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FA2E3" w14:textId="77777777" w:rsidR="002B73D4" w:rsidRPr="001F587B" w:rsidRDefault="002B73D4" w:rsidP="00C7137E">
      <w:pPr>
        <w:spacing w:line="240" w:lineRule="auto"/>
        <w:rPr>
          <w:rFonts w:ascii="Calibri" w:hAnsi="Calibri" w:cs="Calibri"/>
          <w:sz w:val="32"/>
          <w:szCs w:val="32"/>
          <w:lang w:val="sr-Cyrl-RS"/>
        </w:rPr>
      </w:pPr>
    </w:p>
    <w:p w14:paraId="49C68C14" w14:textId="77777777" w:rsidR="00CD0AFB" w:rsidRPr="00CD0AFB" w:rsidRDefault="00CD0AFB" w:rsidP="00CD0AFB">
      <w:pPr>
        <w:pStyle w:val="Title"/>
        <w:jc w:val="center"/>
        <w:rPr>
          <w:rFonts w:asciiTheme="minorHAnsi" w:hAnsiTheme="minorHAnsi" w:cstheme="minorHAnsi"/>
          <w:noProof/>
          <w:sz w:val="32"/>
          <w:szCs w:val="32"/>
          <w:lang w:val="sr-Cyrl-CS"/>
        </w:rPr>
      </w:pPr>
      <w:r w:rsidRPr="00CD0AFB">
        <w:rPr>
          <w:rFonts w:asciiTheme="minorHAnsi" w:hAnsiTheme="minorHAnsi" w:cstheme="minorHAnsi"/>
          <w:noProof/>
          <w:sz w:val="32"/>
          <w:szCs w:val="32"/>
          <w:lang w:val="sr-Cyrl-CS"/>
        </w:rPr>
        <w:t xml:space="preserve">ДОДАТНО ФИНАНСИРАЊЕ ЗА </w:t>
      </w:r>
    </w:p>
    <w:p w14:paraId="6C320C56" w14:textId="640E4E7A" w:rsidR="006E5A19" w:rsidRDefault="00CD0AFB" w:rsidP="00467FA7">
      <w:pPr>
        <w:spacing w:line="240" w:lineRule="auto"/>
        <w:jc w:val="center"/>
        <w:rPr>
          <w:rFonts w:cstheme="minorHAnsi"/>
          <w:noProof/>
          <w:sz w:val="32"/>
          <w:szCs w:val="32"/>
          <w:lang w:val="sr-Cyrl-CS"/>
        </w:rPr>
      </w:pPr>
      <w:r w:rsidRPr="00CD0AFB">
        <w:rPr>
          <w:rFonts w:cstheme="minorHAnsi"/>
          <w:noProof/>
          <w:sz w:val="32"/>
          <w:szCs w:val="32"/>
          <w:lang w:val="sr-Cyrl-CS"/>
        </w:rPr>
        <w:t>ПРОЈЕКАТ УНАПРЕЂЕЊА  ЗДРАВСТВЕНОГ СИСТЕМА У РЕПУБЛИЦИ СРПСКОЈ</w:t>
      </w:r>
    </w:p>
    <w:p w14:paraId="2633342D" w14:textId="77777777" w:rsidR="002B73D4" w:rsidRPr="00EB298B" w:rsidRDefault="002B73D4" w:rsidP="00467FA7">
      <w:pPr>
        <w:spacing w:line="240" w:lineRule="auto"/>
        <w:jc w:val="center"/>
        <w:rPr>
          <w:rFonts w:ascii="Calibri" w:hAnsi="Calibri" w:cs="Calibri"/>
          <w:sz w:val="32"/>
          <w:szCs w:val="32"/>
          <w:lang w:val="hr-HR"/>
        </w:rPr>
      </w:pPr>
      <w:r w:rsidRPr="00EB298B">
        <w:rPr>
          <w:rFonts w:ascii="Calibri" w:hAnsi="Calibri" w:cs="Calibri"/>
          <w:noProof/>
          <w:color w:val="2B579A"/>
          <w:sz w:val="32"/>
          <w:szCs w:val="32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B394E" wp14:editId="023249BE">
                <wp:simplePos x="0" y="0"/>
                <wp:positionH relativeFrom="column">
                  <wp:posOffset>376554</wp:posOffset>
                </wp:positionH>
                <wp:positionV relativeFrom="paragraph">
                  <wp:posOffset>247650</wp:posOffset>
                </wp:positionV>
                <wp:extent cx="50577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7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FA6E2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19.5pt" to="427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vqvAEAAPMDAAAOAAAAZHJzL2Uyb0RvYy54bWysU8tu2zAQvBfoPxC815IDuC4EyznESC9F&#10;G/TxAQy1tAjwBS5rSX/fJWXLTVqgaJALpSV3ZneGy93taA07QUTtXcvXq5ozcNJ32h1b/uP7/bsP&#10;nGESrhPGO2j5BMhv92/f7IbQwI3vvekgMiJx2Ayh5X1KoakqlD1YgSsfwNGh8tGKRGE8Vl0UA7Fb&#10;U93U9ftq8LEL0UtApN3DfMj3hV8pkOmLUgiJmZZTb6mssayPea32O9Ecowi9luc2xAu6sEI7KrpQ&#10;HUQS7GfUf1BZLaNHr9JKelt5pbSEooHUrOtnar71IkDRQuZgWGzC16OVn0937iGSDUPABsNDzCpG&#10;FW3+Un9sLGZNi1kwJiZpc1NvttvthjN5OauuwBAxfQRvWf5pudEu6xCNOH3CRMUo9ZKSt43LK3qj&#10;u3ttTAnyBMCdiewk6O6ElODSOt8XYZ9kZqKDwH5OxAlzcE7MxNVVWflLk4G56FdQTHekZV2aK0P3&#10;vORmYaLsDFPU4AKs/w0852colIH8H/CCKJW9SwvYaufj36qn8eKSmvMvDsy6swWPvpvKnRdraLKK&#10;qedXkEf397jAr291/wsAAP//AwBQSwMEFAAGAAgAAAAhAMjqz+ncAAAACAEAAA8AAABkcnMvZG93&#10;bnJldi54bWxMj81OwzAQhO9IfQdrK3GjTqmCmhCnqpDojUNLBddt7PzQeG3FbhPenkUc6HFnRrPz&#10;FZvJ9uJqhtA5UrBcJCAMVU531Cg4vr8+rEGEiKSxd2QUfJsAm3J2V2Cu3Uh7cz3ERnAJhRwVtDH6&#10;XMpQtcZiWDhviL3aDRYjn0Mj9YAjl9tePibJk7TYEX9o0ZuX1lTnw8UqqI/Nfje6pfbb81fdveEu&#10;+/QfSt3Pp+0ziGim+B+G3/k8HUredHIX0kH0CtJsxUkFq4yR2F+nKaOc/gRZFvIWoPwBAAD//wMA&#10;UEsBAi0AFAAGAAgAAAAhALaDOJL+AAAA4QEAABMAAAAAAAAAAAAAAAAAAAAAAFtDb250ZW50X1R5&#10;cGVzXS54bWxQSwECLQAUAAYACAAAACEAOP0h/9YAAACUAQAACwAAAAAAAAAAAAAAAAAvAQAAX3Jl&#10;bHMvLnJlbHNQSwECLQAUAAYACAAAACEAWqzb6rwBAADzAwAADgAAAAAAAAAAAAAAAAAuAgAAZHJz&#10;L2Uyb0RvYy54bWxQSwECLQAUAAYACAAAACEAyOrP6dwAAAAIAQAADwAAAAAAAAAAAAAAAAAWBAAA&#10;ZHJzL2Rvd25yZXYueG1sUEsFBgAAAAAEAAQA8wAAAB8FAAAAAA==&#10;" strokecolor="#0f6fc6 [3204]" strokeweight=".5pt">
                <v:stroke dashstyle="3 1" joinstyle="miter"/>
              </v:line>
            </w:pict>
          </mc:Fallback>
        </mc:AlternateContent>
      </w:r>
    </w:p>
    <w:p w14:paraId="15656975" w14:textId="77777777" w:rsidR="002B73D4" w:rsidRPr="00EB298B" w:rsidRDefault="002B73D4" w:rsidP="00467FA7">
      <w:pPr>
        <w:spacing w:line="240" w:lineRule="auto"/>
        <w:jc w:val="center"/>
        <w:rPr>
          <w:rFonts w:ascii="Calibri" w:hAnsi="Calibri" w:cs="Calibri"/>
          <w:sz w:val="32"/>
          <w:szCs w:val="32"/>
          <w:lang w:val="hr-HR"/>
        </w:rPr>
      </w:pPr>
    </w:p>
    <w:p w14:paraId="6E8B6F70" w14:textId="76BDE27D" w:rsidR="002B73D4" w:rsidRDefault="002B73D4" w:rsidP="00467FA7">
      <w:pPr>
        <w:pStyle w:val="Title"/>
        <w:jc w:val="center"/>
        <w:rPr>
          <w:rFonts w:asciiTheme="minorHAnsi" w:hAnsiTheme="minorHAnsi" w:cstheme="minorHAnsi"/>
          <w:color w:val="4F81BD"/>
          <w:sz w:val="48"/>
          <w:szCs w:val="48"/>
          <w:lang w:val="hr-HR"/>
        </w:rPr>
      </w:pPr>
    </w:p>
    <w:p w14:paraId="6DA6D1CA" w14:textId="0F90C3EE" w:rsidR="008F6E68" w:rsidRDefault="008F6E68" w:rsidP="00C7137E">
      <w:pPr>
        <w:rPr>
          <w:lang w:val="hr-HR"/>
        </w:rPr>
      </w:pPr>
    </w:p>
    <w:p w14:paraId="3FB940DA" w14:textId="4233FBDE" w:rsidR="008F6E68" w:rsidRDefault="008F6E68" w:rsidP="00C7137E">
      <w:pPr>
        <w:rPr>
          <w:lang w:val="hr-HR"/>
        </w:rPr>
      </w:pPr>
    </w:p>
    <w:p w14:paraId="5F524937" w14:textId="3CEC9610" w:rsidR="008F6E68" w:rsidRDefault="008F6E68" w:rsidP="00C7137E">
      <w:pPr>
        <w:rPr>
          <w:lang w:val="hr-HR"/>
        </w:rPr>
      </w:pPr>
    </w:p>
    <w:p w14:paraId="5B45BC3A" w14:textId="77777777" w:rsidR="008F6E68" w:rsidRPr="00C7137E" w:rsidRDefault="008F6E68" w:rsidP="00C7137E">
      <w:pPr>
        <w:rPr>
          <w:lang w:val="hr-HR"/>
        </w:rPr>
      </w:pPr>
    </w:p>
    <w:p w14:paraId="763F15E4" w14:textId="72C1A5C2" w:rsidR="002B73D4" w:rsidRDefault="00424D72" w:rsidP="138C7461">
      <w:pPr>
        <w:pStyle w:val="Title"/>
        <w:jc w:val="center"/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</w:pP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ПЛАН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УКЉУЧИВАЊ</w:t>
      </w:r>
      <w:r w:rsidR="008F6E68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А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ЗАИНТЕРЕСОВАНИХ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 w:rsidR="006E5A19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ГРУПА</w:t>
      </w:r>
    </w:p>
    <w:p w14:paraId="21812DD0" w14:textId="3E38A126" w:rsidR="006E5A19" w:rsidRDefault="006E5A19" w:rsidP="00C7137E">
      <w:pPr>
        <w:jc w:val="center"/>
        <w:rPr>
          <w:rFonts w:eastAsiaTheme="majorEastAsia"/>
          <w:noProof/>
          <w:color w:val="4F81BD"/>
          <w:spacing w:val="-10"/>
          <w:kern w:val="28"/>
          <w:sz w:val="44"/>
          <w:szCs w:val="44"/>
          <w:lang w:val="sr-Cyrl-CS"/>
        </w:rPr>
      </w:pPr>
      <w:r w:rsidRPr="00C7137E">
        <w:rPr>
          <w:rFonts w:eastAsiaTheme="majorEastAsia"/>
          <w:noProof/>
          <w:color w:val="4F81BD"/>
          <w:spacing w:val="-10"/>
          <w:kern w:val="28"/>
          <w:sz w:val="44"/>
          <w:szCs w:val="44"/>
          <w:lang w:val="sr-Cyrl-CS"/>
        </w:rPr>
        <w:t>У РЕПУБЛИЦИ СРПСКОЈ</w:t>
      </w:r>
    </w:p>
    <w:p w14:paraId="1BEE57A4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2417EAFB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6B6DA77B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06EB3056" w14:textId="77777777" w:rsidR="00154AAC" w:rsidRPr="00424D72" w:rsidRDefault="00154AAC" w:rsidP="00154AAC">
      <w:pPr>
        <w:rPr>
          <w:noProof/>
          <w:lang w:val="sr-Cyrl-CS"/>
        </w:rPr>
      </w:pPr>
    </w:p>
    <w:p w14:paraId="6D37D5EB" w14:textId="77777777" w:rsidR="008110A5" w:rsidRPr="00424D72" w:rsidRDefault="008110A5" w:rsidP="00467FA7">
      <w:pPr>
        <w:spacing w:line="240" w:lineRule="auto"/>
        <w:jc w:val="center"/>
        <w:rPr>
          <w:rFonts w:ascii="Calibri" w:hAnsi="Calibri" w:cs="Calibri"/>
          <w:noProof/>
          <w:color w:val="4F81BD"/>
          <w:sz w:val="48"/>
          <w:szCs w:val="48"/>
          <w:lang w:val="sr-Cyrl-CS"/>
        </w:rPr>
      </w:pPr>
    </w:p>
    <w:p w14:paraId="07F15FA3" w14:textId="77777777" w:rsidR="008110A5" w:rsidRPr="00EB298B" w:rsidRDefault="008110A5" w:rsidP="00467FA7">
      <w:pPr>
        <w:spacing w:line="240" w:lineRule="auto"/>
        <w:jc w:val="center"/>
        <w:rPr>
          <w:rFonts w:ascii="Calibri" w:hAnsi="Calibri" w:cs="Calibri"/>
          <w:color w:val="4F81BD"/>
          <w:sz w:val="48"/>
          <w:szCs w:val="48"/>
          <w:lang w:val="hr-HR"/>
        </w:rPr>
      </w:pPr>
    </w:p>
    <w:p w14:paraId="6F1BBFD8" w14:textId="288ED422" w:rsidR="00657259" w:rsidRDefault="00657259" w:rsidP="00467FA7">
      <w:pPr>
        <w:pStyle w:val="TOCHeading"/>
        <w:spacing w:line="240" w:lineRule="auto"/>
        <w:rPr>
          <w:lang w:val="hr-HR"/>
        </w:rPr>
      </w:pPr>
    </w:p>
    <w:p w14:paraId="0A6CD321" w14:textId="0BEC4400" w:rsidR="00C21D87" w:rsidRDefault="00C21D87" w:rsidP="00C7137E">
      <w:pPr>
        <w:rPr>
          <w:lang w:val="hr-HR"/>
        </w:rPr>
      </w:pPr>
    </w:p>
    <w:p w14:paraId="01F97185" w14:textId="7463A327" w:rsidR="00C21D87" w:rsidRDefault="00C21D87" w:rsidP="00C7137E">
      <w:pPr>
        <w:rPr>
          <w:lang w:val="hr-HR"/>
        </w:rPr>
      </w:pPr>
    </w:p>
    <w:p w14:paraId="4C04218B" w14:textId="7382F87A" w:rsidR="00C7137E" w:rsidRDefault="00475CB6" w:rsidP="00C7137E">
      <w:pPr>
        <w:jc w:val="center"/>
        <w:rPr>
          <w:lang w:val="bs-Cyrl-BA"/>
        </w:rPr>
      </w:pPr>
      <w:r>
        <w:rPr>
          <w:lang w:val="sr-Cyrl-RS"/>
        </w:rPr>
        <w:t>фебруар</w:t>
      </w:r>
      <w:r w:rsidR="00C21D87">
        <w:rPr>
          <w:lang w:val="bs-Cyrl-BA"/>
        </w:rPr>
        <w:t>, 202</w:t>
      </w:r>
      <w:r>
        <w:rPr>
          <w:lang w:val="sr-Latn-RS"/>
        </w:rPr>
        <w:t>6</w:t>
      </w:r>
      <w:r w:rsidR="00C21D87">
        <w:rPr>
          <w:lang w:val="bs-Cyrl-BA"/>
        </w:rPr>
        <w:t>. године</w:t>
      </w:r>
    </w:p>
    <w:p w14:paraId="3A1683BA" w14:textId="77777777" w:rsidR="00C7137E" w:rsidRDefault="00C7137E">
      <w:pPr>
        <w:rPr>
          <w:lang w:val="bs-Cyrl-BA"/>
        </w:rPr>
      </w:pPr>
      <w:r>
        <w:rPr>
          <w:lang w:val="bs-Cyrl-BA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shd w:val="clear" w:color="auto" w:fill="E6E6E6"/>
          <w:lang w:val="hr-HR"/>
        </w:rPr>
        <w:id w:val="142276160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69BB60F" w14:textId="32816517" w:rsidR="00657259" w:rsidRPr="001E0413" w:rsidRDefault="001E0413" w:rsidP="00467FA7">
          <w:pPr>
            <w:pStyle w:val="TOCHeading"/>
            <w:spacing w:line="240" w:lineRule="auto"/>
            <w:rPr>
              <w:rFonts w:ascii="Cambria" w:eastAsia="Times New Roman" w:hAnsi="Cambria" w:cs="Times New Roman"/>
              <w:color w:val="4F81BD"/>
              <w:sz w:val="26"/>
              <w:szCs w:val="26"/>
              <w:lang w:val="sr-Cyrl-CS"/>
            </w:rPr>
          </w:pPr>
          <w:r>
            <w:rPr>
              <w:rFonts w:ascii="Cambria" w:eastAsia="Times New Roman" w:hAnsi="Cambria" w:cs="Times New Roman"/>
              <w:noProof/>
              <w:color w:val="4F81BD"/>
              <w:sz w:val="26"/>
              <w:szCs w:val="26"/>
              <w:lang w:val="sr-Cyrl-CS"/>
            </w:rPr>
            <w:t>Садржај</w:t>
          </w:r>
        </w:p>
        <w:p w14:paraId="0FC2704A" w14:textId="316F498A" w:rsidR="00F739B7" w:rsidRDefault="00657259">
          <w:pPr>
            <w:pStyle w:val="TOC2"/>
            <w:rPr>
              <w:rFonts w:eastAsiaTheme="minorEastAsia"/>
              <w:noProof/>
              <w:lang w:val="en-US"/>
            </w:rPr>
          </w:pP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begin"/>
          </w:r>
          <w:r w:rsidRPr="00DF5C23">
            <w:rPr>
              <w:bCs/>
              <w:noProof/>
              <w:lang w:val="hr-HR"/>
            </w:rPr>
            <w:instrText xml:space="preserve"> TOC \o "1-3" \h \z \u </w:instrText>
          </w: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separate"/>
          </w:r>
          <w:hyperlink w:anchor="_Toc210136400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Увод/Опис пројекта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_Toc210136400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315A8BF8" w14:textId="04933379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1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1.1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Контекст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_Toc210136401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79B86EB3" w14:textId="5A431124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2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1.2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shd w:val="clear" w:color="auto" w:fill="FFFFFF"/>
                <w:lang w:val="sr-Cyrl-CS"/>
              </w:rPr>
              <w:t>Опис пројекта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_Toc210136402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337BBF6A" w14:textId="596A9FD1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3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1.3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shd w:val="clear" w:color="auto" w:fill="FFFFFF"/>
                <w:lang w:val="sr-Cyrl-CS"/>
              </w:rPr>
              <w:t>Сврха и циљеви овог Плана за укључивање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_Toc210136403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13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2D6B1F0C" w14:textId="1AE4F061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4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shd w:val="clear" w:color="auto" w:fill="FFFFFF"/>
                <w:lang w:val="sr-Cyrl-CS"/>
              </w:rPr>
              <w:t xml:space="preserve">Прописи и </w:t>
            </w:r>
            <w:r w:rsidR="00F739B7" w:rsidRPr="00FF58AC">
              <w:rPr>
                <w:rStyle w:val="Hyperlink"/>
                <w:rFonts w:ascii="Calibri" w:eastAsia="Calibri" w:hAnsi="Calibri" w:cs="Calibri"/>
                <w:b/>
                <w:noProof/>
                <w:lang w:val="sr-Cyrl-CS"/>
              </w:rPr>
              <w:t>захтјеви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_Toc210136404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13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0192EB86" w14:textId="4A95B955" w:rsidR="00F739B7" w:rsidRDefault="00000000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5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2.1. Захтјеви домаћег законодавства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_Toc210136405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13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7C623730" w14:textId="1D1348D0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6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2.2. Захтјеви Свјетске банке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_Toc210136406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14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EEC1F87" w14:textId="7FC31692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7" w:history="1">
            <w:r w:rsidR="00F739B7" w:rsidRPr="00FF58AC">
              <w:rPr>
                <w:rStyle w:val="Hyperlink"/>
                <w:b/>
                <w:noProof/>
                <w:lang w:val="sr-Cyrl-CS"/>
              </w:rPr>
              <w:t>3. Дефиниција и идентификација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_Toc210136407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15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2382636C" w14:textId="0D343FC5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8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4.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Резиме укључивања заинтересованих група обављеног током припреме пројекта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_Toc210136408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22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C2CF6DB" w14:textId="4853EB2B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9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5.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Програм укључивања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_Toc210136409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44071A7B" w14:textId="19F2B301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0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5.1.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Принципи укључивања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_Toc210136410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F8FC23D" w14:textId="094BCBC9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1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5.2.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Сврха програма укључивања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_Toc210136411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291B8B08" w14:textId="4DAFBBBA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2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5.3.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Информисање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_Toc210136412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20B188D3" w14:textId="75B70E71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3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5.4.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Планиране активности укључивања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_Toc210136413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26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5DAD51A" w14:textId="51B3BBC9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4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5.5.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Предложене мјере за укључивање ставова популационих и нозолошких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_Toc210136414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31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472E271A" w14:textId="4AD622EF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5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5.6.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Консултације о Плану за укључивање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_Toc210136415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31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09EF66C" w14:textId="5FBFD060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16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Механизам за рјешавање притужби/приговора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_Toc210136416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32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7D606F3D" w14:textId="1BEBC1ED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7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6.1.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Опис механизма за рјешавање притужби/приговора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_Toc210136417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32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77986779" w14:textId="4EED5EF3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8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6.2.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Примање притужби/приговора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_Toc210136418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2CC697F3" w14:textId="7E2303E6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9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6.3.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Праћење и извјештавање о притужбама/приговорима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_Toc210136419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33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59C01D04" w14:textId="36423175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0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6.4.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Систем Свјетске банке за притужбе/приговоре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_Toc210136420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3A261731" w14:textId="4E94D8DA" w:rsidR="00F739B7" w:rsidRDefault="00000000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21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7.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Праћење и извјештавање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_Toc210136421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35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62548C7D" w14:textId="76E21AF8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2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7.1.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Праћење имплементације Плана за укључивање заинтересованих група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_Toc210136422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35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609E8182" w14:textId="56398B0E" w:rsidR="00F739B7" w:rsidRDefault="00000000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3" w:history="1"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7.2.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b/>
                <w:bCs/>
                <w:noProof/>
                <w:lang w:val="sr-Cyrl-CS"/>
              </w:rPr>
              <w:t>Подношење извјештаја заинтересованим групама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_Toc210136423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DE07DE">
              <w:rPr>
                <w:noProof/>
                <w:webHidden/>
              </w:rPr>
              <w:t>35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112F7A1A" w14:textId="6EE38C93" w:rsidR="00657259" w:rsidRPr="00EB298B" w:rsidRDefault="00657259" w:rsidP="00467FA7">
          <w:pPr>
            <w:spacing w:line="240" w:lineRule="auto"/>
            <w:rPr>
              <w:lang w:val="hr-HR"/>
            </w:rPr>
          </w:pP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end"/>
          </w:r>
        </w:p>
      </w:sdtContent>
    </w:sdt>
    <w:p w14:paraId="656BE0A7" w14:textId="77777777" w:rsidR="002B73D4" w:rsidRPr="00EB298B" w:rsidRDefault="002B73D4" w:rsidP="00467FA7">
      <w:pPr>
        <w:spacing w:line="240" w:lineRule="auto"/>
        <w:jc w:val="both"/>
        <w:rPr>
          <w:rFonts w:cstheme="minorHAnsi"/>
          <w:lang w:val="hr-HR"/>
        </w:rPr>
      </w:pPr>
    </w:p>
    <w:p w14:paraId="7696631F" w14:textId="77777777" w:rsidR="002B73D4" w:rsidRPr="00EB298B" w:rsidRDefault="002B73D4" w:rsidP="00467FA7">
      <w:pPr>
        <w:spacing w:line="240" w:lineRule="auto"/>
        <w:rPr>
          <w:rFonts w:cstheme="minorHAnsi"/>
          <w:lang w:val="hr-HR"/>
        </w:rPr>
      </w:pPr>
      <w:r w:rsidRPr="00EB298B">
        <w:rPr>
          <w:rFonts w:cstheme="minorHAnsi"/>
          <w:lang w:val="hr-HR"/>
        </w:rPr>
        <w:br w:type="page"/>
      </w:r>
    </w:p>
    <w:p w14:paraId="02659127" w14:textId="77777777" w:rsidR="002B73D4" w:rsidRPr="00EB298B" w:rsidRDefault="002B73D4" w:rsidP="00467FA7">
      <w:pPr>
        <w:spacing w:line="240" w:lineRule="auto"/>
        <w:jc w:val="both"/>
        <w:rPr>
          <w:rFonts w:cstheme="minorHAnsi"/>
          <w:color w:val="4F81BD"/>
          <w:sz w:val="26"/>
          <w:szCs w:val="26"/>
          <w:lang w:val="hr-HR"/>
        </w:rPr>
      </w:pPr>
    </w:p>
    <w:p w14:paraId="0D7E466F" w14:textId="6986DF86" w:rsidR="00657259" w:rsidRPr="00314704" w:rsidRDefault="003D0857" w:rsidP="00467FA7">
      <w:pPr>
        <w:spacing w:line="240" w:lineRule="auto"/>
        <w:jc w:val="both"/>
        <w:rPr>
          <w:rFonts w:cstheme="minorHAnsi"/>
          <w:color w:val="4F81BD"/>
          <w:sz w:val="26"/>
          <w:szCs w:val="26"/>
          <w:lang w:val="sr-Cyrl-BA"/>
        </w:rPr>
      </w:pPr>
      <w:r>
        <w:rPr>
          <w:rFonts w:cstheme="minorHAnsi"/>
          <w:color w:val="4F81BD"/>
          <w:sz w:val="26"/>
          <w:szCs w:val="26"/>
          <w:lang w:val="sr-Cyrl-BA"/>
        </w:rPr>
        <w:t>Листа скраћеница</w:t>
      </w:r>
    </w:p>
    <w:tbl>
      <w:tblPr>
        <w:tblStyle w:val="TableGridLight1"/>
        <w:tblW w:w="9624" w:type="dxa"/>
        <w:tblLook w:val="04A0" w:firstRow="1" w:lastRow="0" w:firstColumn="1" w:lastColumn="0" w:noHBand="0" w:noVBand="1"/>
      </w:tblPr>
      <w:tblGrid>
        <w:gridCol w:w="1550"/>
        <w:gridCol w:w="8074"/>
      </w:tblGrid>
      <w:tr w:rsidR="00657259" w:rsidRPr="00424D72" w14:paraId="5EB2030F" w14:textId="77777777" w:rsidTr="006E5A19">
        <w:trPr>
          <w:trHeight w:val="280"/>
        </w:trPr>
        <w:tc>
          <w:tcPr>
            <w:tcW w:w="1550" w:type="dxa"/>
          </w:tcPr>
          <w:p w14:paraId="4E56B8BC" w14:textId="7CD06D76" w:rsidR="00657259" w:rsidRPr="006E5A19" w:rsidRDefault="006E5A19" w:rsidP="006E5A19">
            <w:pPr>
              <w:jc w:val="both"/>
              <w:rPr>
                <w:rFonts w:cstheme="minorHAnsi"/>
                <w:lang w:val="sr-Cyrl-BA"/>
              </w:rPr>
            </w:pPr>
            <w:r>
              <w:rPr>
                <w:rFonts w:cstheme="minorHAnsi"/>
                <w:noProof/>
                <w:lang w:val="sr-Cyrl-BA"/>
              </w:rPr>
              <w:t>АСКВА</w:t>
            </w:r>
          </w:p>
        </w:tc>
        <w:tc>
          <w:tcPr>
            <w:tcW w:w="8074" w:type="dxa"/>
          </w:tcPr>
          <w:p w14:paraId="6FF9D6CA" w14:textId="1B55A4AC" w:rsidR="00657259" w:rsidRPr="00424D72" w:rsidRDefault="00424D72" w:rsidP="00AE5EBD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Агенција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 w:rsidR="00AE5EBD">
              <w:rPr>
                <w:noProof/>
                <w:lang w:val="sr-Cyrl-CS"/>
              </w:rPr>
              <w:t>сертификацију</w:t>
            </w:r>
            <w:r w:rsidR="303D73E9" w:rsidRPr="00424D72">
              <w:rPr>
                <w:noProof/>
                <w:lang w:val="sr-Cyrl-CS"/>
              </w:rPr>
              <w:t xml:space="preserve">, </w:t>
            </w:r>
            <w:r>
              <w:rPr>
                <w:noProof/>
                <w:lang w:val="sr-Cyrl-CS"/>
              </w:rPr>
              <w:t>акредитацију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унапређење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квалитета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здравствене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заштите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Републике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Српске</w:t>
            </w:r>
          </w:p>
        </w:tc>
      </w:tr>
      <w:tr w:rsidR="00657259" w:rsidRPr="00424D72" w14:paraId="28004C43" w14:textId="77777777" w:rsidTr="006E5A19">
        <w:trPr>
          <w:trHeight w:val="296"/>
        </w:trPr>
        <w:tc>
          <w:tcPr>
            <w:tcW w:w="1550" w:type="dxa"/>
          </w:tcPr>
          <w:p w14:paraId="6E2C4411" w14:textId="3CB93FD5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БиХ</w:t>
            </w:r>
          </w:p>
        </w:tc>
        <w:tc>
          <w:tcPr>
            <w:tcW w:w="8074" w:type="dxa"/>
          </w:tcPr>
          <w:p w14:paraId="333C366A" w14:textId="0BE5CC02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Босна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Херцеговина</w:t>
            </w:r>
          </w:p>
        </w:tc>
      </w:tr>
      <w:tr w:rsidR="00910F49" w:rsidRPr="00424D72" w14:paraId="4789CABD" w14:textId="77777777" w:rsidTr="006E5A19">
        <w:trPr>
          <w:trHeight w:val="280"/>
        </w:trPr>
        <w:tc>
          <w:tcPr>
            <w:tcW w:w="1550" w:type="dxa"/>
          </w:tcPr>
          <w:p w14:paraId="07BF9EB3" w14:textId="05FE2752" w:rsidR="00910F49" w:rsidRPr="006E5A19" w:rsidRDefault="008E4303" w:rsidP="00467FA7">
            <w:pPr>
              <w:jc w:val="both"/>
              <w:rPr>
                <w:rFonts w:cstheme="minorHAnsi"/>
                <w:noProof/>
                <w:lang w:val="sr-Cyrl-BA"/>
              </w:rPr>
            </w:pPr>
            <w:r>
              <w:rPr>
                <w:rFonts w:cstheme="minorHAnsi"/>
                <w:noProof/>
                <w:lang w:val="sr-Latn-CS"/>
              </w:rPr>
              <w:t>ESF</w:t>
            </w:r>
          </w:p>
        </w:tc>
        <w:tc>
          <w:tcPr>
            <w:tcW w:w="8074" w:type="dxa"/>
          </w:tcPr>
          <w:p w14:paraId="5D37FA4A" w14:textId="326525E0" w:rsidR="00910F49" w:rsidRPr="00424D72" w:rsidRDefault="00424D72" w:rsidP="4453086C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Еколошки</w:t>
            </w:r>
            <w:r w:rsidR="398DC1D6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друштвени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оквир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Свјетске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банке</w:t>
            </w:r>
          </w:p>
        </w:tc>
      </w:tr>
      <w:tr w:rsidR="00657259" w:rsidRPr="00314704" w14:paraId="56440DE6" w14:textId="77777777" w:rsidTr="006E5A19">
        <w:trPr>
          <w:trHeight w:val="296"/>
        </w:trPr>
        <w:tc>
          <w:tcPr>
            <w:tcW w:w="1550" w:type="dxa"/>
          </w:tcPr>
          <w:p w14:paraId="5E79B6FC" w14:textId="7A1C7D9A" w:rsidR="00657259" w:rsidRPr="00424D72" w:rsidRDefault="008E4303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Latn-CS"/>
              </w:rPr>
              <w:t>ES</w:t>
            </w:r>
            <w:r w:rsidR="00424D72">
              <w:rPr>
                <w:rFonts w:cstheme="minorHAnsi"/>
                <w:noProof/>
                <w:lang w:val="sr-Latn-CS"/>
              </w:rPr>
              <w:t>S</w:t>
            </w:r>
          </w:p>
        </w:tc>
        <w:tc>
          <w:tcPr>
            <w:tcW w:w="8074" w:type="dxa"/>
          </w:tcPr>
          <w:p w14:paraId="7E6DD2FC" w14:textId="19496177" w:rsidR="00657259" w:rsidRPr="00424D72" w:rsidRDefault="00424D72" w:rsidP="4453086C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Еколошки</w:t>
            </w:r>
            <w:r w:rsidR="25651558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00CB5A7F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друштвени</w:t>
            </w:r>
            <w:r w:rsidR="00CB5A7F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стандарди</w:t>
            </w:r>
            <w:r w:rsidR="00D73035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Свјетске</w:t>
            </w:r>
            <w:r w:rsidR="00D73035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банке</w:t>
            </w:r>
          </w:p>
        </w:tc>
      </w:tr>
      <w:tr w:rsidR="00657259" w:rsidRPr="00424D72" w14:paraId="7A5E8AA5" w14:textId="77777777" w:rsidTr="006E5A19">
        <w:trPr>
          <w:trHeight w:val="280"/>
        </w:trPr>
        <w:tc>
          <w:tcPr>
            <w:tcW w:w="1550" w:type="dxa"/>
          </w:tcPr>
          <w:p w14:paraId="0BD6103E" w14:textId="29ACEF7C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ФБиХ</w:t>
            </w:r>
          </w:p>
        </w:tc>
        <w:tc>
          <w:tcPr>
            <w:tcW w:w="8074" w:type="dxa"/>
          </w:tcPr>
          <w:p w14:paraId="2E39CC47" w14:textId="7D74D6EB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Федерација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Босне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Херцеговине</w:t>
            </w:r>
          </w:p>
        </w:tc>
      </w:tr>
      <w:tr w:rsidR="00657259" w:rsidRPr="006219E7" w14:paraId="1165238B" w14:textId="77777777" w:rsidTr="006E5A19">
        <w:trPr>
          <w:trHeight w:val="280"/>
        </w:trPr>
        <w:tc>
          <w:tcPr>
            <w:tcW w:w="1550" w:type="dxa"/>
          </w:tcPr>
          <w:p w14:paraId="44A932E3" w14:textId="47211A89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МЗСЗ</w:t>
            </w:r>
          </w:p>
        </w:tc>
        <w:tc>
          <w:tcPr>
            <w:tcW w:w="8074" w:type="dxa"/>
          </w:tcPr>
          <w:p w14:paraId="2A120C0D" w14:textId="20999BE5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Министарство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здравља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социјалне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заштите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Републике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Српске</w:t>
            </w:r>
          </w:p>
        </w:tc>
      </w:tr>
      <w:tr w:rsidR="00657259" w:rsidRPr="006219E7" w14:paraId="068E88FB" w14:textId="77777777" w:rsidTr="006E5A19">
        <w:trPr>
          <w:trHeight w:val="296"/>
        </w:trPr>
        <w:tc>
          <w:tcPr>
            <w:tcW w:w="1550" w:type="dxa"/>
          </w:tcPr>
          <w:p w14:paraId="701156A6" w14:textId="28659AD1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НВО</w:t>
            </w:r>
          </w:p>
        </w:tc>
        <w:tc>
          <w:tcPr>
            <w:tcW w:w="8074" w:type="dxa"/>
          </w:tcPr>
          <w:p w14:paraId="6435FF43" w14:textId="07CE5275" w:rsidR="00657259" w:rsidRPr="006219E7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 w:rsidRPr="006219E7">
              <w:rPr>
                <w:rFonts w:cstheme="minorHAnsi"/>
                <w:noProof/>
                <w:lang w:val="sr-Cyrl-CS"/>
              </w:rPr>
              <w:t>Невладина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 w:rsidRPr="006219E7">
              <w:rPr>
                <w:rFonts w:cstheme="minorHAnsi"/>
                <w:noProof/>
                <w:lang w:val="sr-Cyrl-CS"/>
              </w:rPr>
              <w:t>организација</w:t>
            </w:r>
          </w:p>
        </w:tc>
      </w:tr>
      <w:tr w:rsidR="00657259" w:rsidRPr="00424D72" w14:paraId="32A3545E" w14:textId="77777777" w:rsidTr="006E5A19">
        <w:trPr>
          <w:trHeight w:val="280"/>
        </w:trPr>
        <w:tc>
          <w:tcPr>
            <w:tcW w:w="1550" w:type="dxa"/>
          </w:tcPr>
          <w:p w14:paraId="2529BE48" w14:textId="22490BA9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ОЦД</w:t>
            </w:r>
          </w:p>
        </w:tc>
        <w:tc>
          <w:tcPr>
            <w:tcW w:w="8074" w:type="dxa"/>
          </w:tcPr>
          <w:p w14:paraId="4D75935E" w14:textId="470B12D5" w:rsidR="00657259" w:rsidRPr="00424D72" w:rsidRDefault="00424D72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Cyrl-CS"/>
              </w:rPr>
              <w:t>Организација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цивилног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друштва</w:t>
            </w:r>
          </w:p>
        </w:tc>
      </w:tr>
      <w:tr w:rsidR="00657259" w:rsidRPr="00424D72" w14:paraId="0A6B9F73" w14:textId="77777777" w:rsidTr="006E5A19">
        <w:trPr>
          <w:trHeight w:val="296"/>
        </w:trPr>
        <w:tc>
          <w:tcPr>
            <w:tcW w:w="1550" w:type="dxa"/>
            <w:vAlign w:val="center"/>
          </w:tcPr>
          <w:p w14:paraId="3EE85E1C" w14:textId="4F4868ED" w:rsidR="00657259" w:rsidRPr="00424D72" w:rsidRDefault="008C6A59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Cyrl-CS"/>
              </w:rPr>
              <w:t>РПАФИП</w:t>
            </w:r>
          </w:p>
        </w:tc>
        <w:tc>
          <w:tcPr>
            <w:tcW w:w="8074" w:type="dxa"/>
          </w:tcPr>
          <w:p w14:paraId="736F2858" w14:textId="2A5D4280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Ресор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за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планирање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анализу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финансирање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и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имплементацију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пројеката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унутар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Министарства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здравља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социјалне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заштите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Републике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Српске</w:t>
            </w:r>
            <w:r w:rsidR="003C3577" w:rsidRPr="00424D72">
              <w:rPr>
                <w:rFonts w:cstheme="minorHAnsi"/>
                <w:noProof/>
                <w:lang w:val="sr-Cyrl-CS"/>
              </w:rPr>
              <w:t>)</w:t>
            </w:r>
          </w:p>
        </w:tc>
      </w:tr>
      <w:tr w:rsidR="00657259" w:rsidRPr="00424D72" w14:paraId="3C553B70" w14:textId="77777777" w:rsidTr="006E5A19">
        <w:trPr>
          <w:trHeight w:val="280"/>
        </w:trPr>
        <w:tc>
          <w:tcPr>
            <w:tcW w:w="1550" w:type="dxa"/>
          </w:tcPr>
          <w:p w14:paraId="5DD0AC68" w14:textId="1AC06629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РС</w:t>
            </w:r>
          </w:p>
        </w:tc>
        <w:tc>
          <w:tcPr>
            <w:tcW w:w="8074" w:type="dxa"/>
          </w:tcPr>
          <w:p w14:paraId="29730360" w14:textId="74B8F59E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Република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Српска</w:t>
            </w:r>
          </w:p>
        </w:tc>
      </w:tr>
      <w:tr w:rsidR="00657259" w:rsidRPr="00424D72" w14:paraId="147E547B" w14:textId="77777777" w:rsidTr="006E5A19">
        <w:trPr>
          <w:trHeight w:val="296"/>
        </w:trPr>
        <w:tc>
          <w:tcPr>
            <w:tcW w:w="1550" w:type="dxa"/>
          </w:tcPr>
          <w:p w14:paraId="2CD60F0E" w14:textId="4D719BF2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Latn-CS"/>
              </w:rPr>
              <w:t>TF</w:t>
            </w:r>
          </w:p>
        </w:tc>
        <w:tc>
          <w:tcPr>
            <w:tcW w:w="8074" w:type="dxa"/>
          </w:tcPr>
          <w:p w14:paraId="2B0C5DFC" w14:textId="457C3E23" w:rsidR="00657259" w:rsidRPr="00424D72" w:rsidRDefault="006E5A19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 w:rsidRPr="006E5A19">
              <w:rPr>
                <w:rFonts w:cstheme="minorHAnsi"/>
                <w:i/>
                <w:noProof/>
                <w:lang w:val="en-US"/>
              </w:rPr>
              <w:t xml:space="preserve">Trust found </w:t>
            </w:r>
            <w:r>
              <w:rPr>
                <w:rFonts w:cstheme="minorHAnsi"/>
                <w:noProof/>
                <w:lang w:val="en-US"/>
              </w:rPr>
              <w:t xml:space="preserve">- </w:t>
            </w:r>
            <w:r w:rsidR="001776AD">
              <w:rPr>
                <w:rFonts w:cstheme="minorHAnsi"/>
                <w:noProof/>
                <w:lang w:val="sr-Cyrl-CS"/>
              </w:rPr>
              <w:t>Повјеренички фонд</w:t>
            </w:r>
          </w:p>
        </w:tc>
      </w:tr>
      <w:tr w:rsidR="00657259" w:rsidRPr="00EB298B" w14:paraId="6FFCB312" w14:textId="77777777" w:rsidTr="006E5A19">
        <w:trPr>
          <w:trHeight w:val="296"/>
        </w:trPr>
        <w:tc>
          <w:tcPr>
            <w:tcW w:w="1550" w:type="dxa"/>
          </w:tcPr>
          <w:p w14:paraId="4D7BB48C" w14:textId="4D0A92B9" w:rsidR="00657259" w:rsidRPr="006E5A19" w:rsidRDefault="0098632F" w:rsidP="00467FA7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Cyrl-CS"/>
              </w:rPr>
              <w:t>WB</w:t>
            </w:r>
          </w:p>
        </w:tc>
        <w:tc>
          <w:tcPr>
            <w:tcW w:w="8074" w:type="dxa"/>
          </w:tcPr>
          <w:p w14:paraId="1DCA2BBD" w14:textId="6F9A930A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Свјетска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банка</w:t>
            </w:r>
          </w:p>
        </w:tc>
      </w:tr>
      <w:tr w:rsidR="001A2D02" w:rsidRPr="00EB298B" w14:paraId="414EF8CB" w14:textId="77777777" w:rsidTr="006E5A19">
        <w:trPr>
          <w:trHeight w:val="296"/>
        </w:trPr>
        <w:tc>
          <w:tcPr>
            <w:tcW w:w="1550" w:type="dxa"/>
          </w:tcPr>
          <w:p w14:paraId="5853BFA6" w14:textId="346117FA" w:rsidR="001A2D02" w:rsidRPr="001A2D02" w:rsidRDefault="001A2D02" w:rsidP="00467FA7">
            <w:pPr>
              <w:jc w:val="both"/>
              <w:rPr>
                <w:rFonts w:cstheme="minorHAnsi"/>
                <w:noProof/>
                <w:lang w:val="sr-Cyrl-RS"/>
              </w:rPr>
            </w:pPr>
            <w:r>
              <w:rPr>
                <w:rFonts w:cstheme="minorHAnsi"/>
                <w:noProof/>
                <w:lang w:val="sr-Cyrl-RS"/>
              </w:rPr>
              <w:t>ПАД</w:t>
            </w:r>
          </w:p>
        </w:tc>
        <w:tc>
          <w:tcPr>
            <w:tcW w:w="8074" w:type="dxa"/>
          </w:tcPr>
          <w:p w14:paraId="1FEC24DD" w14:textId="060279A8" w:rsidR="001A2D02" w:rsidRDefault="001A2D0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Документ о оцјени пројекта</w:t>
            </w:r>
          </w:p>
        </w:tc>
      </w:tr>
    </w:tbl>
    <w:p w14:paraId="02C4AFE9" w14:textId="77777777" w:rsidR="002B73D4" w:rsidRPr="006E5A19" w:rsidRDefault="002B73D4" w:rsidP="00467FA7">
      <w:pPr>
        <w:spacing w:line="240" w:lineRule="auto"/>
        <w:jc w:val="both"/>
        <w:rPr>
          <w:rFonts w:cstheme="minorHAnsi"/>
          <w:lang w:val="sr-Cyrl-BA"/>
        </w:rPr>
      </w:pPr>
      <w:r w:rsidRPr="00EB298B">
        <w:rPr>
          <w:rFonts w:cstheme="minorHAnsi"/>
          <w:lang w:val="hr-HR"/>
        </w:rPr>
        <w:br w:type="page"/>
      </w:r>
    </w:p>
    <w:p w14:paraId="4E9D2701" w14:textId="77777777" w:rsidR="00657259" w:rsidRPr="00EB298B" w:rsidRDefault="00657259" w:rsidP="00467FA7">
      <w:pPr>
        <w:spacing w:line="240" w:lineRule="auto"/>
        <w:rPr>
          <w:rFonts w:cstheme="minorHAnsi"/>
          <w:lang w:val="hr-HR"/>
        </w:rPr>
      </w:pPr>
    </w:p>
    <w:p w14:paraId="368340FA" w14:textId="0DCD9F12" w:rsidR="000340D7" w:rsidRPr="00424D72" w:rsidRDefault="00424D72" w:rsidP="00CD0AFB">
      <w:pPr>
        <w:pStyle w:val="Heading2"/>
        <w:numPr>
          <w:ilvl w:val="0"/>
          <w:numId w:val="23"/>
        </w:numPr>
        <w:spacing w:before="0" w:after="97" w:line="240" w:lineRule="auto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0" w:name="_Toc55930457"/>
      <w:bookmarkStart w:id="1" w:name="_Toc210136400"/>
      <w:r>
        <w:rPr>
          <w:rFonts w:asciiTheme="minorHAnsi" w:hAnsiTheme="minorHAnsi" w:cstheme="minorHAnsi"/>
          <w:b/>
          <w:noProof/>
          <w:color w:val="4F81BD"/>
          <w:lang w:val="sr-Cyrl-CS"/>
        </w:rPr>
        <w:t>Увод</w:t>
      </w:r>
      <w:r w:rsidR="00257EE9" w:rsidRPr="00424D72">
        <w:rPr>
          <w:rFonts w:asciiTheme="minorHAnsi" w:hAnsiTheme="minorHAnsi" w:cstheme="minorHAnsi"/>
          <w:b/>
          <w:noProof/>
          <w:color w:val="4F81BD"/>
          <w:lang w:val="sr-Cyrl-CS"/>
        </w:rPr>
        <w:t>/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Опис</w:t>
      </w:r>
      <w:r w:rsidR="00257EE9" w:rsidRPr="00424D72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пројект</w:t>
      </w:r>
      <w:bookmarkEnd w:id="0"/>
      <w:r>
        <w:rPr>
          <w:rFonts w:asciiTheme="minorHAnsi" w:hAnsiTheme="minorHAnsi" w:cstheme="minorHAnsi"/>
          <w:b/>
          <w:noProof/>
          <w:color w:val="4F81BD"/>
          <w:lang w:val="sr-Cyrl-CS"/>
        </w:rPr>
        <w:t>а</w:t>
      </w:r>
      <w:bookmarkEnd w:id="1"/>
    </w:p>
    <w:p w14:paraId="64609634" w14:textId="6B8576D4" w:rsidR="000340D7" w:rsidRPr="00424D72" w:rsidRDefault="00424D72" w:rsidP="00CD0AFB">
      <w:pPr>
        <w:pStyle w:val="Heading3"/>
        <w:numPr>
          <w:ilvl w:val="1"/>
          <w:numId w:val="4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2" w:name="_Toc55930458"/>
      <w:bookmarkStart w:id="3" w:name="_Toc210136401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Контекс</w:t>
      </w:r>
      <w:bookmarkEnd w:id="2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т</w:t>
      </w:r>
      <w:bookmarkEnd w:id="3"/>
    </w:p>
    <w:p w14:paraId="686F2B7E" w14:textId="0B6A8124" w:rsidR="00EE53C4" w:rsidRPr="00424D72" w:rsidRDefault="00DE699D" w:rsidP="00467FA7">
      <w:pPr>
        <w:spacing w:line="240" w:lineRule="auto"/>
        <w:jc w:val="both"/>
        <w:rPr>
          <w:rFonts w:ascii="Calibri" w:hAnsi="Calibri" w:cs="Calibri"/>
          <w:lang w:val="sr-Cyrl-CS"/>
        </w:rPr>
      </w:pPr>
      <w:r w:rsidRPr="00424D72">
        <w:rPr>
          <w:rFonts w:ascii="Calibri" w:hAnsi="Calibri" w:cs="Calibri"/>
          <w:noProof/>
          <w:color w:val="2B579A"/>
          <w:shd w:val="clear" w:color="auto" w:fill="E6E6E6"/>
          <w:lang w:val="en-US"/>
        </w:rPr>
        <w:drawing>
          <wp:anchor distT="0" distB="0" distL="114300" distR="114300" simplePos="0" relativeHeight="251658240" behindDoc="0" locked="0" layoutInCell="1" allowOverlap="1" wp14:anchorId="21A2E313" wp14:editId="00EE14C4">
            <wp:simplePos x="0" y="0"/>
            <wp:positionH relativeFrom="margin">
              <wp:align>right</wp:align>
            </wp:positionH>
            <wp:positionV relativeFrom="margin">
              <wp:posOffset>1065530</wp:posOffset>
            </wp:positionV>
            <wp:extent cx="1889760" cy="176657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D72">
        <w:rPr>
          <w:rFonts w:ascii="Calibri" w:hAnsi="Calibri" w:cs="Calibri"/>
          <w:noProof/>
          <w:lang w:val="sr-Cyrl-CS"/>
        </w:rPr>
        <w:t>Здравствени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Босни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Херцеговини</w:t>
      </w:r>
      <w:r w:rsidR="00CD2A95" w:rsidRPr="00424D72">
        <w:rPr>
          <w:rFonts w:ascii="Calibri" w:hAnsi="Calibri" w:cs="Calibri"/>
          <w:noProof/>
          <w:lang w:val="sr-Cyrl-CS"/>
        </w:rPr>
        <w:t xml:space="preserve"> (</w:t>
      </w:r>
      <w:r w:rsidR="00424D72">
        <w:rPr>
          <w:rFonts w:ascii="Calibri" w:hAnsi="Calibri" w:cs="Calibri"/>
          <w:noProof/>
          <w:lang w:val="sr-Cyrl-CS"/>
        </w:rPr>
        <w:t>БиХ</w:t>
      </w:r>
      <w:r w:rsidR="00CD2A95" w:rsidRPr="00424D72">
        <w:rPr>
          <w:rFonts w:ascii="Calibri" w:hAnsi="Calibri" w:cs="Calibri"/>
          <w:noProof/>
          <w:lang w:val="sr-Cyrl-CS"/>
        </w:rPr>
        <w:t xml:space="preserve">) </w:t>
      </w:r>
      <w:r w:rsidR="00424D72">
        <w:rPr>
          <w:rFonts w:ascii="Calibri" w:hAnsi="Calibri" w:cs="Calibri"/>
          <w:noProof/>
          <w:lang w:val="sr-Cyrl-CS"/>
        </w:rPr>
        <w:t>су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осмишљени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функционишу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705803">
        <w:rPr>
          <w:rFonts w:ascii="Calibri" w:hAnsi="Calibri" w:cs="Calibri"/>
          <w:noProof/>
          <w:lang w:val="sr-Cyrl-CS"/>
        </w:rPr>
        <w:t xml:space="preserve">у складу са уставним уређењем земље у циљу </w:t>
      </w:r>
      <w:r w:rsidR="00424D72">
        <w:rPr>
          <w:rFonts w:ascii="Calibri" w:hAnsi="Calibri" w:cs="Calibri"/>
          <w:noProof/>
          <w:lang w:val="sr-Cyrl-CS"/>
        </w:rPr>
        <w:t>пружања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здравствене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заштите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пацијентима</w:t>
      </w:r>
      <w:r w:rsidR="5864C9CE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свјетлу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сложеног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политичког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уређења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БиХ</w:t>
      </w:r>
      <w:r w:rsidR="00EE53C4" w:rsidRPr="00424D72">
        <w:rPr>
          <w:rFonts w:ascii="Calibri" w:hAnsi="Calibri" w:cs="Calibri"/>
          <w:noProof/>
          <w:lang w:val="sr-Cyrl-CS"/>
        </w:rPr>
        <w:t xml:space="preserve">, </w:t>
      </w:r>
      <w:r w:rsidR="00424D72">
        <w:rPr>
          <w:rFonts w:ascii="Calibri" w:hAnsi="Calibri" w:cs="Calibri"/>
          <w:noProof/>
          <w:lang w:val="sr-Cyrl-CS"/>
        </w:rPr>
        <w:t>здравствено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осигурање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</w:t>
      </w:r>
      <w:r w:rsidR="00D66A26">
        <w:rPr>
          <w:rFonts w:ascii="Calibri" w:hAnsi="Calibri" w:cs="Calibri"/>
          <w:noProof/>
          <w:lang w:val="sr-Cyrl-CS"/>
        </w:rPr>
        <w:t>а заштита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10E34">
        <w:rPr>
          <w:rFonts w:ascii="Calibri" w:hAnsi="Calibri" w:cs="Calibri"/>
          <w:noProof/>
          <w:lang w:val="sr-Cyrl-CS"/>
        </w:rPr>
        <w:t>успостављен</w:t>
      </w:r>
      <w:r w:rsidR="00D71F0B">
        <w:rPr>
          <w:rFonts w:ascii="Calibri" w:hAnsi="Calibri" w:cs="Calibri"/>
          <w:noProof/>
          <w:lang w:val="sr-Cyrl-CS"/>
        </w:rPr>
        <w:t>и</w:t>
      </w:r>
      <w:r w:rsidR="00410E34">
        <w:rPr>
          <w:rFonts w:ascii="Calibri" w:hAnsi="Calibri" w:cs="Calibri"/>
          <w:noProof/>
          <w:lang w:val="sr-Cyrl-CS"/>
        </w:rPr>
        <w:t xml:space="preserve"> </w:t>
      </w:r>
      <w:r w:rsidR="00D66A26">
        <w:rPr>
          <w:rFonts w:ascii="Calibri" w:hAnsi="Calibri" w:cs="Calibri"/>
          <w:noProof/>
          <w:lang w:val="sr-Cyrl-CS"/>
        </w:rPr>
        <w:t xml:space="preserve">по основу важећих законских прописа </w:t>
      </w:r>
      <w:r w:rsidR="00410E34">
        <w:rPr>
          <w:rFonts w:ascii="Calibri" w:hAnsi="Calibri" w:cs="Calibri"/>
          <w:noProof/>
          <w:lang w:val="sr-Cyrl-CS"/>
        </w:rPr>
        <w:t>у сваком од ентитета.</w:t>
      </w:r>
      <w:r w:rsidR="00705803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Квалитет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314704">
        <w:rPr>
          <w:rFonts w:ascii="Calibri" w:hAnsi="Calibri" w:cs="Calibri"/>
          <w:noProof/>
          <w:lang w:val="sr-Cyrl-CS"/>
        </w:rPr>
        <w:t>здравствене заштите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није</w:t>
      </w:r>
      <w:r w:rsidR="41F4794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41F4794D" w:rsidRPr="00424D72">
        <w:rPr>
          <w:rFonts w:ascii="Calibri" w:hAnsi="Calibri" w:cs="Calibri"/>
          <w:noProof/>
          <w:lang w:val="sr-Cyrl-CS"/>
        </w:rPr>
        <w:t xml:space="preserve"> </w:t>
      </w:r>
      <w:r w:rsidR="00D71C9D">
        <w:rPr>
          <w:rFonts w:ascii="Calibri" w:hAnsi="Calibri" w:cs="Calibri"/>
          <w:noProof/>
          <w:lang w:val="sr-Cyrl-CS"/>
        </w:rPr>
        <w:t>жељеном</w:t>
      </w:r>
      <w:r w:rsidR="00D71C9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нивоу</w:t>
      </w:r>
      <w:r w:rsidR="00EE53C4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Још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једна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слабост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односи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доспјеле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неплаћене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обавезе</w:t>
      </w:r>
      <w:r w:rsidR="00EE53C4" w:rsidRPr="00424D72">
        <w:rPr>
          <w:rFonts w:ascii="Calibri" w:hAnsi="Calibri" w:cs="Calibri"/>
          <w:noProof/>
          <w:lang w:val="sr-Cyrl-CS"/>
        </w:rPr>
        <w:t xml:space="preserve"> (</w:t>
      </w:r>
      <w:r w:rsidR="00424D72">
        <w:rPr>
          <w:rFonts w:ascii="Calibri" w:hAnsi="Calibri" w:cs="Calibri"/>
          <w:noProof/>
          <w:lang w:val="sr-Cyrl-CS"/>
        </w:rPr>
        <w:t>дугове</w:t>
      </w:r>
      <w:r w:rsidR="00EE53C4" w:rsidRPr="00424D72">
        <w:rPr>
          <w:rFonts w:ascii="Calibri" w:hAnsi="Calibri" w:cs="Calibri"/>
          <w:noProof/>
          <w:lang w:val="sr-Cyrl-CS"/>
        </w:rPr>
        <w:t>)</w:t>
      </w:r>
      <w:r w:rsidR="00D71F0B">
        <w:rPr>
          <w:rFonts w:ascii="Calibri" w:hAnsi="Calibri" w:cs="Calibri"/>
          <w:noProof/>
          <w:lang w:val="sr-Cyrl-CS"/>
        </w:rPr>
        <w:t xml:space="preserve"> јавних здравствених установа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према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повјериоцима</w:t>
      </w:r>
      <w:r w:rsidR="001257CB">
        <w:rPr>
          <w:rFonts w:ascii="Calibri" w:hAnsi="Calibri" w:cs="Calibri"/>
          <w:noProof/>
          <w:lang w:val="sr-Latn-BA"/>
        </w:rPr>
        <w:t xml:space="preserve">, </w:t>
      </w:r>
      <w:r w:rsidR="001257CB">
        <w:rPr>
          <w:rFonts w:ascii="Calibri" w:hAnsi="Calibri" w:cs="Calibri"/>
          <w:noProof/>
          <w:lang w:val="sr-Cyrl-CS"/>
        </w:rPr>
        <w:t>првенствено по основу неплаћених пореза и доприноса на плате запослених</w:t>
      </w:r>
      <w:r w:rsidR="001257CB" w:rsidRPr="00424D72">
        <w:rPr>
          <w:rFonts w:ascii="Calibri" w:hAnsi="Calibri" w:cs="Calibri"/>
          <w:noProof/>
          <w:lang w:val="sr-Cyrl-CS"/>
        </w:rPr>
        <w:t>.</w:t>
      </w:r>
      <w:r w:rsidR="00D71C9D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Одређени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број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стручњака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напушта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јавни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сектор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како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радили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1ED9">
        <w:rPr>
          <w:rFonts w:ascii="Calibri" w:hAnsi="Calibri" w:cs="Calibri"/>
          <w:noProof/>
          <w:lang w:val="sr-Cyrl-CS"/>
        </w:rPr>
        <w:t>у приватној пракси</w:t>
      </w:r>
      <w:r w:rsidR="00421ED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или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1ED9">
        <w:rPr>
          <w:rFonts w:ascii="Calibri" w:hAnsi="Calibri" w:cs="Calibri"/>
          <w:noProof/>
          <w:lang w:val="sr-Cyrl-CS"/>
        </w:rPr>
        <w:t xml:space="preserve">иностраним </w:t>
      </w:r>
      <w:r w:rsidR="00424D72">
        <w:rPr>
          <w:rFonts w:ascii="Calibri" w:hAnsi="Calibri" w:cs="Calibri"/>
          <w:noProof/>
          <w:lang w:val="sr-Cyrl-CS"/>
        </w:rPr>
        <w:t>земљама</w:t>
      </w:r>
      <w:r w:rsidR="00EE53C4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Овај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скуп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фактора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утиче</w:t>
      </w:r>
      <w:r w:rsidR="4732DCBA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4732DCBA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квалитет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здравствене</w:t>
      </w:r>
      <w:r w:rsidR="5CBDCA20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заштите</w:t>
      </w:r>
      <w:r w:rsidR="00EE53C4" w:rsidRPr="00424D72">
        <w:rPr>
          <w:rFonts w:ascii="Calibri" w:hAnsi="Calibri" w:cs="Calibri"/>
          <w:noProof/>
          <w:lang w:val="sr-Cyrl-CS"/>
        </w:rPr>
        <w:t>,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финансијску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одрживост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функционисање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183680A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7644F5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7644F5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БиХ</w:t>
      </w:r>
      <w:r w:rsidR="183680AD" w:rsidRPr="00424D72">
        <w:rPr>
          <w:rFonts w:ascii="Calibri" w:hAnsi="Calibri" w:cs="Calibri"/>
          <w:noProof/>
          <w:lang w:val="sr-Cyrl-CS"/>
        </w:rPr>
        <w:t>.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</w:p>
    <w:p w14:paraId="0BE4827A" w14:textId="400CA813" w:rsidR="00446581" w:rsidRPr="00424D72" w:rsidRDefault="00BC2942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Такође</w:t>
      </w:r>
      <w:r w:rsidR="007A07EE" w:rsidRPr="00424D72">
        <w:rPr>
          <w:rFonts w:ascii="Calibri" w:hAnsi="Calibri" w:cs="Calibri"/>
          <w:noProof/>
          <w:lang w:val="sr-Cyrl-CS"/>
        </w:rPr>
        <w:t xml:space="preserve">, </w:t>
      </w:r>
      <w:r w:rsidR="008F6E68">
        <w:rPr>
          <w:rFonts w:ascii="Calibri" w:hAnsi="Calibri" w:cs="Calibri"/>
          <w:noProof/>
          <w:lang w:val="sr-Cyrl-CS"/>
        </w:rPr>
        <w:t xml:space="preserve">посљедице </w:t>
      </w:r>
      <w:r w:rsidR="00AB2C20" w:rsidRPr="00AB2C20">
        <w:rPr>
          <w:rFonts w:ascii="Calibri" w:hAnsi="Calibri" w:cs="Calibri"/>
          <w:noProof/>
          <w:lang w:val="sr-Cyrl-CS"/>
        </w:rPr>
        <w:t>глобални</w:t>
      </w:r>
      <w:r w:rsidR="00AB2C20">
        <w:rPr>
          <w:rFonts w:ascii="Calibri" w:hAnsi="Calibri" w:cs="Calibri"/>
          <w:noProof/>
          <w:lang w:val="sr-Latn-BA"/>
        </w:rPr>
        <w:t>x</w:t>
      </w:r>
      <w:r w:rsidR="00AB2C20" w:rsidRPr="00AB2C20">
        <w:rPr>
          <w:rFonts w:ascii="Calibri" w:hAnsi="Calibri" w:cs="Calibri"/>
          <w:noProof/>
          <w:lang w:val="sr-Cyrl-CS"/>
        </w:rPr>
        <w:t xml:space="preserve"> поремећај</w:t>
      </w:r>
      <w:r w:rsidR="00AB2C20">
        <w:rPr>
          <w:rFonts w:ascii="Calibri" w:hAnsi="Calibri" w:cs="Calibri"/>
          <w:noProof/>
          <w:lang w:val="sr-Latn-BA"/>
        </w:rPr>
        <w:t>a</w:t>
      </w:r>
      <w:r w:rsidR="00AB2C20" w:rsidRPr="00AB2C20">
        <w:rPr>
          <w:rFonts w:ascii="Calibri" w:hAnsi="Calibri" w:cs="Calibri"/>
          <w:noProof/>
          <w:lang w:val="sr-Cyrl-CS"/>
        </w:rPr>
        <w:t xml:space="preserve"> на тржишту рада и роба, економска криза, миграције, како у земљи (локалне миграције становништва, односно миграције становништва из мањих ка већим срединама) тако и у/из иностранства (одлазак домаћ</w:t>
      </w:r>
      <w:r w:rsidR="00AB2C20">
        <w:rPr>
          <w:rFonts w:ascii="Calibri" w:hAnsi="Calibri" w:cs="Calibri"/>
          <w:noProof/>
          <w:lang w:val="sr-Latn-BA"/>
        </w:rPr>
        <w:t>e</w:t>
      </w:r>
      <w:r w:rsidR="00AB2C20" w:rsidRPr="00AB2C20">
        <w:rPr>
          <w:rFonts w:ascii="Calibri" w:hAnsi="Calibri" w:cs="Calibri"/>
          <w:noProof/>
          <w:lang w:val="sr-Cyrl-CS"/>
        </w:rPr>
        <w:t xml:space="preserve"> стручне радне снаге у иностранство и значајан прилив страних радника из далеких земаља Бангладеш, Индија, Пакистан, Турска, итд.)</w:t>
      </w:r>
      <w:r w:rsidR="00AB2C20">
        <w:rPr>
          <w:rFonts w:ascii="Calibri" w:hAnsi="Calibri" w:cs="Calibri"/>
          <w:noProof/>
          <w:lang w:val="sr-Latn-BA"/>
        </w:rPr>
        <w:t xml:space="preserve">, </w:t>
      </w:r>
      <w:r w:rsidR="00AB2C20">
        <w:rPr>
          <w:rFonts w:ascii="Calibri" w:hAnsi="Calibri" w:cs="Calibri"/>
          <w:noProof/>
          <w:lang w:val="sr-Cyrl-BA"/>
        </w:rPr>
        <w:t xml:space="preserve">су изазови са којима се суочава здравствени систем, те је </w:t>
      </w:r>
      <w:r w:rsidR="00AB2C20">
        <w:rPr>
          <w:rFonts w:ascii="Calibri" w:hAnsi="Calibri" w:cs="Calibri"/>
          <w:noProof/>
          <w:lang w:val="sr-Cyrl-CS"/>
        </w:rPr>
        <w:t xml:space="preserve">упркос константној борби у превазилажењу наведених изазова, веома важно </w:t>
      </w:r>
      <w:r w:rsidR="00314704">
        <w:rPr>
          <w:rFonts w:ascii="Calibri" w:hAnsi="Calibri" w:cs="Calibri"/>
          <w:noProof/>
          <w:lang w:val="sr-Cyrl-CS"/>
        </w:rPr>
        <w:t xml:space="preserve">успоставити и ојачати </w:t>
      </w:r>
      <w:r w:rsidR="009A5CB4">
        <w:rPr>
          <w:rFonts w:ascii="Calibri" w:hAnsi="Calibri" w:cs="Calibri"/>
          <w:noProof/>
          <w:lang w:val="sr-Cyrl-CS"/>
        </w:rPr>
        <w:t>повјерење грађана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</w:t>
      </w:r>
      <w:r w:rsidR="00D71F0B">
        <w:rPr>
          <w:rFonts w:ascii="Calibri" w:hAnsi="Calibri" w:cs="Calibri"/>
          <w:noProof/>
          <w:lang w:val="sr-Cyrl-CS"/>
        </w:rPr>
        <w:t>и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</w:t>
      </w:r>
      <w:r w:rsidR="009A5CB4">
        <w:rPr>
          <w:rFonts w:ascii="Calibri" w:hAnsi="Calibri" w:cs="Calibri"/>
          <w:noProof/>
          <w:lang w:val="sr-Cyrl-CS"/>
        </w:rPr>
        <w:t xml:space="preserve"> у</w:t>
      </w:r>
      <w:r w:rsidR="002E7A34">
        <w:rPr>
          <w:rFonts w:ascii="Calibri" w:hAnsi="Calibri" w:cs="Calibri"/>
          <w:noProof/>
          <w:lang w:val="sr-Cyrl-CS"/>
        </w:rPr>
        <w:t xml:space="preserve"> </w:t>
      </w:r>
      <w:r w:rsidR="00AB2C20">
        <w:rPr>
          <w:rFonts w:ascii="Calibri" w:hAnsi="Calibri" w:cs="Calibri"/>
          <w:noProof/>
          <w:lang w:val="sr-Cyrl-CS"/>
        </w:rPr>
        <w:t>Републици Српској.</w:t>
      </w:r>
    </w:p>
    <w:p w14:paraId="4E3C172A" w14:textId="09110332" w:rsidR="00895221" w:rsidRDefault="00424D72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Стога</w:t>
      </w:r>
      <w:r w:rsidR="00557334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реформа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здравствен</w:t>
      </w:r>
      <w:r w:rsidR="00895221">
        <w:rPr>
          <w:rFonts w:ascii="Calibri" w:hAnsi="Calibri" w:cs="Calibri"/>
          <w:noProof/>
          <w:lang w:val="sr-Cyrl-CS"/>
        </w:rPr>
        <w:t>их система</w:t>
      </w:r>
      <w:r w:rsidR="00D71F0B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 w:rsidR="00BC2942">
        <w:rPr>
          <w:rFonts w:ascii="Calibri" w:hAnsi="Calibri" w:cs="Calibri"/>
          <w:noProof/>
          <w:lang w:val="sr-Cyrl-CS"/>
        </w:rPr>
        <w:t>један од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</w:t>
      </w:r>
      <w:r w:rsidR="00BC2942">
        <w:rPr>
          <w:rFonts w:ascii="Calibri" w:hAnsi="Calibri" w:cs="Calibri"/>
          <w:noProof/>
          <w:lang w:val="sr-Cyrl-CS"/>
        </w:rPr>
        <w:t>а</w:t>
      </w:r>
      <w:r w:rsidR="00557334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што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препознато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усвојеним</w:t>
      </w:r>
      <w:r w:rsidR="00557334" w:rsidRPr="00424D72">
        <w:rPr>
          <w:rFonts w:ascii="Calibri" w:hAnsi="Calibri" w:cs="Calibri"/>
          <w:noProof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Програмом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61620E">
        <w:rPr>
          <w:rFonts w:ascii="Calibri" w:hAnsi="Calibri" w:cs="Calibri"/>
          <w:noProof/>
          <w:lang w:val="sr-Cyrl-CS"/>
        </w:rPr>
        <w:t>економских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реформи</w:t>
      </w:r>
      <w:r w:rsidR="009A5CB4">
        <w:rPr>
          <w:rFonts w:ascii="Calibri" w:hAnsi="Calibri" w:cs="Calibri"/>
          <w:noProof/>
          <w:lang w:val="sr-Cyrl-CS"/>
        </w:rPr>
        <w:t xml:space="preserve"> </w:t>
      </w:r>
      <w:r w:rsidR="0061620E" w:rsidRPr="00424D72">
        <w:rPr>
          <w:rFonts w:ascii="Calibri" w:hAnsi="Calibri" w:cs="Calibri"/>
          <w:noProof/>
          <w:lang w:val="sr-Cyrl-CS"/>
        </w:rPr>
        <w:t>20</w:t>
      </w:r>
      <w:r w:rsidR="0061620E">
        <w:rPr>
          <w:rFonts w:ascii="Calibri" w:hAnsi="Calibri" w:cs="Calibri"/>
          <w:noProof/>
          <w:lang w:val="sr-Cyrl-CS"/>
        </w:rPr>
        <w:t>25</w:t>
      </w:r>
      <w:r w:rsidR="00154CA9" w:rsidRPr="00424D72">
        <w:rPr>
          <w:rFonts w:ascii="Calibri" w:hAnsi="Calibri" w:cs="Calibri"/>
          <w:noProof/>
          <w:lang w:val="sr-Cyrl-CS"/>
        </w:rPr>
        <w:t>-202</w:t>
      </w:r>
      <w:r w:rsidR="0061620E">
        <w:rPr>
          <w:rFonts w:ascii="Calibri" w:hAnsi="Calibri" w:cs="Calibri"/>
          <w:noProof/>
          <w:lang w:val="sr-Cyrl-CS"/>
        </w:rPr>
        <w:t>7</w:t>
      </w:r>
      <w:r w:rsidR="00557334" w:rsidRPr="00424D72">
        <w:rPr>
          <w:rFonts w:ascii="Calibri" w:hAnsi="Calibri" w:cs="Calibri"/>
          <w:noProof/>
          <w:lang w:val="sr-Cyrl-CS"/>
        </w:rPr>
        <w:t>“</w:t>
      </w:r>
      <w:r w:rsidR="00446581" w:rsidRPr="00424D72">
        <w:rPr>
          <w:rStyle w:val="FootnoteReference"/>
          <w:rFonts w:ascii="Calibri" w:hAnsi="Calibri" w:cs="Calibri"/>
          <w:noProof/>
          <w:lang w:val="sr-Cyrl-CS"/>
        </w:rPr>
        <w:footnoteReference w:id="1"/>
      </w:r>
      <w:r w:rsidR="00154CA9" w:rsidRPr="00424D72">
        <w:rPr>
          <w:rFonts w:ascii="Calibri" w:hAnsi="Calibri" w:cs="Calibri"/>
          <w:noProof/>
          <w:lang w:val="sr-Cyrl-CS"/>
        </w:rPr>
        <w:t>.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Програм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наводи</w:t>
      </w:r>
      <w:r w:rsidR="0061620E">
        <w:rPr>
          <w:rFonts w:ascii="Calibri" w:hAnsi="Calibri" w:cs="Calibri"/>
          <w:noProof/>
          <w:lang w:val="sr-Cyrl-CS"/>
        </w:rPr>
        <w:t xml:space="preserve"> као један од приоритета</w:t>
      </w:r>
      <w:r w:rsidR="00446581" w:rsidRPr="00424D72">
        <w:rPr>
          <w:rFonts w:ascii="Calibri" w:hAnsi="Calibri" w:cs="Calibri"/>
          <w:noProof/>
          <w:lang w:val="sr-Cyrl-CS"/>
        </w:rPr>
        <w:t xml:space="preserve"> „</w:t>
      </w:r>
      <w:r w:rsidR="0061620E">
        <w:rPr>
          <w:rFonts w:ascii="Calibri" w:hAnsi="Calibri" w:cs="Calibri"/>
          <w:noProof/>
          <w:lang w:val="sr-Cyrl-CS"/>
        </w:rPr>
        <w:t>свеобухватну</w:t>
      </w:r>
      <w:r w:rsidR="0061620E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</w:t>
      </w:r>
      <w:r w:rsidR="00F739B7">
        <w:rPr>
          <w:rFonts w:ascii="Calibri" w:hAnsi="Calibri" w:cs="Calibri"/>
          <w:noProof/>
          <w:lang w:val="sr-Cyrl-CS"/>
        </w:rPr>
        <w:t>у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унапређење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здравствених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система</w:t>
      </w:r>
      <w:r w:rsidR="00446581" w:rsidRPr="00424D72">
        <w:rPr>
          <w:rFonts w:ascii="Calibri" w:hAnsi="Calibri" w:cs="Calibri"/>
          <w:noProof/>
          <w:lang w:val="sr-Cyrl-CS"/>
        </w:rPr>
        <w:t>“</w:t>
      </w:r>
      <w:r w:rsidR="00C3573B" w:rsidRPr="00424D72">
        <w:rPr>
          <w:rFonts w:ascii="Calibri" w:hAnsi="Calibri" w:cs="Calibri"/>
          <w:noProof/>
          <w:lang w:val="sr-Cyrl-CS"/>
        </w:rPr>
        <w:t xml:space="preserve">. </w:t>
      </w:r>
      <w:r w:rsidR="0098632F">
        <w:rPr>
          <w:rFonts w:ascii="Calibri" w:hAnsi="Calibri" w:cs="Calibri"/>
          <w:noProof/>
          <w:lang w:val="sr-Cyrl-CS"/>
        </w:rPr>
        <w:t>WB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посебно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издвојена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као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партнер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овој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области</w:t>
      </w:r>
      <w:r w:rsidR="00C3573B" w:rsidRPr="00424D72">
        <w:rPr>
          <w:rFonts w:ascii="Calibri" w:hAnsi="Calibri" w:cs="Calibri"/>
          <w:noProof/>
          <w:lang w:val="sr-Cyrl-CS"/>
        </w:rPr>
        <w:t xml:space="preserve">. </w:t>
      </w:r>
      <w:r w:rsidR="0098632F">
        <w:rPr>
          <w:rFonts w:ascii="Calibri" w:hAnsi="Calibri" w:cs="Calibri"/>
          <w:noProof/>
          <w:lang w:val="sr-Cyrl-CS"/>
        </w:rPr>
        <w:t>WB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такође</w:t>
      </w:r>
      <w:r w:rsidR="00305865">
        <w:rPr>
          <w:rFonts w:ascii="Calibri" w:hAnsi="Calibri" w:cs="Calibri"/>
          <w:noProof/>
          <w:lang w:val="sr-Cyrl-CS"/>
        </w:rPr>
        <w:t>,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препознала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да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су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ефикасан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јавни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сектор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циљана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реформа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здравствених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система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високи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БиХ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свом</w:t>
      </w:r>
      <w:r w:rsidR="00D2579C" w:rsidRPr="00424D72">
        <w:rPr>
          <w:rFonts w:ascii="Calibri" w:hAnsi="Calibri" w:cs="Calibri"/>
          <w:noProof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Оквиру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партнерства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земљом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период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 w:rsidR="0061620E" w:rsidRPr="00424D72">
        <w:rPr>
          <w:rFonts w:ascii="Calibri" w:hAnsi="Calibri" w:cs="Calibri"/>
          <w:noProof/>
          <w:lang w:val="sr-Cyrl-CS"/>
        </w:rPr>
        <w:t>20</w:t>
      </w:r>
      <w:r w:rsidR="0061620E">
        <w:rPr>
          <w:rFonts w:ascii="Calibri" w:hAnsi="Calibri" w:cs="Calibri"/>
          <w:noProof/>
          <w:lang w:val="sr-Cyrl-CS"/>
        </w:rPr>
        <w:t>22</w:t>
      </w:r>
      <w:r w:rsidR="00D2579C" w:rsidRPr="00424D72">
        <w:rPr>
          <w:rFonts w:ascii="Calibri" w:hAnsi="Calibri" w:cs="Calibri"/>
          <w:noProof/>
          <w:lang w:val="sr-Cyrl-CS"/>
        </w:rPr>
        <w:t>-</w:t>
      </w:r>
      <w:r w:rsidR="0061620E" w:rsidRPr="00424D72">
        <w:rPr>
          <w:rFonts w:ascii="Calibri" w:hAnsi="Calibri" w:cs="Calibri"/>
          <w:noProof/>
          <w:lang w:val="sr-Cyrl-CS"/>
        </w:rPr>
        <w:t>202</w:t>
      </w:r>
      <w:r w:rsidR="0061620E">
        <w:rPr>
          <w:rFonts w:ascii="Calibri" w:hAnsi="Calibri" w:cs="Calibri"/>
          <w:noProof/>
          <w:lang w:val="sr-Cyrl-CS"/>
        </w:rPr>
        <w:t>6</w:t>
      </w:r>
      <w:r w:rsidR="00D2579C" w:rsidRPr="00424D72">
        <w:rPr>
          <w:rFonts w:ascii="Calibri" w:hAnsi="Calibri" w:cs="Calibri"/>
          <w:noProof/>
          <w:lang w:val="sr-Cyrl-CS"/>
        </w:rPr>
        <w:t xml:space="preserve">“. </w:t>
      </w:r>
    </w:p>
    <w:p w14:paraId="586E45E8" w14:textId="2AE61048" w:rsidR="00DE699D" w:rsidRPr="00424D72" w:rsidRDefault="00424D72" w:rsidP="00467FA7">
      <w:pPr>
        <w:spacing w:line="240" w:lineRule="auto"/>
        <w:jc w:val="both"/>
        <w:rPr>
          <w:rFonts w:ascii="Calibri" w:hAnsi="Calibri" w:cs="Calibri"/>
          <w:shd w:val="clear" w:color="auto" w:fill="FFFFFF"/>
          <w:lang w:val="sr-Cyrl-CS"/>
        </w:rPr>
      </w:pPr>
      <w:r>
        <w:rPr>
          <w:rFonts w:ascii="Calibri" w:hAnsi="Calibri" w:cs="Calibri"/>
          <w:noProof/>
          <w:lang w:val="sr-Cyrl-CS"/>
        </w:rPr>
        <w:t>Надаље</w:t>
      </w:r>
      <w:r w:rsidR="00D2579C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високи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здравствен</w:t>
      </w:r>
      <w:r w:rsidR="00895221">
        <w:rPr>
          <w:rFonts w:ascii="Calibri" w:hAnsi="Calibri" w:cs="Calibri"/>
          <w:noProof/>
          <w:lang w:val="sr-Cyrl-CS"/>
        </w:rPr>
        <w:t>их система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идентификован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 w:rsidR="00C11C87">
        <w:rPr>
          <w:rFonts w:ascii="Calibri" w:hAnsi="Calibri" w:cs="Calibri"/>
          <w:noProof/>
          <w:lang w:val="sr-Cyrl-CS"/>
        </w:rPr>
        <w:t xml:space="preserve">документу </w:t>
      </w:r>
      <w:r w:rsidR="00C11C87">
        <w:rPr>
          <w:rFonts w:ascii="Calibri" w:hAnsi="Calibri" w:cs="Calibri"/>
          <w:noProof/>
          <w:lang w:val="sr-Latn-BA"/>
        </w:rPr>
        <w:t xml:space="preserve">WB </w:t>
      </w:r>
      <w:r w:rsidR="000340D7" w:rsidRPr="00424D72">
        <w:rPr>
          <w:rFonts w:ascii="Calibri" w:hAnsi="Calibri" w:cs="Calibri"/>
          <w:noProof/>
          <w:lang w:val="sr-Cyrl-CS"/>
        </w:rPr>
        <w:t>„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Ажурирана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> </w:t>
      </w:r>
      <w:r w:rsidR="00C11C87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>систематска</w:t>
      </w:r>
      <w:r w:rsidR="00C11C87" w:rsidRPr="00424D72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 xml:space="preserve"> </w:t>
      </w:r>
      <w:r w:rsidR="00C11C87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>дијагностика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> 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земље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>2020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”,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погледу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одржавања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фискалне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важности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унапређења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корист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здравља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грађана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производног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капацитета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6243C201" w14:textId="77777777" w:rsidR="00630937" w:rsidRPr="00EB298B" w:rsidRDefault="00630937" w:rsidP="00467FA7">
      <w:pPr>
        <w:spacing w:line="240" w:lineRule="auto"/>
        <w:jc w:val="both"/>
        <w:rPr>
          <w:rFonts w:ascii="Calibri" w:hAnsi="Calibri" w:cs="Calibri"/>
          <w:shd w:val="clear" w:color="auto" w:fill="FFFFFF"/>
          <w:lang w:val="hr-HR"/>
        </w:rPr>
      </w:pPr>
    </w:p>
    <w:p w14:paraId="197CA8FB" w14:textId="501A06DB" w:rsidR="00424E66" w:rsidRPr="00424D72" w:rsidRDefault="00424D72" w:rsidP="00CD0AFB">
      <w:pPr>
        <w:pStyle w:val="Heading3"/>
        <w:numPr>
          <w:ilvl w:val="1"/>
          <w:numId w:val="4"/>
        </w:numPr>
        <w:spacing w:after="240" w:line="240" w:lineRule="auto"/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</w:pPr>
      <w:bookmarkStart w:id="4" w:name="_Toc55930459"/>
      <w:bookmarkStart w:id="5" w:name="_Toc210136402"/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Опис</w:t>
      </w:r>
      <w:r w:rsidR="00257EE9" w:rsidRPr="00424D72"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пројект</w:t>
      </w:r>
      <w:bookmarkEnd w:id="4"/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а</w:t>
      </w:r>
      <w:bookmarkEnd w:id="5"/>
      <w:r w:rsidR="000340D7" w:rsidRPr="00424D72"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</w:p>
    <w:p w14:paraId="5E6B5489" w14:textId="76350B15" w:rsidR="000340D7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Latn-R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Циљеви</w:t>
      </w:r>
      <w:r w:rsidR="00257EE9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5697042E" w14:textId="12AAE953" w:rsidR="00CE4550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b/>
          <w:bCs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т</w:t>
      </w:r>
      <w:r w:rsidR="00033A87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 </w:t>
      </w:r>
      <w:r w:rsidR="00E90E9F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</w:t>
      </w:r>
      <w:r w:rsidR="008A4200">
        <w:rPr>
          <w:rFonts w:ascii="Calibri" w:hAnsi="Calibri" w:cs="Calibri"/>
          <w:b/>
          <w:bCs/>
          <w:noProof/>
          <w:shd w:val="clear" w:color="auto" w:fill="FFFFFF"/>
          <w:lang w:val="sr-Cyrl-BA"/>
        </w:rPr>
        <w:t>п</w:t>
      </w:r>
      <w:r w:rsidR="00E90E9F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ређењ</w:t>
      </w:r>
      <w:r w:rsidR="00D93CCC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а</w:t>
      </w:r>
      <w:r w:rsidR="00E90E9F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здравствених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система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(</w:t>
      </w:r>
      <w:r w:rsidR="00256BEE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„</w:t>
      </w:r>
      <w:r w:rsidR="00C11C87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Пројекат</w:t>
      </w:r>
      <w:r w:rsidR="00256BEE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“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)</w:t>
      </w:r>
      <w:r w:rsidR="006F3CB1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(9351-</w:t>
      </w:r>
      <w:r w:rsidR="006F3CB1">
        <w:rPr>
          <w:rFonts w:ascii="Calibri" w:hAnsi="Calibri" w:cs="Calibri"/>
          <w:b/>
          <w:bCs/>
          <w:noProof/>
          <w:shd w:val="clear" w:color="auto" w:fill="FFFFFF"/>
          <w:lang w:val="en-US"/>
        </w:rPr>
        <w:t>B</w:t>
      </w:r>
      <w:r w:rsidR="006F3CB1">
        <w:rPr>
          <w:rFonts w:ascii="Calibri" w:hAnsi="Calibri" w:cs="Calibri"/>
          <w:b/>
          <w:bCs/>
          <w:noProof/>
          <w:shd w:val="clear" w:color="auto" w:fill="FFFFFF"/>
          <w:lang w:val="sr-Cyrl-BA"/>
        </w:rPr>
        <w:t>А)</w:t>
      </w:r>
      <w:r w:rsidR="005B16D9" w:rsidRPr="005B16D9">
        <w:rPr>
          <w:rStyle w:val="FootnoteReference"/>
          <w:rFonts w:ascii="Calibri" w:hAnsi="Calibri" w:cs="Calibri"/>
          <w:lang w:val="hr-HR"/>
        </w:rPr>
        <w:t xml:space="preserve"> </w:t>
      </w:r>
      <w:r w:rsidR="005B16D9" w:rsidRPr="00EB298B">
        <w:rPr>
          <w:rStyle w:val="FootnoteReference"/>
          <w:rFonts w:ascii="Calibri" w:hAnsi="Calibri" w:cs="Calibri"/>
          <w:lang w:val="hr-HR"/>
        </w:rPr>
        <w:footnoteReference w:id="2"/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46FC7" w:rsidRPr="00146FC7">
        <w:rPr>
          <w:rFonts w:ascii="Calibri" w:hAnsi="Calibri" w:cs="Calibri"/>
          <w:noProof/>
          <w:shd w:val="clear" w:color="auto" w:fill="FFFFFF"/>
          <w:lang w:val="sr-Cyrl-CS"/>
        </w:rPr>
        <w:t>налази се у фази имплементације</w:t>
      </w:r>
      <w:r w:rsidR="00146FC7">
        <w:rPr>
          <w:rFonts w:ascii="Calibri" w:hAnsi="Calibri" w:cs="Calibri"/>
          <w:noProof/>
          <w:shd w:val="clear" w:color="auto" w:fill="FFFFFF"/>
          <w:lang w:val="sr-Latn-BA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унаприједити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 xml:space="preserve"> пружања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обезбјеђењу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E90E9F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понудити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пакет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улаже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0D3E8D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lastRenderedPageBreak/>
        <w:t>пружању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пружају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директно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становницима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заједно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флексибилним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финансирањем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потребним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заустављање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раста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доспјелих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дугова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8C4B64">
        <w:rPr>
          <w:rFonts w:ascii="Calibri" w:hAnsi="Calibri" w:cs="Calibri"/>
          <w:noProof/>
          <w:shd w:val="clear" w:color="auto" w:fill="FFFFFF"/>
          <w:lang w:val="sr-Cyrl-CS"/>
        </w:rPr>
        <w:t xml:space="preserve"> оба ентитета</w:t>
      </w:r>
      <w:r w:rsidR="6F7EF683" w:rsidRPr="00424D72">
        <w:rPr>
          <w:rFonts w:ascii="Calibri" w:hAnsi="Calibri" w:cs="Calibri"/>
          <w:noProof/>
          <w:shd w:val="clear" w:color="auto" w:fill="FFFFFF"/>
          <w:lang w:val="sr-Cyrl-CS"/>
        </w:rPr>
        <w:t>,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без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угрожавања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>доступности</w:t>
      </w:r>
      <w:r w:rsidR="00E90E9F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Кључно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креирати</w:t>
      </w:r>
      <w:r w:rsidR="00F801C3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мрежу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подстицаја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нефинансијски</w:t>
      </w:r>
      <w:r>
        <w:rPr>
          <w:rFonts w:ascii="Calibri" w:hAnsi="Calibri" w:cs="Calibri"/>
          <w:shd w:val="clear" w:color="auto" w:fill="FFFFFF"/>
          <w:lang w:val="sr-Cyrl-CS"/>
        </w:rPr>
        <w:t>х</w:t>
      </w:r>
      <w:r w:rsidR="00CE4550" w:rsidRPr="00EB298B">
        <w:rPr>
          <w:rFonts w:ascii="Calibri" w:hAnsi="Calibri" w:cs="Calibri"/>
          <w:shd w:val="clear" w:color="auto" w:fill="FFFFFF"/>
          <w:lang w:val="hr-HR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позитивних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краткорочних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подручјима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финансијског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чиме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поставити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темељи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изазовније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255CD3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Републици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Српској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РС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Федерацији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ФБиХ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>).</w:t>
      </w:r>
    </w:p>
    <w:p w14:paraId="6B6C2B16" w14:textId="10055DE9" w:rsidR="00B57924" w:rsidRPr="00B57924" w:rsidRDefault="00B57924" w:rsidP="00B57924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Додатно финансирање за Пројекат унапређења здравствених система (HSIP) проширује и продубљује активности у Републици Српској како би се додатно побољшали квалитет, ефикасност и финансијска одрживост здравственог система. 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 xml:space="preserve">Додатно финансирање за Пројекат унапређења здравствених система (HSIP) 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подржава два главна подручја рада: (i) инвестиције у пружање услуга, дигитално здравство и инфраструктуру; и (ii) спровођење додатних реформи здравственог сектора повезаних са условима заснованим на учинку (PBC). У </w:t>
      </w:r>
      <w:r w:rsidR="00AF47BF"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оквиру 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>Додатно финансирање за Пројекат унапређења здравствених система (HSIP)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>Република Српска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ће предузети </w:t>
      </w:r>
      <w:r w:rsidR="006F589C">
        <w:rPr>
          <w:rFonts w:ascii="Calibri" w:hAnsi="Calibri" w:cs="Calibri"/>
          <w:noProof/>
          <w:shd w:val="clear" w:color="auto" w:fill="FFFFFF"/>
          <w:lang w:val="sr-Cyrl-CS"/>
        </w:rPr>
        <w:t xml:space="preserve">санацију, 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>реконструкцију и доградњу</w:t>
      </w:r>
      <w:r w:rsidR="006F589C">
        <w:rPr>
          <w:rFonts w:ascii="Calibri" w:hAnsi="Calibri" w:cs="Calibri"/>
          <w:noProof/>
          <w:shd w:val="clear" w:color="auto" w:fill="FFFFFF"/>
          <w:lang w:val="sr-Cyrl-CS"/>
        </w:rPr>
        <w:t>/изградњу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три </w:t>
      </w:r>
      <w:r w:rsidR="0060133D">
        <w:rPr>
          <w:rFonts w:ascii="Calibri" w:hAnsi="Calibri" w:cs="Calibri"/>
          <w:noProof/>
          <w:shd w:val="clear" w:color="auto" w:fill="FFFFFF"/>
          <w:lang w:val="sr-Cyrl-CS"/>
        </w:rPr>
        <w:t>јавне установе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513C9">
        <w:rPr>
          <w:rFonts w:ascii="Calibri" w:hAnsi="Calibri" w:cs="Calibri"/>
          <w:noProof/>
          <w:shd w:val="clear" w:color="auto" w:fill="FFFFFF"/>
          <w:lang w:val="sr-Latn-RS"/>
        </w:rPr>
        <w:t>(</w:t>
      </w:r>
      <w:r w:rsidR="009513C9" w:rsidRPr="009513C9">
        <w:rPr>
          <w:rFonts w:ascii="Calibri" w:hAnsi="Calibri" w:cs="Calibri"/>
          <w:noProof/>
          <w:shd w:val="clear" w:color="auto" w:fill="FFFFFF"/>
          <w:lang w:val="sr-Latn-RS"/>
        </w:rPr>
        <w:t>ЈЗУ Специјална болница за психијатрију Соколац, ЈЗУ Специјална болница за хроничну психијатрију Модрича и ЈУ Дом за лица са инвалидитетом</w:t>
      </w:r>
      <w:r w:rsidR="00DE07DE">
        <w:rPr>
          <w:rFonts w:ascii="Calibri" w:hAnsi="Calibri" w:cs="Calibri"/>
          <w:noProof/>
          <w:shd w:val="clear" w:color="auto" w:fill="FFFFFF"/>
          <w:lang w:val="sr-Latn-RS"/>
        </w:rPr>
        <w:t xml:space="preserve"> </w:t>
      </w:r>
      <w:r w:rsidR="00DE07DE">
        <w:rPr>
          <w:rFonts w:ascii="Calibri" w:hAnsi="Calibri" w:cs="Calibri"/>
          <w:noProof/>
          <w:shd w:val="clear" w:color="auto" w:fill="FFFFFF"/>
          <w:lang w:val="sr-Cyrl-RS"/>
        </w:rPr>
        <w:t>у Вишеграду</w:t>
      </w:r>
      <w:r w:rsidR="009513C9">
        <w:rPr>
          <w:rFonts w:ascii="Calibri" w:hAnsi="Calibri" w:cs="Calibri"/>
          <w:noProof/>
          <w:shd w:val="clear" w:color="auto" w:fill="FFFFFF"/>
          <w:lang w:val="sr-Latn-RS"/>
        </w:rPr>
        <w:t>)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- како би се побољшала безбједност, функционалност и терапијско окружење за пацијенте и особље. Ова улагања укључују грађевинске радове, опрему и надоградње у просторијама за пацијенте како би се о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>безбиједио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континуитет пружања здравствене заштите. 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>Додатно финансирање за Пројекат унапређења здравствених система (HSIP)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ће такође финансирати набавку додатне медицинске опреме, санитетских возила и техничких унапређења интегрисаног здравственог информационог система Републике Српске (ИЗИС). Додатно финансирање ће ојачати надолазеће реформе ПБЦ-ова у циљу побољшања финансијске одрживости, квалитета праћења задовољства пацијената и др.</w:t>
      </w:r>
    </w:p>
    <w:p w14:paraId="2FBDECD8" w14:textId="77777777" w:rsidR="00B57924" w:rsidRPr="00B57924" w:rsidRDefault="00B57924" w:rsidP="00B57924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2433EC11" w14:textId="5E5561D4" w:rsidR="00B57924" w:rsidRPr="00B57924" w:rsidRDefault="00B57924" w:rsidP="00B57924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Ове реформе укључују ажурирана правила уговарања </w:t>
      </w:r>
      <w:r w:rsidR="0060133D">
        <w:rPr>
          <w:rFonts w:ascii="Calibri" w:hAnsi="Calibri" w:cs="Calibri"/>
          <w:noProof/>
          <w:shd w:val="clear" w:color="auto" w:fill="FFFFFF"/>
          <w:lang w:val="sr-Cyrl-CS"/>
        </w:rPr>
        <w:t>здравствених установа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>, побољшано праћење и изв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>ј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>ештавање о индикаторима квалитета примарне здравствене заштите и болница, прим</w:t>
      </w:r>
      <w:r w:rsidR="00480952">
        <w:rPr>
          <w:rFonts w:ascii="Calibri" w:hAnsi="Calibri" w:cs="Calibri"/>
          <w:noProof/>
          <w:shd w:val="clear" w:color="auto" w:fill="FFFFFF"/>
          <w:lang w:val="sr-Cyrl-CS"/>
        </w:rPr>
        <w:t>ј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ену апликација за пацијенте за транспарентност и повратне информације, као и увођење стандардизованог и </w:t>
      </w:r>
      <w:r w:rsidR="00A95278">
        <w:rPr>
          <w:rFonts w:ascii="Calibri" w:hAnsi="Calibri" w:cs="Calibri"/>
          <w:noProof/>
          <w:shd w:val="clear" w:color="auto" w:fill="FFFFFF"/>
          <w:lang w:val="sr-Cyrl-CS"/>
        </w:rPr>
        <w:t>функционалног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 система планирања отпуста за психијатријске пацијенте. Све активности </w:t>
      </w:r>
      <w:r w:rsidR="00AF47BF">
        <w:rPr>
          <w:rFonts w:ascii="Calibri" w:hAnsi="Calibri" w:cs="Calibri"/>
          <w:noProof/>
          <w:shd w:val="clear" w:color="auto" w:fill="FFFFFF"/>
          <w:lang w:val="sr-Cyrl-CS"/>
        </w:rPr>
        <w:t xml:space="preserve">Додатног финансирања за Пројекат унапређења здравствених система (HSIP) </w:t>
      </w: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 xml:space="preserve">настављају да се спроводе у оквиру Оквира за заштиту животне средине и социјалних питања (ЕСФ), и не очекује се откуп земљишта, јер се сви радови одвијају унутар постојећих простора објеката. </w:t>
      </w:r>
    </w:p>
    <w:p w14:paraId="76F41A98" w14:textId="77777777" w:rsidR="00B57924" w:rsidRPr="00B57924" w:rsidRDefault="00B57924" w:rsidP="00B57924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7BA144C" w14:textId="0DAD31EE" w:rsidR="00B57924" w:rsidRPr="00424D72" w:rsidRDefault="00B57924" w:rsidP="00B57924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B57924">
        <w:rPr>
          <w:rFonts w:ascii="Calibri" w:hAnsi="Calibri" w:cs="Calibri"/>
          <w:noProof/>
          <w:shd w:val="clear" w:color="auto" w:fill="FFFFFF"/>
          <w:lang w:val="sr-Cyrl-CS"/>
        </w:rPr>
        <w:t>Акценат додатног финансирања је на јачању менталног здравља, посебно наглашавајући укључивање заинтересованих страна са пацијентима психијатријских установа, њиховим породицама, особљу установа, узимајући у обзир да ће сва настала побољшања (здравствена и инфраструктурна) одговарати пацијентима и њиховим потребама.</w:t>
      </w:r>
    </w:p>
    <w:p w14:paraId="7A882E93" w14:textId="77777777" w:rsidR="00256BEE" w:rsidRPr="00424D72" w:rsidRDefault="00256B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556FC3BF" w14:textId="39869271" w:rsidR="00CE4550" w:rsidRPr="00424D72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Компоненте</w:t>
      </w:r>
      <w:r w:rsidR="00257EE9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BB56A74" w14:textId="07E1F8CD" w:rsidR="00983282" w:rsidRPr="00424D72" w:rsidRDefault="00424D72" w:rsidP="4453086C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састојати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</w:t>
      </w:r>
      <w:r w:rsidR="4C23C961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једне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компоненте</w:t>
      </w:r>
      <w:r w:rsidR="002E562E">
        <w:rPr>
          <w:rFonts w:ascii="Calibri" w:hAnsi="Calibri" w:cs="Calibri"/>
          <w:noProof/>
          <w:shd w:val="clear" w:color="auto" w:fill="FFFFFF"/>
          <w:lang w:val="sr-Cyrl-CS"/>
        </w:rPr>
        <w:t xml:space="preserve">, и то само 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Републику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Српску</w:t>
      </w:r>
      <w:r w:rsidR="002E562E">
        <w:rPr>
          <w:rFonts w:ascii="Calibri" w:hAnsi="Calibri" w:cs="Calibri"/>
          <w:noProof/>
          <w:shd w:val="clear" w:color="auto" w:fill="FFFFFF"/>
          <w:lang w:val="sr-Cyrl-CS"/>
        </w:rPr>
        <w:t>.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техничким</w:t>
      </w:r>
      <w:r w:rsidR="001B43E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компонентама</w:t>
      </w:r>
      <w:r w:rsidR="001B43E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улагања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D0887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управљачких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капацитета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пружалаца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3D085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2E562E">
        <w:rPr>
          <w:rFonts w:ascii="Calibri" w:hAnsi="Calibri" w:cs="Calibri"/>
          <w:noProof/>
          <w:shd w:val="clear" w:color="auto" w:fill="FFFFFF"/>
          <w:lang w:val="sr-Cyrl-CS"/>
        </w:rPr>
        <w:t xml:space="preserve">У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Републици</w:t>
      </w:r>
      <w:r w:rsidR="49F1C5E6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Српској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>дио кредитних средстава</w:t>
      </w:r>
      <w:r w:rsidR="00234562">
        <w:rPr>
          <w:rFonts w:ascii="Calibri" w:hAnsi="Calibri" w:cs="Calibri"/>
          <w:noProof/>
          <w:shd w:val="clear" w:color="auto" w:fill="FFFFFF"/>
          <w:lang w:val="sr-Cyrl-CS"/>
        </w:rPr>
        <w:t xml:space="preserve"> биће 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>доступ</w:t>
      </w:r>
      <w:r w:rsidR="009027DB">
        <w:rPr>
          <w:rFonts w:ascii="Calibri" w:hAnsi="Calibri" w:cs="Calibri"/>
          <w:noProof/>
          <w:shd w:val="clear" w:color="auto" w:fill="FFFFFF"/>
          <w:lang w:val="sr-Cyrl-CS"/>
        </w:rPr>
        <w:t>ан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 xml:space="preserve"> након испуњености услова дефинисаних у кредитном споразуму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Споменути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>услови</w:t>
      </w:r>
      <w:r w:rsidR="0037560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засновани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учинку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ојачати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системом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значајне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институционалне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политичке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промјене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стварајући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темеље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додатне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изазовније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39C1A57B" w14:textId="77777777" w:rsidR="00256BEE" w:rsidRPr="00424D72" w:rsidRDefault="00256B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43DC7C73" w14:textId="77777777" w:rsidR="00521F9A" w:rsidRDefault="00424D72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Latn-R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сљедеће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7E37BF81" w14:textId="53EFC3A7" w:rsidR="00975C64" w:rsidRPr="00521F9A" w:rsidRDefault="00424D72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lastRenderedPageBreak/>
        <w:t>Активности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планиране</w:t>
      </w:r>
      <w:r w:rsidR="00E877EA">
        <w:rPr>
          <w:rFonts w:ascii="Calibri" w:hAnsi="Calibri" w:cs="Calibri"/>
          <w:noProof/>
          <w:shd w:val="clear" w:color="auto" w:fill="FFFFFF"/>
          <w:lang w:val="sr-Latn-BA"/>
        </w:rPr>
        <w:t xml:space="preserve"> </w:t>
      </w:r>
      <w:r w:rsidR="00E877EA">
        <w:rPr>
          <w:rFonts w:ascii="Calibri" w:hAnsi="Calibri" w:cs="Calibri"/>
          <w:noProof/>
          <w:shd w:val="clear" w:color="auto" w:fill="FFFFFF"/>
          <w:lang w:val="sr-Cyrl-BA"/>
        </w:rPr>
        <w:t>и трошкови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сваку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 w:rsidR="00213B8C">
        <w:rPr>
          <w:rFonts w:ascii="Calibri" w:hAnsi="Calibri" w:cs="Calibri"/>
          <w:noProof/>
          <w:shd w:val="clear" w:color="auto" w:fill="FFFFFF"/>
          <w:lang w:val="sr-Cyrl-CS"/>
        </w:rPr>
        <w:t>т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D159E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 xml:space="preserve">епублици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>рпској</w:t>
      </w:r>
      <w:r w:rsidR="00D159E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наведене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наставку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begin">
          <w:fldData xml:space="preserve">CNDJ6nn5us4RjIIAqgBLqQsCAAAACAAAAA0AAABfAFIAZQBmADUANgAxADkANgAzADUANQAAAA==
</w:fldData>
        </w:fldChar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РЕФ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_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Реф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>56196355 \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х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</w:instrText>
      </w:r>
      <w:r w:rsidR="00467FA7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 xml:space="preserve"> \* </w:instrTex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>МЕРГЕФОРМАТ</w:instrText>
      </w:r>
      <w:r w:rsidR="00467FA7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 xml:space="preserve"> </w:instrTex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424D72">
        <w:rPr>
          <w:noProof/>
          <w:color w:val="4F81BD"/>
          <w:lang w:val="sr-Cyrl-CS"/>
        </w:rPr>
        <w:t xml:space="preserve"> 1</w: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end"/>
      </w:r>
      <w:r w:rsidR="00FD2DCE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.</w:t>
      </w:r>
    </w:p>
    <w:tbl>
      <w:tblPr>
        <w:tblStyle w:val="TableGrid"/>
        <w:tblW w:w="11378" w:type="dxa"/>
        <w:jc w:val="center"/>
        <w:tblLook w:val="04A0" w:firstRow="1" w:lastRow="0" w:firstColumn="1" w:lastColumn="0" w:noHBand="0" w:noVBand="1"/>
      </w:tblPr>
      <w:tblGrid>
        <w:gridCol w:w="3397"/>
        <w:gridCol w:w="1669"/>
        <w:gridCol w:w="2220"/>
        <w:gridCol w:w="2270"/>
        <w:gridCol w:w="1822"/>
      </w:tblGrid>
      <w:tr w:rsidR="00521F9A" w:rsidRPr="00104378" w14:paraId="0661015C" w14:textId="77777777" w:rsidTr="0070082C">
        <w:trPr>
          <w:trHeight w:val="243"/>
          <w:jc w:val="center"/>
        </w:trPr>
        <w:tc>
          <w:tcPr>
            <w:tcW w:w="0" w:type="auto"/>
            <w:noWrap/>
            <w:vAlign w:val="center"/>
            <w:hideMark/>
          </w:tcPr>
          <w:p w14:paraId="5D7EFE41" w14:textId="77777777" w:rsidR="00104378" w:rsidRPr="00DE07DE" w:rsidRDefault="00104378" w:rsidP="00CF0A6C">
            <w:pPr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>ПАД основни</w:t>
            </w:r>
          </w:p>
        </w:tc>
        <w:tc>
          <w:tcPr>
            <w:tcW w:w="0" w:type="auto"/>
            <w:noWrap/>
            <w:vAlign w:val="center"/>
            <w:hideMark/>
          </w:tcPr>
          <w:p w14:paraId="6BECF474" w14:textId="77777777" w:rsidR="00104378" w:rsidRPr="00DE07DE" w:rsidRDefault="00104378" w:rsidP="00CF0A6C">
            <w:pPr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>ПАД основни</w:t>
            </w:r>
          </w:p>
        </w:tc>
        <w:tc>
          <w:tcPr>
            <w:tcW w:w="0" w:type="auto"/>
            <w:noWrap/>
            <w:vAlign w:val="center"/>
            <w:hideMark/>
          </w:tcPr>
          <w:p w14:paraId="7C6AF51B" w14:textId="2BA59637" w:rsidR="00104378" w:rsidRPr="00DE07DE" w:rsidRDefault="00CF0A6C" w:rsidP="00CF0A6C">
            <w:pPr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RS"/>
              </w:rPr>
              <w:t>К</w:t>
            </w:r>
            <w:r w:rsidR="00104378"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>редитни споразум</w:t>
            </w:r>
          </w:p>
        </w:tc>
        <w:tc>
          <w:tcPr>
            <w:tcW w:w="0" w:type="auto"/>
            <w:noWrap/>
            <w:vAlign w:val="center"/>
            <w:hideMark/>
          </w:tcPr>
          <w:p w14:paraId="2D4F5C11" w14:textId="513584FB" w:rsidR="00CB2796" w:rsidRPr="00DE07DE" w:rsidRDefault="00CF0A6C" w:rsidP="00CF0A6C">
            <w:pPr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BA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RS"/>
              </w:rPr>
              <w:t>П</w:t>
            </w:r>
            <w:r w:rsidR="00104378"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 xml:space="preserve">риједлог </w:t>
            </w:r>
            <w:r w:rsidR="00CB2796"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BA"/>
              </w:rPr>
              <w:t xml:space="preserve">ПАД </w:t>
            </w:r>
            <w:r w:rsidR="00104378"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>AF</w:t>
            </w:r>
          </w:p>
          <w:p w14:paraId="2E4A0D76" w14:textId="5714DFAA" w:rsidR="00104378" w:rsidRPr="00DE07DE" w:rsidRDefault="00CB2796" w:rsidP="00CF0A6C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BA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  <w:lang w:val="sr-Cyrl-BA"/>
              </w:rPr>
              <w:t>(табела 3)</w:t>
            </w:r>
          </w:p>
        </w:tc>
        <w:tc>
          <w:tcPr>
            <w:tcW w:w="1822" w:type="dxa"/>
            <w:noWrap/>
            <w:vAlign w:val="center"/>
            <w:hideMark/>
          </w:tcPr>
          <w:p w14:paraId="69F33D0F" w14:textId="555937B9" w:rsidR="00104378" w:rsidRPr="00DE07DE" w:rsidRDefault="00104378" w:rsidP="00CF0A6C">
            <w:pPr>
              <w:jc w:val="center"/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</w:pPr>
            <w:r w:rsidRPr="00DE07DE">
              <w:rPr>
                <w:rFonts w:ascii="Calibri" w:hAnsi="Calibri" w:cs="Calibri"/>
                <w:b/>
                <w:bCs/>
                <w:noProof/>
                <w:shd w:val="clear" w:color="auto" w:fill="FFFFFF"/>
              </w:rPr>
              <w:t>Укупно (основни+АФ)</w:t>
            </w:r>
          </w:p>
        </w:tc>
      </w:tr>
      <w:tr w:rsidR="00521F9A" w:rsidRPr="00104378" w14:paraId="4E4B9ACD" w14:textId="77777777" w:rsidTr="0070082C">
        <w:trPr>
          <w:trHeight w:val="243"/>
          <w:jc w:val="center"/>
        </w:trPr>
        <w:tc>
          <w:tcPr>
            <w:tcW w:w="0" w:type="auto"/>
            <w:noWrap/>
            <w:vAlign w:val="center"/>
            <w:hideMark/>
          </w:tcPr>
          <w:p w14:paraId="06E8E4CE" w14:textId="60E0EB54" w:rsidR="00A221CF" w:rsidRPr="00DE07DE" w:rsidRDefault="00A221CF" w:rsidP="00A221CF">
            <w:pPr>
              <w:spacing w:after="160" w:line="259" w:lineRule="auto"/>
              <w:jc w:val="both"/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</w:pPr>
            <w:r w:rsidRPr="00DE07DE">
              <w:rPr>
                <w:rFonts w:ascii="Calibri" w:hAnsi="Calibri" w:cs="Calibri"/>
                <w:noProof/>
                <w:shd w:val="clear" w:color="auto" w:fill="FFFFFF"/>
              </w:rPr>
              <w:t xml:space="preserve">Укупно </w:t>
            </w:r>
            <w:r w:rsidRPr="00DE07DE"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  <w:t>по</w:t>
            </w:r>
            <w:r w:rsidR="00CF0A6C" w:rsidRPr="00DE07DE"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  <w:t>т</w:t>
            </w:r>
            <w:r w:rsidRPr="00DE07DE">
              <w:rPr>
                <w:rFonts w:ascii="Calibri" w:hAnsi="Calibri" w:cs="Calibri"/>
                <w:noProof/>
                <w:shd w:val="clear" w:color="auto" w:fill="FFFFFF"/>
              </w:rPr>
              <w:t>компонента 1</w:t>
            </w:r>
            <w:r w:rsidRPr="00DE07DE"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  <w:t>.1,1.2,1.4</w:t>
            </w:r>
          </w:p>
        </w:tc>
        <w:tc>
          <w:tcPr>
            <w:tcW w:w="0" w:type="auto"/>
            <w:noWrap/>
            <w:vAlign w:val="center"/>
            <w:hideMark/>
          </w:tcPr>
          <w:p w14:paraId="2F9E595A" w14:textId="1ECDA58B" w:rsidR="00A221CF" w:rsidRPr="00521F9A" w:rsidRDefault="00A221CF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</w:rPr>
            </w:pPr>
            <w:r w:rsidRPr="00521F9A">
              <w:rPr>
                <w:rFonts w:ascii="Calibri" w:hAnsi="Calibri" w:cs="Calibri"/>
                <w:noProof/>
                <w:shd w:val="clear" w:color="auto" w:fill="FFFFFF"/>
              </w:rPr>
              <w:t xml:space="preserve">$ </w:t>
            </w:r>
            <w:r w:rsidR="00AD23E2" w:rsidRPr="00521F9A">
              <w:rPr>
                <w:rFonts w:ascii="Calibri" w:hAnsi="Calibri" w:cs="Calibri"/>
                <w:noProof/>
                <w:shd w:val="clear" w:color="auto" w:fill="FFFFFF"/>
                <w:lang w:val="sr-Cyrl-RS"/>
              </w:rPr>
              <w:t>16</w:t>
            </w:r>
            <w:r w:rsidRPr="00521F9A">
              <w:rPr>
                <w:rFonts w:ascii="Calibri" w:hAnsi="Calibri" w:cs="Calibri"/>
                <w:noProof/>
                <w:shd w:val="clear" w:color="auto" w:fill="FFFFFF"/>
              </w:rPr>
              <w:t>.420.000,00</w:t>
            </w:r>
          </w:p>
        </w:tc>
        <w:tc>
          <w:tcPr>
            <w:tcW w:w="0" w:type="auto"/>
            <w:noWrap/>
            <w:vAlign w:val="center"/>
          </w:tcPr>
          <w:p w14:paraId="68D6931B" w14:textId="276E7AA8" w:rsidR="00A221CF" w:rsidRPr="00521F9A" w:rsidRDefault="00A221CF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</w:rPr>
            </w:pPr>
            <w:r w:rsidRPr="00521F9A">
              <w:rPr>
                <w:rFonts w:ascii="Calibri" w:hAnsi="Calibri" w:cs="Calibri"/>
                <w:noProof/>
                <w:shd w:val="clear" w:color="auto" w:fill="FFFFFF"/>
              </w:rPr>
              <w:t>€            14.939.850,00</w:t>
            </w:r>
          </w:p>
        </w:tc>
        <w:tc>
          <w:tcPr>
            <w:tcW w:w="0" w:type="auto"/>
            <w:noWrap/>
            <w:vAlign w:val="center"/>
          </w:tcPr>
          <w:p w14:paraId="0AD6629B" w14:textId="017B820E" w:rsidR="00A221CF" w:rsidRPr="00521F9A" w:rsidRDefault="00A221CF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  <w:lang w:val="sr-Cyrl-RS"/>
              </w:rPr>
            </w:pPr>
            <w:r w:rsidRPr="00521F9A">
              <w:rPr>
                <w:rFonts w:ascii="Calibri" w:hAnsi="Calibri" w:cs="Calibri"/>
              </w:rPr>
              <w:t>€             19.887.500,00</w:t>
            </w:r>
          </w:p>
        </w:tc>
        <w:tc>
          <w:tcPr>
            <w:tcW w:w="1822" w:type="dxa"/>
            <w:noWrap/>
            <w:vAlign w:val="center"/>
          </w:tcPr>
          <w:p w14:paraId="5D918815" w14:textId="3D527979" w:rsidR="00A221CF" w:rsidRPr="00521F9A" w:rsidRDefault="00A221CF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  <w:lang w:val="sr-Cyrl-RS"/>
              </w:rPr>
            </w:pPr>
            <w:r w:rsidRPr="00521F9A">
              <w:rPr>
                <w:rFonts w:ascii="Calibri" w:hAnsi="Calibri" w:cs="Calibri"/>
              </w:rPr>
              <w:t>€                34.827.350,00</w:t>
            </w:r>
          </w:p>
        </w:tc>
      </w:tr>
      <w:tr w:rsidR="00521F9A" w:rsidRPr="00104378" w14:paraId="7535B096" w14:textId="77777777" w:rsidTr="0070082C">
        <w:trPr>
          <w:trHeight w:val="243"/>
          <w:jc w:val="center"/>
        </w:trPr>
        <w:tc>
          <w:tcPr>
            <w:tcW w:w="0" w:type="auto"/>
            <w:noWrap/>
            <w:vAlign w:val="center"/>
          </w:tcPr>
          <w:p w14:paraId="613C99E3" w14:textId="7FDE0D5E" w:rsidR="00A221CF" w:rsidRPr="00DE07DE" w:rsidRDefault="00A221CF" w:rsidP="00A221CF">
            <w:pPr>
              <w:spacing w:after="160" w:line="259" w:lineRule="auto"/>
              <w:jc w:val="both"/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</w:pPr>
            <w:r w:rsidRPr="00DE07DE">
              <w:rPr>
                <w:rFonts w:ascii="Calibri" w:hAnsi="Calibri" w:cs="Calibri"/>
                <w:noProof/>
                <w:shd w:val="clear" w:color="auto" w:fill="FFFFFF"/>
                <w:lang w:val="sr-Cyrl-BA"/>
              </w:rPr>
              <w:t>Укупно компонента 1</w:t>
            </w:r>
          </w:p>
        </w:tc>
        <w:tc>
          <w:tcPr>
            <w:tcW w:w="0" w:type="auto"/>
            <w:noWrap/>
            <w:vAlign w:val="center"/>
          </w:tcPr>
          <w:p w14:paraId="6CE896F8" w14:textId="4E8B0636" w:rsidR="00A221CF" w:rsidRPr="00521F9A" w:rsidRDefault="00AD23E2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</w:rPr>
            </w:pPr>
            <w:r w:rsidRPr="00521F9A">
              <w:rPr>
                <w:rFonts w:ascii="Calibri" w:hAnsi="Calibri" w:cs="Calibri"/>
                <w:noProof/>
                <w:shd w:val="clear" w:color="auto" w:fill="FFFFFF"/>
              </w:rPr>
              <w:t>$ 53.420.000,00</w:t>
            </w:r>
          </w:p>
        </w:tc>
        <w:tc>
          <w:tcPr>
            <w:tcW w:w="0" w:type="auto"/>
            <w:noWrap/>
            <w:vAlign w:val="center"/>
          </w:tcPr>
          <w:p w14:paraId="31F48B73" w14:textId="200AEA34" w:rsidR="00A221CF" w:rsidRPr="00521F9A" w:rsidRDefault="00A221CF" w:rsidP="00DE07DE">
            <w:pPr>
              <w:jc w:val="center"/>
              <w:rPr>
                <w:rFonts w:ascii="Calibri" w:hAnsi="Calibri" w:cs="Calibri"/>
                <w:noProof/>
                <w:shd w:val="clear" w:color="auto" w:fill="FFFFFF"/>
                <w:lang w:val="sr-Cyrl-RS"/>
              </w:rPr>
            </w:pPr>
            <w:r w:rsidRPr="00521F9A">
              <w:rPr>
                <w:rFonts w:ascii="Calibri" w:hAnsi="Calibri" w:cs="Calibri"/>
              </w:rPr>
              <w:t>€            47.939.850,00</w:t>
            </w:r>
          </w:p>
        </w:tc>
        <w:tc>
          <w:tcPr>
            <w:tcW w:w="0" w:type="auto"/>
            <w:noWrap/>
            <w:vAlign w:val="center"/>
          </w:tcPr>
          <w:p w14:paraId="0D968F3A" w14:textId="5DC79F29" w:rsidR="00A221CF" w:rsidRPr="00521F9A" w:rsidRDefault="00A221CF" w:rsidP="00DE07DE">
            <w:pPr>
              <w:jc w:val="center"/>
              <w:rPr>
                <w:rFonts w:ascii="Calibri" w:hAnsi="Calibri" w:cs="Calibri"/>
                <w:lang w:val="sr-Cyrl-RS"/>
              </w:rPr>
            </w:pPr>
            <w:r w:rsidRPr="00521F9A">
              <w:rPr>
                <w:rFonts w:ascii="Calibri" w:hAnsi="Calibri" w:cs="Calibri"/>
              </w:rPr>
              <w:t>€             44.887.500,00</w:t>
            </w:r>
          </w:p>
        </w:tc>
        <w:tc>
          <w:tcPr>
            <w:tcW w:w="1822" w:type="dxa"/>
            <w:noWrap/>
            <w:vAlign w:val="center"/>
          </w:tcPr>
          <w:p w14:paraId="64014C61" w14:textId="39B60C8D" w:rsidR="00A221CF" w:rsidRPr="00521F9A" w:rsidRDefault="00A221CF" w:rsidP="00DE07DE">
            <w:pPr>
              <w:jc w:val="center"/>
              <w:rPr>
                <w:rFonts w:ascii="Calibri" w:hAnsi="Calibri" w:cs="Calibri"/>
              </w:rPr>
            </w:pPr>
            <w:r w:rsidRPr="00521F9A">
              <w:rPr>
                <w:rFonts w:ascii="Calibri" w:hAnsi="Calibri" w:cs="Calibri"/>
              </w:rPr>
              <w:t>€                   92.827.350,00</w:t>
            </w:r>
          </w:p>
        </w:tc>
      </w:tr>
    </w:tbl>
    <w:p w14:paraId="166169F3" w14:textId="75E8996E" w:rsidR="002E562E" w:rsidRPr="00D84B56" w:rsidRDefault="00521F9A" w:rsidP="00D84B56">
      <w:pPr>
        <w:spacing w:after="0" w:line="240" w:lineRule="auto"/>
        <w:rPr>
          <w:rFonts w:ascii="Calibri" w:hAnsi="Calibri" w:cs="Calibri"/>
          <w:noProof/>
          <w:color w:val="4F81BD"/>
          <w:shd w:val="clear" w:color="auto" w:fill="FFFFFF"/>
          <w:lang w:val="sr-Cyrl-R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Latn-RS"/>
        </w:rPr>
        <w:t>AF-</w:t>
      </w:r>
      <w:r>
        <w:rPr>
          <w:rFonts w:ascii="Calibri" w:hAnsi="Calibri" w:cs="Calibri"/>
          <w:noProof/>
          <w:color w:val="4F81BD"/>
          <w:shd w:val="clear" w:color="auto" w:fill="FFFFFF"/>
          <w:lang w:val="sr-Cyrl-RS"/>
        </w:rPr>
        <w:t>подразумијева додатно финансирање (енг.</w:t>
      </w:r>
      <w:r>
        <w:rPr>
          <w:rFonts w:ascii="Calibri" w:hAnsi="Calibri" w:cs="Calibri"/>
          <w:noProof/>
          <w:color w:val="4F81BD"/>
          <w:shd w:val="clear" w:color="auto" w:fill="FFFFFF"/>
          <w:lang w:val="sr-Latn-RS"/>
        </w:rPr>
        <w:t xml:space="preserve"> Additional financing)</w:t>
      </w:r>
      <w:r w:rsidR="00D84B56">
        <w:rPr>
          <w:rFonts w:ascii="Calibri" w:hAnsi="Calibri" w:cs="Calibri"/>
          <w:noProof/>
          <w:color w:val="4F81BD"/>
          <w:shd w:val="clear" w:color="auto" w:fill="FFFFFF"/>
          <w:lang w:val="sr-Cyrl-RS"/>
        </w:rPr>
        <w:t xml:space="preserve"> за наведени пројекат у Републици Српској</w:t>
      </w:r>
    </w:p>
    <w:p w14:paraId="1CB68895" w14:textId="52D2E643" w:rsidR="00E877EA" w:rsidRDefault="00E877EA" w:rsidP="00467FA7">
      <w:pPr>
        <w:spacing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</w:p>
    <w:p w14:paraId="7FD86DAF" w14:textId="77777777" w:rsidR="00E877EA" w:rsidRPr="00424D72" w:rsidRDefault="00E877EA" w:rsidP="00467FA7">
      <w:pPr>
        <w:spacing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sectPr w:rsidR="00E877EA" w:rsidRPr="00424D72" w:rsidSect="00657259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</w:p>
    <w:p w14:paraId="064B094F" w14:textId="0B078E73" w:rsidR="00BD1D1A" w:rsidRPr="00424D72" w:rsidRDefault="00424D72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6" w:name="_Ref56196355"/>
      <w:r>
        <w:rPr>
          <w:noProof/>
          <w:color w:val="4F81BD"/>
          <w:sz w:val="20"/>
          <w:szCs w:val="20"/>
          <w:lang w:val="sr-Cyrl-CS"/>
        </w:rPr>
        <w:lastRenderedPageBreak/>
        <w:t>Таблица</w:t>
      </w:r>
      <w:r w:rsidR="00BD1D1A" w:rsidRPr="00424D72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424D72">
        <w:rPr>
          <w:noProof/>
          <w:color w:val="4F81BD"/>
          <w:sz w:val="20"/>
          <w:szCs w:val="20"/>
          <w:lang w:val="sr-Cyrl-CS"/>
        </w:rPr>
        <w:t>1</w: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6"/>
      <w:r w:rsidR="00BD1D1A" w:rsidRPr="00424D72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Пројектне</w:t>
      </w:r>
      <w:r w:rsidR="005C495E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компоненте</w:t>
      </w:r>
      <w:r w:rsidR="00BD1D1A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и</w:t>
      </w:r>
      <w:r w:rsidR="00BD1D1A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активности</w:t>
      </w:r>
      <w:r w:rsidR="00D159E7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у</w:t>
      </w:r>
      <w:r w:rsidR="00D159E7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Р</w:t>
      </w:r>
      <w:r w:rsidR="00375600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епублици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С</w:t>
      </w:r>
      <w:r w:rsidR="00375600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рпској</w:t>
      </w:r>
    </w:p>
    <w:tbl>
      <w:tblPr>
        <w:tblStyle w:val="ListTable3-Accent11"/>
        <w:tblW w:w="13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12024"/>
      </w:tblGrid>
      <w:tr w:rsidR="00B91CDD" w:rsidRPr="00424D72" w14:paraId="2965065F" w14:textId="77777777" w:rsidTr="34B10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5" w:type="dxa"/>
            <w:tcBorders>
              <w:bottom w:val="single" w:sz="4" w:space="0" w:color="000000" w:themeColor="text1"/>
              <w:right w:val="none" w:sz="0" w:space="0" w:color="auto"/>
            </w:tcBorders>
            <w:shd w:val="clear" w:color="auto" w:fill="4F81BD"/>
          </w:tcPr>
          <w:p w14:paraId="07B0BE9F" w14:textId="6A4D4987" w:rsidR="00B91CDD" w:rsidRPr="00424D72" w:rsidRDefault="00424D72" w:rsidP="00467FA7">
            <w:pPr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E32941">
              <w:rPr>
                <w:noProof/>
                <w:sz w:val="18"/>
                <w:szCs w:val="18"/>
                <w:lang w:val="sr-Cyrl-CS"/>
              </w:rPr>
              <w:t>т</w:t>
            </w:r>
            <w:r>
              <w:rPr>
                <w:noProof/>
                <w:sz w:val="18"/>
                <w:szCs w:val="18"/>
                <w:lang w:val="sr-Cyrl-CS"/>
              </w:rPr>
              <w:t>компоненте</w:t>
            </w:r>
          </w:p>
        </w:tc>
        <w:tc>
          <w:tcPr>
            <w:tcW w:w="12024" w:type="dxa"/>
            <w:tcBorders>
              <w:bottom w:val="single" w:sz="4" w:space="0" w:color="000000" w:themeColor="text1"/>
            </w:tcBorders>
            <w:shd w:val="clear" w:color="auto" w:fill="4F81BD"/>
          </w:tcPr>
          <w:p w14:paraId="228D7F9A" w14:textId="62E93456" w:rsidR="00B91CDD" w:rsidRPr="00424D72" w:rsidRDefault="00424D72" w:rsidP="00467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</w:tc>
      </w:tr>
      <w:tr w:rsidR="00B91CDD" w:rsidRPr="00424D72" w14:paraId="51E2F181" w14:textId="77777777" w:rsidTr="34B10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single" w:sz="4" w:space="0" w:color="000000" w:themeColor="text1"/>
            </w:tcBorders>
          </w:tcPr>
          <w:p w14:paraId="23B232AB" w14:textId="77777777" w:rsidR="00B91CDD" w:rsidRPr="00424D72" w:rsidRDefault="00B91CDD" w:rsidP="00467FA7">
            <w:pPr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117F0B58" w14:textId="32F7ED7B" w:rsidR="00B91CDD" w:rsidRPr="00424D72" w:rsidRDefault="00424D72" w:rsidP="00CE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lang w:val="sr-Cyrl-CS"/>
              </w:rPr>
            </w:pP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Повећање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перформанси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система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1) </w:t>
            </w:r>
          </w:p>
        </w:tc>
      </w:tr>
      <w:tr w:rsidR="00B91CDD" w:rsidRPr="00424D72" w14:paraId="56E0F5D4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0015B6B4" w14:textId="3A3F74FB" w:rsidR="0021428E" w:rsidRPr="00424D72" w:rsidRDefault="004A1ADA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756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квалитета</w:t>
            </w:r>
            <w:r w:rsidR="00375600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C73095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756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</w:p>
          <w:p w14:paraId="0A57C718" w14:textId="0F8E0B8A" w:rsidR="00B91CDD" w:rsidRPr="00424D72" w:rsidRDefault="00B91CDD" w:rsidP="0088055E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3B34CB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3C3577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1.1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3C3577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</w:t>
            </w:r>
            <w:r w:rsidR="00375600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епублици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375600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рпској</w:t>
            </w:r>
            <w:r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  <w:p w14:paraId="647DA667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</w:tcPr>
          <w:p w14:paraId="4365B095" w14:textId="69C0962A" w:rsidR="00B91CDD" w:rsidRPr="00424D72" w:rsidRDefault="00424D72" w:rsidP="0046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Јачати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превентивну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FB2523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здравствену </w:t>
            </w:r>
            <w:r w:rsidR="003756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заштиту</w:t>
            </w:r>
            <w:r w:rsidR="00375600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спремност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система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18AB3178" w14:textId="5C5DE4B3" w:rsidR="007E77FE" w:rsidRPr="00424D72" w:rsidRDefault="00375600" w:rsidP="00915F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43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ачање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капацитета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надзор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болестима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правовремену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анализу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доношење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одлука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јачањем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протокола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извјештавање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анализу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дисеминацију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увезивање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примарне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системима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здравственог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надзора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05638B3A" w14:textId="3015294E" w:rsidR="00B91CDD" w:rsidRPr="00424D72" w:rsidRDefault="00375600" w:rsidP="00915FDD">
            <w:pPr>
              <w:pStyle w:val="ListParagraph"/>
              <w:numPr>
                <w:ilvl w:val="0"/>
                <w:numId w:val="1"/>
              </w:numPr>
              <w:ind w:left="43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одршка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епидемиолошка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истраживања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повећањем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броја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здравствених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радника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обучених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отк</w:t>
            </w:r>
            <w:r w:rsidR="003437BF">
              <w:rPr>
                <w:rFonts w:cs="Calibri"/>
                <w:noProof/>
                <w:sz w:val="18"/>
                <w:szCs w:val="18"/>
                <w:lang w:val="sr-Cyrl-CS"/>
              </w:rPr>
              <w:t>р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ивање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болести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праћење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контаката</w:t>
            </w:r>
            <w:r>
              <w:rPr>
                <w:rFonts w:cs="Calibri"/>
                <w:noProof/>
                <w:sz w:val="18"/>
                <w:szCs w:val="18"/>
                <w:lang w:val="sr-Cyrl-CS"/>
              </w:rPr>
              <w:t>.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 </w:t>
            </w:r>
          </w:p>
        </w:tc>
      </w:tr>
      <w:tr w:rsidR="00B91CDD" w:rsidRPr="00424D72" w14:paraId="712F2B46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4" w:space="0" w:color="000000" w:themeColor="text1"/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0F43A3FB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none" w:sz="0" w:space="0" w:color="auto"/>
            </w:tcBorders>
          </w:tcPr>
          <w:p w14:paraId="30F67F1E" w14:textId="0836D4A8" w:rsidR="00B91CDD" w:rsidRPr="008A4200" w:rsidRDefault="00424D72" w:rsidP="00467F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Јачати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примарну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375600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здравствену заштиту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смањити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375600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непотребне хоспитализације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72E45932" w14:textId="204F20CB" w:rsidR="007E77FE" w:rsidRPr="008A4200" w:rsidRDefault="00375600" w:rsidP="34B10B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ажурирање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водича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циљу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јачања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примарне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пребацивања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збрињавања</w:t>
            </w:r>
            <w:r w:rsidR="0759F9AC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мање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сложених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хр</w:t>
            </w:r>
            <w:r w:rsidR="00E32941"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ничних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болести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што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хипертензија</w:t>
            </w:r>
            <w:r w:rsidR="72F566EA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без</w:t>
            </w:r>
            <w:r w:rsidR="72F566EA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компликација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а терцијарног и секундарног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примарни ниво здравствене заштите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тиме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избјећи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хоспитализацију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која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није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неопходна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; </w:t>
            </w:r>
          </w:p>
          <w:p w14:paraId="3D3ED8C3" w14:textId="60774FCE" w:rsidR="007E77FE" w:rsidRPr="008A4200" w:rsidRDefault="00966C4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прош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ирење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пружања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ванболничких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смислу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инвазивних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дијагностичких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терапијских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поступака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што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7434DD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репонирање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херније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7434DD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и сл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. </w:t>
            </w:r>
          </w:p>
          <w:p w14:paraId="1CFB566C" w14:textId="78981835" w:rsidR="004922B9" w:rsidRPr="008A4200" w:rsidRDefault="00966C43" w:rsidP="009F2268">
            <w:pPr>
              <w:pStyle w:val="ListParagraph"/>
              <w:numPr>
                <w:ilvl w:val="0"/>
                <w:numId w:val="2"/>
              </w:numPr>
              <w:ind w:left="34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птим</w:t>
            </w:r>
            <w:r w:rsidR="00E32941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изација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броја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распореда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радника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(</w:t>
            </w:r>
            <w:r w:rsidR="004B6F03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медицинских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административних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)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циљу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повећања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продуктивности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.</w:t>
            </w:r>
          </w:p>
        </w:tc>
      </w:tr>
      <w:tr w:rsidR="00B91CDD" w:rsidRPr="00424D72" w14:paraId="4EEE8766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4" w:space="0" w:color="000000" w:themeColor="text1"/>
              <w:right w:val="none" w:sz="0" w:space="0" w:color="auto"/>
            </w:tcBorders>
            <w:vAlign w:val="center"/>
          </w:tcPr>
          <w:p w14:paraId="399C058E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</w:tcPr>
          <w:p w14:paraId="318DEC6F" w14:textId="0A99CF1A" w:rsidR="00B91CDD" w:rsidRPr="008A4200" w:rsidRDefault="00424D72" w:rsidP="00467F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Подржати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ефикасно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пружање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стационарне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болничке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966C43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здравствене заштите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,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када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то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неизбјежно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1F02A1CA" w14:textId="53039287" w:rsidR="007E77FE" w:rsidRPr="008A4200" w:rsidRDefault="00966C4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тврђивање</w:t>
            </w:r>
            <w:r w:rsidR="00477D1F">
              <w:rPr>
                <w:rFonts w:eastAsia="Times New Roman" w:cstheme="minorHAnsi"/>
                <w:noProof/>
                <w:sz w:val="18"/>
                <w:szCs w:val="18"/>
                <w:lang w:val="sr-Latn-BA"/>
              </w:rPr>
              <w:t xml:space="preserve"> </w:t>
            </w:r>
            <w:r w:rsidR="00477D1F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>и ажурирање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цијена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изабраних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унутар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A44CF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DRG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F2268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система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(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енглески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Diagnosis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Related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Group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српски </w:t>
            </w:r>
            <w:r w:rsidR="009F2268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- сродне 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>групе према дијагнози)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тако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рефундирање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стране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ФЗО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одражава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стварне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трошкове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подстиче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кориштење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амбулантних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гдје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то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прихватљиво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;</w:t>
            </w:r>
          </w:p>
          <w:p w14:paraId="5B9DC72A" w14:textId="1F88B114" w:rsidR="00B91CDD" w:rsidRPr="008A4200" w:rsidRDefault="00477D1F" w:rsidP="00784A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јачање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капацитета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8632F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ЈЗУ 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Института за јавно здравство</w:t>
            </w:r>
            <w:r w:rsidR="009F2268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и Ф</w:t>
            </w:r>
            <w:r w:rsidR="00FD16BF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онда здравственог осигурања Републике Српске (ФЗО)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процјену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здравствених технологија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њихово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повећано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кориштење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обезбиједило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пакет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права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укључују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економичне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</w:p>
        </w:tc>
      </w:tr>
      <w:tr w:rsidR="00B91CDD" w:rsidRPr="00424D72" w14:paraId="3C4E326C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CD3889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none" w:sz="0" w:space="0" w:color="auto"/>
            </w:tcBorders>
          </w:tcPr>
          <w:p w14:paraId="6EFEA97F" w14:textId="2F77993A" w:rsidR="00B91CDD" w:rsidRPr="008A4200" w:rsidRDefault="00237BDA" w:rsidP="008E3A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Унаприједити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квалитет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FB2523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здравствене заштите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задовољство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пацијената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313659A7" w14:textId="077E28B9" w:rsidR="007E77FE" w:rsidRPr="008A4200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азвој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структура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редовно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прикупљање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извјештавање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квалитету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1C0DA9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безбједности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задовољству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пацијената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нивоу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  </w:t>
            </w:r>
          </w:p>
          <w:p w14:paraId="0D1A2673" w14:textId="6982B058" w:rsidR="007E77FE" w:rsidRPr="008A4200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г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могуће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спајање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концентрација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специјалистичких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дијагностике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мањи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број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болница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/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/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лабораторија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 </w:t>
            </w:r>
          </w:p>
          <w:p w14:paraId="28F4397D" w14:textId="4A945A57" w:rsidR="00BE30B6" w:rsidRPr="008A4200" w:rsidRDefault="001A26F1" w:rsidP="00846A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анализа оправданости и израда приједлога </w:t>
            </w:r>
            <w:r w:rsidR="00FB2523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вођењ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плаћања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учинку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управљачке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тимове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циљу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награђивања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квалитета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како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га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дефинишу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46A87">
              <w:rPr>
                <w:noProof/>
                <w:sz w:val="18"/>
                <w:szCs w:val="18"/>
                <w:lang w:val="sr-Cyrl-CS"/>
              </w:rPr>
              <w:t>АСКВА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струковна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</w:p>
        </w:tc>
      </w:tr>
      <w:tr w:rsidR="00B91CDD" w:rsidRPr="00424D72" w14:paraId="206D00A3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  <w:vAlign w:val="center"/>
          </w:tcPr>
          <w:p w14:paraId="26668FE5" w14:textId="6A7FF94B" w:rsidR="00B91CDD" w:rsidRPr="00424D72" w:rsidRDefault="00424D72" w:rsidP="00876147">
            <w:pPr>
              <w:jc w:val="center"/>
              <w:rPr>
                <w:noProof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управљања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финансијске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одрживости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установа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D323A9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1.2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2024" w:type="dxa"/>
          </w:tcPr>
          <w:p w14:paraId="41E12FC9" w14:textId="5305C41E" w:rsidR="007E77FE" w:rsidRPr="00424D72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спостављање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доступне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базе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неизмиреним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обавезама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здравственој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</w:p>
          <w:p w14:paraId="76F30304" w14:textId="385A9BD0" w:rsidR="007E77FE" w:rsidRPr="00424D72" w:rsidRDefault="00FB2523" w:rsidP="34B10B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аб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авк</w:t>
            </w:r>
            <w:r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хардвера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софтвера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омогућавање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здравственим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установама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846A87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ФЗО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да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примјењују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трезорски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финан</w:t>
            </w:r>
            <w:r w:rsidR="00876147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ијски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информациони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систем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тиме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унаприједе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своје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извјештавање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неизмиреним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обавезама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дуговима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финансијском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ризику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; </w:t>
            </w:r>
          </w:p>
          <w:p w14:paraId="63C797DA" w14:textId="5DFF1C06" w:rsidR="007E77FE" w:rsidRPr="00424D72" w:rsidRDefault="00570D1E" w:rsidP="009513C9">
            <w:pPr>
              <w:pStyle w:val="ListParagraph"/>
              <w:numPr>
                <w:ilvl w:val="0"/>
                <w:numId w:val="3"/>
              </w:numPr>
              <w:ind w:left="25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евидирање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уговарања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услуга </w:t>
            </w:r>
            <w:r w:rsidR="00FD16BF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здравствене заштите (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ЗЗ</w:t>
            </w:r>
            <w:r w:rsidR="00FD16BF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)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складу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потребама здравственог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система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;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36CAE2D6" w14:textId="5BF1D4F2" w:rsidR="00B91CDD" w:rsidRPr="00424D72" w:rsidRDefault="00570D1E" w:rsidP="009513C9">
            <w:pPr>
              <w:pStyle w:val="ListParagraph"/>
              <w:numPr>
                <w:ilvl w:val="0"/>
                <w:numId w:val="3"/>
              </w:numPr>
              <w:ind w:left="25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спостављање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информационо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комуникационе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технологије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што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су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интегрисане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контролне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плоче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енг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Latn-CS"/>
              </w:rPr>
              <w:t>dashboard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)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болнице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би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пружале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ресурсима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индикаторима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учинка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B91CDD" w:rsidRPr="00424D72" w14:paraId="540E71B9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10BE3F57" w14:textId="4D87F23E" w:rsidR="00B91CDD" w:rsidRPr="00424D72" w:rsidRDefault="00424D72" w:rsidP="0088055E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Промовисање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повезаних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институционалних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политичких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путем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услова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учинку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357A26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1.3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  <w:p w14:paraId="6D90A313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single" w:sz="4" w:space="0" w:color="000000" w:themeColor="text1"/>
            </w:tcBorders>
          </w:tcPr>
          <w:p w14:paraId="60CD1220" w14:textId="1E974C35" w:rsidR="00B91CDD" w:rsidRPr="00424D72" w:rsidRDefault="00424D72" w:rsidP="00467F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Услови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учинку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бити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осмишљени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фокус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ставио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регулаторна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институционална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„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уска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грла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“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а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циљем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B15D0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570168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570168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Републици</w:t>
            </w:r>
            <w:r w:rsidR="7D1A95DF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Српској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аспект</w:t>
            </w:r>
            <w:r w:rsidR="0010392A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фрагментиране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ограничене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резултате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тај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начин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остварила</w:t>
            </w:r>
            <w:r w:rsidR="0010392A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синергија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компонентом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улагања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ове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обезбиједити</w:t>
            </w:r>
            <w:r w:rsidR="00615964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основу</w:t>
            </w:r>
            <w:r w:rsidR="00077F3E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реализације</w:t>
            </w:r>
            <w:r w:rsidR="00FD16BF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сљедећих</w:t>
            </w:r>
            <w:r w:rsidR="00615964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услова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заснованих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резултатима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:</w:t>
            </w:r>
          </w:p>
          <w:p w14:paraId="044B2AD0" w14:textId="52B61174" w:rsidR="00F61652" w:rsidRPr="00424D72" w:rsidRDefault="00F61652" w:rsidP="00467F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6C4DBB9" w14:textId="0E23CF27" w:rsidR="007E77FE" w:rsidRPr="00424D72" w:rsidRDefault="007E77FE" w:rsidP="007E77FE">
            <w:pPr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1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Смањење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224B5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стопе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болничких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пријема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гдје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једина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евидентирана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дијагноза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артеријска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хипертензија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или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гдје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главна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дијагноза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артеријска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хипертензија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без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компликација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292E34C8" w14:textId="7F076861" w:rsidR="007E77FE" w:rsidRPr="00424D72" w:rsidRDefault="007E77FE" w:rsidP="00915FDD">
            <w:pPr>
              <w:ind w:left="972" w:hanging="9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bCs/>
                <w:noProof/>
                <w:color w:val="000000" w:themeColor="text1"/>
                <w:sz w:val="18"/>
                <w:szCs w:val="18"/>
                <w:lang w:val="sr-Cyrl-CS"/>
              </w:rPr>
              <w:t>2.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  </w:t>
            </w:r>
            <w:r w:rsidR="00915FDD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</w:t>
            </w:r>
            <w:r w:rsidR="00615964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  </w:t>
            </w:r>
            <w:r w:rsidR="0088055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 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Увођење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ажурираних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метода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рефундирања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болница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четири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преовладавајуће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болести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основу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путева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збрињавања</w:t>
            </w:r>
            <w:r w:rsidR="00077F3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="00077F3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BA"/>
              </w:rPr>
              <w:t>пацијената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заснованих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доказима</w:t>
            </w:r>
          </w:p>
          <w:p w14:paraId="6CAB97B3" w14:textId="427334B7" w:rsidR="007E77FE" w:rsidRPr="00424D72" w:rsidRDefault="007E77FE" w:rsidP="007E77FE">
            <w:pPr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3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r w:rsidR="00B37E5D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Завршетак свих те</w:t>
            </w:r>
            <w:r w:rsidR="006912A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BA"/>
              </w:rPr>
              <w:t>х</w:t>
            </w:r>
            <w:r w:rsidR="00B37E5D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ничких предуслова за прелазак примарних здравствених установа на трезорски систем, уз остварен прелазак 5 домова здравља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2AF354F1" w14:textId="54B3FDC9" w:rsidR="00B91CDD" w:rsidRPr="00424D72" w:rsidRDefault="00CD01FA" w:rsidP="00915FDD">
            <w:pPr>
              <w:ind w:left="702" w:hanging="7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4</w:t>
            </w:r>
            <w:r w:rsidR="007E77FE"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bookmarkStart w:id="7" w:name="_Hlk56349653"/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Повећање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броја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здравствених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установа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које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користе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мјерење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задовољства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пацијената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ангажман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корисника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услуга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планирање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рада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објављивање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стопа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задовољства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корисник</w:t>
            </w:r>
            <w:bookmarkEnd w:id="7"/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</w:t>
            </w:r>
          </w:p>
        </w:tc>
      </w:tr>
      <w:tr w:rsidR="00B91CDD" w:rsidRPr="00EB298B" w14:paraId="1D9A55BC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  <w:vAlign w:val="center"/>
          </w:tcPr>
          <w:p w14:paraId="364E39A8" w14:textId="77777777" w:rsidR="00182F06" w:rsidRDefault="00182F06" w:rsidP="00182F06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Управљање и мониторинг пројекта</w:t>
            </w:r>
          </w:p>
          <w:p w14:paraId="17D4C986" w14:textId="049439FB" w:rsidR="00B91CDD" w:rsidRPr="00A44CF3" w:rsidRDefault="00182F06" w:rsidP="00182F06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737E3A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тк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омпонента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</w:t>
            </w:r>
            <w:r w:rsidR="00570D1E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BA"/>
              </w:rPr>
              <w:t>епублици</w:t>
            </w:r>
            <w:r w:rsidR="00570D1E" w:rsidRPr="008A42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570D1E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рпској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2024" w:type="dxa"/>
          </w:tcPr>
          <w:p w14:paraId="5943EAFA" w14:textId="50462E5F" w:rsidR="00B91CDD" w:rsidRPr="00A44CF3" w:rsidRDefault="00A44CF3" w:rsidP="00077F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Ова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A0BA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подржати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21231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свеукупну реализацију</w:t>
            </w:r>
            <w:r w:rsidR="00846A8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што</w:t>
            </w:r>
            <w:r w:rsidR="7C8FF20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подразумијева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администрацију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управљање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набавкама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финансијама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</w:t>
            </w:r>
            <w:r w:rsidR="00C842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фидуцијарне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процјене</w:t>
            </w:r>
            <w:r w:rsidR="0021231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 као и реализацију уговора о изградњи, санацији</w:t>
            </w:r>
            <w:r w:rsidR="006F589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реконструкцији </w:t>
            </w:r>
            <w:r w:rsidR="0021231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и доградњи постојеће здравствне инфраструктуре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),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редовно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оцјењивање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C842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анкетирање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корисника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),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1150E7" w:rsidRP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еколошки и социјални оквир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 те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извјештавање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/мониторинг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реализацији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комуникацијским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активностима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</w:tbl>
    <w:p w14:paraId="44D7C9C4" w14:textId="77777777" w:rsidR="00B91CDD" w:rsidRPr="00EB298B" w:rsidRDefault="00B91CDD" w:rsidP="00467FA7">
      <w:pPr>
        <w:spacing w:after="0" w:line="240" w:lineRule="auto"/>
        <w:jc w:val="both"/>
        <w:rPr>
          <w:rFonts w:ascii="Calibri" w:hAnsi="Calibri" w:cs="Calibri"/>
          <w:color w:val="4F81BD"/>
          <w:shd w:val="clear" w:color="auto" w:fill="FFFFFF"/>
          <w:lang w:val="hr-HR"/>
        </w:rPr>
        <w:sectPr w:rsidR="00B91CDD" w:rsidRPr="00EB298B" w:rsidSect="00DF421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642E16" w14:textId="74B30F3E" w:rsidR="00FD2DCE" w:rsidRPr="00A44CF3" w:rsidRDefault="00A44CF3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lastRenderedPageBreak/>
        <w:t>Допунске</w:t>
      </w:r>
      <w:r w:rsidR="007256D3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активности</w:t>
      </w:r>
    </w:p>
    <w:p w14:paraId="0F48B938" w14:textId="07021AA0" w:rsidR="007256D3" w:rsidRPr="00A44CF3" w:rsidRDefault="00A44CF3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Значајне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комплементарне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обуку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консултантске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комуникацију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проактивно</w:t>
      </w:r>
      <w:r w:rsidR="007E28D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свих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групација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утицајем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6C7886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финансираће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путем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повезаног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вишедонаторског</w:t>
      </w:r>
      <w:r w:rsidR="007A07EE" w:rsidRPr="00A44CF3">
        <w:rPr>
          <w:rFonts w:ascii="Calibri" w:hAnsi="Calibri" w:cs="Calibri"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shd w:val="clear" w:color="auto" w:fill="FFFFFF"/>
          <w:lang w:val="sr-Cyrl-BA"/>
        </w:rPr>
        <w:t xml:space="preserve">повјереничког фонда </w:t>
      </w:r>
      <w:r w:rsidR="007A07EE" w:rsidRPr="00F8203E">
        <w:rPr>
          <w:rFonts w:ascii="Calibri" w:hAnsi="Calibri" w:cs="Calibri"/>
          <w:b/>
          <w:bCs/>
          <w:shd w:val="clear" w:color="auto" w:fill="FFFFFF"/>
          <w:lang w:val="hr-HR"/>
        </w:rPr>
        <w:t>„</w:t>
      </w:r>
      <w:r w:rsidR="0098632F" w:rsidRPr="00F8203E">
        <w:rPr>
          <w:rFonts w:ascii="Calibri" w:hAnsi="Calibri" w:cs="Calibri"/>
          <w:b/>
          <w:bCs/>
          <w:shd w:val="clear" w:color="auto" w:fill="FFFFFF"/>
          <w:lang w:val="hr-HR"/>
        </w:rPr>
        <w:t>Tr</w:t>
      </w:r>
      <w:r w:rsidR="0098632F">
        <w:rPr>
          <w:rFonts w:ascii="Calibri" w:hAnsi="Calibri" w:cs="Calibri"/>
          <w:b/>
          <w:bCs/>
          <w:shd w:val="clear" w:color="auto" w:fill="FFFFFF"/>
          <w:lang w:val="hr-HR"/>
        </w:rPr>
        <w:t>u</w:t>
      </w:r>
      <w:r w:rsidR="0098632F" w:rsidRPr="00F8203E">
        <w:rPr>
          <w:rFonts w:ascii="Calibri" w:hAnsi="Calibri" w:cs="Calibri"/>
          <w:b/>
          <w:bCs/>
          <w:shd w:val="clear" w:color="auto" w:fill="FFFFFF"/>
          <w:lang w:val="hr-HR"/>
        </w:rPr>
        <w:t>st</w:t>
      </w:r>
      <w:r w:rsidR="0098632F">
        <w:rPr>
          <w:rFonts w:ascii="Calibri" w:hAnsi="Calibri" w:cs="Calibri"/>
          <w:b/>
          <w:bCs/>
          <w:shd w:val="clear" w:color="auto" w:fill="FFFFFF"/>
          <w:lang w:val="hr-HR"/>
        </w:rPr>
        <w:t xml:space="preserve"> found</w:t>
      </w:r>
      <w:r w:rsidR="00D0147E">
        <w:rPr>
          <w:rFonts w:ascii="Calibri" w:hAnsi="Calibri" w:cs="Calibri"/>
          <w:b/>
          <w:bCs/>
          <w:shd w:val="clear" w:color="auto" w:fill="FFFFFF"/>
          <w:lang w:val="sr-Cyrl-BA"/>
        </w:rPr>
        <w:t>“</w:t>
      </w:r>
      <w:r w:rsidR="007A07EE" w:rsidRPr="00F8203E">
        <w:rPr>
          <w:rFonts w:ascii="Calibri" w:hAnsi="Calibri" w:cs="Calibri"/>
          <w:b/>
          <w:bCs/>
          <w:shd w:val="clear" w:color="auto" w:fill="FFFFFF"/>
          <w:lang w:val="hr-HR"/>
        </w:rPr>
        <w:t xml:space="preserve"> </w:t>
      </w:r>
      <w:r w:rsidR="007256D3" w:rsidRPr="00F8203E">
        <w:rPr>
          <w:rFonts w:ascii="Calibri" w:hAnsi="Calibri" w:cs="Calibri"/>
          <w:b/>
          <w:bCs/>
          <w:shd w:val="clear" w:color="auto" w:fill="FFFFFF"/>
          <w:lang w:val="hr-HR"/>
        </w:rPr>
        <w:t>(TF</w:t>
      </w:r>
      <w:r w:rsidR="007256D3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)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посебно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осмишљен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 xml:space="preserve">грант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пројекту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F36F3F">
        <w:rPr>
          <w:rFonts w:ascii="Calibri" w:hAnsi="Calibri" w:cs="Calibri"/>
          <w:noProof/>
          <w:shd w:val="clear" w:color="auto" w:fill="FFFFFF"/>
          <w:lang w:val="sr-Cyrl-CS"/>
        </w:rPr>
        <w:t xml:space="preserve">Донаторска средства ће добити и имплементирати Свјетска банка, а не Босна и Херцеговина, нити ентитети, за провођење активности као подршка реализацији активности по Пројекту ХСИП. Није познато на који начин и колико би евентуално институције БиХ, ентитета, биле укључене у реализацију активности утврђене грант аранжманом.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7A07EE" w:rsidRPr="00A44CF3">
        <w:rPr>
          <w:rFonts w:ascii="Calibri" w:hAnsi="Calibri" w:cs="Calibri"/>
          <w:shd w:val="clear" w:color="auto" w:fill="FFFFFF"/>
          <w:lang w:val="sr-Cyrl-CS"/>
        </w:rPr>
        <w:t xml:space="preserve"> </w:t>
      </w:r>
      <w:r w:rsidR="00F8203E">
        <w:rPr>
          <w:rFonts w:ascii="Calibri" w:hAnsi="Calibri" w:cs="Calibri"/>
          <w:shd w:val="clear" w:color="auto" w:fill="FFFFFF"/>
          <w:lang w:val="hr-HR"/>
        </w:rPr>
        <w:t>TF</w:t>
      </w:r>
      <w:r w:rsidR="006C7017">
        <w:rPr>
          <w:rFonts w:ascii="Calibri" w:hAnsi="Calibri" w:cs="Calibri"/>
          <w:shd w:val="clear" w:color="auto" w:fill="FFFFFF"/>
          <w:lang w:val="hr-HR"/>
        </w:rPr>
        <w:t>-a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спроводиће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симултано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паралелно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активностима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финансирају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>WB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noProof/>
          <w:shd w:val="clear" w:color="auto" w:fill="FFFFFF"/>
          <w:lang w:val="sr-Cyrl-CS"/>
        </w:rPr>
        <w:t>систем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5D3529">
        <w:rPr>
          <w:rFonts w:ascii="Calibri" w:hAnsi="Calibri" w:cs="Calibri"/>
          <w:noProof/>
          <w:shd w:val="clear" w:color="auto" w:fill="FFFFFF"/>
          <w:lang w:val="sr-Cyrl-CS"/>
        </w:rPr>
        <w:t>TF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noProof/>
          <w:shd w:val="clear" w:color="auto" w:fill="FFFFFF"/>
          <w:lang w:val="sr-Cyrl-CS"/>
        </w:rPr>
        <w:t xml:space="preserve">ће се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фокусирати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пет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6661B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комплементарне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планираном</w:t>
      </w:r>
      <w:r w:rsidR="006661B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кредиту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>WB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циљем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значајној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мјери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допуни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ојача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</w:t>
      </w:r>
      <w:r w:rsidR="002D4D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утицаја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</w:t>
      </w:r>
      <w:r>
        <w:rPr>
          <w:rFonts w:ascii="Calibri" w:hAnsi="Calibri" w:cs="Calibri"/>
          <w:shd w:val="clear" w:color="auto" w:fill="FFFFFF"/>
          <w:lang w:val="sr-Cyrl-CS"/>
        </w:rPr>
        <w:t>а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. </w:t>
      </w:r>
      <w:r w:rsidR="001C17DE">
        <w:rPr>
          <w:rFonts w:ascii="Calibri" w:hAnsi="Calibri" w:cs="Calibri"/>
          <w:shd w:val="clear" w:color="auto" w:fill="FFFFFF"/>
          <w:lang w:val="hr-HR"/>
        </w:rPr>
        <w:t>TF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73F647CC" w14:textId="77777777" w:rsidR="00B82C9B" w:rsidRPr="00A44CF3" w:rsidRDefault="00B82C9B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603DA3A" w14:textId="73DDA08C" w:rsidR="006C7017" w:rsidRPr="00A44CF3" w:rsidRDefault="00A44CF3" w:rsidP="009513C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EE4B60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примарне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здравствене заштите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превентивне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заштите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јачање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примарне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системима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нарочито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пацијенте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533696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незаразним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болестима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</w:p>
    <w:p w14:paraId="4F5EB11E" w14:textId="550517BD" w:rsidR="006C7017" w:rsidRPr="00A44CF3" w:rsidRDefault="00A44CF3" w:rsidP="009513C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1711C501" w:rsidRPr="00A44CF3">
        <w:rPr>
          <w:rFonts w:ascii="Calibri" w:hAnsi="Calibri" w:cs="Calibri"/>
          <w:b/>
          <w:bCs/>
          <w:noProof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пружању</w:t>
      </w:r>
      <w:r w:rsidR="007E72F2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здравствене заштите у болницама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здравствене заштите у болницама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ажурирање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цијена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плаћа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Фонд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 xml:space="preserve">са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секундар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ног нивоа здравствене заштите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концентрисање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болничких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мањи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број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специјализ</w:t>
      </w:r>
      <w:r>
        <w:rPr>
          <w:rFonts w:ascii="Calibri" w:hAnsi="Calibri" w:cs="Calibri"/>
          <w:noProof/>
          <w:lang w:val="sr-Cyrl-CS"/>
        </w:rPr>
        <w:t>ованих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центара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</w:p>
    <w:p w14:paraId="7EBDB877" w14:textId="6E209504" w:rsidR="006C7017" w:rsidRPr="00A44CF3" w:rsidRDefault="00A44CF3" w:rsidP="009513C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финансијске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контроле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здравственом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систему </w:t>
      </w:r>
      <w:r w:rsidR="005558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извршења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праћења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буџета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4F5AB500" w14:textId="44A4E7FF" w:rsidR="006C7017" w:rsidRPr="00A44CF3" w:rsidRDefault="00A44CF3" w:rsidP="009513C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по</w:t>
      </w:r>
      <w:r>
        <w:rPr>
          <w:rFonts w:ascii="Calibri" w:hAnsi="Calibri" w:cs="Calibri"/>
          <w:b/>
          <w:bCs/>
          <w:noProof/>
          <w:lang w:val="sr-Cyrl-CS"/>
        </w:rPr>
        <w:t>дс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тицаја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одговорности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јачање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>
        <w:rPr>
          <w:rFonts w:ascii="Calibri" w:hAnsi="Calibri" w:cs="Calibri"/>
          <w:noProof/>
          <w:lang w:val="sr-Cyrl-CS"/>
        </w:rPr>
        <w:t>дс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тицаја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нивоу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нивоу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може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унапређењу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повећање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транспарентности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</w:t>
      </w:r>
      <w:r>
        <w:rPr>
          <w:rFonts w:ascii="Calibri" w:hAnsi="Calibri" w:cs="Calibri"/>
          <w:noProof/>
          <w:lang w:val="sr-Cyrl-CS"/>
        </w:rPr>
        <w:t>оца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приватних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BF336C">
        <w:rPr>
          <w:rFonts w:ascii="Calibri" w:hAnsi="Calibri" w:cs="Calibri"/>
          <w:noProof/>
          <w:shd w:val="clear" w:color="auto" w:fill="FFFFFF"/>
          <w:lang w:val="sr-Cyrl-CS"/>
        </w:rPr>
        <w:t>Фонда</w:t>
      </w:r>
      <w:r w:rsidR="00BF336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BF336C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  <w:r w:rsidR="008E366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2B9C61EC" w14:textId="65180A44" w:rsidR="006C7017" w:rsidRPr="00A44CF3" w:rsidRDefault="003B15D0" w:rsidP="009513C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финансирања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</w:t>
      </w:r>
      <w:r w:rsidR="00A44CF3">
        <w:rPr>
          <w:rFonts w:ascii="Calibri" w:hAnsi="Calibri" w:cs="Calibri"/>
          <w:b/>
          <w:bCs/>
          <w:noProof/>
          <w:lang w:val="sr-Cyrl-CS"/>
        </w:rPr>
        <w:t>ог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система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аналитичке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савјетодавне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органима</w:t>
      </w:r>
      <w:r w:rsidR="00971D3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власти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процијене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могућности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проширење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основице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прихода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здравствено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осигурање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проведу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законске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регулаторне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6722C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примјениле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lang w:val="sr-Cyrl-CS"/>
        </w:rPr>
        <w:t>одговарајуће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могућности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29E133A2" w14:textId="77777777" w:rsidR="006C7017" w:rsidRPr="00A44CF3" w:rsidRDefault="006C7017" w:rsidP="006C7017">
      <w:pPr>
        <w:pStyle w:val="ListParagraph"/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21018E4" w14:textId="333A0B39" w:rsidR="00EC769C" w:rsidRPr="00A44CF3" w:rsidRDefault="00A44CF3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Прелиминарна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листа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планираних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исхода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сваке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активности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наведени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су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CNDJ6nn5us4RjIIAqgBLqQsCAAAACAAAAA0AAABfAFIAZQBmADUANgAxADkANgA0ADMAMwAAAA==
</w:fldData>
        </w:fldChar>
      </w:r>
      <w:r w:rsidR="00BD1D1A" w:rsidRPr="00A44CF3">
        <w:rPr>
          <w:rFonts w:ascii="Calibri" w:hAnsi="Calibri" w:cs="Calibri"/>
          <w:noProof/>
          <w:lang w:val="sr-Cyrl-CS"/>
        </w:rPr>
        <w:instrText xml:space="preserve"> </w:instrText>
      </w:r>
      <w:r>
        <w:rPr>
          <w:rFonts w:ascii="Calibri" w:hAnsi="Calibri" w:cs="Calibri"/>
          <w:noProof/>
          <w:lang w:val="sr-Cyrl-CS"/>
        </w:rPr>
        <w:instrText>РЕФ</w:instrText>
      </w:r>
      <w:r w:rsidR="00BD1D1A" w:rsidRPr="00A44CF3">
        <w:rPr>
          <w:rFonts w:ascii="Calibri" w:hAnsi="Calibri" w:cs="Calibri"/>
          <w:noProof/>
          <w:lang w:val="sr-Cyrl-CS"/>
        </w:rPr>
        <w:instrText xml:space="preserve"> _</w:instrText>
      </w:r>
      <w:r>
        <w:rPr>
          <w:rFonts w:ascii="Calibri" w:hAnsi="Calibri" w:cs="Calibri"/>
          <w:noProof/>
          <w:lang w:val="sr-Cyrl-CS"/>
        </w:rPr>
        <w:instrText>Реф</w:instrText>
      </w:r>
      <w:r w:rsidR="00BD1D1A" w:rsidRPr="00A44CF3">
        <w:rPr>
          <w:rFonts w:ascii="Calibri" w:hAnsi="Calibri" w:cs="Calibri"/>
          <w:noProof/>
          <w:lang w:val="sr-Cyrl-CS"/>
        </w:rPr>
        <w:instrText>56196433 \</w:instrText>
      </w:r>
      <w:r>
        <w:rPr>
          <w:rFonts w:ascii="Calibri" w:hAnsi="Calibri" w:cs="Calibri"/>
          <w:noProof/>
          <w:lang w:val="sr-Cyrl-CS"/>
        </w:rPr>
        <w:instrText>х</w:instrText>
      </w:r>
      <w:r w:rsidR="00BD1D1A" w:rsidRPr="00A44CF3">
        <w:rPr>
          <w:rFonts w:ascii="Calibri" w:hAnsi="Calibri" w:cs="Calibri"/>
          <w:noProof/>
          <w:lang w:val="sr-Cyrl-CS"/>
        </w:rPr>
        <w:instrText xml:space="preserve"> </w:instrText>
      </w:r>
      <w:r w:rsidR="00467FA7" w:rsidRPr="00A44CF3">
        <w:rPr>
          <w:rFonts w:ascii="Calibri" w:hAnsi="Calibri" w:cs="Calibri"/>
          <w:noProof/>
          <w:color w:val="4F81BD"/>
          <w:lang w:val="sr-Cyrl-CS"/>
        </w:rPr>
        <w:instrText xml:space="preserve"> \* </w:instrText>
      </w:r>
      <w:r>
        <w:rPr>
          <w:rFonts w:ascii="Calibri" w:hAnsi="Calibri" w:cs="Calibri"/>
          <w:noProof/>
          <w:color w:val="4F81BD"/>
          <w:lang w:val="sr-Cyrl-CS"/>
        </w:rPr>
        <w:instrText>МЕРГЕФОРМАТ</w:instrText>
      </w:r>
      <w:r w:rsidR="00467FA7" w:rsidRPr="00A44CF3">
        <w:rPr>
          <w:rFonts w:ascii="Calibri" w:hAnsi="Calibri" w:cs="Calibri"/>
          <w:noProof/>
          <w:color w:val="4F81BD"/>
          <w:lang w:val="sr-Cyrl-CS"/>
        </w:rPr>
        <w:instrText xml:space="preserve"> </w:instrTex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A44CF3">
        <w:rPr>
          <w:noProof/>
          <w:color w:val="4F81BD"/>
          <w:lang w:val="sr-Cyrl-CS"/>
        </w:rPr>
        <w:t xml:space="preserve"> 2</w: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end"/>
      </w:r>
      <w:r w:rsidR="00EC769C" w:rsidRPr="00A44CF3">
        <w:rPr>
          <w:rFonts w:ascii="Calibri" w:hAnsi="Calibri" w:cs="Calibri"/>
          <w:noProof/>
          <w:lang w:val="sr-Cyrl-CS"/>
        </w:rPr>
        <w:t>.</w:t>
      </w:r>
    </w:p>
    <w:p w14:paraId="2E97B5C6" w14:textId="4B1D2CCD" w:rsidR="00BD1D1A" w:rsidRPr="00EB298B" w:rsidRDefault="00A44CF3" w:rsidP="00467FA7">
      <w:pPr>
        <w:pStyle w:val="Caption"/>
        <w:keepNext/>
        <w:rPr>
          <w:color w:val="4F81BD"/>
          <w:sz w:val="20"/>
          <w:szCs w:val="20"/>
          <w:lang w:val="hr-HR"/>
        </w:rPr>
      </w:pPr>
      <w:bookmarkStart w:id="8" w:name="_Ref56196433"/>
      <w:r>
        <w:rPr>
          <w:noProof/>
          <w:color w:val="4F81BD"/>
          <w:sz w:val="20"/>
          <w:szCs w:val="20"/>
          <w:lang w:val="sr-Cyrl-CS"/>
        </w:rPr>
        <w:t>Табела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A44CF3">
        <w:rPr>
          <w:noProof/>
          <w:color w:val="4F81BD"/>
          <w:sz w:val="20"/>
          <w:szCs w:val="20"/>
          <w:lang w:val="sr-Cyrl-CS"/>
        </w:rPr>
        <w:t>2</w: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8"/>
      <w:r w:rsidR="00BD1D1A" w:rsidRPr="00A44CF3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Прелиминарна</w:t>
      </w:r>
      <w:r w:rsidR="00A7668F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листа</w:t>
      </w:r>
      <w:r w:rsidR="00A7668F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активности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138C7461">
        <w:rPr>
          <w:color w:val="4F81BD"/>
          <w:sz w:val="20"/>
          <w:szCs w:val="20"/>
          <w:lang w:val="hr-HR"/>
        </w:rPr>
        <w:t xml:space="preserve">„Trast fonda“ </w:t>
      </w:r>
      <w:r>
        <w:rPr>
          <w:noProof/>
          <w:color w:val="4F81BD"/>
          <w:sz w:val="20"/>
          <w:szCs w:val="20"/>
          <w:lang w:val="sr-Cyrl-CS"/>
        </w:rPr>
        <w:t>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планирани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резултат</w:t>
      </w:r>
      <w:r>
        <w:rPr>
          <w:color w:val="4F81BD"/>
          <w:sz w:val="20"/>
          <w:szCs w:val="20"/>
          <w:lang w:val="sr-Cyrl-CS"/>
        </w:rPr>
        <w:t>и</w:t>
      </w:r>
    </w:p>
    <w:tbl>
      <w:tblPr>
        <w:tblStyle w:val="ListTable3-Accent11"/>
        <w:tblpPr w:leftFromText="180" w:rightFromText="180" w:vertAnchor="text" w:tblpXSpec="center" w:tblpY="1"/>
        <w:tblOverlap w:val="never"/>
        <w:tblW w:w="96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485"/>
      </w:tblGrid>
      <w:tr w:rsidR="00786993" w:rsidRPr="00A44CF3" w14:paraId="200DB04A" w14:textId="77777777" w:rsidTr="00880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tcBorders>
              <w:bottom w:val="none" w:sz="0" w:space="0" w:color="auto"/>
              <w:right w:val="none" w:sz="0" w:space="0" w:color="auto"/>
            </w:tcBorders>
            <w:shd w:val="clear" w:color="auto" w:fill="4F81BD"/>
          </w:tcPr>
          <w:p w14:paraId="0D2549B2" w14:textId="5287E2DE" w:rsidR="00786993" w:rsidRPr="00A44CF3" w:rsidRDefault="00A44CF3" w:rsidP="00E82C32">
            <w:pPr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7485" w:type="dxa"/>
            <w:shd w:val="clear" w:color="auto" w:fill="4F81BD"/>
          </w:tcPr>
          <w:p w14:paraId="6A88E031" w14:textId="45A326AB" w:rsidR="00786993" w:rsidRPr="00A44CF3" w:rsidRDefault="00A44CF3" w:rsidP="00E82C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Планирани</w:t>
            </w:r>
            <w:r w:rsidR="00786993" w:rsidRPr="00A44CF3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</w:p>
        </w:tc>
      </w:tr>
      <w:tr w:rsidR="00786993" w:rsidRPr="00A44CF3" w14:paraId="2E6D8033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30BD5B" w14:textId="0EBDF3D7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>1.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примарне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превентивне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његе</w:t>
            </w:r>
          </w:p>
        </w:tc>
        <w:tc>
          <w:tcPr>
            <w:tcW w:w="7485" w:type="dxa"/>
            <w:tcBorders>
              <w:top w:val="none" w:sz="0" w:space="0" w:color="auto"/>
              <w:bottom w:val="none" w:sz="0" w:space="0" w:color="auto"/>
            </w:tcBorders>
          </w:tcPr>
          <w:p w14:paraId="410A4B2D" w14:textId="4E68D053" w:rsidR="00A7748B" w:rsidRPr="00A44CF3" w:rsidRDefault="3B85D6D4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Ажурирани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клинички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водичи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незаразне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болести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3ED8B408" w14:textId="1A7F6AE7" w:rsidR="00A7748B" w:rsidRPr="00A44CF3" w:rsidRDefault="00A7748B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9CC29B8" w14:textId="34B70C5F" w:rsidR="00A7748B" w:rsidRPr="00A44CF3" w:rsidRDefault="2D8BAF27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0789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BA"/>
              </w:rPr>
              <w:t>П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 један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оптимизацији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радне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снаге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BF336C" w:rsidDel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="103251DE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радне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снаге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примарној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2534EB26" w14:textId="76D782DE" w:rsidR="00A7748B" w:rsidRPr="00A44CF3" w:rsidRDefault="00A7748B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73E4DFE0" w14:textId="743B16C9" w:rsidR="00786993" w:rsidRPr="00A44CF3" w:rsidRDefault="2D8BAF27" w:rsidP="000B5D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0B5D6D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Организовање 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BF336C" w:rsidDel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примарне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вођством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медицинских</w:t>
            </w:r>
            <w:r w:rsidR="0034446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сестара/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техничара</w:t>
            </w:r>
            <w:r w:rsidR="0034446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786993" w:rsidRPr="00A44CF3" w14:paraId="32340EC5" w14:textId="77777777" w:rsidTr="0088055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none" w:sz="0" w:space="0" w:color="auto"/>
            </w:tcBorders>
            <w:vAlign w:val="center"/>
          </w:tcPr>
          <w:p w14:paraId="39DBE6B1" w14:textId="6D047B29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E82C32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пружању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84DF1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 заштите у болницама</w:t>
            </w:r>
          </w:p>
        </w:tc>
        <w:tc>
          <w:tcPr>
            <w:tcW w:w="7485" w:type="dxa"/>
          </w:tcPr>
          <w:p w14:paraId="442DD6B0" w14:textId="3299B163" w:rsidR="00786993" w:rsidRPr="00A44CF3" w:rsidRDefault="7FD1080D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 један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поновном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утврђивању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цијена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услуге</w:t>
            </w:r>
            <w:r w:rsidR="00F84DF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пружене у болницама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одабране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незаразне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болести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27D14C5E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и 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</w:p>
          <w:p w14:paraId="2D91F53B" w14:textId="7523C0F8" w:rsidR="00E21FF8" w:rsidRPr="00A44CF3" w:rsidRDefault="00E21FF8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379A35C" w14:textId="35AFFF61" w:rsidR="00786993" w:rsidRPr="00A44CF3" w:rsidRDefault="7FD1080D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F0789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ехничка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процјену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могућности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рационализације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мреже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унутар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Републике Српске и Федерације Босне и Херцеговине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потреби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између њих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оптимизацију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и 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7C7CF2D6" w14:textId="77777777" w:rsidR="00E21FF8" w:rsidRPr="00A44CF3" w:rsidRDefault="00E21FF8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07CE397" w14:textId="19E60B64" w:rsidR="00786993" w:rsidRPr="00A44CF3" w:rsidRDefault="00786993" w:rsidP="003933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393328" w:rsidRPr="008E6EA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за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техникама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B15D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ња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нивоу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услуга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нивоу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установа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786993" w:rsidRPr="00A44CF3" w14:paraId="32E5C86B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275929" w14:textId="500489DE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lastRenderedPageBreak/>
              <w:t>3.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финансијске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контроле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здравственом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сектору</w:t>
            </w:r>
          </w:p>
        </w:tc>
        <w:tc>
          <w:tcPr>
            <w:tcW w:w="7485" w:type="dxa"/>
            <w:tcBorders>
              <w:top w:val="none" w:sz="0" w:space="0" w:color="auto"/>
              <w:bottom w:val="none" w:sz="0" w:space="0" w:color="auto"/>
            </w:tcBorders>
          </w:tcPr>
          <w:p w14:paraId="1FE94C3C" w14:textId="541E5E95" w:rsidR="00055DC0" w:rsidRPr="00A44CF3" w:rsidRDefault="00055DC0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3FF2E2AB" w14:textId="02C28FAF" w:rsidR="00055DC0" w:rsidRPr="00A44CF3" w:rsidRDefault="3234CE31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3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5190D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 један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опцијама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централизације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набавки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сваком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ентитету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2C1F4A3B" w14:textId="63EE8A11" w:rsidR="00055DC0" w:rsidRPr="00A44CF3" w:rsidRDefault="00055DC0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99E8F21" w14:textId="74280185" w:rsidR="00786993" w:rsidRPr="00A44CF3" w:rsidRDefault="00FA2A63" w:rsidP="003933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3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93328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8F2CFB" w:rsidDel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техникама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буџетско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планирање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извршење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</w:p>
        </w:tc>
      </w:tr>
      <w:tr w:rsidR="00A7748B" w:rsidRPr="00A44CF3" w14:paraId="309BA22C" w14:textId="77777777" w:rsidTr="0088055E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A657AC8" w14:textId="70C0E323" w:rsidR="00A7748B" w:rsidRPr="00A44CF3" w:rsidRDefault="2D8BAF27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4. </w:t>
            </w:r>
            <w:bookmarkStart w:id="9" w:name="_Hlk59189370"/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подстицаја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</w:t>
            </w:r>
            <w:bookmarkEnd w:id="9"/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</w:p>
        </w:tc>
        <w:tc>
          <w:tcPr>
            <w:tcW w:w="7485" w:type="dxa"/>
          </w:tcPr>
          <w:p w14:paraId="6768D787" w14:textId="36BB5DA0" w:rsidR="00055DC0" w:rsidRPr="00A44CF3" w:rsidRDefault="3AE0B2AE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="3234CE31"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Техничка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здравственим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системима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Републике Српске и Федерације Босне и Херцеговине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консултација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креирање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група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 заједници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пацијената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здравствених радника и сарадника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утврђивање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заједничких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циљева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развој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уложиће</w:t>
            </w:r>
            <w:r w:rsidR="5487049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5487049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посебни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напори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укључивање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546A7A">
              <w:t xml:space="preserve"> </w:t>
            </w:r>
            <w:r w:rsidR="00546A7A" w:rsidRP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популацион</w:t>
            </w:r>
            <w:r w:rsid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их</w:t>
            </w:r>
            <w:r w:rsidR="00546A7A" w:rsidRP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и нозолошк</w:t>
            </w:r>
            <w:r w:rsid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их</w:t>
            </w:r>
            <w:r w:rsidR="00546A7A" w:rsidRP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груп</w:t>
            </w:r>
            <w:r w:rsid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="00546A7A" w:rsidRP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од посебног социјално-медицинског </w:t>
            </w:r>
            <w:r w:rsidR="00546A7A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значаја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3C2143F7" w14:textId="77777777" w:rsidR="00055DC0" w:rsidRPr="00A44CF3" w:rsidRDefault="00055DC0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339201D" w14:textId="1B3CC8D9" w:rsidR="00055DC0" w:rsidRPr="00A44CF3" w:rsidRDefault="00E3025B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="00055DC0"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7B63D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авјетовање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заговарање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усмјерено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доносиоце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одлука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стручњаке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олакшале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које</w:t>
            </w:r>
            <w:r w:rsidR="0089348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подржавају</w:t>
            </w:r>
            <w:r w:rsidR="0089348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развојни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партнери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утврђено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Програмом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заједничких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социоекономских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постигла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E15D8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укљученост </w:t>
            </w:r>
            <w:r w:rsidR="00FE15D8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грађана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потребу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спровођења реформи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садржај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тих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32242B3D" w14:textId="510E6B0E" w:rsidR="00B2023A" w:rsidRPr="009513C9" w:rsidRDefault="00B2023A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Latn-RS"/>
              </w:rPr>
            </w:pPr>
          </w:p>
        </w:tc>
      </w:tr>
      <w:tr w:rsidR="00A7748B" w:rsidRPr="00A44CF3" w14:paraId="726A7179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2D27E8" w14:textId="4D584290" w:rsidR="00A7748B" w:rsidRPr="00A44CF3" w:rsidRDefault="79F67F63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5. </w:t>
            </w:r>
            <w:r w:rsidR="003B15D0" w:rsidRPr="00040C1A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lang w:val="sr-Cyrl-CS"/>
              </w:rPr>
              <w:t>ње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финансирања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здравствених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система</w:t>
            </w:r>
          </w:p>
        </w:tc>
        <w:tc>
          <w:tcPr>
            <w:tcW w:w="7485" w:type="dxa"/>
          </w:tcPr>
          <w:p w14:paraId="1760AA1A" w14:textId="54E90318" w:rsidR="00A7748B" w:rsidRPr="00A44CF3" w:rsidRDefault="063E43EF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5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студије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анализи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опција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проширење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базе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прихода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порезе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загађење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дуван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слатка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пића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раздвајање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запослења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прелазак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опште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пореске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приходе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фондове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ревизија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категорија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лица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су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ослобођена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плаћања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доприноса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/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или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обима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ослобађања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</w:tbl>
    <w:p w14:paraId="34468C23" w14:textId="77777777" w:rsidR="00EC769C" w:rsidRPr="00A44CF3" w:rsidRDefault="00EC769C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117AD756" w14:textId="44292CE8" w:rsidR="004B28A5" w:rsidRPr="00A44CF3" w:rsidRDefault="00A44CF3" w:rsidP="003B59D3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Очекивани</w:t>
      </w:r>
      <w:r w:rsidR="004B28A5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резултати</w:t>
      </w:r>
      <w:r w:rsidR="004B28A5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0A3AFB2" w14:textId="0C4F85FE" w:rsidR="00E21FF8" w:rsidRPr="00A44CF3" w:rsidRDefault="00A44CF3" w:rsidP="00467FA7">
      <w:pPr>
        <w:spacing w:line="240" w:lineRule="auto"/>
        <w:jc w:val="both"/>
        <w:rPr>
          <w:noProof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Очекује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пројекат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дугорочно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унаприједити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E75160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ми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земљи</w:t>
      </w:r>
      <w:r w:rsidR="00E75160" w:rsidRPr="00E75160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75160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њихову ефикасност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noProof/>
          <w:lang w:val="sr-Cyrl-CS"/>
        </w:rPr>
        <w:t>Интервенције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 w:rsidR="00E75160">
        <w:rPr>
          <w:noProof/>
          <w:lang w:val="sr-Cyrl-CS"/>
        </w:rPr>
        <w:t>унапређивање рада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радника</w:t>
      </w:r>
      <w:r w:rsidR="00E75160">
        <w:rPr>
          <w:noProof/>
          <w:lang w:val="sr-Cyrl-CS"/>
        </w:rPr>
        <w:t xml:space="preserve"> и сарадника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примарном</w:t>
      </w:r>
      <w:r w:rsidR="00E75160">
        <w:rPr>
          <w:noProof/>
          <w:lang w:val="sr-Cyrl-CS"/>
        </w:rPr>
        <w:t>, секундарном и терцијарном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E75160">
        <w:rPr>
          <w:noProof/>
          <w:lang w:val="sr-Cyrl-CS"/>
        </w:rPr>
        <w:t xml:space="preserve"> здравствене заштите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повећани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капацитет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 w:rsidR="003B15D0">
        <w:rPr>
          <w:noProof/>
          <w:lang w:val="sr-Cyrl-CS"/>
        </w:rPr>
        <w:t>унапређе</w:t>
      </w:r>
      <w:r>
        <w:rPr>
          <w:noProof/>
          <w:lang w:val="sr-Cyrl-CS"/>
        </w:rPr>
        <w:t>ње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квалитета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дове</w:t>
      </w:r>
      <w:r w:rsidR="00E75160">
        <w:rPr>
          <w:noProof/>
          <w:lang w:val="sr-Cyrl-CS"/>
        </w:rPr>
        <w:t>ш</w:t>
      </w:r>
      <w:r>
        <w:rPr>
          <w:noProof/>
          <w:lang w:val="sr-Cyrl-CS"/>
        </w:rPr>
        <w:t>ће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до</w:t>
      </w:r>
      <w:r w:rsidR="008628A1" w:rsidRPr="00A44CF3">
        <w:rPr>
          <w:noProof/>
          <w:lang w:val="sr-Cyrl-CS"/>
        </w:rPr>
        <w:t xml:space="preserve"> </w:t>
      </w:r>
      <w:r w:rsidR="00E75160">
        <w:rPr>
          <w:noProof/>
          <w:lang w:val="sr-Cyrl-CS"/>
        </w:rPr>
        <w:t xml:space="preserve">пружања квалитетнијих </w:t>
      </w:r>
      <w:r>
        <w:rPr>
          <w:noProof/>
          <w:lang w:val="sr-Cyrl-CS"/>
        </w:rPr>
        <w:t>услуга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превенције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откривања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лијечења</w:t>
      </w:r>
      <w:r w:rsidR="00E75160">
        <w:rPr>
          <w:noProof/>
          <w:lang w:val="sr-Cyrl-CS"/>
        </w:rPr>
        <w:t xml:space="preserve"> болести, стања и повреда</w:t>
      </w:r>
      <w:r w:rsidR="008628A1" w:rsidRPr="00A44CF3">
        <w:rPr>
          <w:noProof/>
          <w:lang w:val="sr-Cyrl-CS"/>
        </w:rPr>
        <w:t xml:space="preserve">. </w:t>
      </w:r>
      <w:r>
        <w:rPr>
          <w:noProof/>
          <w:lang w:val="sr-Cyrl-CS"/>
        </w:rPr>
        <w:t>Планиране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интервенције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такође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помоћи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смањењу</w:t>
      </w:r>
      <w:r w:rsidR="008628A1" w:rsidRPr="00A44CF3">
        <w:rPr>
          <w:noProof/>
          <w:lang w:val="sr-Cyrl-CS"/>
        </w:rPr>
        <w:t xml:space="preserve"> </w:t>
      </w:r>
      <w:r w:rsidR="00344461">
        <w:rPr>
          <w:noProof/>
          <w:lang w:val="sr-Cyrl-CS"/>
        </w:rPr>
        <w:t xml:space="preserve">медицинског </w:t>
      </w:r>
      <w:r>
        <w:rPr>
          <w:noProof/>
          <w:lang w:val="sr-Cyrl-CS"/>
        </w:rPr>
        <w:t>отпада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дуплирања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систему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бољој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контроли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лијекове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категоријама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везаних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тога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допринијеће</w:t>
      </w:r>
      <w:r w:rsidR="004777E8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већој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сектору</w:t>
      </w:r>
      <w:r w:rsidR="00EC2CEE" w:rsidRPr="00A44CF3">
        <w:rPr>
          <w:noProof/>
          <w:lang w:val="sr-Cyrl-CS"/>
        </w:rPr>
        <w:t xml:space="preserve">. </w:t>
      </w:r>
      <w:r>
        <w:rPr>
          <w:noProof/>
          <w:lang w:val="sr-Cyrl-CS"/>
        </w:rPr>
        <w:t>Смањење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дуговања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болница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C2CEE" w:rsidRPr="00A44CF3">
        <w:rPr>
          <w:noProof/>
          <w:lang w:val="sr-Cyrl-CS"/>
        </w:rPr>
        <w:t xml:space="preserve"> </w:t>
      </w:r>
      <w:r w:rsidR="00FC4534">
        <w:rPr>
          <w:noProof/>
          <w:lang w:val="sr-Cyrl-CS"/>
        </w:rPr>
        <w:t>унаприједи</w:t>
      </w:r>
      <w:r>
        <w:rPr>
          <w:noProof/>
          <w:lang w:val="sr-Cyrl-CS"/>
        </w:rPr>
        <w:t>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стабилност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смањити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прекида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пружања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потенцијално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набављене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робе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с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обзиром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добављачи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нуде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пружаоцима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дуговањима</w:t>
      </w:r>
      <w:r w:rsidR="00EC2CEE" w:rsidRPr="00A44CF3">
        <w:rPr>
          <w:noProof/>
          <w:lang w:val="sr-Cyrl-CS"/>
        </w:rPr>
        <w:t xml:space="preserve">. </w:t>
      </w:r>
    </w:p>
    <w:p w14:paraId="12981503" w14:textId="21CB17B2" w:rsidR="00EC2CEE" w:rsidRPr="00A44CF3" w:rsidRDefault="00A44CF3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Очекује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створити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фискалне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уштеде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пријеко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C2CEE" w:rsidRPr="00A44CF3">
        <w:rPr>
          <w:noProof/>
          <w:lang w:val="sr-Cyrl-CS"/>
        </w:rPr>
        <w:t xml:space="preserve"> </w:t>
      </w:r>
      <w:r w:rsidR="00FC4534">
        <w:rPr>
          <w:noProof/>
          <w:lang w:val="sr-Cyrl-CS"/>
        </w:rPr>
        <w:t>унапређе</w:t>
      </w:r>
      <w:r>
        <w:rPr>
          <w:noProof/>
          <w:lang w:val="sr-Cyrl-CS"/>
        </w:rPr>
        <w:t>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одрживости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смањење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EC2CEE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Владе Републике Српске и Владе Федерације Босне и Херцеговине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који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произилазе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насталих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неефикасне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употребе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ресурса</w:t>
      </w:r>
      <w:r w:rsidR="00EC2CEE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у здравственом</w:t>
      </w:r>
      <w:r w:rsidR="001F78C3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сектору</w:t>
      </w:r>
      <w:r w:rsidR="001F78C3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неадекватне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B0D24">
        <w:rPr>
          <w:noProof/>
          <w:lang w:val="sr-Cyrl-CS"/>
        </w:rPr>
        <w:t xml:space="preserve"> </w:t>
      </w:r>
      <w:r w:rsidR="000D11A1">
        <w:rPr>
          <w:noProof/>
          <w:lang w:val="sr-Cyrl-CS"/>
        </w:rPr>
        <w:t>неостваривање резултата</w:t>
      </w:r>
      <w:r w:rsidR="00EC2CEE" w:rsidRPr="00A44CF3">
        <w:rPr>
          <w:noProof/>
          <w:lang w:val="sr-Cyrl-CS"/>
        </w:rPr>
        <w:t xml:space="preserve">. </w:t>
      </w:r>
    </w:p>
    <w:p w14:paraId="6F6AC34B" w14:textId="50582FB0" w:rsidR="00191FB6" w:rsidRPr="008C6A59" w:rsidRDefault="00A44CF3" w:rsidP="00467FA7">
      <w:pPr>
        <w:spacing w:line="240" w:lineRule="auto"/>
        <w:jc w:val="both"/>
        <w:rPr>
          <w:noProof/>
          <w:lang w:val="sr-Cyrl-CS"/>
        </w:rPr>
      </w:pPr>
      <w:r w:rsidRPr="008C6A59">
        <w:rPr>
          <w:noProof/>
          <w:lang w:val="sr-Cyrl-CS"/>
        </w:rPr>
        <w:t>Д</w:t>
      </w:r>
      <w:r w:rsidR="008C6A59">
        <w:rPr>
          <w:noProof/>
          <w:lang w:val="sr-Cyrl-CS"/>
        </w:rPr>
        <w:t>одатно</w:t>
      </w:r>
      <w:r w:rsidR="00191FB6" w:rsidRPr="008C6A59">
        <w:rPr>
          <w:noProof/>
          <w:lang w:val="sr-Cyrl-CS"/>
        </w:rPr>
        <w:t xml:space="preserve">, </w:t>
      </w:r>
      <w:r w:rsidR="008C6A59">
        <w:rPr>
          <w:noProof/>
          <w:lang w:val="sr-Cyrl-CS"/>
        </w:rPr>
        <w:t>очекивани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резултати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активности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Latn-CS"/>
        </w:rPr>
        <w:t>TF</w:t>
      </w:r>
      <w:r w:rsidR="00191FB6" w:rsidRPr="008C6A59">
        <w:rPr>
          <w:noProof/>
          <w:lang w:val="sr-Cyrl-CS"/>
        </w:rPr>
        <w:t>-</w:t>
      </w:r>
      <w:r w:rsidR="008C6A59">
        <w:rPr>
          <w:noProof/>
          <w:lang w:val="sr-Cyrl-CS"/>
        </w:rPr>
        <w:t>а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су</w:t>
      </w:r>
      <w:r w:rsidR="00191FB6" w:rsidRPr="008C6A59">
        <w:rPr>
          <w:noProof/>
          <w:lang w:val="sr-Cyrl-CS"/>
        </w:rPr>
        <w:t>:</w:t>
      </w:r>
    </w:p>
    <w:p w14:paraId="6DD2FEB7" w14:textId="5A790502" w:rsidR="00191FB6" w:rsidRPr="008C6A59" w:rsidRDefault="00191FB6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8C6A59">
        <w:rPr>
          <w:noProof/>
          <w:lang w:val="sr-Cyrl-CS"/>
        </w:rPr>
        <w:t xml:space="preserve">                </w:t>
      </w:r>
      <w:r w:rsidR="008C6A59">
        <w:rPr>
          <w:noProof/>
          <w:lang w:val="sr-Cyrl-CS"/>
        </w:rPr>
        <w:t>Активност</w:t>
      </w:r>
      <w:r w:rsidRPr="008C6A59">
        <w:rPr>
          <w:noProof/>
          <w:lang w:val="sr-Cyrl-CS"/>
        </w:rPr>
        <w:t xml:space="preserve"> 1 -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примарне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81462">
        <w:rPr>
          <w:rFonts w:ascii="Calibri" w:hAnsi="Calibri" w:cs="Calibri"/>
          <w:noProof/>
          <w:shd w:val="clear" w:color="auto" w:fill="FFFFFF"/>
          <w:lang w:val="sr-Cyrl-CS"/>
        </w:rPr>
        <w:t>(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превентивне</w:t>
      </w:r>
      <w:r w:rsidR="00181462">
        <w:rPr>
          <w:rFonts w:ascii="Calibri" w:hAnsi="Calibri" w:cs="Calibri"/>
          <w:noProof/>
          <w:shd w:val="clear" w:color="auto" w:fill="FFFFFF"/>
          <w:lang w:val="sr-Cyrl-CS"/>
        </w:rPr>
        <w:t>)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F78C3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</w:t>
      </w:r>
      <w:r w:rsidRPr="008C6A59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5282B707" w14:textId="0EC4E58D" w:rsidR="00191FB6" w:rsidRPr="008C6A59" w:rsidRDefault="001F78C3" w:rsidP="009513C9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знање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томе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како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ефикасно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спријечити</w:t>
      </w:r>
      <w:r w:rsidR="009A633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лијечити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сложена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хронична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стања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смањити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непотребну</w:t>
      </w:r>
      <w:r w:rsidR="006A1C6B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хоспитализацију</w:t>
      </w:r>
      <w:r w:rsidR="00181462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7BB46DD1" w14:textId="777287B1" w:rsidR="00191FB6" w:rsidRPr="008C6A59" w:rsidRDefault="00181462" w:rsidP="009513C9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ољи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резултати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укључујући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задовољство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пацијената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људе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сложеним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хроничним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стањима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53E5E8CE" w14:textId="61AF925E" w:rsidR="00191FB6" w:rsidRPr="008C6A59" w:rsidRDefault="00181462" w:rsidP="009513C9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lastRenderedPageBreak/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2C09B42D" w14:textId="763824E8" w:rsidR="00191FB6" w:rsidRPr="008C6A59" w:rsidRDefault="008C6A59" w:rsidP="009B3219">
      <w:pPr>
        <w:spacing w:line="240" w:lineRule="auto"/>
        <w:ind w:left="708" w:firstLine="22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191FB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2 -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11B0DB8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пружању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F84DF1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 у болницама</w:t>
      </w:r>
      <w:r w:rsidR="00191FB6" w:rsidRPr="008C6A59">
        <w:rPr>
          <w:rFonts w:ascii="Calibri" w:hAnsi="Calibri" w:cs="Calibri"/>
          <w:noProof/>
          <w:shd w:val="clear" w:color="auto" w:fill="FFFFFF"/>
          <w:lang w:val="sr-Cyrl-CS"/>
        </w:rPr>
        <w:t>:</w:t>
      </w:r>
      <w:r w:rsidR="003813C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02D37374" w14:textId="2E307D1C" w:rsidR="003813CF" w:rsidRPr="008C6A59" w:rsidRDefault="00181462" w:rsidP="009513C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ољи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резултати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укључујући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задовољство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пацијената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хоспитализоване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пацијенте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5FC97733" w14:textId="40CDE7F8" w:rsidR="00191FB6" w:rsidRPr="008C6A59" w:rsidRDefault="00181462" w:rsidP="009513C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фикасније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кориштење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ресурса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здравственог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болницама</w:t>
      </w:r>
      <w:r w:rsidR="00097340">
        <w:rPr>
          <w:rFonts w:ascii="Calibri" w:hAnsi="Calibri" w:cs="Calibri"/>
          <w:noProof/>
          <w:sz w:val="18"/>
          <w:szCs w:val="18"/>
          <w:shd w:val="clear" w:color="auto" w:fill="FFFFFF"/>
          <w:lang w:val="sr-Latn-BA"/>
        </w:rPr>
        <w:t>;</w:t>
      </w:r>
    </w:p>
    <w:p w14:paraId="4EEEC475" w14:textId="40A4BAA0" w:rsidR="00726703" w:rsidRPr="008C6A59" w:rsidRDefault="00181462" w:rsidP="009513C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71F5B57E" w14:textId="2F975D7B" w:rsidR="00726703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726703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3 -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контроле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</w:p>
    <w:p w14:paraId="1601BFDB" w14:textId="6312E874" w:rsidR="00C67044" w:rsidRPr="008C6A59" w:rsidRDefault="00181462" w:rsidP="009513C9">
      <w:pPr>
        <w:pStyle w:val="ListParagraph"/>
        <w:numPr>
          <w:ilvl w:val="0"/>
          <w:numId w:val="7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524804FC" w14:textId="670C047D" w:rsidR="009B3219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4 -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подстицаја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</w:p>
    <w:p w14:paraId="50DF5A1C" w14:textId="0758BA05" w:rsidR="00C67044" w:rsidRPr="008C6A59" w:rsidRDefault="00181462" w:rsidP="009513C9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свијест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о по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треби испуњавања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очекивања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грађана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стране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пружалаца</w:t>
      </w:r>
      <w:r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30C218FD" w14:textId="61800926" w:rsidR="00E70A74" w:rsidRPr="008C6A59" w:rsidRDefault="00957CB3" w:rsidP="009513C9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борбу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против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корупције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сукоба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интереса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других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примјера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лошег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управљања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58724BAF" w14:textId="2299BF7D" w:rsidR="009B3219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5 - </w:t>
      </w:r>
      <w:r w:rsidR="004660CA">
        <w:rPr>
          <w:rFonts w:ascii="Calibri" w:hAnsi="Calibri" w:cs="Calibri"/>
          <w:noProof/>
          <w:shd w:val="clear" w:color="auto" w:fill="FFFFFF"/>
          <w:lang w:val="sr-Cyrl-CS"/>
        </w:rPr>
        <w:t>Унапређе</w:t>
      </w:r>
      <w:r>
        <w:rPr>
          <w:rFonts w:ascii="Calibri" w:hAnsi="Calibri" w:cs="Calibri"/>
          <w:noProof/>
          <w:lang w:val="sr-Cyrl-CS"/>
        </w:rPr>
        <w:t>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финансирања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</w:p>
    <w:p w14:paraId="1010F499" w14:textId="7DD9A778" w:rsidR="009B3219" w:rsidRPr="008C6A59" w:rsidRDefault="00957CB3" w:rsidP="009513C9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приходи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заштите.</w:t>
      </w:r>
    </w:p>
    <w:p w14:paraId="0D84485B" w14:textId="77777777" w:rsidR="009B3219" w:rsidRPr="008C6A59" w:rsidRDefault="009B3219" w:rsidP="00467FA7">
      <w:pPr>
        <w:spacing w:after="0"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</w:p>
    <w:p w14:paraId="6B499290" w14:textId="51B8DE3D" w:rsidR="00726703" w:rsidRPr="008C6A59" w:rsidRDefault="008C6A59" w:rsidP="138C7461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Потенцијални</w:t>
      </w:r>
      <w:r w:rsidR="003E7F66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 w:rsidR="007A07E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ризици</w:t>
      </w:r>
      <w:r w:rsidR="002D4D7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и</w:t>
      </w:r>
      <w:r w:rsidR="002D4D7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утицаји</w:t>
      </w:r>
      <w:r w:rsidR="003E7F66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на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друштво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и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животну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средину</w:t>
      </w:r>
    </w:p>
    <w:p w14:paraId="00888917" w14:textId="5D29624C" w:rsidR="003E7F66" w:rsidRPr="008C6A59" w:rsidRDefault="008C6A59" w:rsidP="138C7461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Пројектом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неће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финансирати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могле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индиректне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трајне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друштвене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ризике</w:t>
      </w:r>
      <w:r w:rsidR="5F301972" w:rsidRPr="008C6A59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као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Главни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финансијско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>у сектору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фокусирајући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углавном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дугове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Надаље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325DE1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праћење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 xml:space="preserve"> квалитета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укупно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 xml:space="preserve"> услуга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</w:t>
      </w:r>
      <w:r>
        <w:rPr>
          <w:rFonts w:ascii="Calibri" w:hAnsi="Calibri" w:cs="Calibri"/>
          <w:noProof/>
          <w:lang w:val="sr-Cyrl-CS"/>
        </w:rPr>
        <w:t>ља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Ц</w:t>
      </w:r>
      <w:r>
        <w:rPr>
          <w:rFonts w:ascii="Calibri" w:hAnsi="Calibri" w:cs="Calibri"/>
          <w:noProof/>
          <w:shd w:val="clear" w:color="auto" w:fill="FFFFFF"/>
          <w:lang w:val="sr-Cyrl-CS"/>
        </w:rPr>
        <w:t>иљ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искористи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притисак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јавности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унапређе</w:t>
      </w:r>
      <w:r>
        <w:rPr>
          <w:rFonts w:ascii="Calibri" w:hAnsi="Calibri" w:cs="Calibri"/>
          <w:noProof/>
          <w:shd w:val="clear" w:color="auto" w:fill="FFFFFF"/>
          <w:lang w:val="sr-Cyrl-CS"/>
        </w:rPr>
        <w:t>ње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 xml:space="preserve"> у систему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 xml:space="preserve">пружених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Позитивни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утицаји</w:t>
      </w:r>
      <w:r w:rsidR="02BF829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374156E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374156E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могући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одлагању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медицинског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отпада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Планови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подршке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болница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ма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вјероватно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могле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привремени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479F580C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обнову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ради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оптимизације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третирало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припрему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спров</w:t>
      </w:r>
      <w:r>
        <w:rPr>
          <w:rFonts w:ascii="Calibri" w:hAnsi="Calibri" w:cs="Calibri"/>
          <w:noProof/>
          <w:lang w:val="sr-Cyrl-CS"/>
        </w:rPr>
        <w:t>ођење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Еколошких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друштвених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планова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“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виду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контролних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листа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одређене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локације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>
        <w:rPr>
          <w:rFonts w:ascii="Calibri" w:hAnsi="Calibri" w:cs="Calibri"/>
          <w:noProof/>
          <w:lang w:val="sr-Cyrl-CS"/>
        </w:rPr>
        <w:t>слово</w:t>
      </w:r>
      <w:r>
        <w:rPr>
          <w:rFonts w:ascii="Calibri" w:hAnsi="Calibri" w:cs="Calibri"/>
          <w:noProof/>
          <w:shd w:val="clear" w:color="auto" w:fill="FFFFFF"/>
          <w:lang w:val="sr-Cyrl-CS"/>
        </w:rPr>
        <w:t>м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обнова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вршила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оквиру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постојећих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мало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вјероватно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дошло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</w:t>
      </w:r>
      <w:r>
        <w:rPr>
          <w:rFonts w:ascii="Calibri" w:hAnsi="Calibri" w:cs="Calibri"/>
          <w:noProof/>
          <w:lang w:val="sr-Cyrl-CS"/>
        </w:rPr>
        <w:t>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цаја</w:t>
      </w:r>
      <w:r w:rsidR="004C3B2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</w:t>
      </w:r>
      <w:r w:rsidR="004C3B2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земљиште</w:t>
      </w:r>
      <w:r w:rsidR="004C3B2E" w:rsidRPr="008C6A59">
        <w:rPr>
          <w:rFonts w:ascii="Calibri" w:hAnsi="Calibri" w:cs="Calibri"/>
          <w:noProof/>
          <w:lang w:val="sr-Cyrl-CS"/>
        </w:rPr>
        <w:t>/</w:t>
      </w:r>
      <w:r>
        <w:rPr>
          <w:rFonts w:ascii="Calibri" w:hAnsi="Calibri" w:cs="Calibri"/>
          <w:noProof/>
          <w:lang w:val="sr-Cyrl-CS"/>
        </w:rPr>
        <w:t>имовину</w:t>
      </w:r>
      <w:r w:rsidR="00A82125">
        <w:rPr>
          <w:rFonts w:ascii="Calibri" w:hAnsi="Calibri" w:cs="Calibri"/>
          <w:noProof/>
          <w:lang w:val="sr-Cyrl-CS"/>
        </w:rPr>
        <w:t xml:space="preserve"> у приватном власништву</w:t>
      </w:r>
      <w:r w:rsidR="004C3B2E" w:rsidRPr="008C6A59">
        <w:rPr>
          <w:rFonts w:ascii="Calibri" w:hAnsi="Calibri" w:cs="Calibri"/>
          <w:noProof/>
          <w:lang w:val="sr-Cyrl-CS"/>
        </w:rPr>
        <w:t xml:space="preserve">. </w:t>
      </w:r>
    </w:p>
    <w:p w14:paraId="10FFE4B1" w14:textId="77777777" w:rsidR="004C3B2E" w:rsidRPr="008C6A59" w:rsidRDefault="004C3B2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43F509A8" w14:textId="50A016B2" w:rsidR="004C3B2E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C10C0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10C0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пратити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издвајања</w:t>
      </w:r>
      <w:r w:rsidR="5B2412F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средстава</w:t>
      </w:r>
      <w:r w:rsidR="5B2412FD" w:rsidRPr="008C6A59">
        <w:rPr>
          <w:rFonts w:ascii="Calibri" w:hAnsi="Calibri" w:cs="Calibri"/>
          <w:noProof/>
          <w:lang w:val="sr-Cyrl-CS"/>
        </w:rPr>
        <w:t xml:space="preserve"> </w:t>
      </w:r>
      <w:r w:rsidR="001257CB">
        <w:rPr>
          <w:rFonts w:ascii="Calibri" w:hAnsi="Calibri" w:cs="Calibri"/>
          <w:noProof/>
          <w:shd w:val="clear" w:color="auto" w:fill="FFFFFF"/>
          <w:lang w:val="sr-Cyrl-BA"/>
        </w:rPr>
        <w:t>Ф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онд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финансирање услуга здравствене заштите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 xml:space="preserve"> за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>лица без примања и друг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нозолошк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груп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али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неће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директно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финансирати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проширење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Увеш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бројне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грађана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описане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овом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заинтересованих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ла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транспарентност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системима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у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олакшала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прихватљивост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промјене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здравственим системима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нпр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веће учешће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примарне здравствене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ванболничке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његе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гдје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потребно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>)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обзиром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05070">
        <w:rPr>
          <w:rFonts w:ascii="Calibri" w:hAnsi="Calibri" w:cs="Calibri"/>
          <w:noProof/>
          <w:shd w:val="clear" w:color="auto" w:fill="FFFFFF"/>
          <w:lang w:val="sr-Cyrl-CS"/>
        </w:rPr>
        <w:t>умјереног</w:t>
      </w:r>
      <w:r w:rsidR="0010507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ризика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односно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05070">
        <w:rPr>
          <w:rFonts w:ascii="Calibri" w:hAnsi="Calibri" w:cs="Calibri"/>
          <w:noProof/>
          <w:shd w:val="clear" w:color="auto" w:fill="FFFFFF"/>
          <w:lang w:val="sr-Cyrl-CS"/>
        </w:rPr>
        <w:t>имаће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</w:t>
      </w:r>
      <w:r w:rsidR="00105070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индиректн</w:t>
      </w:r>
      <w:r w:rsidR="002B5901">
        <w:rPr>
          <w:rFonts w:ascii="Calibri" w:hAnsi="Calibri" w:cs="Calibri"/>
          <w:noProof/>
          <w:shd w:val="clear" w:color="auto" w:fill="FFFFFF"/>
          <w:lang w:val="sr-Cyrl-BA"/>
        </w:rPr>
        <w:t>е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</w:t>
      </w:r>
      <w:r>
        <w:rPr>
          <w:rFonts w:ascii="Calibri" w:hAnsi="Calibri" w:cs="Calibri"/>
          <w:noProof/>
          <w:lang w:val="sr-Cyrl-CS"/>
        </w:rPr>
        <w:t>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цај</w:t>
      </w:r>
      <w:r w:rsidR="00105070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2ECECDF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друштво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друштвени</w:t>
      </w:r>
      <w:r w:rsidR="2FB018C8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ризици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ризици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по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сматрају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05070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умјереним/значајним у погледу утицаја на пацијенте</w:t>
      </w:r>
      <w:r w:rsidR="00B334D6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FD4474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психијатријских</w:t>
      </w:r>
      <w:r w:rsidR="00B334D6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установа</w:t>
      </w:r>
      <w:r w:rsidR="00DA0FE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/установе социјалне заштите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302A75CF" w14:textId="77777777" w:rsidR="0098632F" w:rsidRDefault="0098632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3C904C5" w14:textId="77777777" w:rsidR="00DA0FEE" w:rsidRDefault="00DA0F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732B1835" w14:textId="77777777" w:rsidR="00DA0FEE" w:rsidRPr="008C6A59" w:rsidRDefault="00DA0F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1779C552" w14:textId="5AD3BE77" w:rsidR="00E65059" w:rsidRPr="008C6A59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lastRenderedPageBreak/>
        <w:t>Агенције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реализацију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593AB7D" w14:textId="4629B45F" w:rsidR="00E65059" w:rsidRPr="008C6A59" w:rsidRDefault="00212312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МЗСЗ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B7B2A">
        <w:rPr>
          <w:rFonts w:ascii="Calibri" w:hAnsi="Calibri" w:cs="Calibri"/>
          <w:noProof/>
          <w:shd w:val="clear" w:color="auto" w:fill="FFFFFF"/>
          <w:lang w:val="sr-Latn-BA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одговорно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реализацију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надзор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предложеног</w:t>
      </w:r>
      <w:r w:rsidR="005F27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>, за</w:t>
      </w:r>
      <w:r w:rsidR="007B2B00">
        <w:rPr>
          <w:rFonts w:ascii="Calibri" w:hAnsi="Calibri" w:cs="Calibri"/>
          <w:noProof/>
          <w:shd w:val="clear" w:color="auto" w:fill="FFFFFF"/>
          <w:lang w:val="sr-Cyrl-CS"/>
        </w:rPr>
        <w:t xml:space="preserve"> дио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 xml:space="preserve"> који се финансира кредит</w:t>
      </w:r>
      <w:r w:rsidR="004B7B2A">
        <w:rPr>
          <w:rFonts w:ascii="Calibri" w:hAnsi="Calibri" w:cs="Calibri"/>
          <w:noProof/>
          <w:shd w:val="clear" w:color="auto" w:fill="FFFFFF"/>
          <w:lang w:val="bs-Cyrl-BA"/>
        </w:rPr>
        <w:t>н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>им средствима Свјетске банке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МЗСЗ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развијати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управљати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координи</w:t>
      </w:r>
      <w:r w:rsidR="008C6A59">
        <w:rPr>
          <w:rFonts w:ascii="Calibri" w:hAnsi="Calibri" w:cs="Calibri"/>
          <w:noProof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проводити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надгледати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пројектне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свакодневно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пров</w:t>
      </w:r>
      <w:r w:rsidR="008C6A59">
        <w:rPr>
          <w:rFonts w:ascii="Calibri" w:hAnsi="Calibri" w:cs="Calibri"/>
          <w:noProof/>
          <w:lang w:val="sr-Cyrl-CS"/>
        </w:rPr>
        <w:t>ођење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одговоран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РПАФИП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челу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помоћником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министра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ограничавајући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свеукупну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координацију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аранжмане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финансијског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управљања</w:t>
      </w:r>
      <w:r w:rsidR="00942A1F" w:rsidRPr="00EB298B">
        <w:rPr>
          <w:rFonts w:ascii="Calibri" w:hAnsi="Calibri" w:cs="Calibri"/>
          <w:noProof/>
          <w:shd w:val="clear" w:color="auto" w:fill="FFFFFF"/>
          <w:lang w:val="hr-HR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исплате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аранжмане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набавки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РПАФИП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успоставити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сарадњу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Агенцијом</w:t>
      </w:r>
      <w:r w:rsidR="00CD629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D629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lang w:val="sr-Cyrl-CS"/>
        </w:rPr>
        <w:t>с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ертификацију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акредитацију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Фондом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другим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институцијама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потреби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 xml:space="preserve">ЈЗУ </w:t>
      </w:r>
      <w:r w:rsidR="008C6A59">
        <w:rPr>
          <w:rFonts w:ascii="Calibri" w:hAnsi="Calibri" w:cs="Calibri"/>
          <w:noProof/>
          <w:lang w:val="sr-Cyrl-CS"/>
        </w:rPr>
        <w:t>Институт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јавно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здравство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реализацији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праћењу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</w:p>
    <w:p w14:paraId="7D26A5EF" w14:textId="2D66E0E4" w:rsidR="00942A1F" w:rsidRPr="008C6A59" w:rsidRDefault="0098632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lang w:val="sr-Cyrl-CS"/>
        </w:rPr>
        <w:t>Консултант</w:t>
      </w:r>
      <w:r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за</w:t>
      </w:r>
      <w:r w:rsidR="007355F0">
        <w:rPr>
          <w:rFonts w:ascii="Calibri" w:hAnsi="Calibri" w:cs="Calibri"/>
          <w:noProof/>
          <w:lang w:val="sr-Cyrl-CS"/>
        </w:rPr>
        <w:t xml:space="preserve"> животну средину, социј</w:t>
      </w:r>
      <w:r w:rsidR="00476736">
        <w:rPr>
          <w:rFonts w:ascii="Calibri" w:hAnsi="Calibri" w:cs="Calibri"/>
          <w:noProof/>
          <w:lang w:val="sr-Cyrl-CS"/>
        </w:rPr>
        <w:t>а</w:t>
      </w:r>
      <w:r w:rsidR="007355F0">
        <w:rPr>
          <w:rFonts w:ascii="Calibri" w:hAnsi="Calibri" w:cs="Calibri"/>
          <w:noProof/>
          <w:lang w:val="sr-Cyrl-CS"/>
        </w:rPr>
        <w:t>л</w:t>
      </w:r>
      <w:r w:rsidR="00476736">
        <w:rPr>
          <w:rFonts w:ascii="Calibri" w:hAnsi="Calibri" w:cs="Calibri"/>
          <w:noProof/>
          <w:lang w:val="sr-Cyrl-CS"/>
        </w:rPr>
        <w:t>на питања,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мониторинг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и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праћење</w:t>
      </w:r>
      <w:r w:rsidR="00476736">
        <w:rPr>
          <w:rFonts w:ascii="Calibri" w:hAnsi="Calibri" w:cs="Calibri"/>
          <w:noProof/>
          <w:lang w:val="sr-Cyrl-CS"/>
        </w:rPr>
        <w:t xml:space="preserve"> пројектних активности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из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Ресора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планирање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анализу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финансирање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имплементацију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пројеката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одговорна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lang w:val="sr-Cyrl-CS"/>
        </w:rPr>
        <w:t>ре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дузете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оквиру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овог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Плана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заинтересованих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4EB8C59F" w14:textId="77777777" w:rsidR="00942A1F" w:rsidRPr="008C6A59" w:rsidRDefault="00942A1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69103953" w14:textId="2B4E2ADF" w:rsidR="002E727F" w:rsidRPr="00EB298B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hr-HR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укључивања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заинтересованих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које</w:t>
      </w:r>
      <w:r w:rsidR="002E727F" w:rsidRPr="008C6A59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финансира</w:t>
      </w:r>
      <w:r w:rsidR="002E727F" w:rsidRPr="008C6A59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2E727F" w:rsidRPr="138C7461">
        <w:rPr>
          <w:rFonts w:ascii="Calibri" w:hAnsi="Calibri" w:cs="Calibri"/>
          <w:b/>
          <w:bCs/>
          <w:noProof/>
          <w:shd w:val="clear" w:color="auto" w:fill="FFFFFF"/>
          <w:lang w:val="hr-HR"/>
        </w:rPr>
        <w:t>TF</w:t>
      </w:r>
      <w:r>
        <w:rPr>
          <w:rFonts w:ascii="Calibri" w:hAnsi="Calibri" w:cs="Calibri"/>
          <w:noProof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биће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A26D4">
        <w:rPr>
          <w:rFonts w:ascii="Calibri" w:hAnsi="Calibri" w:cs="Calibri"/>
          <w:noProof/>
          <w:shd w:val="clear" w:color="auto" w:fill="FFFFFF"/>
          <w:lang w:val="sr-Cyrl-CS"/>
        </w:rPr>
        <w:t>уз претходно одобрење</w:t>
      </w:r>
      <w:r w:rsidR="00365D11">
        <w:rPr>
          <w:rFonts w:ascii="Calibri" w:hAnsi="Calibri" w:cs="Calibri"/>
          <w:noProof/>
          <w:shd w:val="clear" w:color="auto" w:fill="FFFFFF"/>
          <w:lang w:val="sr-Cyrl-CS"/>
        </w:rPr>
        <w:t xml:space="preserve"> ресорно</w:t>
      </w:r>
      <w:r w:rsidR="008A26D4">
        <w:rPr>
          <w:rFonts w:ascii="Calibri" w:hAnsi="Calibri" w:cs="Calibri"/>
          <w:noProof/>
          <w:shd w:val="clear" w:color="auto" w:fill="FFFFFF"/>
          <w:lang w:val="sr-Cyrl-CS"/>
        </w:rPr>
        <w:t xml:space="preserve"> надлежног МЗСЗ</w:t>
      </w:r>
      <w:r w:rsidR="00365D11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E727F" w:rsidRPr="00EB298B">
        <w:rPr>
          <w:rFonts w:ascii="Calibri" w:hAnsi="Calibri" w:cs="Calibri"/>
          <w:noProof/>
          <w:shd w:val="clear" w:color="auto" w:fill="FFFFFF"/>
          <w:lang w:val="hr-HR"/>
        </w:rPr>
        <w:t>.</w:t>
      </w:r>
    </w:p>
    <w:p w14:paraId="2E741C5D" w14:textId="77777777" w:rsidR="002E727F" w:rsidRPr="00EB298B" w:rsidRDefault="002E727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hr-HR"/>
        </w:rPr>
      </w:pPr>
    </w:p>
    <w:p w14:paraId="3770F540" w14:textId="0C9D4DEA" w:rsidR="002E727F" w:rsidRPr="008C6A59" w:rsidRDefault="008C6A59" w:rsidP="00460A6F">
      <w:pPr>
        <w:pStyle w:val="Heading3"/>
        <w:numPr>
          <w:ilvl w:val="1"/>
          <w:numId w:val="4"/>
        </w:numPr>
        <w:spacing w:before="0" w:after="97" w:line="240" w:lineRule="auto"/>
        <w:ind w:left="1066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</w:pPr>
      <w:bookmarkStart w:id="10" w:name="_Toc210136403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Сврха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и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циљеви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овог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Плана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за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укључивање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заинтересованих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група</w:t>
      </w:r>
      <w:bookmarkEnd w:id="10"/>
    </w:p>
    <w:p w14:paraId="037D6D73" w14:textId="23E656BE" w:rsidR="00D4238C" w:rsidRPr="008C6A59" w:rsidRDefault="008C6A5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припрема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702D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E702D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097AFC">
        <w:rPr>
          <w:noProof/>
          <w:lang w:val="sr-Latn-BA"/>
        </w:rPr>
        <w:t>a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Еколошким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друштвеним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оквиром</w:t>
      </w:r>
      <w:r w:rsidR="00126414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WB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D4238C" w:rsidRPr="008C6A59">
        <w:rPr>
          <w:noProof/>
          <w:lang w:val="sr-Cyrl-CS"/>
        </w:rPr>
        <w:t xml:space="preserve"> 2016. </w:t>
      </w:r>
      <w:r>
        <w:rPr>
          <w:noProof/>
          <w:lang w:val="sr-Cyrl-CS"/>
        </w:rPr>
        <w:t>године</w:t>
      </w:r>
      <w:r w:rsidR="00D4238C" w:rsidRPr="008C6A59">
        <w:rPr>
          <w:noProof/>
          <w:lang w:val="sr-Cyrl-CS"/>
        </w:rPr>
        <w:t xml:space="preserve"> </w:t>
      </w:r>
      <w:r w:rsidR="00D4238C" w:rsidRPr="00EB298B">
        <w:rPr>
          <w:lang w:val="hr-HR"/>
        </w:rPr>
        <w:t>(</w:t>
      </w:r>
      <w:r w:rsidR="0053730E" w:rsidRPr="00EB298B">
        <w:rPr>
          <w:lang w:val="hr-HR"/>
        </w:rPr>
        <w:t>„</w:t>
      </w:r>
      <w:r w:rsidR="00097AFC">
        <w:rPr>
          <w:lang w:val="hr-HR"/>
        </w:rPr>
        <w:t>ESF</w:t>
      </w:r>
      <w:r w:rsidR="0053730E" w:rsidRPr="00EB298B">
        <w:rPr>
          <w:lang w:val="hr-HR"/>
        </w:rPr>
        <w:t>“</w:t>
      </w:r>
      <w:r w:rsidR="00D4238C" w:rsidRPr="00EB298B">
        <w:rPr>
          <w:lang w:val="hr-HR"/>
        </w:rPr>
        <w:t>).</w:t>
      </w:r>
      <w:r w:rsidR="00D4238C" w:rsidRPr="00EB298B">
        <w:rPr>
          <w:rStyle w:val="FootnoteReference"/>
          <w:lang w:val="hr-HR"/>
        </w:rPr>
        <w:footnoteReference w:id="3"/>
      </w:r>
      <w:r w:rsidR="00D4238C" w:rsidRPr="00EB298B">
        <w:rPr>
          <w:lang w:val="hr-HR"/>
        </w:rPr>
        <w:t xml:space="preserve"> </w:t>
      </w:r>
      <w:r w:rsidR="00097AFC">
        <w:rPr>
          <w:lang w:val="hr-HR"/>
        </w:rPr>
        <w:t>ESF</w:t>
      </w:r>
      <w:r w:rsidR="00D4238C" w:rsidRPr="00EB298B">
        <w:rPr>
          <w:lang w:val="hr-HR"/>
        </w:rPr>
        <w:t xml:space="preserve"> </w:t>
      </w:r>
      <w:r>
        <w:rPr>
          <w:noProof/>
          <w:lang w:val="sr-Cyrl-CS"/>
        </w:rPr>
        <w:t>прецизира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посвећеност</w:t>
      </w:r>
      <w:r w:rsidR="00D4238C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WB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одрживом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развоју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политике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низ</w:t>
      </w:r>
      <w:r w:rsidR="00094839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Еколошких</w:t>
      </w:r>
      <w:r w:rsidR="2A6DE0A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3730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друштвених</w:t>
      </w:r>
      <w:r w:rsidR="0053730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стандард</w:t>
      </w:r>
      <w:r>
        <w:rPr>
          <w:lang w:val="sr-Cyrl-CS"/>
        </w:rPr>
        <w:t>а</w:t>
      </w:r>
      <w:r w:rsidR="0053730E" w:rsidRPr="00EB298B">
        <w:rPr>
          <w:lang w:val="hr-HR"/>
        </w:rPr>
        <w:t xml:space="preserve"> („</w:t>
      </w:r>
      <w:r w:rsidR="00967B23">
        <w:rPr>
          <w:lang w:val="hr-HR"/>
        </w:rPr>
        <w:t>ESS</w:t>
      </w:r>
      <w:r w:rsidR="0053730E" w:rsidRPr="00EB298B">
        <w:rPr>
          <w:lang w:val="hr-HR"/>
        </w:rPr>
        <w:t>“)</w:t>
      </w:r>
      <w:r w:rsidR="00D3436D" w:rsidRPr="00EB298B">
        <w:rPr>
          <w:lang w:val="hr-HR"/>
        </w:rPr>
        <w:t xml:space="preserve">. </w:t>
      </w:r>
      <w:r>
        <w:rPr>
          <w:noProof/>
          <w:lang w:val="sr-Cyrl-CS"/>
        </w:rPr>
        <w:t>Прем</w:t>
      </w:r>
      <w:r>
        <w:rPr>
          <w:lang w:val="sr-Cyrl-CS"/>
        </w:rPr>
        <w:t>а</w:t>
      </w:r>
      <w:r w:rsidR="00D3436D" w:rsidRPr="00EB298B">
        <w:rPr>
          <w:lang w:val="hr-HR"/>
        </w:rPr>
        <w:t xml:space="preserve"> </w:t>
      </w:r>
      <w:r w:rsidR="00D31FBE" w:rsidRPr="001843E4">
        <w:rPr>
          <w:i/>
          <w:lang w:val="hr-HR"/>
        </w:rPr>
        <w:t>ES</w:t>
      </w:r>
      <w:r w:rsidR="00094839" w:rsidRPr="34B10BBF">
        <w:rPr>
          <w:i/>
          <w:iCs/>
          <w:lang w:val="hr-HR"/>
        </w:rPr>
        <w:t>S</w:t>
      </w:r>
      <w:r w:rsidR="00D3436D" w:rsidRPr="34B10BBF">
        <w:rPr>
          <w:i/>
          <w:iCs/>
          <w:lang w:val="hr-HR"/>
        </w:rPr>
        <w:t xml:space="preserve">10 </w:t>
      </w:r>
      <w:r>
        <w:rPr>
          <w:i/>
          <w:iCs/>
          <w:noProof/>
          <w:lang w:val="sr-Cyrl-CS"/>
        </w:rPr>
        <w:t>о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укључивању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заинтересованих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група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откривању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информација</w:t>
      </w:r>
      <w:r w:rsidR="00D3436D" w:rsidRPr="008C6A59">
        <w:rPr>
          <w:i/>
          <w:iCs/>
          <w:noProof/>
          <w:lang w:val="sr-Cyrl-CS"/>
        </w:rPr>
        <w:t xml:space="preserve">, </w:t>
      </w:r>
      <w:r>
        <w:rPr>
          <w:noProof/>
          <w:lang w:val="sr-Cyrl-CS"/>
        </w:rPr>
        <w:t>имплементатор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правовремене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разумљиве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доступне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савјетовати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њима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културно</w:t>
      </w:r>
      <w:r w:rsidR="00D3436D" w:rsidRPr="008C6A59">
        <w:rPr>
          <w:noProof/>
          <w:lang w:val="sr-Cyrl-CS"/>
        </w:rPr>
        <w:t xml:space="preserve"> </w:t>
      </w:r>
      <w:r w:rsidR="008F683C">
        <w:rPr>
          <w:noProof/>
          <w:lang w:val="sr-Cyrl-CS"/>
        </w:rPr>
        <w:t>примјерен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без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манипулација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мијешања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присиле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дискриминације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застрашивања</w:t>
      </w:r>
      <w:r w:rsidR="00D3436D" w:rsidRPr="008C6A59">
        <w:rPr>
          <w:noProof/>
          <w:lang w:val="sr-Cyrl-CS"/>
        </w:rPr>
        <w:t xml:space="preserve">. </w:t>
      </w:r>
    </w:p>
    <w:p w14:paraId="7DDC760B" w14:textId="76D639C6" w:rsidR="007115A6" w:rsidRPr="008C6A59" w:rsidRDefault="008C6A5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Циљ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овог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115A6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укључивање</w:t>
      </w:r>
      <w:r w:rsidR="0098632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дефинисати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програм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цјелокупног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циклуса</w:t>
      </w:r>
      <w:r w:rsidR="007115A6" w:rsidRPr="008C6A59">
        <w:rPr>
          <w:noProof/>
          <w:lang w:val="sr-Cyrl-CS"/>
        </w:rPr>
        <w:t xml:space="preserve">. </w:t>
      </w:r>
      <w:r>
        <w:rPr>
          <w:noProof/>
          <w:lang w:val="sr-Cyrl-CS"/>
        </w:rPr>
        <w:t>План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описује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тим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ступити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интеракцију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укључује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</w:t>
      </w:r>
      <w:r w:rsidR="007115A6" w:rsidRPr="008C6A59">
        <w:rPr>
          <w:noProof/>
          <w:lang w:val="sr-Cyrl-CS"/>
        </w:rPr>
        <w:t xml:space="preserve"> </w:t>
      </w:r>
      <w:r w:rsidR="003302F2">
        <w:rPr>
          <w:noProof/>
          <w:lang w:val="sr-Cyrl-CS"/>
        </w:rPr>
        <w:t>заинтересоване стране</w:t>
      </w:r>
      <w:r w:rsidR="003302F2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изразити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своје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недоумице</w:t>
      </w:r>
      <w:r w:rsidR="007115A6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115A6" w:rsidRPr="008C6A59">
        <w:rPr>
          <w:noProof/>
          <w:lang w:val="sr-Cyrl-CS"/>
        </w:rPr>
        <w:t xml:space="preserve">. </w:t>
      </w:r>
    </w:p>
    <w:p w14:paraId="0DA976B7" w14:textId="569A8074" w:rsidR="007115A6" w:rsidRPr="00EB298B" w:rsidRDefault="008C6A59" w:rsidP="00467FA7">
      <w:pPr>
        <w:spacing w:line="240" w:lineRule="auto"/>
        <w:jc w:val="both"/>
        <w:rPr>
          <w:u w:val="single"/>
          <w:lang w:val="hr-HR"/>
        </w:rPr>
      </w:pPr>
      <w:r>
        <w:rPr>
          <w:noProof/>
          <w:u w:val="single"/>
          <w:lang w:val="sr-Cyrl-CS"/>
        </w:rPr>
        <w:t>Овај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План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за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укључивање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заинтересованих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група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односи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на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активности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које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финансирају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из</w:t>
      </w:r>
      <w:r w:rsidR="007115A6" w:rsidRPr="008C6A59">
        <w:rPr>
          <w:noProof/>
          <w:u w:val="single"/>
          <w:lang w:val="sr-Cyrl-CS"/>
        </w:rPr>
        <w:t xml:space="preserve"> </w:t>
      </w:r>
      <w:r w:rsidR="00D342CD">
        <w:rPr>
          <w:noProof/>
          <w:u w:val="single"/>
          <w:lang w:val="sr-Cyrl-CS"/>
        </w:rPr>
        <w:t>кредитних средстава</w:t>
      </w:r>
      <w:r w:rsidR="00D342CD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Свјетске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банке</w:t>
      </w:r>
      <w:r w:rsidR="00D342CD">
        <w:rPr>
          <w:noProof/>
          <w:u w:val="single"/>
          <w:lang w:val="sr-Cyrl-CS"/>
        </w:rPr>
        <w:t>.</w:t>
      </w:r>
      <w:r w:rsidR="007115A6" w:rsidRPr="008C6A59">
        <w:rPr>
          <w:noProof/>
          <w:u w:val="single"/>
          <w:lang w:val="sr-Cyrl-CS"/>
        </w:rPr>
        <w:t xml:space="preserve"> </w:t>
      </w:r>
    </w:p>
    <w:p w14:paraId="393C018E" w14:textId="77777777" w:rsidR="002E727F" w:rsidRPr="00EB298B" w:rsidRDefault="002E727F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hr-HR"/>
        </w:rPr>
      </w:pPr>
    </w:p>
    <w:p w14:paraId="4E146B78" w14:textId="0A35FAFA" w:rsidR="009A7705" w:rsidRPr="008C6A59" w:rsidRDefault="008C6A59" w:rsidP="00460A6F">
      <w:pPr>
        <w:pStyle w:val="Heading2"/>
        <w:numPr>
          <w:ilvl w:val="0"/>
          <w:numId w:val="23"/>
        </w:numPr>
        <w:spacing w:before="0" w:after="97"/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</w:pPr>
      <w:bookmarkStart w:id="11" w:name="_Toc210136404"/>
      <w:r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>Прописи</w:t>
      </w:r>
      <w:r w:rsidR="00AA5A55" w:rsidRPr="008C6A59"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>и</w:t>
      </w:r>
      <w:r w:rsidR="00AA5A55" w:rsidRPr="008C6A59"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eastAsia="Calibri" w:hAnsi="Calibri" w:cs="Calibri"/>
          <w:b/>
          <w:noProof/>
          <w:color w:val="4F81BD"/>
          <w:szCs w:val="22"/>
          <w:lang w:val="sr-Cyrl-CS"/>
        </w:rPr>
        <w:t>захтјеви</w:t>
      </w:r>
      <w:bookmarkEnd w:id="11"/>
    </w:p>
    <w:p w14:paraId="006BADFE" w14:textId="2D6B9363" w:rsidR="009A7705" w:rsidRPr="008C6A59" w:rsidRDefault="009A7705" w:rsidP="00467FA7">
      <w:pPr>
        <w:pStyle w:val="Heading3"/>
        <w:spacing w:before="0" w:after="97" w:line="240" w:lineRule="auto"/>
        <w:ind w:firstLine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r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        </w:t>
      </w:r>
      <w:bookmarkStart w:id="12" w:name="_Toc210136405"/>
      <w:r w:rsidR="00B855D2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2.1.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Захтјеви</w:t>
      </w:r>
      <w:r w:rsidR="00BB09E5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домаћег</w:t>
      </w:r>
      <w:r w:rsidR="00BB09E5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законодавства</w:t>
      </w:r>
      <w:bookmarkEnd w:id="12"/>
      <w:r w:rsidR="007D469D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</w:p>
    <w:p w14:paraId="3DFEA31E" w14:textId="47951021" w:rsidR="00AA5A55" w:rsidRPr="008C6A59" w:rsidRDefault="008C6A59" w:rsidP="008339D6">
      <w:pPr>
        <w:spacing w:after="240" w:line="240" w:lineRule="auto"/>
        <w:jc w:val="both"/>
        <w:rPr>
          <w:noProof/>
          <w:lang w:val="sr-Cyrl-CS"/>
        </w:rPr>
      </w:pPr>
      <w:r>
        <w:rPr>
          <w:i/>
          <w:iCs/>
          <w:noProof/>
          <w:lang w:val="sr-Cyrl-CS"/>
        </w:rPr>
        <w:t>Закон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слободи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приступа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информацијама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Р</w:t>
      </w:r>
      <w:r w:rsidR="008F683C">
        <w:rPr>
          <w:i/>
          <w:iCs/>
          <w:noProof/>
          <w:lang w:val="sr-Cyrl-CS"/>
        </w:rPr>
        <w:t>епублици Српској</w:t>
      </w:r>
      <w:r w:rsidR="004503AB" w:rsidRPr="008C6A59">
        <w:rPr>
          <w:rStyle w:val="FootnoteReference"/>
          <w:noProof/>
          <w:lang w:val="sr-Cyrl-CS"/>
        </w:rPr>
        <w:footnoteReference w:id="4"/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уопштено</w:t>
      </w:r>
      <w:r w:rsidR="4747E2EA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обезбјеђује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7D469D" w:rsidRPr="008C6A59">
        <w:rPr>
          <w:noProof/>
          <w:lang w:val="sr-Cyrl-CS"/>
        </w:rPr>
        <w:t xml:space="preserve">  </w:t>
      </w:r>
      <w:r w:rsidR="00AA5A55" w:rsidRPr="008C6A59">
        <w:rPr>
          <w:noProof/>
          <w:lang w:val="sr-Cyrl-CS"/>
        </w:rPr>
        <w:t xml:space="preserve">– </w:t>
      </w:r>
      <w:r>
        <w:rPr>
          <w:noProof/>
          <w:lang w:val="sr-Cyrl-CS"/>
        </w:rPr>
        <w:t>сви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организације</w:t>
      </w:r>
      <w:r w:rsidR="00AA5A55" w:rsidRPr="008C6A59">
        <w:rPr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имају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посједу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јавних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институција</w:t>
      </w:r>
      <w:r w:rsidR="00AA5A55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открију</w:t>
      </w:r>
      <w:r w:rsidR="00AA5A55" w:rsidRPr="008C6A59">
        <w:rPr>
          <w:noProof/>
          <w:lang w:val="sr-Cyrl-CS"/>
        </w:rPr>
        <w:t xml:space="preserve">. </w:t>
      </w:r>
    </w:p>
    <w:p w14:paraId="6CC4986E" w14:textId="01C9DD58" w:rsidR="004503AB" w:rsidRPr="008C6A59" w:rsidRDefault="008C6A59" w:rsidP="009F79CF">
      <w:pPr>
        <w:spacing w:after="24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noProof/>
          <w:lang w:val="sr-Cyrl-CS"/>
        </w:rPr>
        <w:t>Законски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295AF6">
        <w:rPr>
          <w:noProof/>
          <w:lang w:val="sr-Cyrl-CS"/>
        </w:rPr>
        <w:t>а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укључивањем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ограничени</w:t>
      </w:r>
      <w:r w:rsidR="004503AB" w:rsidRPr="008C6A59">
        <w:rPr>
          <w:noProof/>
          <w:lang w:val="sr-Cyrl-CS"/>
        </w:rPr>
        <w:t xml:space="preserve">. </w:t>
      </w:r>
      <w:r>
        <w:rPr>
          <w:i/>
          <w:iCs/>
          <w:noProof/>
          <w:lang w:val="sr-Cyrl-CS"/>
        </w:rPr>
        <w:t>Закон</w:t>
      </w:r>
      <w:r w:rsidR="00A451BC">
        <w:rPr>
          <w:i/>
          <w:iCs/>
          <w:noProof/>
          <w:lang w:val="sr-Cyrl-CS"/>
        </w:rPr>
        <w:t>ом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здравственој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заштити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Р</w:t>
      </w:r>
      <w:r w:rsidR="008F683C">
        <w:rPr>
          <w:i/>
          <w:iCs/>
          <w:noProof/>
          <w:lang w:val="sr-Cyrl-CS"/>
        </w:rPr>
        <w:t>епублике Српске</w:t>
      </w:r>
      <w:r w:rsidR="00834FEF" w:rsidRPr="008C6A59">
        <w:rPr>
          <w:rStyle w:val="FootnoteReference"/>
          <w:noProof/>
          <w:lang w:val="sr-Cyrl-CS"/>
        </w:rPr>
        <w:footnoteReference w:id="5"/>
      </w:r>
      <w:r w:rsidR="00834FEF" w:rsidRPr="008C6A59">
        <w:rPr>
          <w:i/>
          <w:iCs/>
          <w:noProof/>
          <w:lang w:val="sr-Cyrl-CS"/>
        </w:rPr>
        <w:t xml:space="preserve"> </w:t>
      </w:r>
      <w:r w:rsidR="00CD01FA" w:rsidRPr="00C7137E">
        <w:rPr>
          <w:iCs/>
          <w:noProof/>
          <w:lang w:val="sr-Cyrl-CS"/>
        </w:rPr>
        <w:t>минист</w:t>
      </w:r>
      <w:r w:rsidR="009D71FA" w:rsidRPr="00C7137E">
        <w:rPr>
          <w:iCs/>
          <w:noProof/>
          <w:lang w:val="sr-Cyrl-CS"/>
        </w:rPr>
        <w:t xml:space="preserve">ар на приједлог </w:t>
      </w:r>
      <w:r w:rsidR="008E03AA">
        <w:rPr>
          <w:iCs/>
          <w:noProof/>
          <w:lang w:val="sr-Cyrl-CS"/>
        </w:rPr>
        <w:t>АСКВА</w:t>
      </w:r>
      <w:r w:rsidR="009D71FA" w:rsidRPr="00C7137E">
        <w:rPr>
          <w:iCs/>
          <w:noProof/>
          <w:lang w:val="sr-Cyrl-CS"/>
        </w:rPr>
        <w:t xml:space="preserve"> доноси </w:t>
      </w:r>
      <w:r w:rsidR="009D71FA" w:rsidRPr="00C7137E">
        <w:rPr>
          <w:iCs/>
          <w:noProof/>
          <w:lang w:val="sr-Cyrl-BA"/>
        </w:rPr>
        <w:t>П</w:t>
      </w:r>
      <w:r w:rsidR="00CD01FA" w:rsidRPr="00C7137E">
        <w:rPr>
          <w:iCs/>
          <w:noProof/>
          <w:lang w:val="sr-Cyrl-CS"/>
        </w:rPr>
        <w:t>равилник о праћењу задовољства</w:t>
      </w:r>
      <w:r w:rsidR="008A683A" w:rsidRPr="00C7137E">
        <w:rPr>
          <w:iCs/>
          <w:noProof/>
          <w:lang w:val="sr-Cyrl-CS"/>
        </w:rPr>
        <w:t xml:space="preserve"> корисника и њихових искустава приликом коришћења услуга здравствене заштите.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Закон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такође</w:t>
      </w:r>
      <w:r w:rsidR="008C2AAB">
        <w:rPr>
          <w:noProof/>
          <w:lang w:val="sr-Cyrl-CS"/>
        </w:rPr>
        <w:t xml:space="preserve"> прописује </w:t>
      </w:r>
      <w:r w:rsidR="008E03AA">
        <w:rPr>
          <w:noProof/>
          <w:lang w:val="sr-Cyrl-CS"/>
        </w:rPr>
        <w:t>Савјет</w:t>
      </w:r>
      <w:r w:rsidR="008C2AAB">
        <w:rPr>
          <w:noProof/>
          <w:lang w:val="sr-Cyrl-CS"/>
        </w:rPr>
        <w:t xml:space="preserve"> за здравље</w:t>
      </w:r>
      <w:r w:rsidR="00CE5CE4">
        <w:rPr>
          <w:noProof/>
          <w:lang w:val="sr-Cyrl-CS"/>
        </w:rPr>
        <w:t xml:space="preserve"> кога</w:t>
      </w:r>
      <w:r w:rsidR="009A7463">
        <w:rPr>
          <w:noProof/>
          <w:lang w:val="sr-Cyrl-CS"/>
        </w:rPr>
        <w:t xml:space="preserve"> на </w:t>
      </w:r>
      <w:r w:rsidR="009A7463">
        <w:rPr>
          <w:noProof/>
          <w:lang w:val="sr-Cyrl-CS"/>
        </w:rPr>
        <w:lastRenderedPageBreak/>
        <w:t xml:space="preserve">приједлог министра здравља и социјалне заштите именује Влада Републике Српске, </w:t>
      </w:r>
      <w:r w:rsidR="00BB430B">
        <w:rPr>
          <w:noProof/>
          <w:lang w:val="sr-Cyrl-CS"/>
        </w:rPr>
        <w:t xml:space="preserve">чије надлежности </w:t>
      </w:r>
      <w:r w:rsidR="0024092C">
        <w:rPr>
          <w:noProof/>
          <w:lang w:val="sr-Cyrl-CS"/>
        </w:rPr>
        <w:t>су ближе дефинисане Законом. Такође</w:t>
      </w:r>
      <w:r w:rsidR="000A2A1D">
        <w:rPr>
          <w:noProof/>
          <w:lang w:val="sr-Cyrl-CS"/>
        </w:rPr>
        <w:t>,</w:t>
      </w:r>
      <w:r w:rsidR="0024092C">
        <w:rPr>
          <w:noProof/>
          <w:lang w:val="sr-Cyrl-CS"/>
        </w:rPr>
        <w:t xml:space="preserve"> Закон </w:t>
      </w:r>
      <w:r w:rsidR="000A2A1D">
        <w:rPr>
          <w:noProof/>
          <w:lang w:val="sr-Cyrl-CS"/>
        </w:rPr>
        <w:t>дефинише</w:t>
      </w:r>
      <w:r w:rsidR="001A6666">
        <w:rPr>
          <w:noProof/>
          <w:lang w:val="sr-Cyrl-CS"/>
        </w:rPr>
        <w:t xml:space="preserve"> и оснивање </w:t>
      </w:r>
      <w:r w:rsidR="008E03AA">
        <w:rPr>
          <w:noProof/>
          <w:lang w:val="sr-Cyrl-CS"/>
        </w:rPr>
        <w:t>О</w:t>
      </w:r>
      <w:r w:rsidR="001A6666">
        <w:rPr>
          <w:noProof/>
          <w:lang w:val="sr-Cyrl-CS"/>
        </w:rPr>
        <w:t>дбора за здра</w:t>
      </w:r>
      <w:r w:rsidR="00331302">
        <w:rPr>
          <w:noProof/>
          <w:lang w:val="sr-Cyrl-CS"/>
        </w:rPr>
        <w:t>вље локалне самоуправе који оснив</w:t>
      </w:r>
      <w:r w:rsidR="001A6666">
        <w:rPr>
          <w:noProof/>
          <w:lang w:val="sr-Cyrl-CS"/>
        </w:rPr>
        <w:t>а скупштина града, односно општин</w:t>
      </w:r>
      <w:r w:rsidR="001C2394">
        <w:rPr>
          <w:noProof/>
          <w:lang w:val="sr-Cyrl-CS"/>
        </w:rPr>
        <w:t>а</w:t>
      </w:r>
      <w:r w:rsidR="001A6666">
        <w:rPr>
          <w:noProof/>
          <w:lang w:val="sr-Cyrl-CS"/>
        </w:rPr>
        <w:t>, с циљем активног учешћа у креирању планских докумената за очувањ</w:t>
      </w:r>
      <w:r w:rsidR="004D6C6E">
        <w:rPr>
          <w:noProof/>
          <w:lang w:val="sr-Cyrl-CS"/>
        </w:rPr>
        <w:t>е и унапређења здравља грађана</w:t>
      </w:r>
      <w:r w:rsidR="00EB2279">
        <w:rPr>
          <w:noProof/>
          <w:lang w:val="sr-Cyrl-CS"/>
        </w:rPr>
        <w:t>, подршке и помоћи здравственим установама</w:t>
      </w:r>
      <w:r w:rsidR="005F27F3">
        <w:rPr>
          <w:noProof/>
          <w:lang w:val="sr-Cyrl-CS"/>
        </w:rPr>
        <w:t xml:space="preserve"> </w:t>
      </w:r>
      <w:r w:rsidR="0034271F" w:rsidRPr="008C6A59">
        <w:rPr>
          <w:noProof/>
          <w:lang w:val="sr-Cyrl-CS"/>
        </w:rPr>
        <w:t>(</w:t>
      </w:r>
      <w:r>
        <w:rPr>
          <w:noProof/>
          <w:lang w:val="sr-Cyrl-CS"/>
        </w:rPr>
        <w:t>листа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одбора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различитим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нивоима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власти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доступна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Поглављу</w:t>
      </w:r>
      <w:r w:rsidR="0034271F" w:rsidRPr="008C6A59">
        <w:rPr>
          <w:noProof/>
          <w:lang w:val="sr-Cyrl-CS"/>
        </w:rPr>
        <w:t xml:space="preserve"> 3). </w:t>
      </w:r>
      <w:r>
        <w:rPr>
          <w:noProof/>
          <w:lang w:val="sr-Cyrl-CS"/>
        </w:rPr>
        <w:t>У</w:t>
      </w:r>
      <w:r w:rsidR="006069A4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</w:t>
      </w:r>
      <w:r w:rsidR="00763315">
        <w:rPr>
          <w:noProof/>
          <w:lang w:val="sr-Cyrl-CS"/>
        </w:rPr>
        <w:t xml:space="preserve">епублици </w:t>
      </w:r>
      <w:r>
        <w:rPr>
          <w:noProof/>
          <w:lang w:val="sr-Cyrl-CS"/>
        </w:rPr>
        <w:t>С</w:t>
      </w:r>
      <w:r w:rsidR="00763315">
        <w:rPr>
          <w:noProof/>
          <w:lang w:val="sr-Cyrl-CS"/>
        </w:rPr>
        <w:t>рпској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63315">
        <w:rPr>
          <w:noProof/>
          <w:lang w:val="sr-Cyrl-CS"/>
        </w:rPr>
        <w:t>,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такође</w:t>
      </w:r>
      <w:r w:rsidR="00126414" w:rsidRPr="008C6A59">
        <w:rPr>
          <w:noProof/>
          <w:lang w:val="sr-Cyrl-CS"/>
        </w:rPr>
        <w:t>,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усвојен</w:t>
      </w:r>
      <w:r w:rsidR="0034271F" w:rsidRPr="008C6A59">
        <w:rPr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Правилник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индикаторима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квалитета</w:t>
      </w:r>
      <w:r w:rsidR="006069A4" w:rsidRPr="008C6A59">
        <w:rPr>
          <w:i/>
          <w:iCs/>
          <w:noProof/>
          <w:lang w:val="sr-Cyrl-CS"/>
        </w:rPr>
        <w:t xml:space="preserve">, </w:t>
      </w:r>
      <w:r>
        <w:rPr>
          <w:i/>
          <w:iCs/>
          <w:noProof/>
          <w:lang w:val="sr-Cyrl-CS"/>
        </w:rPr>
        <w:t>начину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праћења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евалуације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квалитета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сигурности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заштите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здравственим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установама</w:t>
      </w:r>
      <w:r w:rsidR="0034271F" w:rsidRPr="008C6A59">
        <w:rPr>
          <w:rStyle w:val="FootnoteReference"/>
          <w:noProof/>
          <w:lang w:val="sr-Cyrl-CS"/>
        </w:rPr>
        <w:footnoteReference w:id="6"/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дефинише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обавезне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4271F" w:rsidRPr="008C6A59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МЗСЗ</w:t>
      </w:r>
      <w:r w:rsidR="00763315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4271F" w:rsidRPr="008C6A59">
        <w:rPr>
          <w:noProof/>
          <w:lang w:val="sr-Cyrl-CS"/>
        </w:rPr>
        <w:t xml:space="preserve">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АСКВА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другим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заинтересованим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групама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овој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области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41C332F4" w14:textId="4242D625" w:rsidR="009A7705" w:rsidRPr="00A10B20" w:rsidRDefault="00B2519D" w:rsidP="00467FA7">
      <w:pPr>
        <w:pStyle w:val="Heading2"/>
        <w:spacing w:before="0" w:after="97" w:line="240" w:lineRule="auto"/>
        <w:ind w:left="706" w:firstLine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13" w:name="_Toc210136406"/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2.2.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Захтјеви</w:t>
      </w:r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Свјетске</w:t>
      </w:r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банке</w:t>
      </w:r>
      <w:bookmarkEnd w:id="13"/>
    </w:p>
    <w:p w14:paraId="7886A2B7" w14:textId="383D1B83" w:rsidR="00B2519D" w:rsidRPr="00A10B20" w:rsidRDefault="002773FE" w:rsidP="00467FA7">
      <w:pPr>
        <w:spacing w:after="240" w:line="240" w:lineRule="auto"/>
        <w:jc w:val="both"/>
        <w:rPr>
          <w:noProof/>
          <w:lang w:val="sr-Cyrl-CS"/>
        </w:rPr>
      </w:pPr>
      <w:r>
        <w:rPr>
          <w:noProof/>
          <w:lang w:val="sr-Latn-CS"/>
        </w:rPr>
        <w:t>ESS</w:t>
      </w:r>
      <w:r w:rsidRPr="00A10B20">
        <w:rPr>
          <w:noProof/>
          <w:lang w:val="sr-Cyrl-CS"/>
        </w:rPr>
        <w:t xml:space="preserve">10 </w:t>
      </w:r>
      <w:r w:rsidR="00B2519D" w:rsidRPr="00A10B20">
        <w:rPr>
          <w:noProof/>
          <w:lang w:val="sr-Cyrl-CS"/>
        </w:rPr>
        <w:t>(</w:t>
      </w:r>
      <w:r w:rsidR="00A10B20">
        <w:rPr>
          <w:noProof/>
          <w:lang w:val="sr-Cyrl-CS"/>
        </w:rPr>
        <w:t>о</w:t>
      </w:r>
      <w:r w:rsidR="00EA775B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укључивању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заинтересованих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група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откривању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информација</w:t>
      </w:r>
      <w:r w:rsidR="00B2519D" w:rsidRPr="00A10B20">
        <w:rPr>
          <w:noProof/>
          <w:lang w:val="sr-Cyrl-CS"/>
        </w:rPr>
        <w:t>)</w:t>
      </w:r>
      <w:r w:rsidR="00254185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Свјетске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банке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препознаје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важност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отворене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транспарентне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комуникације</w:t>
      </w:r>
      <w:r w:rsidR="00B2519D" w:rsidRPr="00A10B20">
        <w:rPr>
          <w:noProof/>
          <w:lang w:val="sr-Cyrl-CS"/>
        </w:rPr>
        <w:t xml:space="preserve"> (</w:t>
      </w:r>
      <w:r w:rsidR="00A10B20">
        <w:rPr>
          <w:noProof/>
          <w:lang w:val="sr-Cyrl-CS"/>
        </w:rPr>
        <w:t>сарадње</w:t>
      </w:r>
      <w:r w:rsidR="00B2519D" w:rsidRPr="00A10B20">
        <w:rPr>
          <w:noProof/>
          <w:lang w:val="sr-Cyrl-CS"/>
        </w:rPr>
        <w:t xml:space="preserve">) </w:t>
      </w:r>
      <w:r w:rsidR="00A10B20">
        <w:rPr>
          <w:noProof/>
          <w:lang w:val="sr-Cyrl-CS"/>
        </w:rPr>
        <w:t>између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Зајмопримца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заинтересованих</w:t>
      </w:r>
      <w:r w:rsidR="00160B0E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група</w:t>
      </w:r>
      <w:r w:rsidR="00160B0E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пројекта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као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битан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елемент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добре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међународне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праксе</w:t>
      </w:r>
      <w:r w:rsidR="00B2519D" w:rsidRPr="00A10B20">
        <w:rPr>
          <w:noProof/>
          <w:lang w:val="sr-Cyrl-CS"/>
        </w:rPr>
        <w:t xml:space="preserve">. </w:t>
      </w:r>
    </w:p>
    <w:p w14:paraId="601D2BC8" w14:textId="34A6CA05" w:rsidR="00F53768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b/>
          <w:noProof/>
          <w:lang w:val="sr-Cyrl-CS"/>
        </w:rPr>
        <w:t>Циљев</w:t>
      </w:r>
      <w:r>
        <w:rPr>
          <w:b/>
          <w:lang w:val="sr-Cyrl-CS"/>
        </w:rPr>
        <w:t>и</w:t>
      </w:r>
      <w:r w:rsidR="00F53768" w:rsidRPr="00EB298B">
        <w:rPr>
          <w:b/>
          <w:lang w:val="hr-HR"/>
        </w:rPr>
        <w:t xml:space="preserve"> </w:t>
      </w:r>
      <w:r w:rsidR="00001700">
        <w:rPr>
          <w:b/>
          <w:lang w:val="hr-HR"/>
        </w:rPr>
        <w:t>ES</w:t>
      </w:r>
      <w:r w:rsidR="0036257A">
        <w:rPr>
          <w:b/>
          <w:lang w:val="hr-HR"/>
        </w:rPr>
        <w:t>S</w:t>
      </w:r>
      <w:r w:rsidR="00F53768" w:rsidRPr="00EB298B">
        <w:rPr>
          <w:b/>
          <w:lang w:val="hr-HR"/>
        </w:rPr>
        <w:t>10</w:t>
      </w:r>
      <w:r w:rsidR="00F53768" w:rsidRPr="00EB298B">
        <w:rPr>
          <w:lang w:val="hr-HR"/>
        </w:rPr>
        <w:t xml:space="preserve"> </w:t>
      </w:r>
      <w:r>
        <w:rPr>
          <w:noProof/>
          <w:lang w:val="sr-Cyrl-CS"/>
        </w:rPr>
        <w:t>су</w:t>
      </w:r>
      <w:r w:rsidR="00F5376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сљедећи</w:t>
      </w:r>
      <w:r w:rsidR="00F53768" w:rsidRPr="006219E7">
        <w:rPr>
          <w:noProof/>
          <w:lang w:val="sr-Cyrl-CS"/>
        </w:rPr>
        <w:t>:</w:t>
      </w:r>
    </w:p>
    <w:p w14:paraId="5A2587AC" w14:textId="7EFB3DC4" w:rsidR="00F53768" w:rsidRPr="006219E7" w:rsidRDefault="002E12E6" w:rsidP="00460A6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6219E7">
        <w:rPr>
          <w:noProof/>
          <w:lang w:val="sr-Cyrl-CS"/>
        </w:rPr>
        <w:t>споставити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систематски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приступ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помоћи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Зајмопримцима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идентификацији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изграђивању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одржавању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конструктивног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односа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њима</w:t>
      </w:r>
      <w:r>
        <w:rPr>
          <w:noProof/>
          <w:lang w:val="sr-Cyrl-CS"/>
        </w:rPr>
        <w:t>;</w:t>
      </w:r>
    </w:p>
    <w:p w14:paraId="21799D6B" w14:textId="2944630C" w:rsidR="002E2985" w:rsidRPr="006219E7" w:rsidRDefault="002E12E6" w:rsidP="00460A6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процијенити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ниво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интереса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подршке</w:t>
      </w:r>
      <w:r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Пројекат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омогућити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уважавање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Пројекту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еколошким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резултатима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Пројекта</w:t>
      </w:r>
      <w:r>
        <w:rPr>
          <w:noProof/>
          <w:lang w:val="sr-Cyrl-CS"/>
        </w:rPr>
        <w:t>;</w:t>
      </w:r>
    </w:p>
    <w:p w14:paraId="6C30DC39" w14:textId="42207DDF" w:rsidR="00F53768" w:rsidRPr="006219E7" w:rsidRDefault="002E12E6" w:rsidP="00460A6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подстицати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ефикасно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инклузивно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513BB3" w:rsidRPr="006219E7">
        <w:rPr>
          <w:noProof/>
          <w:lang w:val="sr-Cyrl-CS"/>
        </w:rPr>
        <w:t xml:space="preserve"> </w:t>
      </w:r>
      <w:r w:rsidR="00C23481">
        <w:rPr>
          <w:noProof/>
          <w:lang w:val="sr-Cyrl-CS"/>
        </w:rPr>
        <w:t>група</w:t>
      </w:r>
      <w:r w:rsidR="00C23481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цијелог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циклуса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Пројекта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питањима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потенцијално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могла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њих</w:t>
      </w:r>
      <w:r w:rsidRPr="002E12E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обезбиједити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средства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 то;</w:t>
      </w:r>
    </w:p>
    <w:p w14:paraId="297D672D" w14:textId="21699111" w:rsidR="00F53768" w:rsidRPr="006219E7" w:rsidRDefault="002E12E6" w:rsidP="00460A6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обезбиједити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одговарајуће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пројектне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животној</w:t>
      </w:r>
      <w:r w:rsidR="708E0A30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средини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ризицима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утицајима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правовремено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разумљиво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доступно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адекватан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начин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 примјереном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облику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заинтересованим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групама</w:t>
      </w:r>
      <w:r>
        <w:rPr>
          <w:noProof/>
          <w:lang w:val="sr-Cyrl-CS"/>
        </w:rPr>
        <w:t>;</w:t>
      </w:r>
    </w:p>
    <w:p w14:paraId="4AEBF58D" w14:textId="57CB6D38" w:rsidR="00FB5C67" w:rsidRPr="006219E7" w:rsidRDefault="002E12E6" w:rsidP="00460A6F">
      <w:pPr>
        <w:pStyle w:val="ListParagraph"/>
        <w:numPr>
          <w:ilvl w:val="0"/>
          <w:numId w:val="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</w:t>
      </w:r>
      <w:r w:rsidR="006219E7">
        <w:rPr>
          <w:noProof/>
          <w:lang w:val="sr-Cyrl-CS"/>
        </w:rPr>
        <w:t>безбиједити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заинтересованим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странама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доступна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инклузивна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средства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исказивање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проблема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притужби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што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омогућава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Зајмопримцима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одговарају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такве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управљају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истим</w:t>
      </w:r>
      <w:r w:rsidR="00FB5C67" w:rsidRPr="006219E7">
        <w:rPr>
          <w:noProof/>
          <w:lang w:val="sr-Cyrl-CS"/>
        </w:rPr>
        <w:t>.</w:t>
      </w:r>
    </w:p>
    <w:p w14:paraId="5937F1A5" w14:textId="77777777" w:rsidR="00FB5C67" w:rsidRPr="006219E7" w:rsidRDefault="00FB5C67" w:rsidP="00467FA7">
      <w:pPr>
        <w:spacing w:after="0" w:line="240" w:lineRule="auto"/>
        <w:rPr>
          <w:noProof/>
          <w:lang w:val="sr-Cyrl-CS"/>
        </w:rPr>
      </w:pPr>
    </w:p>
    <w:p w14:paraId="523E3576" w14:textId="66622A86" w:rsidR="00F53768" w:rsidRPr="006219E7" w:rsidRDefault="0012531D" w:rsidP="00467FA7">
      <w:pPr>
        <w:spacing w:after="0" w:line="240" w:lineRule="auto"/>
        <w:jc w:val="both"/>
        <w:rPr>
          <w:lang w:val="sr-Cyrl-CS"/>
        </w:rPr>
      </w:pP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</w:t>
      </w:r>
      <w:r w:rsidR="00AF6A2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 обавези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израдити</w:t>
      </w:r>
      <w:r w:rsidR="00190D2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пропорционалан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природи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2E2985" w:rsidRPr="006219E7">
        <w:rPr>
          <w:noProof/>
          <w:lang w:val="sr-Cyrl-CS"/>
        </w:rPr>
        <w:t xml:space="preserve"> </w:t>
      </w:r>
      <w:r w:rsidR="002E12E6">
        <w:rPr>
          <w:noProof/>
          <w:lang w:val="sr-Cyrl-CS"/>
        </w:rPr>
        <w:t>размјерама</w:t>
      </w:r>
      <w:r w:rsidR="002E12E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потенцијалним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ризицима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утицајима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истог</w:t>
      </w:r>
      <w:r w:rsidR="00190D2C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План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што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раније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могуће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прије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оцјене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а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тражити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Плану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укључујући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што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су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идентификација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приједлози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будућности</w:t>
      </w:r>
      <w:r w:rsidR="009760ED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Ако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Плану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изврше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значајне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промјене</w:t>
      </w:r>
      <w:r w:rsidR="009760ED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ажурирани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2E298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Република Српска</w:t>
      </w:r>
      <w:r w:rsidDel="0012531D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такође</w:t>
      </w:r>
      <w:r w:rsidR="002E2985" w:rsidRPr="006219E7">
        <w:rPr>
          <w:noProof/>
          <w:lang w:val="sr-Cyrl-CS"/>
        </w:rPr>
        <w:t>,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треба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предложити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имплементирати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механизам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9760ED" w:rsidRPr="006219E7">
        <w:rPr>
          <w:noProof/>
          <w:lang w:val="sr-Cyrl-CS"/>
        </w:rPr>
        <w:t xml:space="preserve"> </w:t>
      </w:r>
      <w:r w:rsidR="00490158">
        <w:rPr>
          <w:noProof/>
          <w:lang w:val="sr-Cyrl-CS"/>
        </w:rPr>
        <w:t xml:space="preserve">их </w:t>
      </w:r>
      <w:r w:rsidR="006219E7">
        <w:rPr>
          <w:noProof/>
          <w:lang w:val="sr-Cyrl-CS"/>
        </w:rPr>
        <w:t>правовремено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примио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олакшао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рјешавање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проблема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незадовољстава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страна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погођеним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пројектом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вези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еколошким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резултатима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9760ED" w:rsidRPr="006219E7">
        <w:rPr>
          <w:noProof/>
          <w:lang w:val="sr-Cyrl-CS"/>
        </w:rPr>
        <w:t xml:space="preserve">. </w:t>
      </w:r>
    </w:p>
    <w:p w14:paraId="3795C6A3" w14:textId="77777777" w:rsidR="00B3597C" w:rsidRPr="00EB298B" w:rsidRDefault="00B3597C" w:rsidP="00467FA7">
      <w:pPr>
        <w:spacing w:after="0" w:line="240" w:lineRule="auto"/>
        <w:jc w:val="both"/>
        <w:rPr>
          <w:lang w:val="hr-HR"/>
        </w:rPr>
      </w:pPr>
    </w:p>
    <w:p w14:paraId="07F21BBB" w14:textId="59D33572" w:rsidR="00E442C2" w:rsidRPr="006219E7" w:rsidRDefault="006219E7" w:rsidP="0046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lang w:val="sr-Cyrl-CS"/>
        </w:rPr>
      </w:pPr>
      <w:r>
        <w:rPr>
          <w:noProof/>
          <w:lang w:val="sr-Cyrl-CS"/>
        </w:rPr>
        <w:t>Свјетска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посебно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наглашава</w:t>
      </w:r>
      <w:r w:rsidR="00E442C2" w:rsidRPr="006219E7">
        <w:rPr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ефикасно</w:t>
      </w:r>
      <w:r w:rsidR="007E0A03" w:rsidRPr="006219E7">
        <w:rPr>
          <w:b/>
          <w:bCs/>
          <w:noProof/>
          <w:lang w:val="sr-Cyrl-CS"/>
        </w:rPr>
        <w:t xml:space="preserve">, </w:t>
      </w:r>
      <w:r>
        <w:rPr>
          <w:b/>
          <w:bCs/>
          <w:noProof/>
          <w:lang w:val="sr-Cyrl-CS"/>
        </w:rPr>
        <w:t>инклузивно</w:t>
      </w:r>
      <w:r w:rsidR="007E0A03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E0A03" w:rsidRPr="006219E7">
        <w:rPr>
          <w:b/>
          <w:bCs/>
          <w:noProof/>
          <w:lang w:val="sr-Cyrl-CS"/>
        </w:rPr>
        <w:t xml:space="preserve"> </w:t>
      </w:r>
      <w:r w:rsidR="0097593D">
        <w:rPr>
          <w:b/>
          <w:bCs/>
          <w:noProof/>
          <w:lang w:val="sr-Cyrl-CS"/>
        </w:rPr>
        <w:t>адекватно</w:t>
      </w:r>
      <w:r w:rsidR="00E442C2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учествовање</w:t>
      </w:r>
      <w:r w:rsidR="00E442C2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E35BDD" w:rsidRPr="006219E7">
        <w:rPr>
          <w:noProof/>
          <w:lang w:val="sr-Cyrl-CS"/>
        </w:rPr>
        <w:t xml:space="preserve"> </w:t>
      </w:r>
      <w:r w:rsidR="00490158">
        <w:rPr>
          <w:noProof/>
          <w:lang w:val="sr-Cyrl-CS"/>
        </w:rPr>
        <w:t>давање</w:t>
      </w:r>
      <w:r w:rsidR="0049015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консултације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Пројекти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садржавати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6E4F99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6E4F99" w:rsidRPr="006219E7">
        <w:rPr>
          <w:noProof/>
          <w:lang w:val="sr-Cyrl-CS"/>
        </w:rPr>
        <w:t xml:space="preserve"> </w:t>
      </w:r>
      <w:r w:rsidR="0012531D">
        <w:rPr>
          <w:noProof/>
          <w:lang w:val="sr-Cyrl-CS"/>
        </w:rPr>
        <w:t>Пројекат</w:t>
      </w:r>
      <w:r w:rsidR="0012531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укључују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корисници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Интеракција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између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јавних</w:t>
      </w:r>
      <w:r w:rsidR="002E298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двострана</w:t>
      </w:r>
      <w:r w:rsidR="00E442C2" w:rsidRPr="006219E7">
        <w:rPr>
          <w:noProof/>
          <w:lang w:val="sr-Cyrl-CS"/>
        </w:rPr>
        <w:t xml:space="preserve"> –</w:t>
      </w:r>
      <w:r w:rsidR="00490158">
        <w:rPr>
          <w:noProof/>
          <w:lang w:val="sr-Cyrl-CS"/>
        </w:rPr>
        <w:t xml:space="preserve"> </w:t>
      </w:r>
      <w:r>
        <w:rPr>
          <w:noProof/>
          <w:lang w:val="sr-Cyrl-CS"/>
        </w:rPr>
        <w:t>то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значи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доношења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Када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јавне</w:t>
      </w:r>
      <w:r w:rsidR="002E298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узети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мишљења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ријешити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покренута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lastRenderedPageBreak/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грађанима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тј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дати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). </w:t>
      </w:r>
      <w:r>
        <w:rPr>
          <w:noProof/>
          <w:lang w:val="sr-Cyrl-CS"/>
        </w:rPr>
        <w:t>Охрабривање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учествовање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развојном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интегрисање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програме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постизања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позитивних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резултата</w:t>
      </w:r>
      <w:r w:rsidR="00E442C2" w:rsidRPr="006219E7">
        <w:rPr>
          <w:noProof/>
          <w:lang w:val="sr-Cyrl-CS"/>
        </w:rPr>
        <w:t>.</w:t>
      </w:r>
    </w:p>
    <w:p w14:paraId="6E1E9778" w14:textId="5C419A98" w:rsidR="009760ED" w:rsidRPr="00EB298B" w:rsidRDefault="004940F1" w:rsidP="00467FA7">
      <w:pPr>
        <w:spacing w:after="0" w:line="240" w:lineRule="auto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26A5BBD3" w14:textId="2C97E573" w:rsidR="009760ED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Прије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увођења</w:t>
      </w:r>
      <w:r w:rsidR="00B3597C" w:rsidRPr="006219E7">
        <w:rPr>
          <w:lang w:val="sr-Cyrl-CS"/>
        </w:rPr>
        <w:t xml:space="preserve"> </w:t>
      </w:r>
      <w:r w:rsidR="00311176">
        <w:rPr>
          <w:lang w:val="hr-HR"/>
        </w:rPr>
        <w:t>ESS</w:t>
      </w:r>
      <w:r w:rsidR="00B3597C" w:rsidRPr="138C7461">
        <w:rPr>
          <w:lang w:val="hr-HR"/>
        </w:rPr>
        <w:t xml:space="preserve">10, </w:t>
      </w:r>
      <w:r>
        <w:rPr>
          <w:noProof/>
          <w:lang w:val="sr-Cyrl-CS"/>
        </w:rPr>
        <w:t>Групација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05EAF" w:rsidRPr="006219E7">
        <w:rPr>
          <w:noProof/>
          <w:lang w:val="sr-Cyrl-CS"/>
        </w:rPr>
        <w:t xml:space="preserve"> </w:t>
      </w:r>
      <w:r w:rsidR="004940F1" w:rsidRPr="006219E7">
        <w:rPr>
          <w:noProof/>
          <w:lang w:val="sr-Cyrl-CS"/>
        </w:rPr>
        <w:t xml:space="preserve">2014. </w:t>
      </w:r>
      <w:r>
        <w:rPr>
          <w:noProof/>
          <w:lang w:val="sr-Cyrl-CS"/>
        </w:rPr>
        <w:t>године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развила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Стратешки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оквир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Групације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систематски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уврстила</w:t>
      </w:r>
      <w:r w:rsidR="0048410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48410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подржава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Групација</w:t>
      </w:r>
      <w:r w:rsidR="00A2375E" w:rsidRPr="006219E7">
        <w:rPr>
          <w:noProof/>
          <w:lang w:val="sr-Cyrl-CS"/>
        </w:rPr>
        <w:t xml:space="preserve">. </w:t>
      </w:r>
      <w:r>
        <w:rPr>
          <w:i/>
          <w:iCs/>
          <w:noProof/>
          <w:lang w:val="sr-Cyrl-CS"/>
        </w:rPr>
        <w:t>Стратешки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оквир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дефинише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укључивање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грађана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као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двосмјерну</w:t>
      </w:r>
      <w:r w:rsidR="00A2375E" w:rsidRPr="006219E7">
        <w:rPr>
          <w:i/>
          <w:iCs/>
          <w:lang w:val="sr-Cyrl-CS"/>
        </w:rPr>
        <w:t xml:space="preserve"> </w:t>
      </w:r>
      <w:r>
        <w:rPr>
          <w:i/>
          <w:iCs/>
          <w:noProof/>
          <w:lang w:val="sr-Cyrl-CS"/>
        </w:rPr>
        <w:t>интеракцију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између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грађана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органа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власти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или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приватног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сектора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оквиру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интервенција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које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проводи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Групација</w:t>
      </w:r>
      <w:r w:rsidR="00A2375E" w:rsidRPr="006219E7">
        <w:rPr>
          <w:i/>
          <w:iCs/>
          <w:noProof/>
          <w:lang w:val="sr-Cyrl-CS"/>
        </w:rPr>
        <w:t>.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noProof/>
          <w:lang w:val="sr-Cyrl-CS"/>
        </w:rPr>
        <w:t>Овакав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омогућава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95142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учествују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доношењу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05EAF" w:rsidRPr="006219E7">
        <w:rPr>
          <w:noProof/>
          <w:lang w:val="sr-Cyrl-CS"/>
        </w:rPr>
        <w:t xml:space="preserve"> </w:t>
      </w:r>
      <w:r w:rsidR="004A2F0F">
        <w:rPr>
          <w:noProof/>
          <w:lang w:val="sr-Cyrl-CS"/>
        </w:rPr>
        <w:t>унаприједи</w:t>
      </w:r>
      <w:r>
        <w:rPr>
          <w:noProof/>
          <w:lang w:val="sr-Cyrl-CS"/>
        </w:rPr>
        <w:t>ли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средњорочни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коначни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D05EAF" w:rsidRPr="006219E7">
        <w:rPr>
          <w:noProof/>
          <w:lang w:val="sr-Cyrl-CS"/>
        </w:rPr>
        <w:t xml:space="preserve">. </w:t>
      </w:r>
    </w:p>
    <w:p w14:paraId="3F23506A" w14:textId="77777777" w:rsidR="00D05EAF" w:rsidRPr="006219E7" w:rsidRDefault="00D05EAF" w:rsidP="00467FA7">
      <w:pPr>
        <w:spacing w:after="0" w:line="240" w:lineRule="auto"/>
        <w:jc w:val="both"/>
        <w:rPr>
          <w:noProof/>
          <w:lang w:val="sr-Cyrl-CS"/>
        </w:rPr>
      </w:pPr>
    </w:p>
    <w:p w14:paraId="48D0C647" w14:textId="57638393" w:rsidR="00D05EAF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практичном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смислу</w:t>
      </w:r>
      <w:r w:rsidR="00D05EAF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посвећеност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значи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финансирања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инвестиционих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Међународне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обнову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</w:t>
      </w:r>
      <w:r w:rsidR="00D05EAF" w:rsidRPr="006219E7">
        <w:rPr>
          <w:noProof/>
          <w:lang w:val="sr-Cyrl-CS"/>
        </w:rPr>
        <w:t xml:space="preserve"> (</w:t>
      </w:r>
      <w:r w:rsidR="00490158">
        <w:rPr>
          <w:noProof/>
          <w:lang w:val="sr-Cyrl-BA"/>
        </w:rPr>
        <w:t>енглески:</w:t>
      </w:r>
      <w:r w:rsidR="00490158" w:rsidRPr="008A4200">
        <w:rPr>
          <w:noProof/>
          <w:lang w:val="sr-Cyrl-CS"/>
        </w:rPr>
        <w:t xml:space="preserve"> </w:t>
      </w:r>
      <w:r w:rsidR="00490158" w:rsidRPr="00F965DC">
        <w:rPr>
          <w:rFonts w:cstheme="minorHAnsi"/>
          <w:color w:val="202124"/>
          <w:shd w:val="clear" w:color="auto" w:fill="FFFFFF"/>
        </w:rPr>
        <w:t>The International Bank for Reconstruction and Development</w:t>
      </w:r>
      <w:r w:rsidR="00EB7BD5">
        <w:rPr>
          <w:rFonts w:cstheme="minorHAnsi"/>
          <w:color w:val="202124"/>
          <w:shd w:val="clear" w:color="auto" w:fill="FFFFFF"/>
          <w:lang w:val="sr-Cyrl-BA"/>
        </w:rPr>
        <w:t xml:space="preserve"> -</w:t>
      </w:r>
      <w:r w:rsidR="00490158" w:rsidRPr="00490158">
        <w:rPr>
          <w:rFonts w:cstheme="minorHAnsi"/>
          <w:noProof/>
          <w:lang w:val="sr-Cyrl-CS"/>
        </w:rPr>
        <w:t xml:space="preserve"> </w:t>
      </w:r>
      <w:r w:rsidR="00490158" w:rsidRPr="00490158">
        <w:rPr>
          <w:rFonts w:cstheme="minorHAnsi"/>
          <w:noProof/>
          <w:lang w:val="en-US"/>
        </w:rPr>
        <w:t>IBRD</w:t>
      </w:r>
      <w:r w:rsidR="00D05EAF" w:rsidRPr="00490158">
        <w:rPr>
          <w:rFonts w:cstheme="minorHAnsi"/>
          <w:noProof/>
          <w:lang w:val="sr-Cyrl-CS"/>
        </w:rPr>
        <w:t>)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Међународног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удружења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</w:t>
      </w:r>
      <w:r w:rsidR="00D05EAF" w:rsidRPr="006219E7">
        <w:rPr>
          <w:noProof/>
          <w:lang w:val="sr-Cyrl-CS"/>
        </w:rPr>
        <w:t xml:space="preserve"> (</w:t>
      </w:r>
      <w:r w:rsidR="00EB7BD5" w:rsidRPr="00EB7BD5">
        <w:rPr>
          <w:rFonts w:cstheme="minorHAnsi"/>
          <w:noProof/>
          <w:lang w:val="sr-Cyrl-BA"/>
        </w:rPr>
        <w:t>енглески:</w:t>
      </w:r>
      <w:r w:rsidR="00EB7BD5" w:rsidRPr="008A4200">
        <w:rPr>
          <w:rFonts w:cstheme="minorHAnsi"/>
          <w:noProof/>
          <w:lang w:val="sr-Cyrl-CS"/>
        </w:rPr>
        <w:t xml:space="preserve"> </w:t>
      </w:r>
      <w:r w:rsidR="00EB7BD5" w:rsidRPr="00F965DC">
        <w:rPr>
          <w:rFonts w:cstheme="minorHAnsi"/>
          <w:color w:val="4D5156"/>
          <w:shd w:val="clear" w:color="auto" w:fill="FFFFFF"/>
        </w:rPr>
        <w:t>The </w:t>
      </w:r>
      <w:r w:rsidR="00EB7BD5" w:rsidRPr="00F965DC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</w:rPr>
        <w:t>International Development Association</w:t>
      </w:r>
      <w:r w:rsidR="00EB7BD5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  <w:lang w:val="sr-Cyrl-BA"/>
        </w:rPr>
        <w:t xml:space="preserve"> - </w:t>
      </w:r>
      <w:r w:rsidR="00EB7BD5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  <w:lang w:val="en-US"/>
        </w:rPr>
        <w:t>IDA</w:t>
      </w:r>
      <w:r w:rsidR="00D05EAF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морају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испуњавати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D05EAF" w:rsidRPr="006219E7">
        <w:rPr>
          <w:noProof/>
          <w:lang w:val="sr-Cyrl-CS"/>
        </w:rPr>
        <w:t>:</w:t>
      </w:r>
    </w:p>
    <w:p w14:paraId="0C536E7C" w14:textId="39763F09" w:rsidR="00D05EAF" w:rsidRPr="006219E7" w:rsidRDefault="00EB7BD5" w:rsidP="00460A6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BA"/>
        </w:rPr>
        <w:t>д</w:t>
      </w:r>
      <w:r w:rsidR="006219E7">
        <w:rPr>
          <w:noProof/>
          <w:lang w:val="sr-Cyrl-CS"/>
        </w:rPr>
        <w:t>изајн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усмјерен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грађане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тј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имати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барем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један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механизам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интеракцију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A95046">
        <w:rPr>
          <w:noProof/>
          <w:lang w:val="sr-Latn-BA"/>
        </w:rPr>
        <w:t>a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корисницима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одређеном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контексту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>
        <w:rPr>
          <w:noProof/>
          <w:lang w:val="sr-Cyrl-CS"/>
        </w:rPr>
        <w:t>;</w:t>
      </w:r>
    </w:p>
    <w:p w14:paraId="77C2329B" w14:textId="0D93C7F7" w:rsidR="00B855D2" w:rsidRPr="006219E7" w:rsidRDefault="00EB7BD5" w:rsidP="00460A6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</w:t>
      </w:r>
      <w:r w:rsidR="006219E7">
        <w:rPr>
          <w:noProof/>
          <w:lang w:val="sr-Cyrl-CS"/>
        </w:rPr>
        <w:t>квири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895EB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резултате</w:t>
      </w:r>
      <w:r w:rsidR="00895EB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садржавати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најмање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један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показатељ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повратних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корисника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пратило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реализације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Показатељ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демонстрирати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двосмјерно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учествовање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 („</w:t>
      </w:r>
      <w:r w:rsidR="006219E7">
        <w:rPr>
          <w:noProof/>
          <w:lang w:val="sr-Cyrl-CS"/>
        </w:rPr>
        <w:t>затварање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спреге</w:t>
      </w:r>
      <w:r w:rsidR="00B855D2" w:rsidRPr="006219E7">
        <w:rPr>
          <w:noProof/>
          <w:lang w:val="sr-Cyrl-CS"/>
        </w:rPr>
        <w:t xml:space="preserve">“) – </w:t>
      </w:r>
      <w:r w:rsidR="006219E7">
        <w:rPr>
          <w:noProof/>
          <w:lang w:val="sr-Cyrl-CS"/>
        </w:rPr>
        <w:t>када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податке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органи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власти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одговорити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неком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облику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тј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узети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обзир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рјешавати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покренута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објављивати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одговор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>
        <w:rPr>
          <w:noProof/>
          <w:lang w:val="sr-Cyrl-CS"/>
        </w:rPr>
        <w:t>;</w:t>
      </w:r>
    </w:p>
    <w:p w14:paraId="701C60E9" w14:textId="440E6504" w:rsidR="00B855D2" w:rsidRPr="006219E7" w:rsidRDefault="00EB7BD5" w:rsidP="00460A6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</w:t>
      </w:r>
      <w:r w:rsidR="006219E7">
        <w:rPr>
          <w:noProof/>
          <w:lang w:val="sr-Cyrl-CS"/>
        </w:rPr>
        <w:t>ројекти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извјештавати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показатељима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повратних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корисника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треће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године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реализације</w:t>
      </w:r>
      <w:r w:rsidR="00B855D2" w:rsidRPr="006219E7">
        <w:rPr>
          <w:noProof/>
          <w:lang w:val="sr-Cyrl-CS"/>
        </w:rPr>
        <w:t>.</w:t>
      </w:r>
    </w:p>
    <w:p w14:paraId="0BBECD8C" w14:textId="77777777" w:rsidR="00B855D2" w:rsidRPr="006219E7" w:rsidRDefault="00B855D2" w:rsidP="00467FA7">
      <w:pPr>
        <w:spacing w:after="0" w:line="240" w:lineRule="auto"/>
        <w:jc w:val="both"/>
        <w:rPr>
          <w:noProof/>
          <w:lang w:val="sr-Cyrl-CS"/>
        </w:rPr>
      </w:pPr>
    </w:p>
    <w:p w14:paraId="31E033ED" w14:textId="351AE19E" w:rsidR="00B855D2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color w:val="4F81BD"/>
          <w:lang w:val="sr-Cyrl-CS"/>
        </w:rPr>
        <w:t>Поглавље</w:t>
      </w:r>
      <w:r w:rsidR="00B855D2" w:rsidRPr="006219E7">
        <w:rPr>
          <w:noProof/>
          <w:color w:val="4F81BD"/>
          <w:lang w:val="sr-Cyrl-CS"/>
        </w:rPr>
        <w:t xml:space="preserve"> 3 </w:t>
      </w:r>
      <w:r>
        <w:rPr>
          <w:noProof/>
          <w:lang w:val="sr-Cyrl-CS"/>
        </w:rPr>
        <w:t>овог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дефинише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између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двије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терминологије</w:t>
      </w:r>
      <w:r w:rsidR="004F406D" w:rsidRPr="006219E7">
        <w:rPr>
          <w:noProof/>
          <w:lang w:val="sr-Cyrl-CS"/>
        </w:rPr>
        <w:t xml:space="preserve"> – </w:t>
      </w:r>
      <w:r>
        <w:rPr>
          <w:noProof/>
          <w:lang w:val="sr-Cyrl-CS"/>
        </w:rPr>
        <w:t>грађана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855D2" w:rsidRPr="006219E7">
        <w:rPr>
          <w:noProof/>
          <w:lang w:val="sr-Cyrl-CS"/>
        </w:rPr>
        <w:t xml:space="preserve">. </w:t>
      </w:r>
    </w:p>
    <w:p w14:paraId="0134CA31" w14:textId="77777777" w:rsidR="005A762A" w:rsidRPr="006219E7" w:rsidRDefault="005A762A" w:rsidP="00467FA7">
      <w:pPr>
        <w:spacing w:after="0" w:line="240" w:lineRule="auto"/>
        <w:jc w:val="both"/>
        <w:rPr>
          <w:noProof/>
          <w:lang w:val="sr-Cyrl-CS"/>
        </w:rPr>
      </w:pPr>
    </w:p>
    <w:p w14:paraId="613D6B07" w14:textId="77777777" w:rsidR="005A762A" w:rsidRPr="006219E7" w:rsidRDefault="005A762A" w:rsidP="00467FA7">
      <w:pPr>
        <w:spacing w:after="0" w:line="240" w:lineRule="auto"/>
        <w:jc w:val="both"/>
        <w:rPr>
          <w:noProof/>
          <w:lang w:val="sr-Cyrl-CS"/>
        </w:rPr>
      </w:pPr>
    </w:p>
    <w:p w14:paraId="13C33C96" w14:textId="79438FF0" w:rsidR="00FE34C6" w:rsidRPr="006219E7" w:rsidRDefault="00736CEB" w:rsidP="00467FA7">
      <w:pPr>
        <w:pStyle w:val="Heading2"/>
        <w:spacing w:after="97" w:line="240" w:lineRule="auto"/>
        <w:ind w:left="360" w:firstLine="360"/>
        <w:rPr>
          <w:b/>
          <w:noProof/>
          <w:color w:val="4F81BD"/>
          <w:lang w:val="sr-Cyrl-CS"/>
        </w:rPr>
      </w:pPr>
      <w:bookmarkStart w:id="14" w:name="_Toc210136407"/>
      <w:r w:rsidRPr="006219E7">
        <w:rPr>
          <w:b/>
          <w:noProof/>
          <w:color w:val="4F81BD"/>
          <w:lang w:val="sr-Cyrl-CS"/>
        </w:rPr>
        <w:t xml:space="preserve">3. </w:t>
      </w:r>
      <w:r w:rsidR="006219E7">
        <w:rPr>
          <w:b/>
          <w:noProof/>
          <w:color w:val="4F81BD"/>
          <w:lang w:val="sr-Cyrl-CS"/>
        </w:rPr>
        <w:t>Дефиниција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и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идентификација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заинтересованих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група</w:t>
      </w:r>
      <w:bookmarkEnd w:id="14"/>
    </w:p>
    <w:p w14:paraId="43F7F925" w14:textId="174125FD" w:rsidR="00FE34C6" w:rsidRPr="006219E7" w:rsidRDefault="006219E7" w:rsidP="0013527C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ефикасног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1352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1352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FE34C6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заинтересоване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предложеног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подијељене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појашњено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CNDJ6nn5us4RjIIAqgBLqQsCAAAACAAAAA0AAABfAFIAZQBmADUANgAxADkANgA1ADYAMgAAAA==
</w:fldData>
        </w:fldChar>
      </w:r>
      <w:r w:rsidR="00BD1D1A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BD1D1A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BD1D1A" w:rsidRPr="006219E7">
        <w:rPr>
          <w:noProof/>
          <w:lang w:val="sr-Cyrl-CS"/>
        </w:rPr>
        <w:instrText>56196562 \</w:instrText>
      </w:r>
      <w:r>
        <w:rPr>
          <w:noProof/>
          <w:lang w:val="sr-Cyrl-CS"/>
        </w:rPr>
        <w:instrText>х</w:instrText>
      </w:r>
      <w:r w:rsidR="00BD1D1A" w:rsidRPr="006219E7">
        <w:rPr>
          <w:noProof/>
          <w:lang w:val="sr-Cyrl-CS"/>
        </w:rPr>
        <w:instrText xml:space="preserve"> </w:instrText>
      </w:r>
      <w:r w:rsidR="00BD1D1A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BD1D1A" w:rsidRPr="006219E7">
        <w:rPr>
          <w:noProof/>
          <w:color w:val="4F81BD"/>
          <w:lang w:val="sr-Cyrl-CS"/>
        </w:rPr>
        <w:instrText xml:space="preserve"> </w:instrText>
      </w:r>
      <w:r w:rsidR="00BD1D1A" w:rsidRPr="006219E7">
        <w:rPr>
          <w:noProof/>
          <w:color w:val="4F81BD"/>
          <w:shd w:val="clear" w:color="auto" w:fill="E6E6E6"/>
          <w:lang w:val="sr-Cyrl-CS"/>
        </w:rPr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6219E7">
        <w:rPr>
          <w:noProof/>
          <w:color w:val="4F81BD"/>
          <w:lang w:val="sr-Cyrl-CS"/>
        </w:rPr>
        <w:t xml:space="preserve"> 3</w:t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E34C6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Попис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CNDJ6nn5us4RjIIAqgBLqQsCAAAACAAAAA0AAABfAFIAZQBmADUANgAxADkANgA2ADQANAAAAA==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56196644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4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E34C6" w:rsidRPr="006219E7">
        <w:rPr>
          <w:noProof/>
          <w:lang w:val="sr-Cyrl-CS"/>
        </w:rPr>
        <w:t>.</w:t>
      </w:r>
    </w:p>
    <w:p w14:paraId="1B1DD231" w14:textId="77777777" w:rsidR="00E442C2" w:rsidRPr="006219E7" w:rsidRDefault="00E442C2" w:rsidP="00467FA7">
      <w:pPr>
        <w:spacing w:after="0" w:line="240" w:lineRule="auto"/>
        <w:rPr>
          <w:noProof/>
          <w:lang w:val="sr-Cyrl-CS"/>
        </w:rPr>
      </w:pPr>
    </w:p>
    <w:p w14:paraId="62155BCB" w14:textId="2B9ED870" w:rsidR="00E442C2" w:rsidRPr="006219E7" w:rsidRDefault="006219E7" w:rsidP="0046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Категорије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E442C2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особе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утицајем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160B0E" w:rsidRPr="006219E7">
        <w:rPr>
          <w:noProof/>
          <w:lang w:val="sr-Cyrl-CS"/>
        </w:rPr>
        <w:t>“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остале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стране</w:t>
      </w:r>
      <w:r w:rsidR="00E442C2" w:rsidRPr="006219E7">
        <w:rPr>
          <w:noProof/>
          <w:lang w:val="sr-Cyrl-CS"/>
        </w:rPr>
        <w:t xml:space="preserve">“ </w:t>
      </w:r>
      <w:r>
        <w:rPr>
          <w:noProof/>
          <w:lang w:val="sr-Cyrl-CS"/>
        </w:rPr>
        <w:t>могу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подијелити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E442C2" w:rsidRPr="006219E7">
        <w:rPr>
          <w:noProof/>
          <w:lang w:val="sr-Cyrl-CS"/>
        </w:rPr>
        <w:t xml:space="preserve">: </w:t>
      </w:r>
      <w:r w:rsidR="00A75D52">
        <w:rPr>
          <w:noProof/>
          <w:color w:val="4F81BD"/>
          <w:lang w:val="en-US"/>
        </w:rPr>
        <w:t>I</w:t>
      </w:r>
      <w:r w:rsidR="00E442C2" w:rsidRPr="006219E7">
        <w:rPr>
          <w:noProof/>
          <w:color w:val="4F81BD"/>
          <w:lang w:val="sr-Cyrl-CS"/>
        </w:rPr>
        <w:t xml:space="preserve">)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E442C2" w:rsidRPr="006219E7">
        <w:rPr>
          <w:noProof/>
          <w:lang w:val="sr-Cyrl-CS"/>
        </w:rPr>
        <w:t xml:space="preserve"> </w:t>
      </w:r>
      <w:r w:rsidR="008D659A">
        <w:rPr>
          <w:noProof/>
          <w:lang w:val="sr-Cyrl-CS"/>
        </w:rPr>
        <w:t>пацијенте, њихове породице, руководство и особље здравствених установа који ће бити укључен</w:t>
      </w:r>
      <w:r w:rsidR="00097C41">
        <w:rPr>
          <w:noProof/>
          <w:lang w:val="sr-Cyrl-CS"/>
        </w:rPr>
        <w:t>и у пројектне акитвности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 w:rsidR="00A75D52">
        <w:rPr>
          <w:noProof/>
          <w:color w:val="4F81BD"/>
          <w:lang w:val="en-US"/>
        </w:rPr>
        <w:t>II</w:t>
      </w:r>
      <w:r w:rsidR="00E442C2" w:rsidRPr="006219E7">
        <w:rPr>
          <w:noProof/>
          <w:color w:val="4F81BD"/>
          <w:lang w:val="sr-Cyrl-CS"/>
        </w:rPr>
        <w:t xml:space="preserve">) </w:t>
      </w:r>
      <w:r>
        <w:rPr>
          <w:noProof/>
          <w:lang w:val="sr-Cyrl-CS"/>
        </w:rPr>
        <w:t>владини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државни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актери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медији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предузећа</w:t>
      </w:r>
      <w:r w:rsidR="00E442C2" w:rsidRPr="006219E7">
        <w:rPr>
          <w:noProof/>
          <w:lang w:val="sr-Cyrl-CS"/>
        </w:rPr>
        <w:t xml:space="preserve">); </w:t>
      </w:r>
      <w:r>
        <w:rPr>
          <w:noProof/>
          <w:lang w:val="sr-Cyrl-CS"/>
        </w:rPr>
        <w:t>док</w:t>
      </w:r>
      <w:r w:rsidR="00E442C2" w:rsidRPr="006219E7">
        <w:rPr>
          <w:noProof/>
          <w:lang w:val="sr-Cyrl-CS"/>
        </w:rPr>
        <w:t xml:space="preserve"> „</w:t>
      </w:r>
      <w:r w:rsidR="007419C2">
        <w:rPr>
          <w:noProof/>
          <w:lang w:val="sr-Cyrl-BA"/>
        </w:rPr>
        <w:t xml:space="preserve">популационе и нозолошке </w:t>
      </w:r>
      <w:r>
        <w:rPr>
          <w:noProof/>
          <w:lang w:val="sr-Cyrl-CS"/>
        </w:rPr>
        <w:t>групе</w:t>
      </w:r>
      <w:r w:rsidR="007419C2">
        <w:rPr>
          <w:noProof/>
          <w:lang w:val="sr-Cyrl-CS"/>
        </w:rPr>
        <w:t>“ од посебног социјално-медицинског значаја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увијек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спадају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6A6C90">
        <w:rPr>
          <w:noProof/>
          <w:lang w:val="sr-Cyrl-CS"/>
        </w:rPr>
        <w:t xml:space="preserve"> Републике Српске</w:t>
      </w:r>
      <w:r w:rsidR="00E442C2" w:rsidRPr="006219E7">
        <w:rPr>
          <w:noProof/>
          <w:lang w:val="sr-Cyrl-CS"/>
        </w:rPr>
        <w:t>.</w:t>
      </w:r>
    </w:p>
    <w:p w14:paraId="686F6B36" w14:textId="508F4F13" w:rsidR="00FE34C6" w:rsidRDefault="00FE34C6" w:rsidP="00467FA7">
      <w:pPr>
        <w:spacing w:line="240" w:lineRule="auto"/>
        <w:rPr>
          <w:lang w:val="hr-HR"/>
        </w:rPr>
      </w:pPr>
    </w:p>
    <w:p w14:paraId="493CCCBE" w14:textId="77777777" w:rsidR="00460A6F" w:rsidRDefault="00460A6F" w:rsidP="00467FA7">
      <w:pPr>
        <w:spacing w:line="240" w:lineRule="auto"/>
        <w:rPr>
          <w:lang w:val="hr-HR"/>
        </w:rPr>
      </w:pPr>
    </w:p>
    <w:p w14:paraId="1570E91C" w14:textId="3997455C" w:rsidR="00BD1D1A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5" w:name="_Ref56196562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3</w: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5"/>
      <w:r w:rsidR="00BD1D1A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Категорије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пројектних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заинтересованих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група</w:t>
      </w:r>
    </w:p>
    <w:tbl>
      <w:tblPr>
        <w:tblStyle w:val="ListTable3-Accent11"/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680"/>
        <w:gridCol w:w="3619"/>
      </w:tblGrid>
      <w:tr w:rsidR="0097630D" w:rsidRPr="006219E7" w14:paraId="4B2259B1" w14:textId="77777777" w:rsidTr="00880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7" w:type="dxa"/>
            <w:shd w:val="clear" w:color="auto" w:fill="4F81BD"/>
            <w:vAlign w:val="center"/>
          </w:tcPr>
          <w:p w14:paraId="27AB9FA1" w14:textId="179E182C" w:rsidR="00F55EBF" w:rsidRPr="006219E7" w:rsidRDefault="006219E7" w:rsidP="000545D1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Категорија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0545D1">
              <w:rPr>
                <w:noProof/>
                <w:sz w:val="18"/>
                <w:szCs w:val="18"/>
                <w:lang w:val="sr-Cyrl-CS"/>
              </w:rPr>
              <w:t xml:space="preserve">заинтересоване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shd w:val="clear" w:color="auto" w:fill="4F81BD"/>
            <w:vAlign w:val="center"/>
          </w:tcPr>
          <w:p w14:paraId="7E17AFC3" w14:textId="090CFEE9" w:rsidR="00F55EBF" w:rsidRPr="006219E7" w:rsidRDefault="006219E7" w:rsidP="00880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Дефиниција</w:t>
            </w:r>
          </w:p>
        </w:tc>
        <w:tc>
          <w:tcPr>
            <w:tcW w:w="3619" w:type="dxa"/>
            <w:shd w:val="clear" w:color="auto" w:fill="4F81BD"/>
            <w:vAlign w:val="center"/>
          </w:tcPr>
          <w:p w14:paraId="6DBEC898" w14:textId="71123C10" w:rsidR="00F55EBF" w:rsidRPr="006219E7" w:rsidRDefault="006219E7" w:rsidP="00880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Широке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група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идентификованих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пројекат</w:t>
            </w:r>
          </w:p>
        </w:tc>
      </w:tr>
      <w:tr w:rsidR="0097630D" w:rsidRPr="006219E7" w14:paraId="301A2057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7FD7B97B" w14:textId="5D8101E3" w:rsidR="00F55EBF" w:rsidRPr="006219E7" w:rsidRDefault="0012531D" w:rsidP="0012531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vAlign w:val="center"/>
          </w:tcPr>
          <w:p w14:paraId="11F3B041" w14:textId="0E1A01D6" w:rsidR="00F55EBF" w:rsidRPr="006219E7" w:rsidRDefault="006219E7" w:rsidP="00483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Појединци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друга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5F1DC8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утиче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директно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позитивно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негативно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требају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веома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укључени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идентификовању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њиховог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утицаја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њиховог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значаја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доношењу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одлука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мјерама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ублажавања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>.</w:t>
            </w:r>
            <w:r w:rsidR="00221746">
              <w:t xml:space="preserve"> </w:t>
            </w:r>
            <w:r w:rsidR="00221746" w:rsidRPr="00221746">
              <w:rPr>
                <w:noProof/>
                <w:sz w:val="18"/>
                <w:szCs w:val="18"/>
                <w:lang w:val="sr-Cyrl-CS"/>
              </w:rPr>
              <w:t>Ове заинтересоване стране су директно погођене активностима АФ-а, укључујући пром</w:t>
            </w:r>
            <w:r w:rsidR="00221746">
              <w:rPr>
                <w:noProof/>
                <w:sz w:val="18"/>
                <w:szCs w:val="18"/>
                <w:lang w:val="sr-Cyrl-CS"/>
              </w:rPr>
              <w:t>ј</w:t>
            </w:r>
            <w:r w:rsidR="00221746" w:rsidRPr="00221746">
              <w:rPr>
                <w:noProof/>
                <w:sz w:val="18"/>
                <w:szCs w:val="18"/>
                <w:lang w:val="sr-Cyrl-CS"/>
              </w:rPr>
              <w:t>ене у пружању услуга, грађевинске радове, дигиталне надоградње и реформе које спроводи ПБЦ</w:t>
            </w:r>
            <w:r w:rsidR="00221746">
              <w:rPr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3619" w:type="dxa"/>
          </w:tcPr>
          <w:p w14:paraId="556D7976" w14:textId="155C8483" w:rsidR="001C5317" w:rsidRDefault="006219E7" w:rsidP="00460A6F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 w:rsidRPr="00F154C1"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1C5317" w:rsidRPr="00F154C1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F154C1">
              <w:rPr>
                <w:noProof/>
                <w:sz w:val="18"/>
                <w:szCs w:val="18"/>
                <w:lang w:val="sr-Cyrl-CS"/>
              </w:rPr>
              <w:t>и</w:t>
            </w:r>
            <w:r w:rsidR="001C5317" w:rsidRPr="00F154C1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F154C1">
              <w:rPr>
                <w:noProof/>
                <w:sz w:val="18"/>
                <w:szCs w:val="18"/>
                <w:lang w:val="sr-Cyrl-CS"/>
              </w:rPr>
              <w:t>њихови</w:t>
            </w:r>
            <w:r w:rsidR="001C5317" w:rsidRPr="00F154C1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F154C1">
              <w:rPr>
                <w:noProof/>
                <w:sz w:val="18"/>
                <w:szCs w:val="18"/>
                <w:lang w:val="sr-Cyrl-CS"/>
              </w:rPr>
              <w:t>његоватељи</w:t>
            </w:r>
            <w:r w:rsidR="00610474">
              <w:rPr>
                <w:noProof/>
                <w:sz w:val="18"/>
                <w:szCs w:val="18"/>
                <w:lang w:val="sr-Cyrl-CS"/>
              </w:rPr>
              <w:t xml:space="preserve"> у псхијатријским </w:t>
            </w:r>
            <w:r w:rsidR="002B5901">
              <w:rPr>
                <w:noProof/>
                <w:sz w:val="18"/>
                <w:szCs w:val="18"/>
                <w:lang w:val="sr-Cyrl-CS"/>
              </w:rPr>
              <w:t>установ</w:t>
            </w:r>
            <w:r w:rsidR="00610474">
              <w:rPr>
                <w:noProof/>
                <w:sz w:val="18"/>
                <w:szCs w:val="18"/>
                <w:lang w:val="sr-Cyrl-CS"/>
              </w:rPr>
              <w:t xml:space="preserve">ама у Модричи, Сокоцу и </w:t>
            </w:r>
            <w:r w:rsidR="00460A6F">
              <w:rPr>
                <w:noProof/>
                <w:sz w:val="18"/>
                <w:szCs w:val="18"/>
                <w:lang w:val="sr-Cyrl-CS"/>
              </w:rPr>
              <w:t xml:space="preserve">социјалној установи у </w:t>
            </w:r>
            <w:r w:rsidR="00610474">
              <w:rPr>
                <w:noProof/>
                <w:sz w:val="18"/>
                <w:szCs w:val="18"/>
                <w:lang w:val="sr-Cyrl-CS"/>
              </w:rPr>
              <w:t>Вишеграду-посебно се односи на хроничне пацијенте на трајном збрињавању,</w:t>
            </w:r>
          </w:p>
          <w:p w14:paraId="31104E08" w14:textId="19544386" w:rsidR="00080318" w:rsidRDefault="00080318" w:rsidP="00460A6F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Породице и његоватељи пацијената (нпр.пролонг</w:t>
            </w:r>
            <w:r w:rsidR="00A44F1A">
              <w:rPr>
                <w:noProof/>
                <w:sz w:val="18"/>
                <w:szCs w:val="18"/>
                <w:lang w:val="sr-Cyrl-CS"/>
              </w:rPr>
              <w:t>и</w:t>
            </w:r>
            <w:r>
              <w:rPr>
                <w:noProof/>
                <w:sz w:val="18"/>
                <w:szCs w:val="18"/>
                <w:lang w:val="sr-Cyrl-CS"/>
              </w:rPr>
              <w:t>рана или тренутно забрањена посјета пацијенитма током извођења радова),</w:t>
            </w:r>
          </w:p>
          <w:p w14:paraId="632BE583" w14:textId="4319B4D4" w:rsidR="001C5317" w:rsidRDefault="006219E7" w:rsidP="002B5901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315F60">
              <w:rPr>
                <w:noProof/>
                <w:sz w:val="18"/>
                <w:szCs w:val="18"/>
                <w:lang w:val="sr-Cyrl-CS"/>
              </w:rPr>
              <w:t>психијатријским</w:t>
            </w:r>
            <w:r w:rsidR="00460A6F">
              <w:rPr>
                <w:noProof/>
                <w:sz w:val="18"/>
                <w:szCs w:val="18"/>
                <w:lang w:val="sr-Cyrl-R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460A6F">
              <w:rPr>
                <w:noProof/>
                <w:sz w:val="18"/>
                <w:szCs w:val="18"/>
                <w:lang w:val="sr-Cyrl-CS"/>
              </w:rPr>
              <w:t>/социјалној установи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медицинско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немедицинско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особље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укљ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sz w:val="18"/>
                <w:szCs w:val="18"/>
                <w:lang w:val="sr-Cyrl-CS"/>
              </w:rPr>
              <w:t>раднике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медицински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отпад</w:t>
            </w:r>
            <w:r w:rsidR="00444D13">
              <w:rPr>
                <w:noProof/>
                <w:sz w:val="18"/>
                <w:szCs w:val="18"/>
                <w:lang w:val="sr-Cyrl-CS"/>
              </w:rPr>
              <w:t>, техничко особље</w:t>
            </w:r>
            <w:r w:rsidR="00973B8C">
              <w:rPr>
                <w:noProof/>
                <w:sz w:val="18"/>
                <w:szCs w:val="18"/>
                <w:lang w:val="sr-Cyrl-CS"/>
              </w:rPr>
              <w:t>, административно и помоћно особље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>)</w:t>
            </w:r>
            <w:r w:rsidR="00973B8C">
              <w:rPr>
                <w:noProof/>
                <w:sz w:val="18"/>
                <w:szCs w:val="18"/>
                <w:lang w:val="sr-Cyrl-CS"/>
              </w:rPr>
              <w:t>,</w:t>
            </w:r>
          </w:p>
          <w:p w14:paraId="71EE421B" w14:textId="610B03FE" w:rsidR="005F02FE" w:rsidRDefault="005F02FE" w:rsidP="00460A6F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Корисници услуга примарне здравствене заштите (</w:t>
            </w:r>
            <w:r w:rsidR="0051035C">
              <w:rPr>
                <w:noProof/>
                <w:sz w:val="18"/>
                <w:szCs w:val="18"/>
                <w:lang w:val="sr-Cyrl-CS"/>
              </w:rPr>
              <w:t>укључ</w:t>
            </w:r>
            <w:r w:rsidR="00460A6F">
              <w:rPr>
                <w:noProof/>
                <w:sz w:val="18"/>
                <w:szCs w:val="18"/>
                <w:lang w:val="sr-Cyrl-CS"/>
              </w:rPr>
              <w:t>е</w:t>
            </w:r>
            <w:r w:rsidR="0051035C">
              <w:rPr>
                <w:noProof/>
                <w:sz w:val="18"/>
                <w:szCs w:val="18"/>
                <w:lang w:val="sr-Cyrl-CS"/>
              </w:rPr>
              <w:t>ни у праћење стања хипертен</w:t>
            </w:r>
            <w:r w:rsidR="00460A6F">
              <w:rPr>
                <w:noProof/>
                <w:sz w:val="18"/>
                <w:szCs w:val="18"/>
                <w:lang w:val="sr-Cyrl-CS"/>
              </w:rPr>
              <w:t>з</w:t>
            </w:r>
            <w:r w:rsidR="0051035C">
              <w:rPr>
                <w:noProof/>
                <w:sz w:val="18"/>
                <w:szCs w:val="18"/>
                <w:lang w:val="sr-Cyrl-CS"/>
              </w:rPr>
              <w:t>ије и дијабетеса</w:t>
            </w:r>
            <w:r>
              <w:rPr>
                <w:noProof/>
                <w:sz w:val="18"/>
                <w:szCs w:val="18"/>
                <w:lang w:val="sr-Cyrl-CS"/>
              </w:rPr>
              <w:t>)</w:t>
            </w:r>
            <w:r w:rsidR="0051035C">
              <w:rPr>
                <w:noProof/>
                <w:sz w:val="18"/>
                <w:szCs w:val="18"/>
                <w:lang w:val="sr-Cyrl-CS"/>
              </w:rPr>
              <w:t>,</w:t>
            </w:r>
          </w:p>
          <w:p w14:paraId="6E3CF7AB" w14:textId="5F4562C8" w:rsidR="0051035C" w:rsidRDefault="0051035C" w:rsidP="00460A6F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Корисници електронских здравствених услуга-мобилна апликација и анкете,</w:t>
            </w:r>
          </w:p>
          <w:p w14:paraId="2085B6B9" w14:textId="5299FA96" w:rsidR="0051035C" w:rsidRPr="006D4A06" w:rsidRDefault="0051035C" w:rsidP="00460A6F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Руководство и медицинско/немедицинско особље установа примарне здравствене заштите који су укључени у праћење система ИЗИС,</w:t>
            </w:r>
          </w:p>
          <w:p w14:paraId="799246BE" w14:textId="5463920C" w:rsidR="001C5317" w:rsidRPr="006219E7" w:rsidRDefault="006219E7" w:rsidP="00460A6F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4A956569" w14:textId="3EB2743A" w:rsidR="001C5317" w:rsidRPr="006219E7" w:rsidRDefault="006219E7" w:rsidP="00460A6F">
            <w:pPr>
              <w:pStyle w:val="ListParagraph"/>
              <w:numPr>
                <w:ilvl w:val="0"/>
                <w:numId w:val="1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Руководиоци</w:t>
            </w:r>
            <w:r w:rsidR="02B32FA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2B32FA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  <w:p w14:paraId="0828FB12" w14:textId="227E03CA" w:rsidR="001C5317" w:rsidRPr="006219E7" w:rsidRDefault="006219E7" w:rsidP="00460A6F">
            <w:pPr>
              <w:pStyle w:val="ListParagraph"/>
              <w:numPr>
                <w:ilvl w:val="0"/>
                <w:numId w:val="1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444D13">
              <w:rPr>
                <w:noProof/>
                <w:sz w:val="18"/>
                <w:szCs w:val="18"/>
                <w:lang w:val="sr-Cyrl-CS"/>
              </w:rPr>
              <w:t xml:space="preserve"> (РПАФИП)</w:t>
            </w:r>
          </w:p>
          <w:p w14:paraId="05E2ABA9" w14:textId="4955F101" w:rsidR="001C5317" w:rsidRPr="006219E7" w:rsidRDefault="006219E7" w:rsidP="00460A6F">
            <w:pPr>
              <w:pStyle w:val="ListParagraph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Извођачи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радова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укључујући</w:t>
            </w:r>
          </w:p>
          <w:p w14:paraId="2FCE8448" w14:textId="66CBB47D" w:rsidR="00AD1B9E" w:rsidRPr="00AD1B9E" w:rsidRDefault="006219E7" w:rsidP="00757B26">
            <w:pPr>
              <w:pStyle w:val="ListParagraph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Грађевинске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раднике</w:t>
            </w:r>
            <w:r w:rsidR="004E4EA5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757B26">
              <w:rPr>
                <w:noProof/>
                <w:sz w:val="18"/>
                <w:szCs w:val="18"/>
                <w:lang w:val="sr-Cyrl-CS"/>
              </w:rPr>
              <w:t xml:space="preserve">извођачи и </w:t>
            </w:r>
            <w:r w:rsidR="004E4EA5">
              <w:rPr>
                <w:noProof/>
                <w:sz w:val="18"/>
                <w:szCs w:val="18"/>
                <w:lang w:val="sr-Cyrl-CS"/>
              </w:rPr>
              <w:t>подизвођачи)</w:t>
            </w:r>
            <w:r w:rsidR="006D4A06">
              <w:rPr>
                <w:noProof/>
                <w:sz w:val="18"/>
                <w:szCs w:val="18"/>
                <w:lang w:val="sr-Latn-RS"/>
              </w:rPr>
              <w:t>,</w:t>
            </w:r>
          </w:p>
          <w:p w14:paraId="048CE4B5" w14:textId="4418BF32" w:rsidR="00610474" w:rsidRPr="00AD1B9E" w:rsidRDefault="006D4A06" w:rsidP="00460A6F">
            <w:pPr>
              <w:pStyle w:val="ListParagraph"/>
              <w:numPr>
                <w:ilvl w:val="0"/>
                <w:numId w:val="3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 w:rsidRPr="00AD1B9E">
              <w:rPr>
                <w:noProof/>
                <w:sz w:val="18"/>
                <w:szCs w:val="18"/>
                <w:lang w:val="sr-Cyrl-RS"/>
              </w:rPr>
              <w:t>Заје</w:t>
            </w:r>
            <w:r w:rsidR="00610474" w:rsidRPr="00AD1B9E">
              <w:rPr>
                <w:noProof/>
                <w:sz w:val="18"/>
                <w:szCs w:val="18"/>
                <w:lang w:val="sr-Cyrl-CS"/>
              </w:rPr>
              <w:t xml:space="preserve">днице које живе у близини психијатријских </w:t>
            </w:r>
            <w:r w:rsidR="002B5901">
              <w:rPr>
                <w:noProof/>
                <w:sz w:val="18"/>
                <w:szCs w:val="18"/>
                <w:lang w:val="sr-Cyrl-CS"/>
              </w:rPr>
              <w:t>установа</w:t>
            </w:r>
            <w:r w:rsidR="00610474" w:rsidRPr="00AD1B9E">
              <w:rPr>
                <w:noProof/>
                <w:sz w:val="18"/>
                <w:szCs w:val="18"/>
                <w:lang w:val="sr-Cyrl-CS"/>
              </w:rPr>
              <w:t>,</w:t>
            </w:r>
            <w:r w:rsidR="00460A6F">
              <w:rPr>
                <w:noProof/>
                <w:sz w:val="18"/>
                <w:szCs w:val="18"/>
                <w:lang w:val="sr-Cyrl-CS"/>
              </w:rPr>
              <w:t xml:space="preserve"> социјалне установе,</w:t>
            </w:r>
            <w:r w:rsidR="00610474" w:rsidRPr="00AD1B9E">
              <w:rPr>
                <w:noProof/>
                <w:sz w:val="18"/>
                <w:szCs w:val="18"/>
                <w:lang w:val="sr-Cyrl-CS"/>
              </w:rPr>
              <w:t xml:space="preserve"> потенцијално погођене буком, саобраћајем или привременим поремећајима повезаним са изградњом.</w:t>
            </w:r>
          </w:p>
          <w:p w14:paraId="16F47B89" w14:textId="77777777" w:rsidR="00610474" w:rsidRDefault="00610474" w:rsidP="006104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</w:p>
          <w:p w14:paraId="32011E47" w14:textId="77777777" w:rsidR="00610474" w:rsidRDefault="00610474" w:rsidP="006104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</w:p>
          <w:p w14:paraId="685BC2D9" w14:textId="77777777" w:rsidR="00610474" w:rsidRDefault="00610474" w:rsidP="006104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</w:p>
          <w:p w14:paraId="258171A3" w14:textId="77777777" w:rsidR="00610474" w:rsidRDefault="00610474" w:rsidP="006104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</w:p>
          <w:p w14:paraId="3F1552E6" w14:textId="6ADD0773" w:rsidR="00610474" w:rsidRPr="006D4A06" w:rsidRDefault="00610474" w:rsidP="006D4A0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</w:p>
        </w:tc>
      </w:tr>
      <w:tr w:rsidR="0097630D" w:rsidRPr="006219E7" w14:paraId="1AB403FD" w14:textId="77777777" w:rsidTr="0088055E">
        <w:trPr>
          <w:trHeight w:val="2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75577AD3" w14:textId="393256E1" w:rsidR="00F55EBF" w:rsidRPr="006219E7" w:rsidRDefault="006219E7" w:rsidP="0012531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Остале</w:t>
            </w:r>
            <w:r w:rsidR="3557ACF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3557ACF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2531D"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vAlign w:val="center"/>
          </w:tcPr>
          <w:p w14:paraId="380FECF6" w14:textId="0D8EFABE" w:rsidR="00D74CB1" w:rsidRPr="006219E7" w:rsidRDefault="006219E7" w:rsidP="009233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Ове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можда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неће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доживјети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директне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утицаје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треба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разматрати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сагледавати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погођени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пројектом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неки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начин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пројекат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00923306">
              <w:rPr>
                <w:noProof/>
                <w:sz w:val="18"/>
                <w:szCs w:val="18"/>
                <w:lang w:val="sr-Cyrl-CS"/>
              </w:rPr>
              <w:t>, као што су</w:t>
            </w:r>
            <w:r w:rsidR="00D74CB1" w:rsidRPr="00D74CB1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923306">
              <w:rPr>
                <w:noProof/>
                <w:sz w:val="18"/>
                <w:szCs w:val="18"/>
                <w:lang w:val="sr-Cyrl-CS"/>
              </w:rPr>
              <w:t>и</w:t>
            </w:r>
            <w:r w:rsidR="00D74CB1" w:rsidRPr="00D74CB1">
              <w:rPr>
                <w:noProof/>
                <w:sz w:val="18"/>
                <w:szCs w:val="18"/>
                <w:lang w:val="sr-Cyrl-CS"/>
              </w:rPr>
              <w:t>нституционалн</w:t>
            </w:r>
            <w:r w:rsidR="00923306">
              <w:rPr>
                <w:noProof/>
                <w:sz w:val="18"/>
                <w:szCs w:val="18"/>
                <w:lang w:val="sr-Cyrl-CS"/>
              </w:rPr>
              <w:t>и органи.</w:t>
            </w:r>
          </w:p>
        </w:tc>
        <w:tc>
          <w:tcPr>
            <w:tcW w:w="3619" w:type="dxa"/>
          </w:tcPr>
          <w:p w14:paraId="56025A07" w14:textId="56D3D953" w:rsidR="00F55EBF" w:rsidRPr="006219E7" w:rsidRDefault="006219E7" w:rsidP="00757B26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812096">
              <w:rPr>
                <w:noProof/>
                <w:sz w:val="18"/>
                <w:szCs w:val="18"/>
                <w:lang w:val="sr-Cyrl-CS"/>
              </w:rPr>
              <w:t xml:space="preserve">Министарство здравља и социјалне заштите РС, </w:t>
            </w: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8B36B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  <w:r w:rsidR="009C142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="00812096">
              <w:rPr>
                <w:noProof/>
                <w:sz w:val="18"/>
                <w:szCs w:val="18"/>
                <w:lang w:val="sr-Cyrl-CS"/>
              </w:rPr>
              <w:t xml:space="preserve">Фонд здравственог осигурања, </w:t>
            </w:r>
            <w:r w:rsidR="007B55EE">
              <w:t xml:space="preserve"> </w:t>
            </w:r>
            <w:r w:rsidR="007B55EE" w:rsidRPr="007B55EE">
              <w:rPr>
                <w:noProof/>
                <w:sz w:val="18"/>
                <w:szCs w:val="18"/>
                <w:lang w:val="sr-Cyrl-CS"/>
              </w:rPr>
              <w:t>Агенција за сертификацију, акредитацију и унапређење квалитета здравствене заштите (АСКВА) – одговорна за праћење и извештавање о индикаторима квалитета</w:t>
            </w:r>
            <w:r w:rsidR="007B55EE">
              <w:rPr>
                <w:noProof/>
                <w:sz w:val="18"/>
                <w:szCs w:val="18"/>
                <w:lang w:val="sr-Cyrl-CS"/>
              </w:rPr>
              <w:t>,</w:t>
            </w:r>
            <w:r w:rsidR="007B55EE" w:rsidRPr="007B55EE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инспекцијски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3344B561" w14:textId="30212CA8" w:rsidR="009D7C1E" w:rsidRPr="006219E7" w:rsidRDefault="00AD1B9E" w:rsidP="00757B26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 xml:space="preserve">Стручна тијела и стручне комисије 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047289">
              <w:rPr>
                <w:noProof/>
                <w:sz w:val="18"/>
                <w:szCs w:val="18"/>
                <w:lang w:val="sr-Cyrl-CS"/>
              </w:rPr>
              <w:t>савјет за здравље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51F4546E" w14:textId="0EA6E701" w:rsidR="009D7C1E" w:rsidRPr="007B55EE" w:rsidRDefault="006219E7" w:rsidP="00757B26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Међународни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партнери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донатори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Свјетска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организација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F965DC">
              <w:rPr>
                <w:noProof/>
                <w:sz w:val="18"/>
                <w:szCs w:val="18"/>
                <w:lang w:val="sr-Cyrl-BA"/>
              </w:rPr>
              <w:t>в</w:t>
            </w:r>
            <w:r>
              <w:rPr>
                <w:noProof/>
                <w:sz w:val="18"/>
                <w:szCs w:val="18"/>
                <w:lang w:val="sr-Cyrl-CS"/>
              </w:rPr>
              <w:t>ропска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комисија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00AD1B9E">
              <w:rPr>
                <w:noProof/>
                <w:sz w:val="18"/>
                <w:szCs w:val="18"/>
                <w:lang w:val="sr-Cyrl-CS"/>
              </w:rPr>
              <w:t xml:space="preserve"> Свјетска банка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.)</w:t>
            </w:r>
            <w:r w:rsidR="007B55EE">
              <w:rPr>
                <w:noProof/>
                <w:sz w:val="18"/>
                <w:szCs w:val="18"/>
                <w:lang w:val="sr-Cyrl-CS"/>
              </w:rPr>
              <w:t>,</w:t>
            </w:r>
          </w:p>
          <w:p w14:paraId="6F35E101" w14:textId="0333FDAC" w:rsidR="00D74CB1" w:rsidRDefault="00D74CB1" w:rsidP="00757B26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 w:rsidRPr="007B55EE">
              <w:rPr>
                <w:noProof/>
                <w:sz w:val="18"/>
                <w:szCs w:val="18"/>
                <w:lang w:val="sr-Cyrl-CS"/>
              </w:rPr>
              <w:t xml:space="preserve">Општине у којима се налазе психијатријске </w:t>
            </w:r>
            <w:r w:rsidR="002B5901">
              <w:rPr>
                <w:noProof/>
                <w:sz w:val="18"/>
                <w:szCs w:val="18"/>
                <w:lang w:val="sr-Cyrl-CS"/>
              </w:rPr>
              <w:t>установ</w:t>
            </w:r>
            <w:r w:rsidRPr="007B55EE">
              <w:rPr>
                <w:noProof/>
                <w:sz w:val="18"/>
                <w:szCs w:val="18"/>
                <w:lang w:val="sr-Cyrl-CS"/>
              </w:rPr>
              <w:t>е</w:t>
            </w:r>
            <w:r w:rsidR="00757B26">
              <w:rPr>
                <w:noProof/>
                <w:sz w:val="18"/>
                <w:szCs w:val="18"/>
                <w:lang w:val="sr-Cyrl-CS"/>
              </w:rPr>
              <w:t xml:space="preserve"> (Модрича и Соколац)</w:t>
            </w:r>
            <w:r w:rsidR="00460A6F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460A6F">
              <w:rPr>
                <w:noProof/>
                <w:sz w:val="18"/>
                <w:szCs w:val="18"/>
                <w:lang w:val="sr-Cyrl-RS"/>
              </w:rPr>
              <w:t>и социјална установа у Вишеграду</w:t>
            </w:r>
            <w:r w:rsidRPr="007B55EE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0AC09F82" w14:textId="21501D5C" w:rsidR="00D74CB1" w:rsidRPr="00591B9E" w:rsidRDefault="00591B9E" w:rsidP="00757B26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Струковна удружења здравствених радника.</w:t>
            </w:r>
          </w:p>
        </w:tc>
      </w:tr>
      <w:tr w:rsidR="0097630D" w:rsidRPr="006219E7" w14:paraId="154954B0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0709B883" w14:textId="7E3C8824" w:rsidR="00F55EBF" w:rsidRPr="006219E7" w:rsidRDefault="00762946" w:rsidP="0097630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Популационе и нозолошке групе од посе</w:t>
            </w:r>
            <w:r w:rsidR="0097630D">
              <w:rPr>
                <w:noProof/>
                <w:sz w:val="18"/>
                <w:szCs w:val="18"/>
                <w:lang w:val="sr-Cyrl-CS"/>
              </w:rPr>
              <w:t>бног социјално-медицинског значаја</w:t>
            </w:r>
          </w:p>
        </w:tc>
        <w:tc>
          <w:tcPr>
            <w:tcW w:w="4680" w:type="dxa"/>
            <w:vAlign w:val="center"/>
          </w:tcPr>
          <w:p w14:paraId="1AF82487" w14:textId="61C0A9D0" w:rsidR="00F55EBF" w:rsidRPr="006219E7" w:rsidRDefault="006219E7" w:rsidP="00B141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00B1419F">
              <w:rPr>
                <w:noProof/>
                <w:sz w:val="18"/>
                <w:szCs w:val="18"/>
                <w:lang w:val="sr-Cyrl-CS"/>
              </w:rPr>
              <w:t>/групе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могао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негативно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већој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ограниченији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осталих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способности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искористе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предности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sz w:val="18"/>
                <w:szCs w:val="18"/>
                <w:lang w:val="sr-Cyrl-CS"/>
              </w:rPr>
              <w:t>Такви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појединци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више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искључене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могућности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потпуности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учествују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главном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консултација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такви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посебним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мјерама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помоћи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том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погледу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>.</w:t>
            </w:r>
            <w:r w:rsidR="00B0648E">
              <w:rPr>
                <w:noProof/>
                <w:sz w:val="18"/>
                <w:szCs w:val="18"/>
                <w:lang w:val="sr-Cyrl-CS"/>
              </w:rPr>
              <w:t xml:space="preserve"> То су групе од посебног социјално-медицинског значаја утврђене Законом о здравственој заштити Републике Српске.</w:t>
            </w:r>
          </w:p>
        </w:tc>
        <w:tc>
          <w:tcPr>
            <w:tcW w:w="3619" w:type="dxa"/>
          </w:tcPr>
          <w:p w14:paraId="7EC97D9E" w14:textId="24BE9734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 w:rsidRPr="00914CD1">
              <w:rPr>
                <w:noProof/>
                <w:sz w:val="18"/>
                <w:szCs w:val="18"/>
                <w:lang w:val="sr-Cyrl-CS"/>
              </w:rPr>
              <w:t>Дијете до навршене 18. године, школска дјеца и студенти до краја школовања, а најкасније до 26. године;</w:t>
            </w:r>
          </w:p>
          <w:p w14:paraId="48C7CC6D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Ж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ена у процесу у вези са планирањем породице, у току трудноће, порођаја и материнства до 12 мјесеци послије порођаја, односно за близанце, или треће и свако наредно дијете до 18 мјесеци послије порођаја; </w:t>
            </w:r>
          </w:p>
          <w:p w14:paraId="59CC7EF2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старије од 65 година; </w:t>
            </w:r>
          </w:p>
          <w:p w14:paraId="021F43D1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са инвалидитетом; </w:t>
            </w:r>
          </w:p>
          <w:p w14:paraId="5FE1C0FA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са менталним поремећајем, клинички испољеним и дијагностикованим психијатријским обољењем које, у различитој мјери, интерферира са когнитивним, емоционалним или социјалним способностима неког лица и у различитом степену омота или утиче на свакодневно функционисање; </w:t>
            </w:r>
          </w:p>
          <w:p w14:paraId="55B76F29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без прихода; </w:t>
            </w:r>
          </w:p>
          <w:p w14:paraId="06D96BA4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које има ХИВ инфекцију, или које болује од AIDS-а, или других заразних болести које су утврђене посебним прописом којим се уређује област заштите становништва од заразних болести; </w:t>
            </w:r>
          </w:p>
          <w:p w14:paraId="3EA91E8A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које болује од малигне болести, хемофилије, шећерне болести, епилепсије, мултипле склерозе, цистичне фиброзе, реуматске грознице или прогресивних мишићних обољења у које спадају обољења класификована према шифрама Међународне класификације болести (G 12, G 36, G 37, G 70 и G 71); </w:t>
            </w:r>
          </w:p>
          <w:p w14:paraId="66434D8A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терминалној фази хроничне бубрежне инсуфицијенције;</w:t>
            </w:r>
          </w:p>
          <w:p w14:paraId="6DCDE41A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којем је потребно хитно збрињавање у смислу прописа о здравственој заштити;</w:t>
            </w:r>
          </w:p>
          <w:p w14:paraId="4CC442F7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процесу у вези са давањем и примањем људских органа, ткива и ћелија;</w:t>
            </w:r>
          </w:p>
          <w:p w14:paraId="6BFEFA8E" w14:textId="77777777" w:rsidR="00914CD1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обољело од ријетке болести чији статус је утврдио Центар </w:t>
            </w:r>
            <w:r>
              <w:rPr>
                <w:noProof/>
                <w:sz w:val="18"/>
                <w:szCs w:val="18"/>
                <w:lang w:val="sr-Cyrl-CS"/>
              </w:rPr>
              <w:t>за ријетке болести Ун</w:t>
            </w:r>
            <w:r w:rsidRPr="00914CD1">
              <w:rPr>
                <w:noProof/>
                <w:sz w:val="18"/>
                <w:szCs w:val="18"/>
                <w:lang w:val="sr-Cyrl-CS"/>
              </w:rPr>
              <w:t>иверзитетског клиничког центра РС;</w:t>
            </w:r>
          </w:p>
          <w:p w14:paraId="3C9E0597" w14:textId="39F321B9" w:rsidR="00887DDB" w:rsidRPr="00C7137E" w:rsidRDefault="00914CD1" w:rsidP="00757B26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стању вигилне коме</w:t>
            </w:r>
            <w:r w:rsidR="004D2D0D">
              <w:rPr>
                <w:noProof/>
                <w:sz w:val="18"/>
                <w:szCs w:val="18"/>
                <w:lang w:val="sr-Cyrl-CS"/>
              </w:rPr>
              <w:t>.</w:t>
            </w:r>
          </w:p>
        </w:tc>
      </w:tr>
    </w:tbl>
    <w:p w14:paraId="3942ADD1" w14:textId="77777777" w:rsidR="00E442C2" w:rsidRPr="006219E7" w:rsidRDefault="00E442C2" w:rsidP="00467FA7">
      <w:pPr>
        <w:spacing w:line="240" w:lineRule="auto"/>
        <w:rPr>
          <w:noProof/>
          <w:lang w:val="sr-Cyrl-CS"/>
        </w:rPr>
      </w:pPr>
    </w:p>
    <w:p w14:paraId="4E130883" w14:textId="2906A821" w:rsidR="00663AB5" w:rsidRPr="006219E7" w:rsidRDefault="006219E7" w:rsidP="00757B26">
      <w:pPr>
        <w:spacing w:after="0" w:line="240" w:lineRule="auto"/>
        <w:rPr>
          <w:noProof/>
          <w:lang w:val="sr-Cyrl-CS"/>
        </w:rPr>
        <w:sectPr w:rsidR="00663AB5" w:rsidRPr="006219E7" w:rsidSect="00B82C9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t>Списак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заснован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дат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470851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CNDJ6nn5us4RjIIAqgBLqQsCAAAACAAAAA0AAABfAFIAZQBmADUANgAxADkANgA2ADQANAAAAA==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56196644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4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3571DD" w:rsidRPr="006219E7">
        <w:rPr>
          <w:noProof/>
          <w:color w:val="4F81BD"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6C0F1F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Треба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истаћи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470851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живи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</w:t>
      </w:r>
      <w:r w:rsidR="00470851" w:rsidRPr="006219E7">
        <w:rPr>
          <w:noProof/>
          <w:lang w:val="sr-Cyrl-CS"/>
        </w:rPr>
        <w:t xml:space="preserve">“ </w:t>
      </w:r>
      <w:r>
        <w:rPr>
          <w:noProof/>
          <w:lang w:val="sr-Cyrl-CS"/>
        </w:rPr>
        <w:t>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ажурирати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трајања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потреби</w:t>
      </w:r>
      <w:r w:rsidR="00470851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листу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3571D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3571D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3571DD" w:rsidRPr="006219E7">
        <w:rPr>
          <w:noProof/>
          <w:lang w:val="sr-Cyrl-CS"/>
        </w:rPr>
        <w:t>.</w:t>
      </w:r>
    </w:p>
    <w:p w14:paraId="1944AD4D" w14:textId="7795EDA1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6" w:name="_Ref56196644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4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6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Идентификоване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групе</w:t>
      </w:r>
    </w:p>
    <w:tbl>
      <w:tblPr>
        <w:tblpPr w:leftFromText="180" w:rightFromText="180" w:vertAnchor="text" w:tblpXSpec="center" w:tblpY="1"/>
        <w:tblOverlap w:val="never"/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1081"/>
        <w:gridCol w:w="5507"/>
        <w:gridCol w:w="4799"/>
        <w:gridCol w:w="908"/>
        <w:gridCol w:w="1226"/>
      </w:tblGrid>
      <w:tr w:rsidR="00875B81" w:rsidRPr="006219E7" w14:paraId="737226FA" w14:textId="77777777" w:rsidTr="00195D0C">
        <w:trPr>
          <w:trHeight w:val="366"/>
          <w:tblHeader/>
          <w:jc w:val="center"/>
        </w:trPr>
        <w:tc>
          <w:tcPr>
            <w:tcW w:w="2687" w:type="pct"/>
            <w:gridSpan w:val="3"/>
            <w:vMerge w:val="restart"/>
            <w:shd w:val="clear" w:color="auto" w:fill="4F81BD"/>
            <w:vAlign w:val="center"/>
          </w:tcPr>
          <w:p w14:paraId="7AB91D90" w14:textId="13621AA2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Одређене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идентификоване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заинтересоване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групе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</w:p>
        </w:tc>
        <w:tc>
          <w:tcPr>
            <w:tcW w:w="1601" w:type="pct"/>
            <w:vMerge w:val="restart"/>
            <w:shd w:val="clear" w:color="auto" w:fill="4F81BD"/>
            <w:vAlign w:val="center"/>
          </w:tcPr>
          <w:p w14:paraId="2AB01F2A" w14:textId="12F6F96C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Интерес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за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пројекат</w:t>
            </w:r>
          </w:p>
        </w:tc>
        <w:tc>
          <w:tcPr>
            <w:tcW w:w="712" w:type="pct"/>
            <w:gridSpan w:val="2"/>
            <w:shd w:val="clear" w:color="auto" w:fill="4F81BD"/>
          </w:tcPr>
          <w:p w14:paraId="41A85FDB" w14:textId="69395D6F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Специфично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за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пројектне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или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 w:rsidR="005D3529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TF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активности</w:t>
            </w:r>
          </w:p>
        </w:tc>
      </w:tr>
      <w:tr w:rsidR="00E160EA" w:rsidRPr="006219E7" w14:paraId="797EABC9" w14:textId="77777777" w:rsidTr="00195D0C">
        <w:trPr>
          <w:trHeight w:val="365"/>
          <w:tblHeader/>
          <w:jc w:val="center"/>
        </w:trPr>
        <w:tc>
          <w:tcPr>
            <w:tcW w:w="2687" w:type="pct"/>
            <w:gridSpan w:val="3"/>
            <w:vMerge/>
          </w:tcPr>
          <w:p w14:paraId="7D4E3D87" w14:textId="77777777" w:rsidR="008260FB" w:rsidRPr="006219E7" w:rsidRDefault="008260FB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</w:p>
        </w:tc>
        <w:tc>
          <w:tcPr>
            <w:tcW w:w="1601" w:type="pct"/>
            <w:vMerge/>
          </w:tcPr>
          <w:p w14:paraId="3D9B55DC" w14:textId="77777777" w:rsidR="008260FB" w:rsidRPr="006219E7" w:rsidRDefault="008260FB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4F81BD"/>
          </w:tcPr>
          <w:p w14:paraId="0B39AF78" w14:textId="748034E1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Пројекат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</w:p>
        </w:tc>
        <w:tc>
          <w:tcPr>
            <w:tcW w:w="409" w:type="pct"/>
            <w:shd w:val="clear" w:color="auto" w:fill="4F81BD"/>
          </w:tcPr>
          <w:p w14:paraId="3F0D3A34" w14:textId="3547EFDB" w:rsidR="008260FB" w:rsidRPr="006219E7" w:rsidRDefault="005D3529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TF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активности</w:t>
            </w:r>
          </w:p>
        </w:tc>
      </w:tr>
      <w:tr w:rsidR="008260FB" w:rsidRPr="006219E7" w14:paraId="5F96B0A9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0B91487E" w14:textId="4E5E2674" w:rsidR="008260FB" w:rsidRPr="006219E7" w:rsidRDefault="0012531D" w:rsidP="00125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>Заинтереосване</w:t>
            </w:r>
            <w:r w:rsidRPr="006219E7"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 w:rsidRPr="006219E7"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</w:t>
            </w:r>
          </w:p>
        </w:tc>
      </w:tr>
      <w:tr w:rsidR="00E160EA" w:rsidRPr="006219E7" w14:paraId="403567AB" w14:textId="77777777" w:rsidTr="00195D0C">
        <w:trPr>
          <w:trHeight w:val="907"/>
          <w:jc w:val="center"/>
        </w:trPr>
        <w:tc>
          <w:tcPr>
            <w:tcW w:w="489" w:type="pct"/>
            <w:vMerge w:val="restart"/>
            <w:shd w:val="clear" w:color="auto" w:fill="auto"/>
            <w:vAlign w:val="center"/>
          </w:tcPr>
          <w:p w14:paraId="330427A6" w14:textId="465B8676" w:rsidR="00152EE2" w:rsidRPr="006219E7" w:rsidRDefault="00875B81" w:rsidP="00A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Директно заинтересоване групе</w:t>
            </w:r>
          </w:p>
          <w:p w14:paraId="4171E67E" w14:textId="339319D9" w:rsidR="00152EE2" w:rsidRPr="006219E7" w:rsidRDefault="00152EE2" w:rsidP="00A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49A44BC9" w14:textId="73D7D36E" w:rsidR="00152EE2" w:rsidRPr="006219E7" w:rsidRDefault="006219E7" w:rsidP="00757B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Корисници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система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особе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</w:t>
            </w:r>
            <w:r w:rsidR="00C90980">
              <w:rPr>
                <w:noProof/>
                <w:sz w:val="18"/>
                <w:szCs w:val="18"/>
                <w:lang w:val="sr-Cyrl-BA"/>
              </w:rPr>
              <w:t xml:space="preserve">а посебним </w:t>
            </w:r>
            <w:r w:rsidR="0034164D">
              <w:rPr>
                <w:noProof/>
                <w:sz w:val="18"/>
                <w:szCs w:val="18"/>
                <w:lang w:val="sr-Cyrl-BA"/>
              </w:rPr>
              <w:t>медицинским стањима и</w:t>
            </w:r>
            <w:r w:rsidR="00C90980">
              <w:rPr>
                <w:noProof/>
                <w:sz w:val="18"/>
                <w:szCs w:val="18"/>
                <w:lang w:val="sr-Cyrl-BA"/>
              </w:rPr>
              <w:t xml:space="preserve">  њихови </w:t>
            </w:r>
            <w:r w:rsidR="0034164D">
              <w:rPr>
                <w:noProof/>
                <w:sz w:val="18"/>
                <w:szCs w:val="18"/>
                <w:lang w:val="sr-Cyrl-BA"/>
              </w:rPr>
              <w:t>његоватељи/</w:t>
            </w:r>
            <w:r w:rsidR="00C90980">
              <w:rPr>
                <w:noProof/>
                <w:sz w:val="18"/>
                <w:szCs w:val="18"/>
                <w:lang w:val="sr-Cyrl-BA"/>
              </w:rPr>
              <w:t>старатељ</w:t>
            </w:r>
            <w:r w:rsidR="001533CE">
              <w:rPr>
                <w:noProof/>
                <w:sz w:val="18"/>
                <w:szCs w:val="18"/>
                <w:lang w:val="sr-Cyrl-BA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удружења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7"/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536AF8A6" w14:textId="6B0FB581" w:rsidR="00152EE2" w:rsidRPr="006219E7" w:rsidRDefault="004A2F0F" w:rsidP="00757B26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квалитету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ефикасности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приступу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здравственој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заштити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49D1DB82" w14:textId="03CB974A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47795D9" wp14:editId="2BDC8911">
                  <wp:extent cx="131966" cy="133350"/>
                  <wp:effectExtent l="0" t="0" r="1905" b="0"/>
                  <wp:docPr id="86" name="Picture 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1F8ECB3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7112D41" wp14:editId="42DEF22A">
                  <wp:extent cx="137622" cy="128905"/>
                  <wp:effectExtent l="0" t="0" r="0" b="0"/>
                  <wp:docPr id="378" name="Graphic 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49143" w14:textId="23D3B219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2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 xml:space="preserve">, </w:t>
            </w:r>
          </w:p>
        </w:tc>
      </w:tr>
      <w:tr w:rsidR="00E160EA" w:rsidRPr="006219E7" w14:paraId="29B20F32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3C7D455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2CDA92EB" w14:textId="0B643E94" w:rsidR="00152EE2" w:rsidRPr="006219E7" w:rsidRDefault="006219E7" w:rsidP="00757B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ангажовани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F589C">
              <w:rPr>
                <w:noProof/>
                <w:sz w:val="18"/>
                <w:szCs w:val="18"/>
                <w:lang w:val="sr-Cyrl-CS"/>
              </w:rPr>
              <w:t xml:space="preserve">санацији, </w:t>
            </w:r>
            <w:r w:rsidR="00947C31">
              <w:rPr>
                <w:noProof/>
                <w:sz w:val="18"/>
                <w:szCs w:val="18"/>
                <w:lang w:val="sr-Cyrl-CS"/>
              </w:rPr>
              <w:t>реконструкциј</w:t>
            </w:r>
            <w:r w:rsidR="006F589C">
              <w:rPr>
                <w:noProof/>
                <w:sz w:val="18"/>
                <w:szCs w:val="18"/>
                <w:lang w:val="sr-Cyrl-CS"/>
              </w:rPr>
              <w:t xml:space="preserve">, доградњи/изградњи 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462012">
              <w:rPr>
                <w:noProof/>
                <w:sz w:val="18"/>
                <w:szCs w:val="18"/>
                <w:lang w:val="sr-Cyrl-CS"/>
              </w:rPr>
              <w:t>психијатријских установа</w:t>
            </w:r>
            <w:r w:rsidR="00195D0C">
              <w:rPr>
                <w:noProof/>
                <w:sz w:val="18"/>
                <w:szCs w:val="18"/>
                <w:lang w:val="sr-Cyrl-CS"/>
              </w:rPr>
              <w:t xml:space="preserve"> као и установе социјалне заштите у Вишеграду</w:t>
            </w:r>
            <w:r w:rsidR="00947C31">
              <w:rPr>
                <w:noProof/>
                <w:sz w:val="18"/>
                <w:szCs w:val="18"/>
                <w:lang w:val="sr-Cyrl-CS"/>
              </w:rPr>
              <w:t xml:space="preserve"> (извођачи и подизвођачи)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5843198F" w14:textId="596A7889" w:rsidR="00152EE2" w:rsidRPr="006219E7" w:rsidRDefault="006219E7" w:rsidP="00195D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Питања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DA410E">
              <w:rPr>
                <w:noProof/>
                <w:sz w:val="18"/>
                <w:szCs w:val="18"/>
                <w:lang w:val="sr-Cyrl-CS" w:bidi="th-TH"/>
              </w:rPr>
              <w:t xml:space="preserve">заштите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здравља</w:t>
            </w:r>
            <w:r w:rsidR="00F965DC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раду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21387B23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7E88CBC" wp14:editId="2403316B">
                  <wp:extent cx="131966" cy="133350"/>
                  <wp:effectExtent l="0" t="0" r="1905" b="0"/>
                  <wp:docPr id="83" name="Picture 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ED8AEAE" w14:textId="46B80EC0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 w:bidi="th-TH"/>
              </w:rPr>
              <w:t>-</w:t>
            </w:r>
          </w:p>
        </w:tc>
      </w:tr>
      <w:tr w:rsidR="00E160EA" w:rsidRPr="006219E7" w14:paraId="26A40FDA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2EFDBDA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57620E0E" w14:textId="5200BFB6" w:rsidR="00152EE2" w:rsidRPr="006219E7" w:rsidRDefault="006219E7" w:rsidP="00195D0C">
            <w:pPr>
              <w:pStyle w:val="ListParagraph"/>
              <w:numPr>
                <w:ilvl w:val="0"/>
                <w:numId w:val="15"/>
              </w:numPr>
              <w:spacing w:line="240" w:lineRule="auto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E92BBA">
              <w:rPr>
                <w:noProof/>
                <w:sz w:val="18"/>
                <w:szCs w:val="18"/>
                <w:lang w:val="sr-Cyrl-CS"/>
              </w:rPr>
              <w:t xml:space="preserve"> (њихових породица)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његоватеља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67C20D1E" w14:textId="4C8A2DF0" w:rsidR="00152EE2" w:rsidRPr="006219E7" w:rsidRDefault="006219E7" w:rsidP="00195D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Комуникација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успостављање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заједничких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системима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вези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развојем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сектора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1A7E368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18"/>
                <w:lang w:val="sr-Cyrl-CS" w:bidi="th-TH"/>
              </w:rPr>
              <w:t>-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E1AA841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290FAE4" wp14:editId="3087F955">
                  <wp:extent cx="137622" cy="128905"/>
                  <wp:effectExtent l="0" t="0" r="0" b="0"/>
                  <wp:docPr id="374" name="Graphic 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91B96" w14:textId="5B155683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 xml:space="preserve">, </w:t>
            </w:r>
          </w:p>
        </w:tc>
      </w:tr>
      <w:tr w:rsidR="00E160EA" w:rsidRPr="006219E7" w14:paraId="027E21BB" w14:textId="77777777" w:rsidTr="00195D0C">
        <w:trPr>
          <w:jc w:val="center"/>
        </w:trPr>
        <w:tc>
          <w:tcPr>
            <w:tcW w:w="489" w:type="pct"/>
            <w:vMerge w:val="restart"/>
            <w:shd w:val="clear" w:color="auto" w:fill="auto"/>
            <w:vAlign w:val="center"/>
          </w:tcPr>
          <w:p w14:paraId="7F00E72C" w14:textId="2D62354D" w:rsidR="00152EE2" w:rsidRPr="006219E7" w:rsidRDefault="006219E7" w:rsidP="00A90C2E">
            <w:pPr>
              <w:spacing w:after="0" w:line="240" w:lineRule="auto"/>
              <w:ind w:right="49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Владини</w:t>
            </w:r>
          </w:p>
          <w:p w14:paraId="60B1800A" w14:textId="5E90D519" w:rsidR="00152EE2" w:rsidRPr="006219E7" w:rsidRDefault="006219E7" w:rsidP="00A90C2E">
            <w:pPr>
              <w:spacing w:after="0" w:line="240" w:lineRule="auto"/>
              <w:ind w:right="49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актери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/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пружаоци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услуга</w:t>
            </w: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1489DF9E" w14:textId="06C8CFA1" w:rsidR="00152EE2" w:rsidRPr="006219E7" w:rsidRDefault="006219E7" w:rsidP="00757B26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Здравствени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љекари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медицинске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сестре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други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пружаоци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услуга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као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немедицинско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D37F10">
              <w:rPr>
                <w:noProof/>
                <w:sz w:val="18"/>
                <w:szCs w:val="18"/>
                <w:lang w:val="sr-Cyrl-CS" w:bidi="th-TH"/>
              </w:rPr>
              <w:t xml:space="preserve">психијатријским </w:t>
            </w:r>
            <w:r>
              <w:rPr>
                <w:noProof/>
                <w:sz w:val="18"/>
                <w:szCs w:val="18"/>
                <w:lang w:val="sr-Cyrl-CS" w:bidi="th-TH"/>
              </w:rPr>
              <w:t>установама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757B26">
              <w:rPr>
                <w:noProof/>
                <w:sz w:val="18"/>
                <w:szCs w:val="18"/>
                <w:lang w:val="sr-Cyrl-CS" w:bidi="th-TH"/>
              </w:rPr>
              <w:t xml:space="preserve">и установе социјалне заштите 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>(</w:t>
            </w:r>
            <w:r>
              <w:rPr>
                <w:noProof/>
                <w:sz w:val="18"/>
                <w:szCs w:val="18"/>
                <w:lang w:val="sr-Cyrl-CS" w:bidi="th-TH"/>
              </w:rPr>
              <w:t>руководеће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ИТ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медицинском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отпаду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)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јавном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њихова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професионална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удружења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 w:bidi="th-TH"/>
              </w:rPr>
              <w:footnoteReference w:id="8"/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синдикати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радника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 w:bidi="th-TH"/>
              </w:rPr>
              <w:footnoteReference w:id="9"/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711FDDDC" w14:textId="17E338E4" w:rsidR="00152EE2" w:rsidRPr="006219E7" w:rsidRDefault="006219E7" w:rsidP="00195D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Могућности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обуке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изградње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вјештина</w:t>
            </w:r>
          </w:p>
          <w:p w14:paraId="6E8F3C1A" w14:textId="1BD10721" w:rsidR="00152EE2" w:rsidRPr="006219E7" w:rsidRDefault="006219E7" w:rsidP="00195D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Могућности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оптимизацију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рада</w:t>
            </w:r>
          </w:p>
          <w:p w14:paraId="0801A2F7" w14:textId="6192C155" w:rsidR="00152EE2" w:rsidRPr="006219E7" w:rsidRDefault="006219E7" w:rsidP="00195D0C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Права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бенефиције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радника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сектору</w:t>
            </w:r>
          </w:p>
          <w:p w14:paraId="2C738CEA" w14:textId="2DB9E882" w:rsidR="00152EE2" w:rsidRPr="006219E7" w:rsidRDefault="000A79CC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Заштита и з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дравље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раду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67F1B397" w14:textId="3A446383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CAA65FD" wp14:editId="45941334">
                  <wp:extent cx="131966" cy="133350"/>
                  <wp:effectExtent l="0" t="0" r="1905" b="0"/>
                  <wp:docPr id="88" name="Picture 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DBF703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589192BE" wp14:editId="4069349B">
                  <wp:extent cx="137622" cy="128905"/>
                  <wp:effectExtent l="0" t="0" r="0" b="0"/>
                  <wp:docPr id="394" name="Graphic 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E945A" w14:textId="16C0C376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</w:p>
        </w:tc>
      </w:tr>
      <w:tr w:rsidR="00E160EA" w:rsidRPr="006219E7" w14:paraId="03BB4678" w14:textId="77777777" w:rsidTr="00195D0C">
        <w:trPr>
          <w:jc w:val="center"/>
        </w:trPr>
        <w:tc>
          <w:tcPr>
            <w:tcW w:w="489" w:type="pct"/>
            <w:vMerge/>
          </w:tcPr>
          <w:p w14:paraId="0760513F" w14:textId="77777777" w:rsidR="00152EE2" w:rsidRPr="006219E7" w:rsidRDefault="00152EE2" w:rsidP="008C04C6">
            <w:pPr>
              <w:spacing w:after="0" w:line="240" w:lineRule="auto"/>
              <w:ind w:right="49"/>
              <w:rPr>
                <w:b/>
                <w:bCs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15199809" w14:textId="250F6393" w:rsidR="00152EE2" w:rsidRPr="006219E7" w:rsidRDefault="006219E7" w:rsidP="00195D0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000F3780" w14:textId="54B2FD1D" w:rsidR="00152EE2" w:rsidRPr="006219E7" w:rsidRDefault="004A2F0F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/>
              </w:rPr>
              <w:t>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финансијско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институционално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управљање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пружања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заштите</w:t>
            </w:r>
          </w:p>
          <w:p w14:paraId="11EA42F3" w14:textId="5F193643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Имплементација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63172829" w14:textId="7E86F959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eastAsia="hr-BA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B18C9F7" wp14:editId="1E005357">
                  <wp:extent cx="131966" cy="133350"/>
                  <wp:effectExtent l="0" t="0" r="1905" b="0"/>
                  <wp:docPr id="81" name="Picture 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B89867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450537E" wp14:editId="235B5BD0">
                  <wp:extent cx="137622" cy="128905"/>
                  <wp:effectExtent l="0" t="0" r="0" b="0"/>
                  <wp:docPr id="388" name="Graphic 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C9C77" w14:textId="372B19F8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eastAsia="hr-BA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 xml:space="preserve">, </w:t>
            </w:r>
          </w:p>
        </w:tc>
      </w:tr>
      <w:tr w:rsidR="00E160EA" w:rsidRPr="006219E7" w14:paraId="3274D5AD" w14:textId="77777777" w:rsidTr="00195D0C">
        <w:trPr>
          <w:jc w:val="center"/>
        </w:trPr>
        <w:tc>
          <w:tcPr>
            <w:tcW w:w="489" w:type="pct"/>
            <w:vMerge/>
          </w:tcPr>
          <w:p w14:paraId="3BE0BF07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380D3CF2" w14:textId="1B554EB1" w:rsidR="00152EE2" w:rsidRPr="006219E7" w:rsidRDefault="006219E7" w:rsidP="00195D0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Фонд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осигурања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4D240DB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регионалним</w:t>
            </w:r>
            <w:r w:rsidR="700ACEF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канцеларијама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6EE7F2BE" w14:textId="71A5270F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Развој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капацитета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4A2F0F">
              <w:rPr>
                <w:noProof/>
                <w:sz w:val="18"/>
                <w:szCs w:val="18"/>
                <w:lang w:val="sr-Cyrl-CS"/>
              </w:rPr>
              <w:t>унапређе</w:t>
            </w:r>
            <w:r>
              <w:rPr>
                <w:noProof/>
                <w:sz w:val="18"/>
                <w:szCs w:val="18"/>
                <w:lang w:val="sr-Cyrl-CS"/>
              </w:rPr>
              <w:t>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осигурања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кроз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  <w:p w14:paraId="53585344" w14:textId="32B8953F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Подршка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7E7F356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86C2D72" wp14:editId="1FC242F5">
                  <wp:extent cx="131966" cy="133350"/>
                  <wp:effectExtent l="0" t="0" r="1905" b="0"/>
                  <wp:docPr id="79" name="Picture 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292A0E2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13027A3" wp14:editId="3F21C271">
                  <wp:extent cx="137622" cy="128905"/>
                  <wp:effectExtent l="0" t="0" r="0" b="0"/>
                  <wp:docPr id="390" name="Graphic 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8947A" w14:textId="2D805A74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2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3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5</w:t>
            </w:r>
          </w:p>
        </w:tc>
      </w:tr>
      <w:tr w:rsidR="00E160EA" w:rsidRPr="006219E7" w14:paraId="2F9AF3D4" w14:textId="77777777" w:rsidTr="00195D0C">
        <w:trPr>
          <w:jc w:val="center"/>
        </w:trPr>
        <w:tc>
          <w:tcPr>
            <w:tcW w:w="489" w:type="pct"/>
            <w:vMerge/>
          </w:tcPr>
          <w:p w14:paraId="47362105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  <w:vAlign w:val="center"/>
          </w:tcPr>
          <w:p w14:paraId="029D8820" w14:textId="39277C9D" w:rsidR="00152EE2" w:rsidRPr="006219E7" w:rsidRDefault="006219E7" w:rsidP="00195D0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5C46C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реализује</w:t>
            </w:r>
            <w:r w:rsidR="005C46C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>:</w:t>
            </w:r>
          </w:p>
          <w:p w14:paraId="0D97BC8D" w14:textId="2625C0D2" w:rsidR="00152EE2" w:rsidRPr="006219E7" w:rsidRDefault="006219E7" w:rsidP="008C04C6">
            <w:p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здравља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социјалне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  <w:r>
              <w:rPr>
                <w:noProof/>
                <w:sz w:val="18"/>
                <w:szCs w:val="18"/>
                <w:lang w:val="sr-Cyrl-CS"/>
              </w:rPr>
              <w:t>путем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Ресора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планирање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анализу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имплементацију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</w:t>
            </w:r>
            <w:r w:rsidR="00581D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РПАФИП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601" w:type="pct"/>
            <w:shd w:val="clear" w:color="auto" w:fill="auto"/>
            <w:vAlign w:val="center"/>
          </w:tcPr>
          <w:p w14:paraId="11292892" w14:textId="1F00EBEC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156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Координација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306171E" w14:textId="77777777" w:rsidR="00152EE2" w:rsidRPr="006219E7" w:rsidRDefault="00152EE2" w:rsidP="008C04C6">
            <w:pPr>
              <w:spacing w:after="156" w:line="240" w:lineRule="auto"/>
              <w:jc w:val="both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4BB1CEF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A5FECD5" wp14:editId="3B55D02C">
                  <wp:extent cx="131966" cy="133350"/>
                  <wp:effectExtent l="0" t="0" r="1905" b="0"/>
                  <wp:docPr id="77" name="Picture 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0C9824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5071E81" wp14:editId="13CEA866">
                  <wp:extent cx="137622" cy="128905"/>
                  <wp:effectExtent l="0" t="0" r="0" b="0"/>
                  <wp:docPr id="392" name="Graphic 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E1B53" w14:textId="204A47FC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6"/>
                <w:szCs w:val="16"/>
                <w:lang w:val="sr-Cyrl-CS" w:bidi="th-TH"/>
              </w:rPr>
              <w:t>Све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="005D3529">
              <w:rPr>
                <w:noProof/>
                <w:sz w:val="16"/>
                <w:szCs w:val="16"/>
                <w:lang w:val="sr-Cyrl-CS" w:bidi="th-TH"/>
              </w:rPr>
              <w:t>TF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>
              <w:rPr>
                <w:noProof/>
                <w:sz w:val="16"/>
                <w:szCs w:val="16"/>
                <w:lang w:val="sr-Cyrl-CS" w:bidi="th-TH"/>
              </w:rPr>
              <w:t>активности</w:t>
            </w:r>
          </w:p>
        </w:tc>
      </w:tr>
      <w:tr w:rsidR="00152EE2" w:rsidRPr="006219E7" w14:paraId="2B238889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6688DA17" w14:textId="50197F65" w:rsidR="00152EE2" w:rsidRPr="006219E7" w:rsidRDefault="006219E7" w:rsidP="00125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Друге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заинтересоване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 w:rsidR="0012531D">
              <w:rPr>
                <w:b/>
                <w:bCs/>
                <w:noProof/>
                <w:sz w:val="18"/>
                <w:szCs w:val="18"/>
                <w:lang w:val="sr-Cyrl-CS"/>
              </w:rPr>
              <w:t>групе</w:t>
            </w:r>
          </w:p>
        </w:tc>
      </w:tr>
      <w:tr w:rsidR="00E160EA" w:rsidRPr="006219E7" w14:paraId="6A4F6295" w14:textId="77777777" w:rsidTr="00195D0C">
        <w:trPr>
          <w:jc w:val="center"/>
        </w:trPr>
        <w:tc>
          <w:tcPr>
            <w:tcW w:w="489" w:type="pct"/>
            <w:vMerge w:val="restart"/>
            <w:shd w:val="clear" w:color="auto" w:fill="auto"/>
            <w:vAlign w:val="center"/>
          </w:tcPr>
          <w:p w14:paraId="0D39C3FE" w14:textId="07569EF2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lastRenderedPageBreak/>
              <w:t>Владини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C20A10A" w14:textId="5677E8EC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актери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/</w:t>
            </w:r>
          </w:p>
          <w:p w14:paraId="0ACEFE90" w14:textId="44544F7B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донатори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14:paraId="42088C97" w14:textId="7CA6F5A8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На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нивоу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БиХ</w:t>
            </w:r>
          </w:p>
        </w:tc>
        <w:tc>
          <w:tcPr>
            <w:tcW w:w="1837" w:type="pct"/>
            <w:shd w:val="clear" w:color="auto" w:fill="auto"/>
            <w:vAlign w:val="center"/>
          </w:tcPr>
          <w:p w14:paraId="5D06521F" w14:textId="590FD44D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Савјет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министара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 </w:t>
            </w:r>
          </w:p>
        </w:tc>
        <w:tc>
          <w:tcPr>
            <w:tcW w:w="1601" w:type="pct"/>
            <w:vMerge w:val="restart"/>
            <w:shd w:val="clear" w:color="auto" w:fill="auto"/>
          </w:tcPr>
          <w:p w14:paraId="56896439" w14:textId="64EB44B5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Усклађивање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„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Програмом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заједничких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социоекономских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реформи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2019-2022“ (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усвојен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од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стране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Савјета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министара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303" w:type="pct"/>
            <w:shd w:val="clear" w:color="auto" w:fill="auto"/>
          </w:tcPr>
          <w:p w14:paraId="6FD6CD4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C57B36E" wp14:editId="0753BB71">
                  <wp:extent cx="131966" cy="133350"/>
                  <wp:effectExtent l="0" t="0" r="1905" b="0"/>
                  <wp:docPr id="75" name="Picture 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</w:tcPr>
          <w:p w14:paraId="60E6E6C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4920710" wp14:editId="6568B3F0">
                  <wp:extent cx="140335" cy="12827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EE0B6" w14:textId="126BA7CE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 w:rsidRP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E160EA" w:rsidRPr="006219E7" w14:paraId="33827FD4" w14:textId="77777777" w:rsidTr="00195D0C">
        <w:trPr>
          <w:trHeight w:val="368"/>
          <w:jc w:val="center"/>
        </w:trPr>
        <w:tc>
          <w:tcPr>
            <w:tcW w:w="489" w:type="pct"/>
            <w:vMerge/>
            <w:vAlign w:val="center"/>
          </w:tcPr>
          <w:p w14:paraId="0285DE6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/>
            <w:vAlign w:val="center"/>
          </w:tcPr>
          <w:p w14:paraId="64B0C018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 w:bidi="th-TH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6BC653E7" w14:textId="0BC9F971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цивилних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послова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– </w:t>
            </w:r>
            <w:r w:rsidRPr="006219E7">
              <w:rPr>
                <w:noProof/>
                <w:sz w:val="18"/>
                <w:szCs w:val="18"/>
                <w:lang w:val="sr-Cyrl-CS"/>
              </w:rPr>
              <w:t>Сектор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1601" w:type="pct"/>
            <w:vMerge/>
          </w:tcPr>
          <w:p w14:paraId="328DA713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7F4F5BF1" w14:textId="77777777" w:rsidR="00152EE2" w:rsidRPr="006219E7" w:rsidRDefault="00152EE2" w:rsidP="008C04C6">
            <w:pPr>
              <w:spacing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57D3AB6D" wp14:editId="77D24BB3">
                  <wp:extent cx="131966" cy="133350"/>
                  <wp:effectExtent l="0" t="0" r="1905" b="0"/>
                  <wp:docPr id="74" name="Picture 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2EEA122" w14:textId="77777777" w:rsidR="00152EE2" w:rsidRPr="006219E7" w:rsidRDefault="00145B3D" w:rsidP="008C04C6">
            <w:pPr>
              <w:spacing w:after="0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58B0FEC" wp14:editId="73CE7372">
                  <wp:extent cx="123825" cy="123825"/>
                  <wp:effectExtent l="0" t="0" r="0" b="0"/>
                  <wp:docPr id="774356174" name="Picture 774356174" title="Checkmar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716CD" w14:textId="4121446B" w:rsidR="00152EE2" w:rsidRPr="006219E7" w:rsidRDefault="00152EE2" w:rsidP="008C04C6">
            <w:pPr>
              <w:spacing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 w:rsidRP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E160EA" w:rsidRPr="006219E7" w14:paraId="491A9326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306EBB3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14:paraId="230FEBBE" w14:textId="6F04CB90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На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нивоу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РС</w:t>
            </w:r>
          </w:p>
          <w:p w14:paraId="34D3A08E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35C33AD5" w14:textId="5DE43636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</w:p>
        </w:tc>
        <w:tc>
          <w:tcPr>
            <w:tcW w:w="1601" w:type="pct"/>
            <w:vMerge w:val="restart"/>
            <w:shd w:val="clear" w:color="auto" w:fill="auto"/>
          </w:tcPr>
          <w:p w14:paraId="1DB4CFA7" w14:textId="05708D24" w:rsidR="00152EE2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Подршка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реализацији</w:t>
            </w:r>
            <w:r w:rsidR="00C854E9">
              <w:rPr>
                <w:noProof/>
                <w:sz w:val="18"/>
                <w:szCs w:val="18"/>
                <w:lang w:val="sr-Cyrl-CS"/>
              </w:rPr>
              <w:t xml:space="preserve"> 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  <w:p w14:paraId="53C50D7B" w14:textId="6EBD64A9" w:rsidR="007D1825" w:rsidRPr="006219E7" w:rsidRDefault="007D1825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 мјерења задовољства корисника</w:t>
            </w:r>
          </w:p>
          <w:p w14:paraId="3C8EFE14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54B618E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A91DFCF" wp14:editId="45CB587D">
                  <wp:extent cx="131966" cy="133350"/>
                  <wp:effectExtent l="0" t="0" r="1905" b="0"/>
                  <wp:docPr id="73" name="Picture 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632BE311" w14:textId="64E35255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29FBD63B" wp14:editId="7E52700D">
                  <wp:extent cx="127000" cy="127000"/>
                  <wp:effectExtent l="0" t="0" r="6350" b="635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58B36" w14:textId="453C0E26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E160EA" w:rsidRPr="006219E7" w14:paraId="3AA94167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1B8BEE4D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/>
            <w:vAlign w:val="center"/>
          </w:tcPr>
          <w:p w14:paraId="6241BD1D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0F00E3C5" w14:textId="12F941F2" w:rsidR="00152EE2" w:rsidRPr="006219E7" w:rsidRDefault="0012531D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 xml:space="preserve">ЈЗУ </w:t>
            </w:r>
            <w:r w:rsidR="006219E7"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јавно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33CE">
              <w:rPr>
                <w:noProof/>
                <w:sz w:val="18"/>
                <w:szCs w:val="18"/>
                <w:lang w:val="sr-Cyrl-CS"/>
              </w:rPr>
              <w:t xml:space="preserve">са својим </w:t>
            </w:r>
            <w:r w:rsidR="006219E7">
              <w:rPr>
                <w:noProof/>
                <w:sz w:val="18"/>
                <w:szCs w:val="18"/>
                <w:lang w:val="sr-Cyrl-CS"/>
              </w:rPr>
              <w:t>регионалн</w:t>
            </w:r>
            <w:r w:rsidR="001533CE">
              <w:rPr>
                <w:noProof/>
                <w:sz w:val="18"/>
                <w:szCs w:val="18"/>
                <w:lang w:val="sr-Cyrl-CS"/>
              </w:rPr>
              <w:t>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канцелариј</w:t>
            </w:r>
            <w:r w:rsidR="001533CE">
              <w:rPr>
                <w:noProof/>
                <w:sz w:val="18"/>
                <w:szCs w:val="18"/>
                <w:lang w:val="sr-Cyrl-CS"/>
              </w:rPr>
              <w:t>ама</w:t>
            </w:r>
          </w:p>
        </w:tc>
        <w:tc>
          <w:tcPr>
            <w:tcW w:w="1601" w:type="pct"/>
            <w:vMerge/>
          </w:tcPr>
          <w:p w14:paraId="302EB510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0AE4FF0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7E81D7B" wp14:editId="718A57BA">
                  <wp:extent cx="131966" cy="133350"/>
                  <wp:effectExtent l="0" t="0" r="1905" b="0"/>
                  <wp:docPr id="72" name="Picture 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5C84B537" w14:textId="57BF0314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492720FF" wp14:editId="20721F70">
                  <wp:extent cx="126365" cy="126365"/>
                  <wp:effectExtent l="0" t="0" r="6985" b="6985"/>
                  <wp:docPr id="6" name="Picture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79B30" w14:textId="5595D7E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E160EA" w:rsidRPr="006219E7" w14:paraId="19ED6E33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0A3ED26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/>
            <w:vAlign w:val="center"/>
          </w:tcPr>
          <w:p w14:paraId="271A85EC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3F9073AB" w14:textId="1CEAF5DD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Агенција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D54A1E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ертификацију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акредитацију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квалитета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АСКВА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601" w:type="pct"/>
            <w:vMerge/>
          </w:tcPr>
          <w:p w14:paraId="23B24528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0913E7CD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3ACE720" wp14:editId="359DC839">
                  <wp:extent cx="131966" cy="133350"/>
                  <wp:effectExtent l="0" t="0" r="1905" b="0"/>
                  <wp:docPr id="71" name="Picture 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DE18D24" w14:textId="3896A60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349F5AF" wp14:editId="160C1079">
                  <wp:extent cx="126365" cy="126365"/>
                  <wp:effectExtent l="0" t="0" r="6985" b="6985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C3BC3" w14:textId="01C1304C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</w:p>
        </w:tc>
      </w:tr>
      <w:tr w:rsidR="00E160EA" w:rsidRPr="006219E7" w14:paraId="3E8AA26A" w14:textId="77777777" w:rsidTr="00195D0C">
        <w:trPr>
          <w:trHeight w:val="456"/>
          <w:jc w:val="center"/>
        </w:trPr>
        <w:tc>
          <w:tcPr>
            <w:tcW w:w="489" w:type="pct"/>
            <w:vMerge/>
            <w:vAlign w:val="center"/>
          </w:tcPr>
          <w:p w14:paraId="44A9638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/>
            <w:vAlign w:val="center"/>
          </w:tcPr>
          <w:p w14:paraId="315B48E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16093F48" w14:textId="7B339CFE" w:rsidR="00152EE2" w:rsidRPr="006219E7" w:rsidRDefault="00620B40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BA"/>
              </w:rPr>
              <w:t>Савјет за здравље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18"/>
                <w:lang w:val="sr-Cyrl-CS"/>
              </w:rPr>
              <w:t>који</w:t>
            </w:r>
            <w:r w:rsidR="00A2111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је</w:t>
            </w:r>
            <w:r w:rsidR="00A2111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основала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D54A1E">
              <w:rPr>
                <w:noProof/>
                <w:sz w:val="18"/>
                <w:szCs w:val="18"/>
                <w:lang w:val="sr-Cyrl-CS"/>
              </w:rPr>
              <w:t>В</w:t>
            </w:r>
            <w:r w:rsidR="006219E7">
              <w:rPr>
                <w:noProof/>
                <w:sz w:val="18"/>
                <w:szCs w:val="18"/>
                <w:lang w:val="sr-Cyrl-CS"/>
              </w:rPr>
              <w:t>лада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</w:p>
        </w:tc>
        <w:tc>
          <w:tcPr>
            <w:tcW w:w="1601" w:type="pct"/>
            <w:vMerge/>
          </w:tcPr>
          <w:p w14:paraId="7BCD73C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13E0D76B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4A80B810" wp14:editId="72E826D0">
                  <wp:extent cx="131966" cy="133350"/>
                  <wp:effectExtent l="0" t="0" r="1905" b="0"/>
                  <wp:docPr id="69" name="Picture 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3B4EA3B" w14:textId="5D72FB5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-</w:t>
            </w:r>
          </w:p>
        </w:tc>
      </w:tr>
      <w:tr w:rsidR="00E160EA" w:rsidRPr="006219E7" w14:paraId="451D312F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425A30B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14:paraId="190BA384" w14:textId="7A2976C4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Општнски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</w:t>
            </w:r>
          </w:p>
        </w:tc>
        <w:tc>
          <w:tcPr>
            <w:tcW w:w="1837" w:type="pct"/>
            <w:shd w:val="clear" w:color="auto" w:fill="auto"/>
            <w:vAlign w:val="center"/>
          </w:tcPr>
          <w:p w14:paraId="6E8CB9EB" w14:textId="76E57E01" w:rsidR="00152EE2" w:rsidRPr="006219E7" w:rsidRDefault="00466A40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Одбори за здравље локалних самоуправа 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гдје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су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основана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) </w:t>
            </w:r>
          </w:p>
        </w:tc>
        <w:tc>
          <w:tcPr>
            <w:tcW w:w="1601" w:type="pct"/>
            <w:vMerge/>
          </w:tcPr>
          <w:p w14:paraId="27C56AB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5B9B3875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6CD1BBC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6"/>
                <w:szCs w:val="16"/>
                <w:lang w:val="sr-Cyrl-CS" w:bidi="th-TH"/>
              </w:rPr>
            </w:pPr>
          </w:p>
        </w:tc>
      </w:tr>
      <w:tr w:rsidR="00E160EA" w:rsidRPr="006219E7" w14:paraId="315D844E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0BF4AFF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14:paraId="450F730B" w14:textId="5C5B82CB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Сви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нивои</w:t>
            </w:r>
          </w:p>
        </w:tc>
        <w:tc>
          <w:tcPr>
            <w:tcW w:w="1837" w:type="pct"/>
            <w:shd w:val="clear" w:color="auto" w:fill="auto"/>
            <w:vAlign w:val="center"/>
          </w:tcPr>
          <w:p w14:paraId="7CBD3E71" w14:textId="219DD723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Медицински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универзитети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факултети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01" w:type="pct"/>
            <w:vMerge/>
          </w:tcPr>
          <w:p w14:paraId="03115FE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4C98D54B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D4D2A9D" wp14:editId="2692588B">
                  <wp:extent cx="131966" cy="133350"/>
                  <wp:effectExtent l="0" t="0" r="1905" b="0"/>
                  <wp:docPr id="63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70191DA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AAD6399" wp14:editId="380147BC">
                  <wp:extent cx="137622" cy="128905"/>
                  <wp:effectExtent l="0" t="0" r="0" b="0"/>
                  <wp:docPr id="356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9EEDD" w14:textId="0DE73895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</w:p>
        </w:tc>
      </w:tr>
      <w:tr w:rsidR="00E160EA" w:rsidRPr="006219E7" w14:paraId="3C56F5A4" w14:textId="77777777" w:rsidTr="00195D0C">
        <w:trPr>
          <w:jc w:val="center"/>
        </w:trPr>
        <w:tc>
          <w:tcPr>
            <w:tcW w:w="489" w:type="pct"/>
            <w:vMerge/>
            <w:vAlign w:val="center"/>
          </w:tcPr>
          <w:p w14:paraId="6BA96D0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61" w:type="pct"/>
            <w:vMerge/>
            <w:vAlign w:val="center"/>
          </w:tcPr>
          <w:p w14:paraId="5DC813A2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1837" w:type="pct"/>
            <w:shd w:val="clear" w:color="auto" w:fill="auto"/>
            <w:vAlign w:val="center"/>
          </w:tcPr>
          <w:p w14:paraId="5FA61E51" w14:textId="7A86F4FF" w:rsidR="00152EE2" w:rsidRPr="006219E7" w:rsidRDefault="006219E7" w:rsidP="00195D0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Инспекцијски</w:t>
            </w:r>
            <w:r w:rsidR="005C46C3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органи</w:t>
            </w:r>
          </w:p>
        </w:tc>
        <w:tc>
          <w:tcPr>
            <w:tcW w:w="1601" w:type="pct"/>
            <w:vMerge/>
          </w:tcPr>
          <w:p w14:paraId="02E5FBE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4BFE2ED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8E81DB2" wp14:editId="1F68177C">
                  <wp:extent cx="131966" cy="133350"/>
                  <wp:effectExtent l="0" t="0" r="1905" b="0"/>
                  <wp:docPr id="61" name="Picture 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157474B" w14:textId="048A4D52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-</w:t>
            </w:r>
          </w:p>
        </w:tc>
      </w:tr>
      <w:tr w:rsidR="00E160EA" w:rsidRPr="006219E7" w14:paraId="51761DF3" w14:textId="77777777" w:rsidTr="00195D0C">
        <w:trPr>
          <w:jc w:val="center"/>
        </w:trPr>
        <w:tc>
          <w:tcPr>
            <w:tcW w:w="489" w:type="pct"/>
            <w:shd w:val="clear" w:color="auto" w:fill="auto"/>
            <w:vAlign w:val="center"/>
          </w:tcPr>
          <w:p w14:paraId="12644D3E" w14:textId="5F52AAFC" w:rsidR="00152EE2" w:rsidRPr="006219E7" w:rsidRDefault="00E160EA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Одбори локалних самоуправа у Републици Српској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CF40AEE" w14:textId="3C7706EE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РС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</w:p>
          <w:p w14:paraId="29542A46" w14:textId="6A3288EF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(</w:t>
            </w:r>
            <w:r w:rsidR="006219E7">
              <w:rPr>
                <w:noProof/>
                <w:sz w:val="16"/>
                <w:szCs w:val="16"/>
                <w:lang w:val="sr-Cyrl-CS"/>
              </w:rPr>
              <w:t>општински</w:t>
            </w:r>
            <w:r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 w:rsidR="006219E7">
              <w:rPr>
                <w:noProof/>
                <w:sz w:val="16"/>
                <w:szCs w:val="16"/>
                <w:lang w:val="sr-Cyrl-CS"/>
              </w:rPr>
              <w:t>ниво</w:t>
            </w:r>
            <w:r w:rsidRPr="006219E7">
              <w:rPr>
                <w:noProof/>
                <w:sz w:val="16"/>
                <w:szCs w:val="16"/>
                <w:lang w:val="sr-Cyrl-CS"/>
              </w:rPr>
              <w:t>)</w:t>
            </w:r>
          </w:p>
        </w:tc>
        <w:tc>
          <w:tcPr>
            <w:tcW w:w="1837" w:type="pct"/>
            <w:shd w:val="clear" w:color="auto" w:fill="auto"/>
            <w:vAlign w:val="center"/>
          </w:tcPr>
          <w:p w14:paraId="0580F861" w14:textId="0C3DBED8" w:rsidR="00AD25AE" w:rsidRPr="00AD25AE" w:rsidRDefault="00466A40" w:rsidP="00195D0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Одбори за здравље локалних самоуправа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18"/>
                <w:lang w:val="sr-Cyrl-CS"/>
              </w:rPr>
              <w:t>гдје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основани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  <w:r w:rsidR="006219E7">
              <w:rPr>
                <w:noProof/>
                <w:sz w:val="18"/>
                <w:szCs w:val="18"/>
                <w:lang w:val="sr-Cyrl-CS"/>
              </w:rPr>
              <w:t>тијело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 реда одборника локалне самоуправе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="00AD25AE">
              <w:rPr>
                <w:noProof/>
                <w:sz w:val="18"/>
                <w:szCs w:val="18"/>
                <w:lang w:val="sr-Cyrl-CS"/>
              </w:rPr>
              <w:t>удружења грађана</w:t>
            </w:r>
            <w:r w:rsidR="00AD25A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>(</w:t>
            </w:r>
            <w:r w:rsidR="00AD25AE">
              <w:t xml:space="preserve"> </w:t>
            </w:r>
            <w:r w:rsidR="00AD25AE" w:rsidRPr="00AD25AE">
              <w:rPr>
                <w:noProof/>
                <w:sz w:val="18"/>
                <w:szCs w:val="18"/>
                <w:lang w:val="sr-Cyrl-CS"/>
              </w:rPr>
              <w:t>репрезентативни синдикати у области</w:t>
            </w:r>
          </w:p>
          <w:p w14:paraId="1CE682CB" w14:textId="2CD09E98" w:rsidR="00152EE2" w:rsidRPr="006219E7" w:rsidRDefault="00AD25AE" w:rsidP="00195D0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 w:rsidRPr="00AD25AE">
              <w:rPr>
                <w:noProof/>
                <w:sz w:val="18"/>
                <w:szCs w:val="18"/>
                <w:lang w:val="sr-Cyrl-CS"/>
              </w:rPr>
              <w:t>здравства</w:t>
            </w:r>
            <w:r w:rsidRPr="00AD25AE" w:rsidDel="00AD25AE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), </w:t>
            </w:r>
            <w:r w:rsidR="006219E7">
              <w:rPr>
                <w:noProof/>
                <w:sz w:val="18"/>
                <w:szCs w:val="18"/>
                <w:lang w:val="sr-Cyrl-CS"/>
              </w:rPr>
              <w:t>одговорних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активно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учешће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изради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планских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докумената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постизању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дефинисаних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примарној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заштити</w:t>
            </w:r>
          </w:p>
        </w:tc>
        <w:tc>
          <w:tcPr>
            <w:tcW w:w="1601" w:type="pct"/>
            <w:vMerge w:val="restart"/>
            <w:shd w:val="clear" w:color="auto" w:fill="auto"/>
          </w:tcPr>
          <w:p w14:paraId="52346489" w14:textId="67D86F5F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Успостављање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заједничких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погледу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4A2F0F">
              <w:rPr>
                <w:noProof/>
                <w:sz w:val="18"/>
                <w:szCs w:val="18"/>
                <w:lang w:val="sr-Cyrl-CS" w:bidi="th-TH"/>
              </w:rPr>
              <w:t>унапређе</w:t>
            </w:r>
            <w:r>
              <w:rPr>
                <w:noProof/>
                <w:sz w:val="18"/>
                <w:szCs w:val="18"/>
                <w:lang w:val="sr-Cyrl-CS" w:bidi="th-TH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система</w:t>
            </w:r>
          </w:p>
          <w:p w14:paraId="3F01BDDA" w14:textId="4AD1ED52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информисан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укључен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заговарање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учесника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сектору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40DD251E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10E562F" wp14:editId="7B2C3CD0">
                  <wp:extent cx="131966" cy="133350"/>
                  <wp:effectExtent l="0" t="0" r="1905" b="0"/>
                  <wp:docPr id="58" name="Picture 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8FA5D0E" w14:textId="6346880F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23DE8556" wp14:editId="02CBD7AD">
                  <wp:extent cx="126365" cy="126365"/>
                  <wp:effectExtent l="0" t="0" r="6985" b="6985"/>
                  <wp:docPr id="13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5D054" w14:textId="7196A6CA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 xml:space="preserve">, </w:t>
            </w:r>
          </w:p>
        </w:tc>
      </w:tr>
      <w:tr w:rsidR="00E160EA" w:rsidRPr="006219E7" w14:paraId="0026EBFF" w14:textId="77777777" w:rsidTr="00195D0C">
        <w:trPr>
          <w:jc w:val="center"/>
        </w:trPr>
        <w:tc>
          <w:tcPr>
            <w:tcW w:w="489" w:type="pct"/>
            <w:vMerge w:val="restart"/>
            <w:shd w:val="clear" w:color="auto" w:fill="auto"/>
            <w:vAlign w:val="center"/>
          </w:tcPr>
          <w:p w14:paraId="47E41825" w14:textId="664E7FF9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Грађани</w:t>
            </w:r>
          </w:p>
        </w:tc>
        <w:tc>
          <w:tcPr>
            <w:tcW w:w="2198" w:type="pct"/>
            <w:gridSpan w:val="2"/>
            <w:shd w:val="clear" w:color="auto" w:fill="auto"/>
          </w:tcPr>
          <w:p w14:paraId="147F1DBC" w14:textId="07CE4025" w:rsidR="00152EE2" w:rsidRPr="006219E7" w:rsidRDefault="006219E7" w:rsidP="00195D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Друштво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Црвеног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крста</w:t>
            </w:r>
            <w:r w:rsidR="004F436C">
              <w:rPr>
                <w:noProof/>
                <w:sz w:val="18"/>
                <w:szCs w:val="18"/>
                <w:lang w:val="sr-Cyrl-CS"/>
              </w:rPr>
              <w:t xml:space="preserve"> и удружења од значаја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10"/>
            </w:r>
          </w:p>
        </w:tc>
        <w:tc>
          <w:tcPr>
            <w:tcW w:w="1601" w:type="pct"/>
            <w:vMerge/>
          </w:tcPr>
          <w:p w14:paraId="6BA4640D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03" w:type="pct"/>
            <w:shd w:val="clear" w:color="auto" w:fill="auto"/>
            <w:vAlign w:val="center"/>
          </w:tcPr>
          <w:p w14:paraId="1C9F2DC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2AB2669" wp14:editId="6569B08F">
                  <wp:extent cx="131966" cy="133350"/>
                  <wp:effectExtent l="0" t="0" r="1905" b="0"/>
                  <wp:docPr id="54" name="Picture 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5AB1A91" w14:textId="4112D022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</w:p>
        </w:tc>
      </w:tr>
      <w:tr w:rsidR="00E160EA" w:rsidRPr="006219E7" w14:paraId="01BBB1AD" w14:textId="77777777" w:rsidTr="00195D0C">
        <w:trPr>
          <w:jc w:val="center"/>
        </w:trPr>
        <w:tc>
          <w:tcPr>
            <w:tcW w:w="489" w:type="pct"/>
            <w:vMerge/>
          </w:tcPr>
          <w:p w14:paraId="7038356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</w:tcPr>
          <w:p w14:paraId="3765B139" w14:textId="02830439" w:rsidR="00152EE2" w:rsidRPr="006219E7" w:rsidRDefault="00DA1055" w:rsidP="00195D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 xml:space="preserve">Штампани 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медији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друштвене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мреже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01" w:type="pct"/>
            <w:shd w:val="clear" w:color="auto" w:fill="auto"/>
          </w:tcPr>
          <w:p w14:paraId="534CA2DC" w14:textId="57CD2EFE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Информисање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шире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планираним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E10B2E1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82D9FA3" wp14:editId="1AB3E373">
                  <wp:extent cx="131966" cy="133350"/>
                  <wp:effectExtent l="0" t="0" r="1905" b="0"/>
                  <wp:docPr id="52" name="Picture 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158AB98" w14:textId="5DEA0488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</w:p>
        </w:tc>
      </w:tr>
      <w:tr w:rsidR="00E160EA" w:rsidRPr="006219E7" w14:paraId="043C24B0" w14:textId="77777777" w:rsidTr="00195D0C">
        <w:trPr>
          <w:trHeight w:val="793"/>
          <w:jc w:val="center"/>
        </w:trPr>
        <w:tc>
          <w:tcPr>
            <w:tcW w:w="489" w:type="pct"/>
            <w:vMerge/>
          </w:tcPr>
          <w:p w14:paraId="189BE9F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198" w:type="pct"/>
            <w:gridSpan w:val="2"/>
            <w:shd w:val="clear" w:color="auto" w:fill="auto"/>
          </w:tcPr>
          <w:p w14:paraId="306B00A6" w14:textId="6CD3B51F" w:rsidR="00152EE2" w:rsidRPr="006219E7" w:rsidRDefault="006219E7" w:rsidP="00195D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Јавност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цјелини</w:t>
            </w:r>
          </w:p>
        </w:tc>
        <w:tc>
          <w:tcPr>
            <w:tcW w:w="1601" w:type="pct"/>
            <w:shd w:val="clear" w:color="auto" w:fill="auto"/>
          </w:tcPr>
          <w:p w14:paraId="1404A3F8" w14:textId="75357257" w:rsidR="00152EE2" w:rsidRPr="006219E7" w:rsidRDefault="004A2F0F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сектору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="006219E7">
              <w:rPr>
                <w:noProof/>
                <w:sz w:val="18"/>
                <w:szCs w:val="18"/>
                <w:lang w:val="sr-Cyrl-CS"/>
              </w:rPr>
              <w:t>укључујући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повећану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одговорност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пружалаца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услуга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квалитет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његе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11131566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5240160" wp14:editId="5546D01E">
                  <wp:extent cx="131966" cy="133350"/>
                  <wp:effectExtent l="0" t="0" r="1905" b="0"/>
                  <wp:docPr id="50" name="Picture 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3F40A4E" w14:textId="2C45F678" w:rsidR="00152EE2" w:rsidRPr="006219E7" w:rsidRDefault="00152EE2" w:rsidP="007A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</w:p>
        </w:tc>
      </w:tr>
      <w:tr w:rsidR="00152EE2" w:rsidRPr="006219E7" w14:paraId="58C21823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125818F5" w14:textId="280693C9" w:rsidR="00152EE2" w:rsidRPr="006219E7" w:rsidRDefault="00030354" w:rsidP="0003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Популационе и нозолошке </w:t>
            </w:r>
            <w:r w:rsidR="006219E7" w:rsidRPr="00030354">
              <w:rPr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од посебног социјално-медицинског значаја</w:t>
            </w:r>
          </w:p>
        </w:tc>
      </w:tr>
      <w:tr w:rsidR="00E160EA" w:rsidRPr="00EB298B" w14:paraId="048DBF1D" w14:textId="77777777" w:rsidTr="00195D0C">
        <w:trPr>
          <w:trHeight w:val="752"/>
          <w:jc w:val="center"/>
        </w:trPr>
        <w:tc>
          <w:tcPr>
            <w:tcW w:w="2687" w:type="pct"/>
            <w:gridSpan w:val="3"/>
            <w:shd w:val="clear" w:color="auto" w:fill="auto"/>
          </w:tcPr>
          <w:p w14:paraId="2924EC34" w14:textId="3A84BB9F" w:rsidR="00152EE2" w:rsidRPr="006219E7" w:rsidRDefault="00AB7523" w:rsidP="00195D0C">
            <w:pPr>
              <w:pStyle w:val="ListParagraph"/>
              <w:numPr>
                <w:ilvl w:val="0"/>
                <w:numId w:val="17"/>
              </w:numPr>
              <w:spacing w:after="231" w:line="240" w:lineRule="auto"/>
              <w:ind w:right="49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6"/>
                <w:lang w:val="sr-Cyrl-CS"/>
              </w:rPr>
              <w:lastRenderedPageBreak/>
              <w:t>Дијете до навршене 18. године, школска дјеца и студенти до краја школовања, а најкасније до 26. године; жена у процесу у вези са планирањем породице, у току трудноће, порођаја и материнства до 12 мјесеци послије порођаја, односно за близанце, или треће и свако наредно дијете до 18 мјесеци послије порођаја; лице старије од 65 година; лице са инвалидитетом; лице са менталним поремећајем, клинички испољеним и дијагностикованим психијатријским обољењем које, у различитој мјери</w:t>
            </w:r>
            <w:r w:rsidR="00B25363">
              <w:rPr>
                <w:noProof/>
                <w:sz w:val="18"/>
                <w:szCs w:val="16"/>
                <w:lang w:val="sr-Cyrl-CS"/>
              </w:rPr>
              <w:t xml:space="preserve">, интерферира са когнитивним, емоционалним или социјалним способностима неког лица и у различитом степену омота или утиче на свакодневно функционисање; лице без прихода; лице које има ХИВ инфекцију, или које болује од </w:t>
            </w:r>
            <w:r w:rsidR="00B25363">
              <w:rPr>
                <w:noProof/>
                <w:sz w:val="18"/>
                <w:szCs w:val="16"/>
                <w:lang w:val="sr-Latn-BA"/>
              </w:rPr>
              <w:t>AIDS</w:t>
            </w:r>
            <w:r w:rsidR="00B25363">
              <w:rPr>
                <w:noProof/>
                <w:sz w:val="18"/>
                <w:szCs w:val="16"/>
                <w:lang w:val="sr-Cyrl-BA"/>
              </w:rPr>
              <w:t>-а, или других заразних болести које су утврђене посебним прописом којим се уређује област заштите становништва од заразних болести; лице које болује од малигне болести, хемофилије, шећерне болести, епилепсије, мултипле склерозе, цистичне фиброзе, реуматске грознице или прогресивних мишићних обољења у које спадају обољења класификована према шифрама Међународне класификације болести (</w:t>
            </w:r>
            <w:r w:rsidR="00B25363">
              <w:rPr>
                <w:noProof/>
                <w:sz w:val="18"/>
                <w:szCs w:val="16"/>
                <w:lang w:val="sr-Latn-BA"/>
              </w:rPr>
              <w:t xml:space="preserve">G 12, G 36, G 37, G 70 </w:t>
            </w:r>
            <w:r w:rsidR="00B25363">
              <w:rPr>
                <w:noProof/>
                <w:sz w:val="18"/>
                <w:szCs w:val="16"/>
                <w:lang w:val="sr-Cyrl-BA"/>
              </w:rPr>
              <w:t>и</w:t>
            </w:r>
            <w:r w:rsidR="00B25363">
              <w:rPr>
                <w:noProof/>
                <w:sz w:val="18"/>
                <w:szCs w:val="16"/>
                <w:lang w:val="sr-Latn-BA"/>
              </w:rPr>
              <w:t xml:space="preserve"> G 71</w:t>
            </w:r>
            <w:r w:rsidR="00E80E43">
              <w:rPr>
                <w:noProof/>
                <w:sz w:val="18"/>
                <w:szCs w:val="16"/>
                <w:lang w:val="sr-Cyrl-BA"/>
              </w:rPr>
              <w:t>); лице у терминалној фази хроничне бубрежне инсуфицијенције; лице којем је потребно хитно збрињавање у смислу прописа о здравственој заштити; лице у процесу у вези са давањем и примањем људских органа, ткива и ћелија; лице обољело од ријетке болести чији статус је утвр</w:t>
            </w:r>
            <w:r w:rsidR="00C10468">
              <w:rPr>
                <w:noProof/>
                <w:sz w:val="18"/>
                <w:szCs w:val="16"/>
                <w:lang w:val="sr-Cyrl-BA"/>
              </w:rPr>
              <w:t>дио Центар за ријетке болести Ун</w:t>
            </w:r>
            <w:r w:rsidR="00E80E43">
              <w:rPr>
                <w:noProof/>
                <w:sz w:val="18"/>
                <w:szCs w:val="16"/>
                <w:lang w:val="sr-Cyrl-BA"/>
              </w:rPr>
              <w:t>иверзитетског клиничког центра РС; лице у стању вигилне коме.</w:t>
            </w:r>
          </w:p>
        </w:tc>
        <w:tc>
          <w:tcPr>
            <w:tcW w:w="1601" w:type="pct"/>
            <w:shd w:val="clear" w:color="auto" w:fill="auto"/>
          </w:tcPr>
          <w:p w14:paraId="0886598A" w14:textId="111E84B4" w:rsidR="00152EE2" w:rsidRPr="006219E7" w:rsidRDefault="006219E7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адекватно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заступљен</w:t>
            </w:r>
            <w:r w:rsidR="00753659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реформе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753659">
              <w:rPr>
                <w:noProof/>
                <w:sz w:val="18"/>
                <w:szCs w:val="18"/>
                <w:lang w:val="sr-Cyrl-CS"/>
              </w:rPr>
              <w:t>система</w:t>
            </w:r>
          </w:p>
          <w:p w14:paraId="2525C406" w14:textId="04F2A86D" w:rsidR="00152EE2" w:rsidRPr="006219E7" w:rsidRDefault="00753659" w:rsidP="00195D0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 xml:space="preserve">Поштовање 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ј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еднакост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здравствен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заштит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све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грађане</w:t>
            </w:r>
          </w:p>
        </w:tc>
        <w:tc>
          <w:tcPr>
            <w:tcW w:w="303" w:type="pct"/>
            <w:shd w:val="clear" w:color="auto" w:fill="auto"/>
            <w:vAlign w:val="center"/>
          </w:tcPr>
          <w:p w14:paraId="34DDD932" w14:textId="77777777" w:rsidR="00152EE2" w:rsidRPr="00EB298B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hr-HR" w:bidi="th-TH"/>
              </w:rPr>
            </w:pPr>
            <w:r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C2C93C5" wp14:editId="2EE56D06">
                  <wp:extent cx="131966" cy="133350"/>
                  <wp:effectExtent l="0" t="0" r="1905" b="0"/>
                  <wp:docPr id="48" name="Picture 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7F075F6" w14:textId="77777777" w:rsidR="00152EE2" w:rsidRPr="00152EE2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bidi="th-TH"/>
              </w:rPr>
            </w:pPr>
            <w:r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403656A" wp14:editId="30E05BF0">
                  <wp:extent cx="137622" cy="128905"/>
                  <wp:effectExtent l="0" t="0" r="0" b="0"/>
                  <wp:docPr id="371" name="Graphic 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3C0F2" w14:textId="7EEA0D0B" w:rsidR="00152EE2" w:rsidRPr="00EB298B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hr-HR" w:bidi="th-TH"/>
              </w:rPr>
            </w:pPr>
            <w:r w:rsidRPr="00152EE2">
              <w:rPr>
                <w:sz w:val="16"/>
                <w:szCs w:val="16"/>
                <w:lang w:bidi="th-TH"/>
              </w:rPr>
              <w:t>4a, 4b</w:t>
            </w:r>
          </w:p>
        </w:tc>
      </w:tr>
    </w:tbl>
    <w:p w14:paraId="4CE95BAE" w14:textId="77777777" w:rsidR="008260FB" w:rsidRPr="00EB298B" w:rsidRDefault="008260FB" w:rsidP="00467FA7">
      <w:pPr>
        <w:tabs>
          <w:tab w:val="left" w:pos="1869"/>
        </w:tabs>
        <w:spacing w:line="240" w:lineRule="auto"/>
        <w:rPr>
          <w:lang w:val="hr-HR"/>
        </w:rPr>
        <w:sectPr w:rsidR="008260FB" w:rsidRPr="00EB298B" w:rsidSect="00663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F6EF921" w14:textId="7103DA79" w:rsidR="008260FB" w:rsidRPr="006219E7" w:rsidRDefault="006219E7" w:rsidP="00195D0C">
      <w:pPr>
        <w:pStyle w:val="Heading2"/>
        <w:numPr>
          <w:ilvl w:val="0"/>
          <w:numId w:val="19"/>
        </w:numPr>
        <w:spacing w:before="0" w:after="97" w:line="240" w:lineRule="auto"/>
        <w:ind w:left="720"/>
        <w:rPr>
          <w:rFonts w:asciiTheme="minorHAnsi" w:hAnsiTheme="minorHAnsi" w:cstheme="minorBidi"/>
          <w:b/>
          <w:bCs/>
          <w:noProof/>
          <w:color w:val="4F81BD"/>
          <w:lang w:val="sr-Cyrl-CS"/>
        </w:rPr>
      </w:pPr>
      <w:bookmarkStart w:id="17" w:name="_Toc210136408"/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lastRenderedPageBreak/>
        <w:t>Резиме</w:t>
      </w:r>
      <w:r w:rsidR="00571FB9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укључивања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заинтересованих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група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обављеног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током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припреме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пројекта</w:t>
      </w:r>
      <w:bookmarkEnd w:id="17"/>
    </w:p>
    <w:p w14:paraId="4F583570" w14:textId="2017BDC0" w:rsidR="00101B35" w:rsidRPr="006219E7" w:rsidRDefault="006219E7" w:rsidP="00FA77F3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Концепт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развијан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низа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консултативних</w:t>
      </w:r>
      <w:r w:rsidR="00D86E4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почеле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још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јануару</w:t>
      </w:r>
      <w:r w:rsidR="00101B35" w:rsidRPr="006219E7">
        <w:rPr>
          <w:noProof/>
          <w:lang w:val="sr-Cyrl-CS"/>
        </w:rPr>
        <w:t xml:space="preserve"> 2018. </w:t>
      </w:r>
      <w:r w:rsidR="00D54A1E">
        <w:rPr>
          <w:noProof/>
          <w:lang w:val="sr-Cyrl-CS"/>
        </w:rPr>
        <w:t xml:space="preserve">године, </w:t>
      </w:r>
      <w:r>
        <w:rPr>
          <w:noProof/>
          <w:lang w:val="sr-Cyrl-CS"/>
        </w:rPr>
        <w:t>са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релевантним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ентитету</w:t>
      </w:r>
      <w:r w:rsidR="00101B3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Активности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укључивали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интервјуе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корисницима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округле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столове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презентације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билатералне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састанке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наведене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претходном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поглављу</w:t>
      </w:r>
      <w:r w:rsidR="00B4309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препоруке</w:t>
      </w:r>
      <w:r w:rsidR="00B43095" w:rsidRPr="006219E7">
        <w:rPr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Функционалног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прегледа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сектора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здравства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у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БиХ</w:t>
      </w:r>
      <w:r w:rsidR="00B43095" w:rsidRPr="00DB2B1F">
        <w:rPr>
          <w:i/>
          <w:iCs/>
          <w:noProof/>
          <w:lang w:val="sr-Cyrl-CS"/>
        </w:rPr>
        <w:t xml:space="preserve"> (</w:t>
      </w:r>
      <w:r w:rsidRPr="00DB2B1F">
        <w:rPr>
          <w:i/>
          <w:iCs/>
          <w:noProof/>
          <w:lang w:val="sr-Cyrl-CS"/>
        </w:rPr>
        <w:t>Свјетска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банка</w:t>
      </w:r>
      <w:r w:rsidR="00B43095" w:rsidRPr="00DB2B1F">
        <w:rPr>
          <w:i/>
          <w:iCs/>
          <w:noProof/>
          <w:lang w:val="sr-Cyrl-CS"/>
        </w:rPr>
        <w:t>, 2019</w:t>
      </w:r>
      <w:r w:rsidR="008767A4" w:rsidRPr="00DB2B1F">
        <w:rPr>
          <w:i/>
          <w:iCs/>
          <w:noProof/>
          <w:lang w:val="sr-Cyrl-CS"/>
        </w:rPr>
        <w:t>.</w:t>
      </w:r>
      <w:r w:rsidR="006F4846" w:rsidRPr="00DB2B1F">
        <w:rPr>
          <w:i/>
          <w:iCs/>
          <w:noProof/>
          <w:lang w:val="sr-Latn-BA"/>
        </w:rPr>
        <w:t xml:space="preserve"> </w:t>
      </w:r>
      <w:r w:rsidR="00D54A1E" w:rsidRPr="00DB2B1F">
        <w:rPr>
          <w:i/>
          <w:iCs/>
          <w:noProof/>
          <w:lang w:val="sr-Cyrl-CS"/>
        </w:rPr>
        <w:t>године</w:t>
      </w:r>
      <w:r w:rsidR="00B43095" w:rsidRPr="00DB2B1F">
        <w:rPr>
          <w:i/>
          <w:iCs/>
          <w:noProof/>
          <w:lang w:val="sr-Cyrl-CS"/>
        </w:rPr>
        <w:t>)</w:t>
      </w:r>
      <w:r w:rsidR="00B43095" w:rsidRPr="006219E7">
        <w:rPr>
          <w:i/>
          <w:iCs/>
          <w:noProof/>
          <w:lang w:val="sr-Cyrl-CS"/>
        </w:rPr>
        <w:t>,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разговарало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8767A4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главне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политичке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Координациона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донаторе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здравству</w:t>
      </w:r>
      <w:r w:rsidR="00B43095" w:rsidRPr="006219E7">
        <w:rPr>
          <w:noProof/>
          <w:lang w:val="sr-Cyrl-CS"/>
        </w:rPr>
        <w:t>.</w:t>
      </w:r>
    </w:p>
    <w:p w14:paraId="0606EA59" w14:textId="77777777" w:rsidR="00B43095" w:rsidRPr="006219E7" w:rsidRDefault="00B43095" w:rsidP="00467FA7">
      <w:pPr>
        <w:spacing w:after="0" w:line="240" w:lineRule="auto"/>
        <w:jc w:val="both"/>
        <w:rPr>
          <w:noProof/>
          <w:lang w:val="sr-Cyrl-CS"/>
        </w:rPr>
      </w:pPr>
    </w:p>
    <w:p w14:paraId="525917F2" w14:textId="25DC74F0" w:rsidR="00B43095" w:rsidRPr="006219E7" w:rsidRDefault="003571DD" w:rsidP="00467FA7">
      <w:pPr>
        <w:spacing w:after="0" w:line="240" w:lineRule="auto"/>
        <w:jc w:val="both"/>
        <w:rPr>
          <w:noProof/>
          <w:lang w:val="sr-Cyrl-CS"/>
        </w:rPr>
      </w:pPr>
      <w:r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CNDJ6nn5us4RjIIAqgBLqQsCAAAACAAAAA0AAABfAFIAZQBmADUANgAxADkANgA3ADIANQAAAA==
</w:fldData>
        </w:fldChar>
      </w:r>
      <w:r w:rsidRPr="006219E7">
        <w:rPr>
          <w:noProof/>
          <w:lang w:val="sr-Cyrl-CS"/>
        </w:rPr>
        <w:instrText xml:space="preserve"> </w:instrText>
      </w:r>
      <w:r w:rsidR="006219E7">
        <w:rPr>
          <w:noProof/>
          <w:lang w:val="sr-Cyrl-CS"/>
        </w:rPr>
        <w:instrText>РЕФ</w:instrText>
      </w:r>
      <w:r w:rsidRPr="006219E7">
        <w:rPr>
          <w:noProof/>
          <w:lang w:val="sr-Cyrl-CS"/>
        </w:rPr>
        <w:instrText xml:space="preserve"> _</w:instrText>
      </w:r>
      <w:r w:rsidR="006219E7">
        <w:rPr>
          <w:noProof/>
          <w:lang w:val="sr-Cyrl-CS"/>
        </w:rPr>
        <w:instrText>Реф</w:instrText>
      </w:r>
      <w:r w:rsidRPr="006219E7">
        <w:rPr>
          <w:noProof/>
          <w:lang w:val="sr-Cyrl-CS"/>
        </w:rPr>
        <w:instrText>56196725 \</w:instrText>
      </w:r>
      <w:r w:rsidR="006219E7">
        <w:rPr>
          <w:noProof/>
          <w:lang w:val="sr-Cyrl-CS"/>
        </w:rPr>
        <w:instrText>х</w:instrText>
      </w:r>
      <w:r w:rsidRPr="006219E7">
        <w:rPr>
          <w:noProof/>
          <w:lang w:val="sr-Cyrl-CS"/>
        </w:rPr>
        <w:instrText xml:space="preserve"> </w:instrText>
      </w:r>
      <w:r w:rsidRPr="006219E7">
        <w:rPr>
          <w:noProof/>
          <w:color w:val="4F81BD"/>
          <w:lang w:val="sr-Cyrl-CS"/>
        </w:rPr>
        <w:instrText xml:space="preserve"> \* </w:instrText>
      </w:r>
      <w:r w:rsidR="006219E7">
        <w:rPr>
          <w:noProof/>
          <w:color w:val="4F81BD"/>
          <w:lang w:val="sr-Cyrl-CS"/>
        </w:rPr>
        <w:instrText>МЕРГЕФОРМАТ</w:instrText>
      </w:r>
      <w:r w:rsidRPr="006219E7">
        <w:rPr>
          <w:noProof/>
          <w:color w:val="4F81BD"/>
          <w:lang w:val="sr-Cyrl-CS"/>
        </w:rPr>
        <w:instrText xml:space="preserve"> </w:instrText>
      </w:r>
      <w:r w:rsidRPr="006219E7">
        <w:rPr>
          <w:noProof/>
          <w:color w:val="4F81BD"/>
          <w:shd w:val="clear" w:color="auto" w:fill="E6E6E6"/>
          <w:lang w:val="sr-Cyrl-CS"/>
        </w:rPr>
      </w:r>
      <w:r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 w:rsidR="006219E7">
        <w:rPr>
          <w:noProof/>
          <w:color w:val="4F81BD"/>
          <w:lang w:val="sr-Cyrl-CS"/>
        </w:rPr>
        <w:t>Табела</w:t>
      </w:r>
      <w:r w:rsidRPr="006219E7">
        <w:rPr>
          <w:noProof/>
          <w:color w:val="4F81BD"/>
          <w:lang w:val="sr-Cyrl-CS"/>
        </w:rPr>
        <w:t xml:space="preserve"> 5</w:t>
      </w:r>
      <w:r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наставку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резиме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метода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кориштене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савјетовање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кључним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актерима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припреме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B43095" w:rsidRPr="006219E7">
        <w:rPr>
          <w:noProof/>
          <w:lang w:val="sr-Cyrl-CS"/>
        </w:rPr>
        <w:t>.</w:t>
      </w:r>
    </w:p>
    <w:p w14:paraId="3EF880EC" w14:textId="77777777" w:rsidR="00B43095" w:rsidRPr="006219E7" w:rsidRDefault="00B43095" w:rsidP="00467FA7">
      <w:pPr>
        <w:spacing w:after="0" w:line="240" w:lineRule="auto"/>
        <w:rPr>
          <w:i/>
          <w:noProof/>
          <w:color w:val="4F81BD"/>
          <w:sz w:val="20"/>
          <w:szCs w:val="20"/>
          <w:lang w:val="sr-Cyrl-CS"/>
        </w:rPr>
      </w:pPr>
    </w:p>
    <w:p w14:paraId="5E76A7B0" w14:textId="2C087D54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8" w:name="_Ref56196725"/>
      <w:r>
        <w:rPr>
          <w:noProof/>
          <w:color w:val="4F81BD"/>
          <w:sz w:val="20"/>
          <w:szCs w:val="20"/>
          <w:lang w:val="sr-Cyrl-CS"/>
        </w:rPr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5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8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Резиме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консултација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са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заинтересованим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групама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током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припреме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пројекта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CellMar>
          <w:top w:w="46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1691"/>
        <w:gridCol w:w="1961"/>
        <w:gridCol w:w="2029"/>
        <w:gridCol w:w="2053"/>
        <w:gridCol w:w="1524"/>
      </w:tblGrid>
      <w:tr w:rsidR="00940DD7" w:rsidRPr="006219E7" w14:paraId="70C244DA" w14:textId="77777777" w:rsidTr="00195D0C">
        <w:trPr>
          <w:trHeight w:val="484"/>
          <w:tblHeader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090BEF7F" w14:textId="630A091D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Тема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консултација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29EF8579" w14:textId="0517EE9A" w:rsidR="00940DD7" w:rsidRPr="006219E7" w:rsidRDefault="006219E7" w:rsidP="00392AA2">
            <w:pPr>
              <w:spacing w:after="0" w:line="240" w:lineRule="auto"/>
              <w:ind w:right="28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Кориштене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методе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64E03E7C" w14:textId="4A0E0136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Распоред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: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локација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и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датуми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09C9F87C" w14:textId="4C4BDF60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Циљане</w:t>
            </w:r>
            <w:r w:rsidR="4223F63C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заинтересоване</w:t>
            </w:r>
            <w:r w:rsidR="5C1BC4F4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244E73EE" w14:textId="45DA3642" w:rsidR="00940DD7" w:rsidRPr="006219E7" w:rsidRDefault="006219E7" w:rsidP="0088055E">
            <w:pPr>
              <w:spacing w:after="0" w:line="240" w:lineRule="auto"/>
              <w:ind w:left="44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Одговорно</w:t>
            </w:r>
            <w:r w:rsidR="00160B0E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лице</w:t>
            </w:r>
          </w:p>
        </w:tc>
      </w:tr>
      <w:tr w:rsidR="00940DD7" w:rsidRPr="006219E7" w14:paraId="73C4F2BB" w14:textId="77777777" w:rsidTr="0088055E">
        <w:trPr>
          <w:trHeight w:val="211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7D865C4" w14:textId="7CE6105E" w:rsidR="00940DD7" w:rsidRPr="006219E7" w:rsidRDefault="006219E7" w:rsidP="00392AA2">
            <w:pPr>
              <w:spacing w:after="0" w:line="240" w:lineRule="auto"/>
              <w:ind w:left="44"/>
              <w:jc w:val="center"/>
              <w:rPr>
                <w:b/>
                <w:noProof/>
                <w:sz w:val="18"/>
                <w:szCs w:val="20"/>
                <w:lang w:val="sr-Cyrl-CS"/>
              </w:rPr>
            </w:pPr>
            <w:r>
              <w:rPr>
                <w:b/>
                <w:noProof/>
                <w:sz w:val="18"/>
                <w:szCs w:val="20"/>
                <w:lang w:val="sr-Cyrl-CS"/>
              </w:rPr>
              <w:t>Владини</w:t>
            </w:r>
            <w:r w:rsidR="00940DD7" w:rsidRPr="006219E7">
              <w:rPr>
                <w:b/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sz w:val="18"/>
                <w:szCs w:val="20"/>
                <w:lang w:val="sr-Cyrl-CS"/>
              </w:rPr>
              <w:t>актери</w:t>
            </w:r>
            <w:r w:rsidR="00940DD7" w:rsidRPr="006219E7">
              <w:rPr>
                <w:b/>
                <w:noProof/>
                <w:sz w:val="18"/>
                <w:szCs w:val="20"/>
                <w:lang w:val="sr-Cyrl-CS"/>
              </w:rPr>
              <w:t>/</w:t>
            </w:r>
            <w:r>
              <w:rPr>
                <w:b/>
                <w:noProof/>
                <w:sz w:val="18"/>
                <w:szCs w:val="20"/>
                <w:lang w:val="sr-Cyrl-CS"/>
              </w:rPr>
              <w:t>донатори</w:t>
            </w:r>
          </w:p>
        </w:tc>
      </w:tr>
      <w:tr w:rsidR="00940DD7" w:rsidRPr="006219E7" w14:paraId="156FDE34" w14:textId="77777777" w:rsidTr="00195D0C">
        <w:trPr>
          <w:trHeight w:val="1204"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A0EAAA" w14:textId="2BF065EC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Дизајн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пројекта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5769FA" w14:textId="698C8B54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Видеоконференцијски</w:t>
            </w:r>
          </w:p>
          <w:p w14:paraId="59897D13" w14:textId="6D82B065" w:rsidR="00160B0E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састанци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позиви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F1A6BD" w14:textId="57D4DA0B" w:rsidR="00940DD7" w:rsidRPr="006219E7" w:rsidRDefault="006219E7" w:rsidP="0088055E">
            <w:pPr>
              <w:spacing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приближно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сваких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шест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осам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седмица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јануара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2018</w:t>
            </w:r>
            <w:r w:rsidR="6237E54D" w:rsidRPr="006219E7">
              <w:rPr>
                <w:noProof/>
                <w:sz w:val="18"/>
                <w:szCs w:val="18"/>
                <w:lang w:val="sr-Cyrl-CS"/>
              </w:rPr>
              <w:t>.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данас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канцеларијама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путем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видеоконференцијских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састанака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9693FA" w14:textId="07D7219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Донатори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међународне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организације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оба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ентитета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1459E">
              <w:rPr>
                <w:noProof/>
                <w:sz w:val="18"/>
                <w:szCs w:val="18"/>
                <w:lang w:val="sr-Cyrl-BA"/>
              </w:rPr>
              <w:t xml:space="preserve">унапређење </w:t>
            </w:r>
            <w:r>
              <w:rPr>
                <w:noProof/>
                <w:sz w:val="18"/>
                <w:szCs w:val="18"/>
                <w:lang w:val="sr-Cyrl-CS"/>
              </w:rPr>
              <w:t>квалитет</w:t>
            </w:r>
            <w:r w:rsidR="00C1459E">
              <w:rPr>
                <w:noProof/>
                <w:sz w:val="18"/>
                <w:szCs w:val="18"/>
                <w:lang w:val="sr-Cyrl-CS"/>
              </w:rPr>
              <w:t>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B7A633" w14:textId="4BDCB106" w:rsidR="00940DD7" w:rsidRPr="006219E7" w:rsidRDefault="006219E7" w:rsidP="0012531D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Тим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  <w:r w:rsidR="00940DD7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/ </w:t>
            </w:r>
          </w:p>
        </w:tc>
      </w:tr>
      <w:tr w:rsidR="00940DD7" w:rsidRPr="006219E7" w14:paraId="79614AE6" w14:textId="77777777" w:rsidTr="00195D0C">
        <w:trPr>
          <w:trHeight w:val="430"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AC251D" w14:textId="07A2C8F1" w:rsidR="00940DD7" w:rsidRPr="006219E7" w:rsidRDefault="0012531D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Системски</w:t>
            </w:r>
            <w:r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институционални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контекст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18BA88" w14:textId="1414F1EC" w:rsidR="00940DD7" w:rsidRPr="006219E7" w:rsidRDefault="006219E7" w:rsidP="0088055E">
            <w:pPr>
              <w:spacing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Интервјуи</w:t>
            </w:r>
          </w:p>
          <w:p w14:paraId="71B8A395" w14:textId="11BD6A31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Расправе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688377" w14:textId="107ADA6F" w:rsidR="00940DD7" w:rsidRPr="006219E7" w:rsidRDefault="006219E7" w:rsidP="0088055E">
            <w:pPr>
              <w:spacing w:line="240" w:lineRule="auto"/>
              <w:ind w:right="6"/>
              <w:jc w:val="center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зависности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потреба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канцеларије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јавних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институција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883B47" w14:textId="79478F3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5704D5" w14:textId="69A87277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Пројектни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тим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Свјетске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банке</w:t>
            </w:r>
          </w:p>
        </w:tc>
      </w:tr>
      <w:tr w:rsidR="00940DD7" w:rsidRPr="006219E7" w14:paraId="15188090" w14:textId="77777777" w:rsidTr="00195D0C">
        <w:trPr>
          <w:trHeight w:val="826"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834C7F" w14:textId="4082E401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Аранжмани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имплементације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пројекта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1A7030" w14:textId="7B628C7D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Расправе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4EC949" w14:textId="541A8EEB" w:rsidR="00940DD7" w:rsidRPr="006219E7" w:rsidRDefault="006219E7" w:rsidP="0088055E">
            <w:pPr>
              <w:spacing w:line="240" w:lineRule="auto"/>
              <w:ind w:right="6"/>
              <w:jc w:val="center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зависности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потреба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>,</w:t>
            </w:r>
            <w:r>
              <w:rPr>
                <w:noProof/>
                <w:sz w:val="18"/>
                <w:szCs w:val="18"/>
                <w:lang w:val="sr-Cyrl-CS"/>
              </w:rPr>
              <w:t>канцеларије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јавних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институција</w:t>
            </w:r>
          </w:p>
          <w:p w14:paraId="528CEC48" w14:textId="77777777" w:rsidR="00940DD7" w:rsidRPr="006219E7" w:rsidRDefault="00940DD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15C41" w14:textId="50DD3C2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00637A4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637A4F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4CD1C6" w14:textId="5A5E90DB" w:rsidR="00940DD7" w:rsidRPr="006219E7" w:rsidRDefault="006219E7" w:rsidP="0012531D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940DD7" w:rsidRPr="006219E7">
              <w:rPr>
                <w:noProof/>
                <w:sz w:val="18"/>
                <w:szCs w:val="18"/>
                <w:lang w:val="sr-Cyrl-CS"/>
              </w:rPr>
              <w:t xml:space="preserve">/ </w:t>
            </w:r>
          </w:p>
        </w:tc>
      </w:tr>
      <w:tr w:rsidR="00940DD7" w:rsidRPr="006219E7" w14:paraId="7E5BA62E" w14:textId="77777777" w:rsidTr="00195D0C">
        <w:trPr>
          <w:trHeight w:val="1729"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08C071" w14:textId="16F129D9" w:rsidR="00940DD7" w:rsidRPr="006219E7" w:rsidRDefault="006219E7" w:rsidP="0012531D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Функционални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преглед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здравственог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12531D">
              <w:rPr>
                <w:noProof/>
                <w:sz w:val="18"/>
                <w:szCs w:val="20"/>
                <w:lang w:val="sr-Cyrl-CS"/>
              </w:rPr>
              <w:t>система</w:t>
            </w:r>
            <w:r w:rsidR="0012531D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CBAEBB" w14:textId="17FAC85B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Расправе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билатералне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мултилатералне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FB0331" w14:textId="602B13A6" w:rsidR="00940DD7" w:rsidRPr="006219E7" w:rsidRDefault="00940DD7" w:rsidP="0088055E">
            <w:pPr>
              <w:spacing w:line="240" w:lineRule="auto"/>
              <w:ind w:right="6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20"/>
                <w:lang w:val="sr-Cyrl-CS"/>
              </w:rPr>
              <w:t>2019</w:t>
            </w:r>
            <w:r w:rsidR="007C2190" w:rsidRPr="006219E7">
              <w:rPr>
                <w:noProof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B63EAD" w14:textId="5398898A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Координационе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групе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донаторе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у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здравству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8F3E73" w14:textId="19E9A8DC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Свјетска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банка</w:t>
            </w:r>
          </w:p>
        </w:tc>
      </w:tr>
      <w:tr w:rsidR="00940DD7" w:rsidRPr="006219E7" w14:paraId="1B4FB497" w14:textId="77777777" w:rsidTr="0088055E">
        <w:trPr>
          <w:trHeight w:val="165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031BD6" w14:textId="5BE621C9" w:rsidR="00940DD7" w:rsidRPr="006219E7" w:rsidRDefault="00E15F68" w:rsidP="00392AA2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noProof/>
                <w:sz w:val="18"/>
                <w:szCs w:val="20"/>
                <w:lang w:val="sr-Cyrl-CS"/>
              </w:rPr>
              <w:t>Пацијенти</w:t>
            </w:r>
          </w:p>
        </w:tc>
      </w:tr>
      <w:tr w:rsidR="00940DD7" w:rsidRPr="006219E7" w14:paraId="53224470" w14:textId="77777777" w:rsidTr="00195D0C">
        <w:trPr>
          <w:trHeight w:val="898"/>
          <w:jc w:val="center"/>
        </w:trPr>
        <w:tc>
          <w:tcPr>
            <w:tcW w:w="9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CFC225" w14:textId="688A9DEC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Приступи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информисања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57F59C" w14:textId="6CF7DCE9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Разговори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клиничарима</w:t>
            </w:r>
            <w:r w:rsidR="00D54A1E">
              <w:rPr>
                <w:noProof/>
                <w:sz w:val="18"/>
                <w:szCs w:val="20"/>
                <w:lang w:val="sr-Cyrl-CS"/>
              </w:rPr>
              <w:t>,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директорима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болница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домова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здравља</w:t>
            </w:r>
          </w:p>
        </w:tc>
        <w:tc>
          <w:tcPr>
            <w:tcW w:w="10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763849" w14:textId="23CB4C20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Болнице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домови</w:t>
            </w:r>
            <w:r w:rsidR="00C21DF5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здравља</w:t>
            </w:r>
          </w:p>
        </w:tc>
        <w:tc>
          <w:tcPr>
            <w:tcW w:w="11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A47D4" w14:textId="04BC1309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Примарно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особље</w:t>
            </w:r>
          </w:p>
        </w:tc>
        <w:tc>
          <w:tcPr>
            <w:tcW w:w="8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82346E" w14:textId="58B5CCDC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</w:p>
        </w:tc>
      </w:tr>
    </w:tbl>
    <w:p w14:paraId="0C3682BD" w14:textId="77777777" w:rsidR="00B43095" w:rsidRPr="00EB298B" w:rsidRDefault="00B43095" w:rsidP="00467FA7">
      <w:pPr>
        <w:spacing w:after="0" w:line="240" w:lineRule="auto"/>
        <w:rPr>
          <w:color w:val="4F81BD"/>
          <w:sz w:val="20"/>
          <w:szCs w:val="20"/>
          <w:lang w:val="hr-HR"/>
        </w:rPr>
      </w:pPr>
    </w:p>
    <w:p w14:paraId="22425352" w14:textId="77777777" w:rsidR="00D47503" w:rsidRPr="00EB298B" w:rsidRDefault="00D47503" w:rsidP="00467FA7">
      <w:pPr>
        <w:spacing w:after="0" w:line="240" w:lineRule="auto"/>
        <w:rPr>
          <w:color w:val="4F81BD"/>
          <w:sz w:val="20"/>
          <w:szCs w:val="20"/>
          <w:lang w:val="hr-HR"/>
        </w:rPr>
      </w:pPr>
    </w:p>
    <w:p w14:paraId="65832F47" w14:textId="11D2465E" w:rsidR="00D47503" w:rsidRPr="006219E7" w:rsidRDefault="006219E7" w:rsidP="00195D0C">
      <w:pPr>
        <w:pStyle w:val="Heading2"/>
        <w:numPr>
          <w:ilvl w:val="0"/>
          <w:numId w:val="19"/>
        </w:numPr>
        <w:spacing w:before="0" w:after="97" w:line="240" w:lineRule="auto"/>
        <w:ind w:left="720"/>
        <w:rPr>
          <w:rFonts w:asciiTheme="minorHAnsi" w:hAnsiTheme="minorHAnsi" w:cstheme="minorBidi"/>
          <w:b/>
          <w:bCs/>
          <w:noProof/>
          <w:color w:val="4F81BD"/>
          <w:lang w:val="sr-Cyrl-CS"/>
        </w:rPr>
      </w:pPr>
      <w:bookmarkStart w:id="19" w:name="_Toc210136409"/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Програм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укључивања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заинтересованих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група</w:t>
      </w:r>
      <w:bookmarkEnd w:id="19"/>
    </w:p>
    <w:p w14:paraId="74B9A35C" w14:textId="2A4915DC" w:rsidR="00D47503" w:rsidRPr="006219E7" w:rsidRDefault="006219E7" w:rsidP="00195D0C">
      <w:pPr>
        <w:pStyle w:val="Heading3"/>
        <w:numPr>
          <w:ilvl w:val="1"/>
          <w:numId w:val="19"/>
        </w:numPr>
        <w:spacing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0" w:name="_Toc210136410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Принципи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="00C23481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0"/>
    </w:p>
    <w:p w14:paraId="10BD0832" w14:textId="49E36170" w:rsidR="00D47503" w:rsidRPr="006219E7" w:rsidRDefault="006219E7" w:rsidP="00467FA7">
      <w:pPr>
        <w:spacing w:after="24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Како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удовољило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приступима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најбоље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праксе</w:t>
      </w:r>
      <w:r w:rsidR="00D47503" w:rsidRPr="006219E7">
        <w:rPr>
          <w:noProof/>
          <w:lang w:val="sr-Cyrl-CS"/>
        </w:rPr>
        <w:t>,</w:t>
      </w:r>
      <w:r w:rsidR="00FF4D2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F4D2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примјенити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D47503" w:rsidRPr="006219E7">
        <w:rPr>
          <w:noProof/>
          <w:lang w:val="sr-Cyrl-CS"/>
        </w:rPr>
        <w:t>:</w:t>
      </w:r>
    </w:p>
    <w:p w14:paraId="3EF01EBC" w14:textId="4770AAB2" w:rsidR="00D47503" w:rsidRPr="006219E7" w:rsidRDefault="007B1F58" w:rsidP="00195D0C">
      <w:pPr>
        <w:pStyle w:val="ListParagraph"/>
        <w:numPr>
          <w:ilvl w:val="0"/>
          <w:numId w:val="21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 xml:space="preserve">Доступност и трајање пројекта: </w:t>
      </w:r>
      <w:r w:rsidR="006219E7">
        <w:rPr>
          <w:i/>
          <w:iCs/>
          <w:noProof/>
          <w:lang w:val="sr-Cyrl-CS"/>
        </w:rPr>
        <w:t>Отвореност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6219E7"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6219E7">
        <w:rPr>
          <w:i/>
          <w:iCs/>
          <w:noProof/>
          <w:lang w:val="sr-Cyrl-CS"/>
        </w:rPr>
        <w:t>приступ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07395D">
        <w:rPr>
          <w:i/>
          <w:iCs/>
          <w:noProof/>
          <w:lang w:val="sr-Cyrl-CS"/>
        </w:rPr>
        <w:t>трајања пројекта</w:t>
      </w:r>
      <w:r w:rsidR="00A364E8" w:rsidRPr="006219E7">
        <w:rPr>
          <w:i/>
          <w:iCs/>
          <w:noProof/>
          <w:lang w:val="sr-Cyrl-CS"/>
        </w:rPr>
        <w:t xml:space="preserve">: </w:t>
      </w:r>
      <w:r w:rsidR="006219E7">
        <w:rPr>
          <w:noProof/>
          <w:lang w:val="sr-Cyrl-CS"/>
        </w:rPr>
        <w:t>јавне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консултације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 w:rsidR="006219E7">
        <w:rPr>
          <w:noProof/>
          <w:lang w:val="sr-Cyrl-CS"/>
        </w:rPr>
        <w:t>т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бити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организоване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цијелог</w:t>
      </w:r>
      <w:r w:rsidR="00637A4F" w:rsidRPr="006219E7">
        <w:rPr>
          <w:noProof/>
          <w:lang w:val="sr-Cyrl-CS"/>
        </w:rPr>
        <w:t xml:space="preserve"> </w:t>
      </w:r>
      <w:r w:rsidR="00F87FB4">
        <w:rPr>
          <w:noProof/>
          <w:lang w:val="sr-Cyrl-BA"/>
        </w:rPr>
        <w:t>трајања</w:t>
      </w:r>
      <w:r w:rsidR="00F87FB4">
        <w:rPr>
          <w:noProof/>
          <w:lang w:val="sr-Cyrl-CS"/>
        </w:rPr>
        <w:t xml:space="preserve"> пројекта</w:t>
      </w:r>
      <w:r w:rsidR="00637A4F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проводиће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отворен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начин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без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вањских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манипулација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мијешања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при</w:t>
      </w:r>
      <w:r w:rsidR="00C27892">
        <w:rPr>
          <w:noProof/>
          <w:lang w:val="sr-Cyrl-CS"/>
        </w:rPr>
        <w:t>нуд</w:t>
      </w:r>
      <w:r w:rsidR="006219E7">
        <w:rPr>
          <w:noProof/>
          <w:lang w:val="sr-Cyrl-CS"/>
        </w:rPr>
        <w:t>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застрашивања</w:t>
      </w:r>
      <w:r w:rsidR="00A364E8" w:rsidRPr="006219E7">
        <w:rPr>
          <w:noProof/>
          <w:lang w:val="sr-Cyrl-CS"/>
        </w:rPr>
        <w:t>;</w:t>
      </w:r>
    </w:p>
    <w:p w14:paraId="1CD7F175" w14:textId="48513878" w:rsidR="00A364E8" w:rsidRPr="006219E7" w:rsidRDefault="006219E7" w:rsidP="00195D0C">
      <w:pPr>
        <w:pStyle w:val="ListParagraph"/>
        <w:numPr>
          <w:ilvl w:val="0"/>
          <w:numId w:val="21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>Информисано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учествовање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повратне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информације</w:t>
      </w:r>
      <w:r w:rsidR="00A364E8" w:rsidRPr="006219E7">
        <w:rPr>
          <w:i/>
          <w:iCs/>
          <w:noProof/>
          <w:lang w:val="sr-Cyrl-CS"/>
        </w:rPr>
        <w:t>:</w:t>
      </w:r>
      <w:r w:rsidR="00A364E8" w:rsidRPr="006219E7">
        <w:rPr>
          <w:noProof/>
          <w:lang w:val="sr-Cyrl-CS"/>
        </w:rPr>
        <w:t xml:space="preserve"> </w:t>
      </w:r>
      <w:r w:rsidR="007B1F58">
        <w:rPr>
          <w:noProof/>
          <w:lang w:val="sr-Cyrl-CS"/>
        </w:rPr>
        <w:t>И</w:t>
      </w:r>
      <w:r>
        <w:rPr>
          <w:noProof/>
          <w:lang w:val="sr-Cyrl-CS"/>
        </w:rPr>
        <w:t>нформације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широко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дистрибуисати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одговарајућем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формату</w:t>
      </w:r>
      <w:r w:rsidR="00A364E8" w:rsidRPr="006219E7">
        <w:rPr>
          <w:noProof/>
          <w:lang w:val="sr-Cyrl-CS"/>
        </w:rPr>
        <w:t xml:space="preserve">; </w:t>
      </w:r>
      <w:r>
        <w:rPr>
          <w:noProof/>
          <w:lang w:val="sr-Cyrl-CS"/>
        </w:rPr>
        <w:t>пружиће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могућности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давање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364E8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коментара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недоумица</w:t>
      </w:r>
      <w:r w:rsidR="00A364E8" w:rsidRPr="006219E7">
        <w:rPr>
          <w:noProof/>
          <w:lang w:val="sr-Cyrl-CS"/>
        </w:rPr>
        <w:t>;</w:t>
      </w:r>
    </w:p>
    <w:p w14:paraId="2356E335" w14:textId="7787C05A" w:rsidR="00812CA2" w:rsidRPr="006E1584" w:rsidRDefault="006219E7" w:rsidP="00195D0C">
      <w:pPr>
        <w:pStyle w:val="ListParagraph"/>
        <w:numPr>
          <w:ilvl w:val="0"/>
          <w:numId w:val="21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>Инклузивност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осјетљивост</w:t>
      </w:r>
      <w:r w:rsidR="00A364E8" w:rsidRPr="006219E7">
        <w:rPr>
          <w:i/>
          <w:iCs/>
          <w:noProof/>
          <w:lang w:val="sr-Cyrl-CS"/>
        </w:rPr>
        <w:t xml:space="preserve">: </w:t>
      </w:r>
      <w:r w:rsidR="007B1F58">
        <w:rPr>
          <w:noProof/>
          <w:lang w:val="sr-Cyrl-CS"/>
        </w:rPr>
        <w:t>И</w:t>
      </w:r>
      <w:r>
        <w:rPr>
          <w:noProof/>
          <w:lang w:val="sr-Cyrl-CS"/>
        </w:rPr>
        <w:t>дентификација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врши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подржала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боља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изградили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односи</w:t>
      </w:r>
      <w:r w:rsidR="00A364E8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Процес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учешћа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пројектима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инклузиван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Све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тренутку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подстичу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буду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Свим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омогућен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једнак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812CA2" w:rsidRPr="006219E7">
        <w:rPr>
          <w:noProof/>
          <w:lang w:val="sr-Cyrl-CS"/>
        </w:rPr>
        <w:t xml:space="preserve">. </w:t>
      </w:r>
      <w:r w:rsidR="009B1405">
        <w:rPr>
          <w:noProof/>
          <w:lang w:val="sr-Cyrl-CS"/>
        </w:rPr>
        <w:t>Одређене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 w:rsidR="00053C2A">
        <w:rPr>
          <w:noProof/>
          <w:lang w:val="sr-Cyrl-BA"/>
        </w:rPr>
        <w:t>су</w:t>
      </w:r>
      <w:r w:rsidR="00053C2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темељи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одабир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ангажмана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Посебна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пажња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посвећена</w:t>
      </w:r>
      <w:r w:rsidR="00812CA2" w:rsidRPr="006219E7">
        <w:rPr>
          <w:noProof/>
          <w:lang w:val="sr-Cyrl-CS"/>
        </w:rPr>
        <w:t xml:space="preserve"> </w:t>
      </w:r>
      <w:r w:rsidR="006E1584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841BEC">
        <w:rPr>
          <w:noProof/>
          <w:lang w:val="sr-Cyrl-CS"/>
        </w:rPr>
        <w:t xml:space="preserve"> утврђених Законом о здравственој заштити РС</w:t>
      </w:r>
      <w:r w:rsidR="00812CA2" w:rsidRPr="006E1584">
        <w:rPr>
          <w:noProof/>
          <w:lang w:val="sr-Cyrl-CS"/>
        </w:rPr>
        <w:t>.</w:t>
      </w:r>
    </w:p>
    <w:p w14:paraId="57572997" w14:textId="717E441C" w:rsidR="00812CA2" w:rsidRPr="006219E7" w:rsidRDefault="006219E7" w:rsidP="00195D0C">
      <w:pPr>
        <w:pStyle w:val="Heading3"/>
        <w:numPr>
          <w:ilvl w:val="1"/>
          <w:numId w:val="19"/>
        </w:numPr>
        <w:spacing w:before="0"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1" w:name="_Toc210136411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Сврха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програма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1"/>
    </w:p>
    <w:p w14:paraId="45E36EAE" w14:textId="331DEAD8" w:rsidR="00812CA2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Овај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осмишљен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успоставила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</w:t>
      </w:r>
      <w:r w:rsidR="004726DE">
        <w:rPr>
          <w:noProof/>
          <w:lang w:val="sr-Cyrl-CS"/>
        </w:rPr>
        <w:t>тф</w:t>
      </w:r>
      <w:r>
        <w:rPr>
          <w:noProof/>
          <w:lang w:val="sr-Cyrl-CS"/>
        </w:rPr>
        <w:t>орма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продуктивну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интеракцију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страна</w:t>
      </w:r>
      <w:r w:rsidR="006220BE">
        <w:rPr>
          <w:noProof/>
          <w:lang w:val="sr-Cyrl-CS"/>
        </w:rPr>
        <w:t>ма које су обухваћене пројектним активностима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странама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реализације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812CA2" w:rsidRPr="006219E7">
        <w:rPr>
          <w:noProof/>
          <w:lang w:val="sr-Cyrl-CS"/>
        </w:rPr>
        <w:t xml:space="preserve">. </w:t>
      </w:r>
      <w:r w:rsidR="0035314D">
        <w:rPr>
          <w:noProof/>
          <w:lang w:val="sr-Cyrl-CS"/>
        </w:rPr>
        <w:t>Значајно</w:t>
      </w:r>
      <w:r w:rsidR="0035314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812CA2" w:rsidRPr="006219E7">
        <w:rPr>
          <w:noProof/>
          <w:lang w:val="sr-Cyrl-CS"/>
        </w:rPr>
        <w:t xml:space="preserve"> </w:t>
      </w:r>
      <w:r w:rsidR="00392ABA">
        <w:rPr>
          <w:noProof/>
          <w:lang w:val="sr-Cyrl-CS"/>
        </w:rPr>
        <w:t xml:space="preserve">трајања </w:t>
      </w:r>
      <w:r>
        <w:rPr>
          <w:noProof/>
          <w:lang w:val="sr-Cyrl-CS"/>
        </w:rPr>
        <w:t>пројектн</w:t>
      </w:r>
      <w:r w:rsidR="00392ABA">
        <w:rPr>
          <w:noProof/>
          <w:lang w:val="sr-Cyrl-CS"/>
        </w:rPr>
        <w:t>их активности</w:t>
      </w:r>
      <w:r w:rsidR="00644044">
        <w:rPr>
          <w:noProof/>
          <w:lang w:val="sr-Latn-BA"/>
        </w:rPr>
        <w:t xml:space="preserve"> је</w:t>
      </w:r>
      <w:r w:rsidR="009C6817">
        <w:rPr>
          <w:noProof/>
          <w:lang w:val="sr-Cyrl-BA"/>
        </w:rPr>
        <w:t xml:space="preserve"> </w:t>
      </w:r>
      <w:r>
        <w:rPr>
          <w:noProof/>
          <w:lang w:val="sr-Cyrl-CS"/>
        </w:rPr>
        <w:t>важн</w:t>
      </w:r>
      <w:r w:rsidR="00644044">
        <w:rPr>
          <w:noProof/>
          <w:lang w:val="sr-Cyrl-CS"/>
        </w:rPr>
        <w:t>о</w:t>
      </w:r>
      <w:r w:rsidR="00812CA2" w:rsidRPr="006219E7">
        <w:rPr>
          <w:noProof/>
          <w:lang w:val="sr-Cyrl-CS"/>
        </w:rPr>
        <w:t xml:space="preserve"> </w:t>
      </w:r>
      <w:r w:rsidR="00644044">
        <w:rPr>
          <w:noProof/>
          <w:lang w:val="sr-Cyrl-CS"/>
        </w:rPr>
        <w:t xml:space="preserve"> за </w:t>
      </w:r>
      <w:r>
        <w:rPr>
          <w:noProof/>
          <w:lang w:val="sr-Cyrl-CS"/>
        </w:rPr>
        <w:t>добро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</w:t>
      </w:r>
      <w:r w:rsidR="00644044">
        <w:rPr>
          <w:noProof/>
          <w:lang w:val="sr-Cyrl-CS"/>
        </w:rPr>
        <w:t>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могућности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>:</w:t>
      </w:r>
    </w:p>
    <w:p w14:paraId="4119E779" w14:textId="1F51E701" w:rsidR="00812CA2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Обезбјеђење</w:t>
      </w:r>
      <w:r w:rsidR="00812CA2" w:rsidRPr="006219E7">
        <w:rPr>
          <w:noProof/>
          <w:lang w:val="sr-Cyrl-CS"/>
        </w:rPr>
        <w:t xml:space="preserve"> </w:t>
      </w:r>
      <w:r w:rsidR="00BD0699">
        <w:rPr>
          <w:noProof/>
          <w:lang w:val="sr-Cyrl-CS"/>
        </w:rPr>
        <w:t xml:space="preserve"> адекватног 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</w:p>
    <w:p w14:paraId="19D1D3C4" w14:textId="020020F6" w:rsidR="00812CA2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Тражење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информисања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дизајну</w:t>
      </w:r>
      <w:r w:rsidR="009B283B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имплементацији</w:t>
      </w:r>
      <w:r w:rsidR="009B283B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праћењу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оцјени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</w:p>
    <w:p w14:paraId="21B5D2A2" w14:textId="2C3705FA" w:rsidR="009B283B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Појашњавање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циљева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обима</w:t>
      </w:r>
      <w:r w:rsidR="004050AC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очекивањима</w:t>
      </w:r>
    </w:p>
    <w:p w14:paraId="575E4ED1" w14:textId="74B7D441" w:rsidR="009B283B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Процјену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ублажавање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ризика</w:t>
      </w:r>
    </w:p>
    <w:p w14:paraId="58028A15" w14:textId="58B35991" w:rsidR="009B283B" w:rsidRPr="006219E7" w:rsidRDefault="004A2F0F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Унапређе</w:t>
      </w:r>
      <w:r w:rsidR="006219E7">
        <w:rPr>
          <w:noProof/>
          <w:lang w:val="sr-Cyrl-CS"/>
        </w:rPr>
        <w:t>ње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резултата</w:t>
      </w:r>
      <w:r w:rsidR="004050A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4050A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предности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4050AC" w:rsidRPr="006219E7">
        <w:rPr>
          <w:noProof/>
          <w:lang w:val="sr-Cyrl-CS"/>
        </w:rPr>
        <w:t xml:space="preserve"> </w:t>
      </w:r>
      <w:r w:rsidR="009B283B" w:rsidRPr="006219E7">
        <w:rPr>
          <w:noProof/>
          <w:lang w:val="sr-Cyrl-CS"/>
        </w:rPr>
        <w:t xml:space="preserve"> </w:t>
      </w:r>
    </w:p>
    <w:p w14:paraId="74781F84" w14:textId="6F71BB14" w:rsidR="009B283B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Ширење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</w:p>
    <w:p w14:paraId="3F5E0DA1" w14:textId="1AE6DCD4" w:rsidR="009B283B" w:rsidRPr="006219E7" w:rsidRDefault="006219E7" w:rsidP="00195D0C">
      <w:pPr>
        <w:pStyle w:val="ListParagraph"/>
        <w:numPr>
          <w:ilvl w:val="0"/>
          <w:numId w:val="22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Рјешавање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6C3111">
        <w:rPr>
          <w:noProof/>
          <w:lang w:val="sr-Cyrl-CS"/>
        </w:rPr>
        <w:t>/приговора</w:t>
      </w:r>
      <w:r w:rsidR="009B283B" w:rsidRPr="006219E7">
        <w:rPr>
          <w:noProof/>
          <w:lang w:val="sr-Cyrl-CS"/>
        </w:rPr>
        <w:t xml:space="preserve"> </w:t>
      </w:r>
      <w:r w:rsidR="006C3111">
        <w:rPr>
          <w:noProof/>
          <w:lang w:val="sr-Cyrl-CS"/>
        </w:rPr>
        <w:t>у вези</w:t>
      </w:r>
      <w:r w:rsidR="009C681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</w:t>
      </w:r>
      <w:r w:rsidR="006C3111">
        <w:rPr>
          <w:noProof/>
          <w:lang w:val="sr-Cyrl-CS"/>
        </w:rPr>
        <w:t>них активности</w:t>
      </w:r>
    </w:p>
    <w:p w14:paraId="0A890A14" w14:textId="14BCE735" w:rsidR="009B283B" w:rsidRPr="006219E7" w:rsidRDefault="006219E7" w:rsidP="00195D0C">
      <w:pPr>
        <w:pStyle w:val="Heading3"/>
        <w:numPr>
          <w:ilvl w:val="1"/>
          <w:numId w:val="19"/>
        </w:numPr>
        <w:spacing w:before="0" w:after="97" w:line="240" w:lineRule="auto"/>
        <w:ind w:left="1138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22" w:name="_Toc210136412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Информисање</w:t>
      </w:r>
      <w:bookmarkEnd w:id="22"/>
    </w:p>
    <w:p w14:paraId="46544588" w14:textId="5489F412" w:rsidR="009B283B" w:rsidRPr="006219E7" w:rsidRDefault="003571DD" w:rsidP="00467FA7">
      <w:pPr>
        <w:spacing w:after="0" w:line="240" w:lineRule="auto"/>
        <w:jc w:val="both"/>
        <w:rPr>
          <w:noProof/>
          <w:lang w:val="sr-Cyrl-CS"/>
        </w:rPr>
      </w:pPr>
      <w:r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CNDJ6nn5us4RjIIAqgBLqQsCAAAACAAAAA0AAABfAFIAZQBmADUANgAxADkANgA3ADkAMQAAAA==
</w:fldData>
        </w:fldChar>
      </w:r>
      <w:r w:rsidRPr="006219E7">
        <w:rPr>
          <w:noProof/>
          <w:color w:val="4F81BD"/>
          <w:lang w:val="sr-Cyrl-CS"/>
        </w:rPr>
        <w:instrText xml:space="preserve"> </w:instrText>
      </w:r>
      <w:r w:rsidR="006219E7">
        <w:rPr>
          <w:noProof/>
          <w:color w:val="4F81BD"/>
          <w:lang w:val="sr-Cyrl-CS"/>
        </w:rPr>
        <w:instrText>РЕФ</w:instrText>
      </w:r>
      <w:r w:rsidRPr="006219E7">
        <w:rPr>
          <w:noProof/>
          <w:color w:val="4F81BD"/>
          <w:lang w:val="sr-Cyrl-CS"/>
        </w:rPr>
        <w:instrText xml:space="preserve"> _</w:instrText>
      </w:r>
      <w:r w:rsidR="006219E7">
        <w:rPr>
          <w:noProof/>
          <w:color w:val="4F81BD"/>
          <w:lang w:val="sr-Cyrl-CS"/>
        </w:rPr>
        <w:instrText>Реф</w:instrText>
      </w:r>
      <w:r w:rsidRPr="006219E7">
        <w:rPr>
          <w:noProof/>
          <w:color w:val="4F81BD"/>
          <w:lang w:val="sr-Cyrl-CS"/>
        </w:rPr>
        <w:instrText>56196791 \</w:instrText>
      </w:r>
      <w:r w:rsidR="006219E7">
        <w:rPr>
          <w:noProof/>
          <w:color w:val="4F81BD"/>
          <w:lang w:val="sr-Cyrl-CS"/>
        </w:rPr>
        <w:instrText>х</w:instrText>
      </w:r>
      <w:r w:rsidRPr="006219E7">
        <w:rPr>
          <w:noProof/>
          <w:color w:val="4F81BD"/>
          <w:lang w:val="sr-Cyrl-CS"/>
        </w:rPr>
        <w:instrText xml:space="preserve">  \* </w:instrText>
      </w:r>
      <w:r w:rsidR="006219E7">
        <w:rPr>
          <w:noProof/>
          <w:color w:val="4F81BD"/>
          <w:lang w:val="sr-Cyrl-CS"/>
        </w:rPr>
        <w:instrText>МЕРГЕФОРМАТ</w:instrText>
      </w:r>
      <w:r w:rsidRPr="006219E7">
        <w:rPr>
          <w:noProof/>
          <w:color w:val="4F81BD"/>
          <w:lang w:val="sr-Cyrl-CS"/>
        </w:rPr>
        <w:instrText xml:space="preserve"> </w:instrText>
      </w:r>
      <w:r w:rsidRPr="006219E7">
        <w:rPr>
          <w:noProof/>
          <w:color w:val="4F81BD"/>
          <w:shd w:val="clear" w:color="auto" w:fill="E6E6E6"/>
          <w:lang w:val="sr-Cyrl-CS"/>
        </w:rPr>
      </w:r>
      <w:r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 w:rsidR="006219E7">
        <w:rPr>
          <w:noProof/>
          <w:color w:val="4F81BD"/>
          <w:lang w:val="sr-Cyrl-CS"/>
        </w:rPr>
        <w:t>Табела</w:t>
      </w:r>
      <w:r w:rsidRPr="006219E7">
        <w:rPr>
          <w:noProof/>
          <w:color w:val="4F81BD"/>
          <w:lang w:val="sr-Cyrl-CS"/>
        </w:rPr>
        <w:t xml:space="preserve"> 6</w:t>
      </w:r>
      <w:r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Pr="006219E7">
        <w:rPr>
          <w:noProof/>
          <w:color w:val="4F81BD"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наставку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укратко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описује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какве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којим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форматима</w:t>
      </w:r>
      <w:r w:rsidR="00F00339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као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врсте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метода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користити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преношење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ових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циљем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допре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широког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спектра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B283B" w:rsidRPr="006219E7">
        <w:rPr>
          <w:noProof/>
          <w:lang w:val="sr-Cyrl-CS"/>
        </w:rPr>
        <w:t>.</w:t>
      </w:r>
    </w:p>
    <w:p w14:paraId="29FC48F3" w14:textId="77777777" w:rsidR="00736CEB" w:rsidRPr="006219E7" w:rsidRDefault="00736CEB" w:rsidP="00467FA7">
      <w:pPr>
        <w:spacing w:after="0" w:line="240" w:lineRule="auto"/>
        <w:jc w:val="both"/>
        <w:rPr>
          <w:noProof/>
          <w:lang w:val="sr-Cyrl-CS"/>
        </w:rPr>
      </w:pPr>
    </w:p>
    <w:p w14:paraId="4E876440" w14:textId="511923CA" w:rsidR="006E6241" w:rsidRPr="006219E7" w:rsidRDefault="006219E7" w:rsidP="00467FA7">
      <w:pPr>
        <w:spacing w:after="0" w:line="240" w:lineRule="auto"/>
        <w:jc w:val="both"/>
        <w:rPr>
          <w:noProof/>
          <w:lang w:val="sr-Cyrl-CS"/>
        </w:rPr>
        <w:sectPr w:rsidR="006E6241" w:rsidRPr="006219E7" w:rsidSect="008260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lastRenderedPageBreak/>
        <w:t>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Прилогу</w:t>
      </w:r>
      <w:r w:rsidR="007E0A03" w:rsidRPr="006219E7">
        <w:rPr>
          <w:noProof/>
          <w:color w:val="4F81BD"/>
          <w:lang w:val="sr-Cyrl-CS"/>
        </w:rPr>
        <w:t xml:space="preserve"> 1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дат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образац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документовање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36CEB" w:rsidRPr="006219E7">
        <w:rPr>
          <w:noProof/>
          <w:lang w:val="sr-Cyrl-CS"/>
        </w:rPr>
        <w:t>.</w:t>
      </w:r>
    </w:p>
    <w:p w14:paraId="3B1DBA26" w14:textId="0622548C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3" w:name="_Ref56196791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6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3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Опис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метода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објављивања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информација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4505"/>
        <w:gridCol w:w="2594"/>
        <w:gridCol w:w="1960"/>
        <w:gridCol w:w="2181"/>
      </w:tblGrid>
      <w:tr w:rsidR="006E6241" w:rsidRPr="006219E7" w14:paraId="2C47B138" w14:textId="77777777" w:rsidTr="00C7137E">
        <w:trPr>
          <w:tblHeader/>
          <w:jc w:val="center"/>
        </w:trPr>
        <w:tc>
          <w:tcPr>
            <w:tcW w:w="1048" w:type="pct"/>
            <w:shd w:val="clear" w:color="auto" w:fill="4F81BD"/>
            <w:vAlign w:val="center"/>
          </w:tcPr>
          <w:p w14:paraId="7E7B27E8" w14:textId="1F3134DA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Канал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откривања</w:t>
            </w:r>
          </w:p>
        </w:tc>
        <w:tc>
          <w:tcPr>
            <w:tcW w:w="1584" w:type="pct"/>
            <w:shd w:val="clear" w:color="auto" w:fill="4F81BD"/>
            <w:vAlign w:val="center"/>
          </w:tcPr>
          <w:p w14:paraId="55B6E2E5" w14:textId="38001BE7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Информације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/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документи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који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се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откривају</w:t>
            </w:r>
          </w:p>
        </w:tc>
        <w:tc>
          <w:tcPr>
            <w:tcW w:w="912" w:type="pct"/>
            <w:shd w:val="clear" w:color="auto" w:fill="4F81BD"/>
            <w:vAlign w:val="center"/>
          </w:tcPr>
          <w:p w14:paraId="642B4F85" w14:textId="3D962459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Циљане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интересне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4F81BD"/>
            <w:vAlign w:val="center"/>
          </w:tcPr>
          <w:p w14:paraId="6C968378" w14:textId="320EEB8D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767" w:type="pct"/>
            <w:shd w:val="clear" w:color="auto" w:fill="4F81BD"/>
            <w:vAlign w:val="center"/>
          </w:tcPr>
          <w:p w14:paraId="653E90D9" w14:textId="2B50E88E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Одговорно</w:t>
            </w:r>
            <w:r w:rsidR="00160B0E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лице</w:t>
            </w:r>
          </w:p>
        </w:tc>
      </w:tr>
      <w:tr w:rsidR="006E6241" w:rsidRPr="006219E7" w14:paraId="1A12BB24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556689C2" w14:textId="4502F9F2" w:rsidR="006E6241" w:rsidRPr="006219E7" w:rsidRDefault="00811A88" w:rsidP="00811A88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Званична интернет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страница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МЗСЗ</w:t>
            </w:r>
            <w:r w:rsidR="00AB07D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>(</w:t>
            </w:r>
            <w:r w:rsidR="006219E7">
              <w:rPr>
                <w:noProof/>
                <w:sz w:val="18"/>
                <w:szCs w:val="18"/>
                <w:lang w:val="sr-Cyrl-CS"/>
              </w:rPr>
              <w:t>посебан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дио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страница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намијењен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пројекту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584" w:type="pct"/>
            <w:shd w:val="clear" w:color="auto" w:fill="auto"/>
          </w:tcPr>
          <w:p w14:paraId="59BFBE34" w14:textId="7D814DE8" w:rsidR="006E6241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документација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укључујући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овај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D16A9">
              <w:rPr>
                <w:noProof/>
                <w:sz w:val="18"/>
                <w:szCs w:val="18"/>
                <w:lang w:val="sr-Latn-BA"/>
              </w:rPr>
              <w:t>„</w:t>
            </w:r>
            <w:r>
              <w:rPr>
                <w:noProof/>
                <w:sz w:val="18"/>
                <w:szCs w:val="18"/>
                <w:lang w:val="sr-Cyrl-CS"/>
              </w:rPr>
              <w:t>План</w:t>
            </w:r>
            <w:r w:rsidR="00CD16A9">
              <w:rPr>
                <w:noProof/>
                <w:sz w:val="18"/>
                <w:szCs w:val="18"/>
                <w:lang w:val="sr-Latn-BA"/>
              </w:rPr>
              <w:t>“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извјештаји</w:t>
            </w:r>
          </w:p>
          <w:p w14:paraId="4AFDB7AA" w14:textId="09197338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Детаљи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механизму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рјешавање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  <w:r w:rsidR="00954363">
              <w:rPr>
                <w:noProof/>
                <w:sz w:val="18"/>
                <w:szCs w:val="18"/>
                <w:lang w:val="sr-Cyrl-CS"/>
              </w:rPr>
              <w:t>/приговора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заједно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електронским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обрасцем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подношење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</w:p>
          <w:p w14:paraId="027BDD10" w14:textId="75F75A14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Контактн</w:t>
            </w:r>
            <w:r w:rsidR="00F336B2">
              <w:rPr>
                <w:noProof/>
                <w:sz w:val="18"/>
                <w:szCs w:val="18"/>
                <w:lang w:val="sr-Cyrl-CS"/>
              </w:rPr>
              <w:t>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3C170E">
              <w:rPr>
                <w:noProof/>
                <w:sz w:val="18"/>
                <w:szCs w:val="18"/>
                <w:lang w:val="sr-Cyrl-CS"/>
              </w:rPr>
              <w:t>инф</w:t>
            </w:r>
            <w:r w:rsidR="00F336B2">
              <w:rPr>
                <w:noProof/>
                <w:sz w:val="18"/>
                <w:szCs w:val="18"/>
                <w:lang w:val="sr-Cyrl-CS"/>
              </w:rPr>
              <w:t>о</w:t>
            </w:r>
            <w:r w:rsidR="003C170E">
              <w:rPr>
                <w:noProof/>
                <w:sz w:val="18"/>
                <w:szCs w:val="18"/>
                <w:lang w:val="sr-Cyrl-CS"/>
              </w:rPr>
              <w:t>р</w:t>
            </w:r>
            <w:r w:rsidR="00F336B2">
              <w:rPr>
                <w:noProof/>
                <w:sz w:val="18"/>
                <w:szCs w:val="18"/>
                <w:lang w:val="sr-Cyrl-CS"/>
              </w:rPr>
              <w:t xml:space="preserve">мације о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1D71C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4CD8CE6" w14:textId="5D853660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анкета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задовољству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корисника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извјештаји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томе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како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</w:t>
            </w:r>
            <w:r w:rsidR="00D707F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ови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користили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9247D">
              <w:rPr>
                <w:noProof/>
                <w:sz w:val="18"/>
                <w:szCs w:val="18"/>
                <w:lang w:val="sr-Cyrl-BA"/>
              </w:rPr>
              <w:t xml:space="preserve">планирање </w:t>
            </w:r>
            <w:r>
              <w:rPr>
                <w:noProof/>
                <w:sz w:val="18"/>
                <w:szCs w:val="18"/>
                <w:lang w:val="sr-Cyrl-CS"/>
              </w:rPr>
              <w:t>послов</w:t>
            </w:r>
            <w:r w:rsidR="00C9247D">
              <w:rPr>
                <w:noProof/>
                <w:sz w:val="18"/>
                <w:szCs w:val="18"/>
                <w:lang w:val="sr-Cyrl-CS"/>
              </w:rPr>
              <w:t>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D37F10">
              <w:rPr>
                <w:noProof/>
                <w:sz w:val="18"/>
                <w:szCs w:val="18"/>
                <w:lang w:val="sr-Cyrl-CS"/>
              </w:rPr>
              <w:t xml:space="preserve">психијатријским </w:t>
            </w:r>
            <w:r w:rsidR="002B1EA4"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195D0C">
              <w:rPr>
                <w:noProof/>
                <w:sz w:val="18"/>
                <w:szCs w:val="18"/>
                <w:lang w:val="sr-Cyrl-CS"/>
              </w:rPr>
              <w:t>/установи социјалне заштите</w:t>
            </w:r>
          </w:p>
          <w:p w14:paraId="0CA35ABB" w14:textId="2D9B71D8" w:rsidR="006E6241" w:rsidRPr="006219E7" w:rsidRDefault="00C279EA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езиме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укључивања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заинтересованих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="684BD07A" w:rsidRPr="006219E7">
              <w:rPr>
                <w:rFonts w:eastAsia="Times New Roman"/>
                <w:noProof/>
                <w:lang w:val="sr-Cyrl-CS"/>
              </w:rPr>
              <w:t xml:space="preserve"> 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01FD6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нацрт </w:t>
            </w:r>
            <w:r w:rsidR="00FD6AF3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у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Прилог</w:t>
            </w:r>
            <w:r w:rsidR="00FD6AF3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1)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1DC5F1E" w14:textId="7F1C2EA7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Све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E3A0207" w14:textId="4CBC711F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Тромјесечно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осим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збирних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анкета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задовољству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корисника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годишње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резиме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укључивања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полугодишње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026C9167" w14:textId="2BBB1D7D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РПАФИП</w:t>
            </w:r>
          </w:p>
        </w:tc>
      </w:tr>
      <w:tr w:rsidR="006E6241" w:rsidRPr="006219E7" w14:paraId="73A0672C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5BA219B0" w14:textId="323019B4" w:rsidR="006E6241" w:rsidRPr="006219E7" w:rsidRDefault="006219E7" w:rsidP="00E2535E">
            <w:pPr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Медији</w:t>
            </w:r>
            <w:r w:rsidR="007303F0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8B2B0E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</w:t>
            </w:r>
            <w:r w:rsidR="00E2535E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и електронски)</w:t>
            </w:r>
          </w:p>
        </w:tc>
        <w:tc>
          <w:tcPr>
            <w:tcW w:w="1584" w:type="pct"/>
            <w:shd w:val="clear" w:color="auto" w:fill="auto"/>
          </w:tcPr>
          <w:p w14:paraId="74C05BF6" w14:textId="4AED65D5" w:rsidR="006E6241" w:rsidRPr="006219E7" w:rsidRDefault="002723FE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BA"/>
              </w:rPr>
              <w:t>Обавјештења</w:t>
            </w:r>
            <w:r w:rsidR="000F4C79">
              <w:rPr>
                <w:noProof/>
                <w:sz w:val="18"/>
                <w:szCs w:val="18"/>
                <w:lang w:val="sr-Cyrl-BA"/>
              </w:rPr>
              <w:t xml:space="preserve"> које се односе на пројектне активности и </w:t>
            </w:r>
            <w:r w:rsidR="006219E7"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762C4C4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укључивања</w:t>
            </w:r>
            <w:r w:rsidR="5E81854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5E81854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група</w:t>
            </w:r>
          </w:p>
          <w:p w14:paraId="1294E335" w14:textId="44FAA4C0" w:rsidR="00F7340E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Позиви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консултације</w:t>
            </w:r>
          </w:p>
          <w:p w14:paraId="74DD1F06" w14:textId="12F66F3C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Информације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планираним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састанцима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доступности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информација</w:t>
            </w:r>
            <w:r w:rsidR="000F4C79">
              <w:rPr>
                <w:noProof/>
                <w:sz w:val="18"/>
                <w:szCs w:val="18"/>
                <w:lang w:val="sr-Cyrl-CS"/>
              </w:rPr>
              <w:t xml:space="preserve"> о пројектним активностима</w:t>
            </w:r>
          </w:p>
          <w:p w14:paraId="61FC20EA" w14:textId="704384DB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Комуникацијске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медијске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кампање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087950A" w14:textId="5647A211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Све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C6D66EB" w14:textId="5DA439EE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Редовно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складу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динамиком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 одвијања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C120762" w14:textId="44670838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</w:p>
          <w:p w14:paraId="3AB2156A" w14:textId="77777777" w:rsidR="007303F0" w:rsidRPr="006219E7" w:rsidRDefault="007303F0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</w:p>
          <w:p w14:paraId="5CEC630A" w14:textId="61944BA4" w:rsidR="006E6241" w:rsidRPr="006219E7" w:rsidRDefault="006E6241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</w:p>
        </w:tc>
      </w:tr>
      <w:tr w:rsidR="006E6241" w:rsidRPr="006219E7" w14:paraId="1303C42E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6BA2FC71" w14:textId="4EC2E232" w:rsidR="006E6241" w:rsidRPr="006219E7" w:rsidRDefault="00811A88" w:rsidP="0088055E">
            <w:pPr>
              <w:pStyle w:val="Default"/>
              <w:jc w:val="center"/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Електронска пошта</w:t>
            </w:r>
          </w:p>
        </w:tc>
        <w:tc>
          <w:tcPr>
            <w:tcW w:w="1584" w:type="pct"/>
            <w:shd w:val="clear" w:color="auto" w:fill="auto"/>
          </w:tcPr>
          <w:p w14:paraId="66BB65D2" w14:textId="5D07C61D" w:rsidR="00F7340E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Позиви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консултативне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састанке</w:t>
            </w:r>
          </w:p>
          <w:p w14:paraId="3E3E2359" w14:textId="0E10FE76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документација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0DEE30C" w14:textId="04A740F8" w:rsidR="006E6241" w:rsidRPr="006219E7" w:rsidRDefault="006219E7" w:rsidP="00EB36C8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>;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  <w:r w:rsidR="00EB36C8">
              <w:rPr>
                <w:noProof/>
                <w:sz w:val="18"/>
                <w:szCs w:val="18"/>
                <w:lang w:val="sr-Cyrl-CS"/>
              </w:rPr>
              <w:t xml:space="preserve">савјет за </w:t>
            </w:r>
            <w:r>
              <w:rPr>
                <w:noProof/>
                <w:sz w:val="18"/>
                <w:szCs w:val="18"/>
                <w:lang w:val="sr-Cyrl-CS"/>
              </w:rPr>
              <w:t>здрав</w:t>
            </w:r>
            <w:r w:rsidR="00EB36C8">
              <w:rPr>
                <w:noProof/>
                <w:sz w:val="18"/>
                <w:szCs w:val="18"/>
                <w:lang w:val="sr-Cyrl-CS"/>
              </w:rPr>
              <w:t>љ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  <w:r w:rsidR="00C04857">
              <w:rPr>
                <w:noProof/>
                <w:sz w:val="18"/>
                <w:szCs w:val="18"/>
                <w:lang w:val="sr-Cyrl-CS"/>
              </w:rPr>
              <w:t xml:space="preserve">удружења грађана, представници 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мјесних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пацијенат</w:t>
            </w:r>
            <w:r w:rsidR="00C04857"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</w:t>
            </w:r>
            <w:r w:rsidR="00C04857"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1B93BC5" w14:textId="5835331B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2A36CA83" w14:textId="747D0253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Исто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горе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 наведено</w:t>
            </w:r>
          </w:p>
        </w:tc>
      </w:tr>
      <w:tr w:rsidR="006E6241" w:rsidRPr="006219E7" w14:paraId="56F213EF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1289E238" w14:textId="55A7121E" w:rsidR="006E6241" w:rsidRPr="006219E7" w:rsidRDefault="006219E7" w:rsidP="00A22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Огласне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табле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интерна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ИТ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мрежа</w:t>
            </w:r>
            <w:r w:rsidR="007B6A54">
              <w:rPr>
                <w:noProof/>
                <w:sz w:val="18"/>
                <w:szCs w:val="18"/>
                <w:lang w:val="sr-Cyrl-CS"/>
              </w:rPr>
              <w:t xml:space="preserve"> (сервер)</w:t>
            </w:r>
          </w:p>
        </w:tc>
        <w:tc>
          <w:tcPr>
            <w:tcW w:w="1584" w:type="pct"/>
            <w:shd w:val="clear" w:color="auto" w:fill="auto"/>
          </w:tcPr>
          <w:p w14:paraId="4EB83916" w14:textId="4327D8AA" w:rsidR="006E6241" w:rsidRPr="006219E7" w:rsidRDefault="00AD419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Сајт </w:t>
            </w:r>
            <w:r w:rsidR="002B1EA4"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установа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корисни</w:t>
            </w:r>
            <w:r w:rsidR="002B1EA4">
              <w:rPr>
                <w:rFonts w:eastAsia="Times New Roman"/>
                <w:noProof/>
                <w:sz w:val="18"/>
                <w:szCs w:val="18"/>
                <w:lang w:val="sr-Cyrl-CS"/>
              </w:rPr>
              <w:t>ка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пројекта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C72EA6B" w14:textId="01F83C1C" w:rsidR="006E6241" w:rsidRPr="00C57221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R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његоватељи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65C93">
              <w:rPr>
                <w:noProof/>
                <w:sz w:val="18"/>
                <w:szCs w:val="18"/>
                <w:lang w:val="sr-Cyrl-CS"/>
              </w:rPr>
              <w:t xml:space="preserve">психијатријским </w:t>
            </w:r>
            <w:r w:rsidR="002B1EA4"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C57221">
              <w:rPr>
                <w:noProof/>
                <w:sz w:val="18"/>
                <w:szCs w:val="18"/>
                <w:lang w:val="sr-Latn-RS"/>
              </w:rPr>
              <w:t>/</w:t>
            </w:r>
            <w:r w:rsidR="00C57221">
              <w:rPr>
                <w:noProof/>
                <w:sz w:val="18"/>
                <w:szCs w:val="18"/>
                <w:lang w:val="sr-Cyrl-RS"/>
              </w:rPr>
              <w:t>установи социјалне заштите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F97D427" w14:textId="5902F145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Почетак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EB2A85E" w14:textId="60EEB73C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преко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руководиоца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</w:tc>
      </w:tr>
      <w:tr w:rsidR="006E6241" w:rsidRPr="006219E7" w14:paraId="08A78C7B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1FF3A659" w14:textId="1C80BB7C" w:rsidR="006E6241" w:rsidRPr="006219E7" w:rsidRDefault="006219E7" w:rsidP="008B4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Састанци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терену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обуке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писане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8B4DF9">
              <w:rPr>
                <w:noProof/>
                <w:sz w:val="18"/>
                <w:szCs w:val="18"/>
                <w:lang w:val="sr-Cyrl-CS"/>
              </w:rPr>
              <w:t>препоруке/</w:t>
            </w:r>
            <w:r>
              <w:rPr>
                <w:noProof/>
                <w:sz w:val="18"/>
                <w:szCs w:val="18"/>
                <w:lang w:val="sr-Cyrl-CS"/>
              </w:rPr>
              <w:t>упут</w:t>
            </w:r>
            <w:r w:rsidR="008B4DF9">
              <w:rPr>
                <w:noProof/>
                <w:sz w:val="18"/>
                <w:szCs w:val="18"/>
                <w:lang w:val="sr-Cyrl-CS"/>
              </w:rPr>
              <w:t>ства</w:t>
            </w:r>
          </w:p>
        </w:tc>
        <w:tc>
          <w:tcPr>
            <w:tcW w:w="1584" w:type="pct"/>
            <w:shd w:val="clear" w:color="auto" w:fill="auto"/>
          </w:tcPr>
          <w:p w14:paraId="614154BC" w14:textId="0E34D7EA" w:rsidR="006E6241" w:rsidRPr="006219E7" w:rsidRDefault="006219E7" w:rsidP="00195D0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51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Пројектни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механизам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рјешавање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мјере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мјере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предострожности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отпадом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327D54">
              <w:rPr>
                <w:noProof/>
                <w:sz w:val="18"/>
                <w:szCs w:val="18"/>
                <w:lang w:val="sr-Cyrl-CS"/>
              </w:rPr>
              <w:t>лична</w:t>
            </w:r>
            <w:r w:rsidR="00327D54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опрема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25C972D" w14:textId="33D39604" w:rsidR="006E6241" w:rsidRPr="006219E7" w:rsidRDefault="006219E7" w:rsidP="006F589C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ангажовани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F589C">
              <w:rPr>
                <w:noProof/>
                <w:sz w:val="18"/>
                <w:szCs w:val="18"/>
                <w:lang w:val="sr-Cyrl-CS"/>
              </w:rPr>
              <w:t xml:space="preserve">на санацији, реконструкцији и доградњи/изградњи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неким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медицинским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F589C">
              <w:rPr>
                <w:noProof/>
                <w:sz w:val="18"/>
                <w:szCs w:val="18"/>
                <w:lang w:val="sr-Cyrl-CS"/>
              </w:rPr>
              <w:t>ће бити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финансиране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</w:t>
            </w:r>
            <w:r w:rsidR="00213101">
              <w:rPr>
                <w:noProof/>
                <w:sz w:val="18"/>
                <w:szCs w:val="18"/>
                <w:lang w:val="sr-Cyrl-CS"/>
              </w:rPr>
              <w:t>них средстава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5205BE2" w14:textId="18E975DE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Прије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почетка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радова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F589C">
              <w:rPr>
                <w:noProof/>
                <w:sz w:val="18"/>
                <w:szCs w:val="18"/>
                <w:lang w:val="sr-Cyrl-CS"/>
              </w:rPr>
              <w:t xml:space="preserve"> санацији, реконструкцији и доградњи/изградњи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континуирано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571D254" w14:textId="5DF29923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преко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руководиоца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F2751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  <w:p w14:paraId="0A9EC992" w14:textId="77777777" w:rsidR="006E6241" w:rsidRPr="006219E7" w:rsidRDefault="006E6241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</w:p>
        </w:tc>
      </w:tr>
    </w:tbl>
    <w:p w14:paraId="1EC50521" w14:textId="77777777" w:rsidR="006E6241" w:rsidRPr="00EB298B" w:rsidRDefault="006E6241" w:rsidP="00467FA7">
      <w:pPr>
        <w:spacing w:after="0" w:line="240" w:lineRule="auto"/>
        <w:jc w:val="both"/>
        <w:rPr>
          <w:lang w:val="hr-HR"/>
        </w:rPr>
        <w:sectPr w:rsidR="006E6241" w:rsidRPr="00EB298B" w:rsidSect="006E624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762908B" w14:textId="346E1E30" w:rsidR="006E6241" w:rsidRPr="00E71EA7" w:rsidRDefault="006219E7" w:rsidP="00C57221">
      <w:pPr>
        <w:pStyle w:val="Heading3"/>
        <w:numPr>
          <w:ilvl w:val="1"/>
          <w:numId w:val="19"/>
        </w:numPr>
        <w:spacing w:before="0" w:after="97" w:line="240" w:lineRule="auto"/>
        <w:ind w:left="1066" w:hanging="360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4" w:name="_Toc210136413"/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lastRenderedPageBreak/>
        <w:t>Планиране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активности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4"/>
    </w:p>
    <w:p w14:paraId="6B4FD7E5" w14:textId="1DC71C30" w:rsidR="00755FFF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Да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обезбиједила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заступљеност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учешће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различитих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55FFF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ослањати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технике</w:t>
      </w:r>
      <w:r w:rsidR="00811A88">
        <w:rPr>
          <w:noProof/>
          <w:lang w:val="sr-Cyrl-CS"/>
        </w:rPr>
        <w:t>, укључујући и дигиталне начине комуникације</w:t>
      </w:r>
      <w:r w:rsidR="00755FFF" w:rsidRPr="006219E7">
        <w:rPr>
          <w:noProof/>
          <w:lang w:val="sr-Cyrl-CS"/>
        </w:rPr>
        <w:t xml:space="preserve">. </w:t>
      </w:r>
    </w:p>
    <w:p w14:paraId="711A5D41" w14:textId="74E39FB2" w:rsidR="00EA16D2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Методе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савјетовање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</w:t>
      </w:r>
      <w:r w:rsidR="00BA1D80">
        <w:rPr>
          <w:noProof/>
          <w:lang w:val="sr-Cyrl-BA"/>
        </w:rPr>
        <w:t>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A1D80">
        <w:rPr>
          <w:noProof/>
          <w:lang w:val="sr-Cyrl-CS"/>
        </w:rPr>
        <w:t>ма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узимајући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крајњих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посебно</w:t>
      </w:r>
      <w:r w:rsidR="00EA16D2" w:rsidRPr="006219E7">
        <w:rPr>
          <w:noProof/>
          <w:lang w:val="sr-Cyrl-CS"/>
        </w:rPr>
        <w:t xml:space="preserve"> </w:t>
      </w:r>
      <w:r w:rsidR="00841BEC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описане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CNDJ6nn5us4RjIIAqgBLqQsCAAAACAAAAA0AAABfAFIAZQBmADUANgAxADkANgA4ADQANgAAAA==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56196846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7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3571DD" w:rsidRPr="006219E7">
        <w:rPr>
          <w:noProof/>
          <w:color w:val="4F81BD"/>
          <w:lang w:val="sr-Cyrl-CS"/>
        </w:rPr>
        <w:t xml:space="preserve"> </w:t>
      </w:r>
      <w:r w:rsidR="00EA16D2" w:rsidRPr="006219E7">
        <w:rPr>
          <w:noProof/>
          <w:lang w:val="sr-Cyrl-CS"/>
        </w:rPr>
        <w:t>(</w:t>
      </w:r>
      <w:r>
        <w:rPr>
          <w:noProof/>
          <w:lang w:val="sr-Cyrl-CS"/>
        </w:rPr>
        <w:t>грађани</w:t>
      </w:r>
      <w:r w:rsidR="00EA16D2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EA16D2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CNDJ6nn5us4RjIIAqgBLqQsCAAAACAAAAA0AAABfAFIAZQBmADUANgAxADkANgA5ADEANQAAAA==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56196915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8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20A3B" w:rsidRPr="006219E7">
        <w:rPr>
          <w:noProof/>
          <w:color w:val="4F81BD"/>
          <w:lang w:val="sr-Cyrl-CS"/>
        </w:rPr>
        <w:t xml:space="preserve"> </w:t>
      </w:r>
      <w:r w:rsidR="00EA16D2" w:rsidRPr="006219E7">
        <w:rPr>
          <w:noProof/>
          <w:lang w:val="sr-Cyrl-CS"/>
        </w:rPr>
        <w:t>(</w:t>
      </w:r>
      <w:r>
        <w:rPr>
          <w:noProof/>
          <w:lang w:val="sr-Cyrl-CS"/>
        </w:rPr>
        <w:t>владини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актери</w:t>
      </w:r>
      <w:r w:rsidR="00EA16D2" w:rsidRPr="006219E7">
        <w:rPr>
          <w:noProof/>
          <w:lang w:val="sr-Cyrl-CS"/>
        </w:rPr>
        <w:t>/</w:t>
      </w:r>
      <w:r>
        <w:rPr>
          <w:noProof/>
          <w:lang w:val="sr-Cyrl-CS"/>
        </w:rPr>
        <w:t>донатори</w:t>
      </w:r>
      <w:r w:rsidR="00EA16D2" w:rsidRPr="006219E7">
        <w:rPr>
          <w:noProof/>
          <w:lang w:val="sr-Cyrl-CS"/>
        </w:rPr>
        <w:t>/</w:t>
      </w:r>
      <w:r>
        <w:rPr>
          <w:noProof/>
          <w:lang w:val="sr-Cyrl-CS"/>
        </w:rPr>
        <w:t>други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субјекти</w:t>
      </w:r>
      <w:r w:rsidR="00EA16D2" w:rsidRPr="006219E7">
        <w:rPr>
          <w:noProof/>
          <w:lang w:val="sr-Cyrl-CS"/>
        </w:rPr>
        <w:t>).</w:t>
      </w:r>
    </w:p>
    <w:p w14:paraId="1B788A91" w14:textId="36EF86AC" w:rsidR="00886A75" w:rsidRPr="006219E7" w:rsidRDefault="006219E7" w:rsidP="00C57221">
      <w:pPr>
        <w:spacing w:line="240" w:lineRule="auto"/>
        <w:rPr>
          <w:noProof/>
          <w:lang w:val="sr-Cyrl-CS"/>
        </w:rPr>
        <w:sectPr w:rsidR="00886A75" w:rsidRPr="006219E7" w:rsidSect="006E62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t>Прва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</w:t>
      </w:r>
      <w:r w:rsidR="00EA16D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означена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зеленом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бојом</w:t>
      </w:r>
      <w:r w:rsidR="00EA16D2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Табели</w:t>
      </w:r>
      <w:r w:rsidR="00EA16D2" w:rsidRPr="006219E7">
        <w:rPr>
          <w:noProof/>
          <w:color w:val="4F81BD"/>
          <w:lang w:val="sr-Cyrl-CS"/>
        </w:rPr>
        <w:t xml:space="preserve"> 7 </w:t>
      </w:r>
      <w:r>
        <w:rPr>
          <w:noProof/>
          <w:lang w:val="sr-Cyrl-CS"/>
        </w:rPr>
        <w:t>испуњава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A16D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како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описано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одјељку</w:t>
      </w:r>
      <w:r w:rsidR="00EA16D2" w:rsidRPr="006219E7">
        <w:rPr>
          <w:noProof/>
          <w:lang w:val="sr-Cyrl-CS"/>
        </w:rPr>
        <w:t xml:space="preserve"> 2.2.).</w:t>
      </w:r>
    </w:p>
    <w:p w14:paraId="7A688B34" w14:textId="44F57BAE" w:rsidR="003571DD" w:rsidRPr="005D3529" w:rsidRDefault="005D3529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5" w:name="_Ref56196846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5D3529">
        <w:rPr>
          <w:noProof/>
          <w:color w:val="4F81BD"/>
          <w:sz w:val="20"/>
          <w:szCs w:val="20"/>
          <w:lang w:val="sr-Cyrl-CS"/>
        </w:rPr>
        <w:t>7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5"/>
      <w:r w:rsidR="003571DD" w:rsidRPr="005D3529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Методе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укључивања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грађана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490"/>
        <w:gridCol w:w="6615"/>
        <w:gridCol w:w="2087"/>
        <w:gridCol w:w="2033"/>
      </w:tblGrid>
      <w:tr w:rsidR="00886A75" w:rsidRPr="005D3529" w14:paraId="521241DC" w14:textId="77777777" w:rsidTr="00640E02">
        <w:trPr>
          <w:tblHeader/>
          <w:jc w:val="center"/>
        </w:trPr>
        <w:tc>
          <w:tcPr>
            <w:tcW w:w="701" w:type="pct"/>
            <w:shd w:val="clear" w:color="auto" w:fill="4472C4"/>
            <w:vAlign w:val="center"/>
          </w:tcPr>
          <w:p w14:paraId="17B14261" w14:textId="07490633" w:rsidR="00886A75" w:rsidRPr="005D3529" w:rsidRDefault="003D7808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Теме</w:t>
            </w:r>
          </w:p>
        </w:tc>
        <w:tc>
          <w:tcPr>
            <w:tcW w:w="524" w:type="pct"/>
            <w:shd w:val="clear" w:color="auto" w:fill="4472C4"/>
            <w:vAlign w:val="center"/>
          </w:tcPr>
          <w:p w14:paraId="064C39B7" w14:textId="451EF902" w:rsidR="00886A75" w:rsidRPr="005D3529" w:rsidRDefault="005D3529" w:rsidP="004159CB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Циљан</w:t>
            </w:r>
            <w:r w:rsidR="004159CB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е</w:t>
            </w:r>
            <w:r w:rsidR="002E0B2B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заинтересоване групе</w:t>
            </w:r>
          </w:p>
        </w:tc>
        <w:tc>
          <w:tcPr>
            <w:tcW w:w="2326" w:type="pct"/>
            <w:shd w:val="clear" w:color="auto" w:fill="4472C4"/>
            <w:vAlign w:val="center"/>
          </w:tcPr>
          <w:p w14:paraId="354ED6FB" w14:textId="2421435D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Метода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(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е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34" w:type="pct"/>
            <w:shd w:val="clear" w:color="auto" w:fill="4472C4"/>
            <w:vAlign w:val="center"/>
          </w:tcPr>
          <w:p w14:paraId="2C9A292F" w14:textId="17DFEF6B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Временски</w:t>
            </w:r>
            <w:r w:rsidR="00886A75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оквир</w:t>
            </w:r>
            <w:r w:rsidR="00886A75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715" w:type="pct"/>
            <w:shd w:val="clear" w:color="auto" w:fill="4472C4"/>
            <w:vAlign w:val="center"/>
          </w:tcPr>
          <w:p w14:paraId="312ACD49" w14:textId="1EECE64E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Одговорно</w:t>
            </w:r>
            <w:r w:rsidR="00160B0E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лице</w:t>
            </w:r>
          </w:p>
        </w:tc>
      </w:tr>
      <w:tr w:rsidR="00886A75" w:rsidRPr="005D3529" w14:paraId="320A164C" w14:textId="77777777" w:rsidTr="0088055E">
        <w:trPr>
          <w:trHeight w:val="158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17574AF" w14:textId="02848ED8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Погођене</w:t>
            </w:r>
            <w:r w:rsidR="00886A75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стране</w:t>
            </w:r>
          </w:p>
        </w:tc>
      </w:tr>
      <w:tr w:rsidR="00886A75" w:rsidRPr="005D3529" w14:paraId="31CFDF17" w14:textId="77777777" w:rsidTr="00640E02">
        <w:trPr>
          <w:jc w:val="center"/>
        </w:trPr>
        <w:tc>
          <w:tcPr>
            <w:tcW w:w="701" w:type="pct"/>
            <w:shd w:val="clear" w:color="auto" w:fill="E2EFD9"/>
            <w:vAlign w:val="center"/>
          </w:tcPr>
          <w:p w14:paraId="48062857" w14:textId="073B9462" w:rsidR="00886A75" w:rsidRPr="005D3529" w:rsidRDefault="005D3529" w:rsidP="0088055E">
            <w:pPr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Пружање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висококвалитетне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заштите</w:t>
            </w:r>
          </w:p>
          <w:p w14:paraId="2F467D6E" w14:textId="77777777" w:rsidR="00886A75" w:rsidRPr="005D3529" w:rsidRDefault="00886A75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524" w:type="pct"/>
            <w:shd w:val="clear" w:color="auto" w:fill="E2EFD9"/>
            <w:vAlign w:val="center"/>
          </w:tcPr>
          <w:p w14:paraId="3E46A70C" w14:textId="35CFCCB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Пацијенти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његоватељи</w:t>
            </w:r>
          </w:p>
        </w:tc>
        <w:tc>
          <w:tcPr>
            <w:tcW w:w="2326" w:type="pct"/>
            <w:shd w:val="clear" w:color="auto" w:fill="E2EFD9"/>
          </w:tcPr>
          <w:p w14:paraId="5D92E034" w14:textId="46CA1B08" w:rsidR="00204D95" w:rsidRPr="005D3529" w:rsidRDefault="005D3529" w:rsidP="00640E02">
            <w:pPr>
              <w:pStyle w:val="CommentText"/>
              <w:numPr>
                <w:ilvl w:val="0"/>
                <w:numId w:val="34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Идентификација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партиципаторна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приоритизација</w:t>
            </w:r>
            <w:r w:rsidR="003A519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66B01A3C" w14:textId="33FC10CF" w:rsidR="00204D95" w:rsidRPr="005D3529" w:rsidRDefault="005D3529" w:rsidP="00640E02">
            <w:pPr>
              <w:pStyle w:val="CommentText"/>
              <w:numPr>
                <w:ilvl w:val="0"/>
                <w:numId w:val="34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Мониторинг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кроз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алате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праћења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евалуације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нивоу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установа</w:t>
            </w:r>
            <w:r w:rsidR="008A0C2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(индикатори)</w:t>
            </w:r>
          </w:p>
          <w:p w14:paraId="0CEB51F5" w14:textId="3F9DFC2E" w:rsidR="00204D95" w:rsidRPr="005D3529" w:rsidRDefault="005D3529" w:rsidP="00640E02">
            <w:pPr>
              <w:pStyle w:val="CommentText"/>
              <w:numPr>
                <w:ilvl w:val="0"/>
                <w:numId w:val="34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Анкете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задовољству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чији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циљ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прикупљање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квалитету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нивоу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чије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пружатељи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користити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основу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пословно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планирање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објављени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Испитаници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обавијештени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збирни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истраживања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3A519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 </w:t>
            </w:r>
          </w:p>
          <w:p w14:paraId="3AB3D588" w14:textId="430CD3AF" w:rsidR="00204D95" w:rsidRPr="005D3529" w:rsidRDefault="005D3529" w:rsidP="00640E02">
            <w:pPr>
              <w:pStyle w:val="CommentText"/>
              <w:numPr>
                <w:ilvl w:val="0"/>
                <w:numId w:val="34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Механизам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управљање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притужбама</w:t>
            </w:r>
          </w:p>
          <w:p w14:paraId="2BBCCA4B" w14:textId="3ADE5121" w:rsidR="00204D95" w:rsidRPr="005D3529" w:rsidRDefault="005D3529" w:rsidP="000710DE">
            <w:pPr>
              <w:pStyle w:val="CommentText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механизам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прилагодити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начин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обезбиједи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0710DE">
              <w:rPr>
                <w:rFonts w:eastAsia="Times New Roman"/>
                <w:noProof/>
                <w:sz w:val="18"/>
                <w:szCs w:val="18"/>
                <w:lang w:val="sr-Cyrl-CS"/>
              </w:rPr>
              <w:t>популационе и нозолошке групе од посебног социјално-медицинског значаја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су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идентификоване</w:t>
            </w:r>
            <w:r w:rsidR="02A2F27D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.</w:t>
            </w:r>
          </w:p>
          <w:p w14:paraId="37835924" w14:textId="737FF26E" w:rsidR="00886A75" w:rsidRPr="005D3529" w:rsidRDefault="005D3529" w:rsidP="00365073">
            <w:pPr>
              <w:pStyle w:val="CommentText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пратити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ставове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активностима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намјенских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показатеља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повратним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информацијама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43683B" w:rsidRPr="005D3529">
              <w:rPr>
                <w:rStyle w:val="FootnoteReference"/>
                <w:rFonts w:eastAsia="Times New Roman"/>
                <w:noProof/>
                <w:sz w:val="18"/>
                <w:szCs w:val="18"/>
                <w:lang w:val="sr-Cyrl-CS"/>
              </w:rPr>
              <w:footnoteReference w:id="11"/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Подаци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разврстани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према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полу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доби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како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обезбиједило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A2F0F">
              <w:rPr>
                <w:rFonts w:eastAsia="Times New Roman"/>
                <w:noProof/>
                <w:sz w:val="18"/>
                <w:szCs w:val="18"/>
                <w:lang w:val="sr-Cyrl-CS"/>
              </w:rPr>
              <w:t>унапређе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734" w:type="pct"/>
            <w:shd w:val="clear" w:color="auto" w:fill="E2EFD9"/>
            <w:vAlign w:val="center"/>
          </w:tcPr>
          <w:p w14:paraId="44FF957E" w14:textId="29773B7B" w:rsidR="00886A75" w:rsidRPr="005D3529" w:rsidRDefault="008A0C20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Квартално</w:t>
            </w:r>
          </w:p>
        </w:tc>
        <w:tc>
          <w:tcPr>
            <w:tcW w:w="715" w:type="pct"/>
            <w:shd w:val="clear" w:color="auto" w:fill="E2EFD9"/>
            <w:vAlign w:val="center"/>
          </w:tcPr>
          <w:p w14:paraId="1C16CD54" w14:textId="3A01B9FE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преко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руководиоца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установа</w:t>
            </w:r>
            <w:r w:rsidR="55672AE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управљање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анкетом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поступак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извјештавања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надгледати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АСКВА</w:t>
            </w:r>
          </w:p>
        </w:tc>
      </w:tr>
      <w:tr w:rsidR="00640E02" w:rsidRPr="005D3529" w14:paraId="2EAAD753" w14:textId="77777777" w:rsidTr="003D7808">
        <w:trPr>
          <w:jc w:val="center"/>
        </w:trPr>
        <w:tc>
          <w:tcPr>
            <w:tcW w:w="701" w:type="pct"/>
            <w:shd w:val="clear" w:color="auto" w:fill="E2EFD9"/>
            <w:vAlign w:val="center"/>
          </w:tcPr>
          <w:p w14:paraId="27AF04E0" w14:textId="5D24E307" w:rsidR="00640E02" w:rsidRPr="00640E02" w:rsidRDefault="002234C6" w:rsidP="00640E02">
            <w:pPr>
              <w:spacing w:after="0" w:line="240" w:lineRule="auto"/>
              <w:jc w:val="center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С</w:t>
            </w:r>
            <w:r w:rsidRPr="002234C6">
              <w:rPr>
                <w:sz w:val="18"/>
                <w:szCs w:val="18"/>
              </w:rPr>
              <w:t>анацији, реконструкцији и доградњ</w:t>
            </w:r>
            <w:r>
              <w:rPr>
                <w:sz w:val="18"/>
                <w:szCs w:val="18"/>
                <w:lang w:val="sr-Cyrl-RS"/>
              </w:rPr>
              <w:t>а</w:t>
            </w:r>
            <w:r w:rsidRPr="002234C6">
              <w:rPr>
                <w:sz w:val="18"/>
                <w:szCs w:val="18"/>
              </w:rPr>
              <w:t>/изградњ</w:t>
            </w:r>
            <w:r>
              <w:rPr>
                <w:sz w:val="18"/>
                <w:szCs w:val="18"/>
                <w:lang w:val="sr-Cyrl-RS"/>
              </w:rPr>
              <w:t>а у психијатријским установама и установи социјалне заштите (Модрича, Вишеград и Соколац)</w:t>
            </w:r>
          </w:p>
        </w:tc>
        <w:tc>
          <w:tcPr>
            <w:tcW w:w="524" w:type="pct"/>
            <w:shd w:val="clear" w:color="auto" w:fill="E2EFD9"/>
            <w:vAlign w:val="center"/>
          </w:tcPr>
          <w:p w14:paraId="005AD52E" w14:textId="1D4D67C7" w:rsidR="00640E02" w:rsidRPr="00640E02" w:rsidRDefault="003D7808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3D7808">
              <w:rPr>
                <w:sz w:val="18"/>
                <w:szCs w:val="18"/>
              </w:rPr>
              <w:t>Пацијенти у установама у Модричи, Вишеграду и Сокоцу</w:t>
            </w:r>
          </w:p>
        </w:tc>
        <w:tc>
          <w:tcPr>
            <w:tcW w:w="2326" w:type="pct"/>
            <w:shd w:val="clear" w:color="auto" w:fill="E2EFD9"/>
            <w:vAlign w:val="center"/>
          </w:tcPr>
          <w:p w14:paraId="642C1316" w14:textId="0B14FBAB" w:rsidR="003D7808" w:rsidRPr="003D7808" w:rsidRDefault="003D7808" w:rsidP="002234C6">
            <w:pPr>
              <w:pStyle w:val="CommentText"/>
              <w:numPr>
                <w:ilvl w:val="0"/>
                <w:numId w:val="42"/>
              </w:numPr>
              <w:rPr>
                <w:sz w:val="18"/>
                <w:szCs w:val="18"/>
              </w:rPr>
            </w:pPr>
            <w:r w:rsidRPr="003D7808">
              <w:rPr>
                <w:sz w:val="18"/>
                <w:szCs w:val="18"/>
              </w:rPr>
              <w:t xml:space="preserve">Стратегије за ангажовање заинтересованих страна специфичних за локацију за сваку од </w:t>
            </w:r>
            <w:r>
              <w:rPr>
                <w:sz w:val="18"/>
                <w:szCs w:val="18"/>
                <w:lang w:val="sr-Cyrl-RS"/>
              </w:rPr>
              <w:t>установа</w:t>
            </w:r>
            <w:r w:rsidRPr="003D7808">
              <w:rPr>
                <w:sz w:val="18"/>
                <w:szCs w:val="18"/>
              </w:rPr>
              <w:t xml:space="preserve"> представљене </w:t>
            </w:r>
            <w:r w:rsidR="002234C6">
              <w:rPr>
                <w:sz w:val="18"/>
                <w:szCs w:val="18"/>
                <w:lang w:val="sr-Cyrl-RS"/>
              </w:rPr>
              <w:t>у</w:t>
            </w:r>
            <w:r w:rsidRPr="003D7808">
              <w:rPr>
                <w:sz w:val="18"/>
                <w:szCs w:val="18"/>
              </w:rPr>
              <w:t xml:space="preserve"> планови</w:t>
            </w:r>
            <w:r w:rsidR="002234C6">
              <w:rPr>
                <w:sz w:val="18"/>
                <w:szCs w:val="18"/>
                <w:lang w:val="sr-Cyrl-RS"/>
              </w:rPr>
              <w:t>ма</w:t>
            </w:r>
            <w:r w:rsidRPr="003D7808">
              <w:rPr>
                <w:sz w:val="18"/>
                <w:szCs w:val="18"/>
              </w:rPr>
              <w:t xml:space="preserve"> за ангажовање заинтересованих страна специфичних за локацију.</w:t>
            </w:r>
          </w:p>
          <w:p w14:paraId="37B0E3FC" w14:textId="3BADBB19" w:rsidR="00640E02" w:rsidRPr="00640E02" w:rsidRDefault="003D7808" w:rsidP="002234C6">
            <w:pPr>
              <w:pStyle w:val="CommentText"/>
              <w:numPr>
                <w:ilvl w:val="0"/>
                <w:numId w:val="42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3D7808">
              <w:rPr>
                <w:sz w:val="18"/>
                <w:szCs w:val="18"/>
              </w:rPr>
              <w:t xml:space="preserve">2. Циљане личне консултације прилагођене специфичним потребама пацијената у психијатријским </w:t>
            </w:r>
            <w:r w:rsidR="002234C6">
              <w:rPr>
                <w:sz w:val="18"/>
                <w:szCs w:val="18"/>
                <w:lang w:val="sr-Cyrl-RS"/>
              </w:rPr>
              <w:t>установама/установи социјалне заштите</w:t>
            </w:r>
            <w:r w:rsidRPr="003D7808">
              <w:rPr>
                <w:sz w:val="18"/>
                <w:szCs w:val="18"/>
              </w:rPr>
              <w:t xml:space="preserve"> и о</w:t>
            </w:r>
            <w:r w:rsidR="002234C6">
              <w:rPr>
                <w:sz w:val="18"/>
                <w:szCs w:val="18"/>
                <w:lang w:val="sr-Cyrl-RS"/>
              </w:rPr>
              <w:t>безбјеђењу</w:t>
            </w:r>
            <w:r w:rsidRPr="003D7808">
              <w:rPr>
                <w:sz w:val="18"/>
                <w:szCs w:val="18"/>
              </w:rPr>
              <w:t xml:space="preserve"> да се њихов глас чује и да се њихове бриге р</w:t>
            </w:r>
            <w:r w:rsidR="002234C6">
              <w:rPr>
                <w:sz w:val="18"/>
                <w:szCs w:val="18"/>
                <w:lang w:val="sr-Cyrl-RS"/>
              </w:rPr>
              <w:t>иј</w:t>
            </w:r>
            <w:r w:rsidRPr="003D7808">
              <w:rPr>
                <w:sz w:val="18"/>
                <w:szCs w:val="18"/>
              </w:rPr>
              <w:t>еше.</w:t>
            </w:r>
          </w:p>
        </w:tc>
        <w:tc>
          <w:tcPr>
            <w:tcW w:w="734" w:type="pct"/>
            <w:shd w:val="clear" w:color="auto" w:fill="E2EFD9"/>
            <w:vAlign w:val="center"/>
          </w:tcPr>
          <w:p w14:paraId="0B05CACC" w14:textId="77777777" w:rsidR="00640E02" w:rsidRPr="003D7808" w:rsidRDefault="003D7808" w:rsidP="003D7808">
            <w:pPr>
              <w:pStyle w:val="ListParagraph"/>
              <w:numPr>
                <w:ilvl w:val="0"/>
                <w:numId w:val="41"/>
              </w:num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  <w:r w:rsidRPr="003D7808">
              <w:rPr>
                <w:sz w:val="18"/>
                <w:szCs w:val="18"/>
                <w:lang w:val="sr-Cyrl-RS"/>
              </w:rPr>
              <w:t>Прије ефективности додатног финансирања</w:t>
            </w:r>
          </w:p>
          <w:p w14:paraId="1826FCB6" w14:textId="5F84DFB0" w:rsidR="003D7808" w:rsidRPr="003D7808" w:rsidRDefault="003D7808" w:rsidP="003D7808">
            <w:pPr>
              <w:pStyle w:val="ListParagraph"/>
              <w:numPr>
                <w:ilvl w:val="0"/>
                <w:numId w:val="41"/>
              </w:num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RS"/>
              </w:rPr>
              <w:t>Прије почетка извођења грађевинских радова и касније током имплементациј</w:t>
            </w:r>
            <w:r>
              <w:rPr>
                <w:rFonts w:eastAsia="Times New Roman"/>
                <w:noProof/>
                <w:sz w:val="18"/>
                <w:szCs w:val="18"/>
                <w:lang w:val="sr-Cyrl-RS"/>
              </w:rPr>
              <w:lastRenderedPageBreak/>
              <w:t>е (квартално)</w:t>
            </w:r>
          </w:p>
        </w:tc>
        <w:tc>
          <w:tcPr>
            <w:tcW w:w="715" w:type="pct"/>
            <w:shd w:val="clear" w:color="auto" w:fill="E2EFD9"/>
            <w:vAlign w:val="center"/>
          </w:tcPr>
          <w:p w14:paraId="2AB9A2E4" w14:textId="04321C78" w:rsidR="00640E02" w:rsidRPr="00640E02" w:rsidRDefault="003D7808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3D7808">
              <w:rPr>
                <w:sz w:val="18"/>
                <w:szCs w:val="18"/>
                <w:lang w:val="sr-Cyrl-RS"/>
              </w:rPr>
              <w:lastRenderedPageBreak/>
              <w:t>МЗСЗ РПАФИП</w:t>
            </w:r>
          </w:p>
        </w:tc>
      </w:tr>
      <w:tr w:rsidR="00886A75" w:rsidRPr="005D3529" w14:paraId="10B9E0FB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0EAE4B74" w14:textId="76ACBBB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професионалним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развојем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F91494D" w14:textId="471D5E1B" w:rsidR="0072066C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13B5F69A" w14:textId="7A912E5B" w:rsidR="00886A75" w:rsidRPr="005D3529" w:rsidRDefault="005D3529" w:rsidP="00854C74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осмишљавању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догађаја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размјене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знања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редовних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тренинга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клиничким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темама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једног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студијског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путовања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земљу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3E7755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7641C7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1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7641C7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46C22D70" w14:textId="5F3B11E9" w:rsidR="00886A75" w:rsidRPr="005D3529" w:rsidRDefault="005D3529" w:rsidP="00D62A0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осмишљавању</w:t>
            </w:r>
            <w:r w:rsidR="004F259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редовних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тренинга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D62A0F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8556D2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1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7641C7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, 2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E191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2E1DDC68" w14:textId="1CC1C2C2" w:rsidR="00886A75" w:rsidRPr="005D3529" w:rsidRDefault="00496476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 потреби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A9D545A" w14:textId="7F5ECCEE" w:rsidR="00886A75" w:rsidRPr="005D3529" w:rsidRDefault="00890F00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5B450F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РПАФИП</w:t>
            </w:r>
          </w:p>
        </w:tc>
      </w:tr>
      <w:tr w:rsidR="00886A75" w:rsidRPr="005D3529" w14:paraId="73591A2A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5E69A446" w14:textId="782AFDC5" w:rsidR="00886A75" w:rsidRPr="005D3529" w:rsidRDefault="005D3529" w:rsidP="00465667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Оптимизација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6566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мреже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65667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5CFEF2B" w14:textId="062F2572" w:rsidR="0072066C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  <w:p w14:paraId="65170103" w14:textId="36AAFC7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његоватељи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3E8EB95D" w14:textId="24565E83" w:rsidR="00886A75" w:rsidRPr="005D3529" w:rsidRDefault="005D3529" w:rsidP="007771F1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Интервјуи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актерима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израде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опцијама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рационализацију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мреже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унутар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ентитета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дискусије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презентације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7771F1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E94B4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Latn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2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046A067F" w14:textId="73A3B687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4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5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9F9AB13" w14:textId="77777777" w:rsidR="00700339" w:rsidRDefault="00700339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624B0704" w14:textId="68DE6A29" w:rsidR="00886A75" w:rsidRPr="005D3529" w:rsidRDefault="004F436C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4F436C">
              <w:rPr>
                <w:rFonts w:eastAsia="Times New Roman"/>
                <w:noProof/>
                <w:sz w:val="18"/>
                <w:szCs w:val="18"/>
                <w:lang w:val="sr-Cyrl-CS"/>
              </w:rPr>
              <w:t>МЗСЗ РПАФИП</w:t>
            </w:r>
          </w:p>
        </w:tc>
      </w:tr>
      <w:tr w:rsidR="004F436C" w:rsidRPr="005D3529" w14:paraId="12C9FBC5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3C4DA4CF" w14:textId="47926D1B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Транспарентност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одговорност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сектору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9B8743E" w14:textId="59BC3D09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0450163D" w14:textId="31C9F405" w:rsidR="004F436C" w:rsidRPr="005D3529" w:rsidRDefault="004F436C" w:rsidP="004F436C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Интервјуи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актерима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израде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јачању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транспарентности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одговорности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система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дискусије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презентације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привремена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Latn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д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) </w:t>
            </w:r>
            <w:r>
              <w:t xml:space="preserve"> </w:t>
            </w:r>
            <w:r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0F71DFFB" w14:textId="0F318EAC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 имплементације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680B5C5" w14:textId="4D7228EE" w:rsidR="004F436C" w:rsidRPr="00640E02" w:rsidRDefault="004F436C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640E02">
              <w:rPr>
                <w:sz w:val="18"/>
                <w:szCs w:val="18"/>
              </w:rPr>
              <w:t>МЗСЗ РПАФИП</w:t>
            </w:r>
          </w:p>
        </w:tc>
      </w:tr>
      <w:tr w:rsidR="004F436C" w:rsidRPr="005D3529" w14:paraId="2FE9DF4B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1D35F2B2" w14:textId="0003E21F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Заједнички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циљеви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здравственог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сектора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9AC52FB" w14:textId="6B8011EB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27DABE46" w14:textId="36D28DC8" w:rsidR="004F436C" w:rsidRPr="005D3529" w:rsidRDefault="004F436C" w:rsidP="004F436C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Успостављање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комуникација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таквим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групама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метода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виртуелних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имејл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видјети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22F8497E" w14:textId="4695FAB6" w:rsidR="004F436C" w:rsidRPr="005D3529" w:rsidRDefault="004F436C" w:rsidP="004F436C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привремена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>
              <w:t xml:space="preserve"> </w:t>
            </w:r>
            <w:r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2A28263D" w14:textId="28A9FC28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4F436C">
              <w:rPr>
                <w:rFonts w:eastAsia="Times New Roman"/>
                <w:noProof/>
                <w:sz w:val="18"/>
                <w:szCs w:val="18"/>
                <w:lang w:val="sr-Cyrl-CS"/>
              </w:rPr>
              <w:t>Током имплементације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C7497A1" w14:textId="4646EF39" w:rsidR="004F436C" w:rsidRPr="00640E02" w:rsidRDefault="004F436C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640E02">
              <w:rPr>
                <w:sz w:val="18"/>
                <w:szCs w:val="18"/>
              </w:rPr>
              <w:t>МЗСЗ РПАФИП</w:t>
            </w:r>
          </w:p>
        </w:tc>
      </w:tr>
      <w:tr w:rsidR="004F436C" w:rsidRPr="005D3529" w14:paraId="48D69B41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3A2817FD" w14:textId="6BC75D32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Реформе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сектору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подржане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развојних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партнера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F2D1349" w14:textId="72F10B97" w:rsidR="004F436C" w:rsidRPr="005D3529" w:rsidRDefault="004F436C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6F49B135" w14:textId="6A176EBA" w:rsidR="004F436C" w:rsidRPr="005D3529" w:rsidRDefault="004F436C" w:rsidP="004F436C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Савјетовање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заговарање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имејлови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79202859" w14:textId="1FFFCAFC" w:rsidR="004F436C" w:rsidRPr="005D3529" w:rsidRDefault="004F436C" w:rsidP="004F436C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привремена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>
              <w:t xml:space="preserve"> </w:t>
            </w:r>
            <w:r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1B8E653" w14:textId="01725E71" w:rsidR="004F436C" w:rsidRPr="005D3529" w:rsidRDefault="006C0557" w:rsidP="004F436C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 имплементације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E1B4FF1" w14:textId="73AA0319" w:rsidR="004F436C" w:rsidRPr="00640E02" w:rsidRDefault="004F436C" w:rsidP="00640E02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640E02">
              <w:rPr>
                <w:sz w:val="18"/>
                <w:szCs w:val="18"/>
              </w:rPr>
              <w:t>МЗСЗ РПАФИП</w:t>
            </w:r>
          </w:p>
        </w:tc>
      </w:tr>
      <w:tr w:rsidR="00886A75" w:rsidRPr="005D3529" w14:paraId="4E215CC1" w14:textId="77777777" w:rsidTr="00640E02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6C0EEA1F" w14:textId="414743F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напредак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у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3389B7B" w14:textId="2047246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Све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погођене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стране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50457634" w14:textId="2EB7D45A" w:rsidR="007C2F53" w:rsidRPr="005D3529" w:rsidRDefault="005D3529" w:rsidP="004D658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Видјети</w:t>
            </w:r>
            <w:r w:rsidR="007C2F53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="007C2F53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</w:p>
          <w:p w14:paraId="7DB166AA" w14:textId="29F71944" w:rsidR="00886A75" w:rsidRPr="005D3529" w:rsidRDefault="005D3529" w:rsidP="00C7137E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Виртуалне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076C32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796C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</w:t>
            </w:r>
            <w:r w:rsidR="00076C32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19BC95AD" w14:textId="5769CC85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Одмах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информација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2C6C285" w14:textId="30761BA2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  <w:tr w:rsidR="00886A75" w:rsidRPr="005D3529" w14:paraId="4B4B9D35" w14:textId="77777777" w:rsidTr="00AD05F7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bottom"/>
          </w:tcPr>
          <w:p w14:paraId="70F03C71" w14:textId="690BCDC7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Остале</w:t>
            </w:r>
            <w:r w:rsidR="584E09EE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заинтересоване</w:t>
            </w:r>
            <w:r w:rsidR="584E09EE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стране</w:t>
            </w:r>
          </w:p>
        </w:tc>
      </w:tr>
      <w:tr w:rsidR="00886A75" w:rsidRPr="005D3529" w14:paraId="008D6E04" w14:textId="77777777" w:rsidTr="003D7808">
        <w:trPr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13DEC539" w14:textId="4F7D42F5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Планиране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очекивани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напредак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40DC5E" w14:textId="5A719DF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Јавност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цјелини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2752F8FD" w14:textId="057EB5B6" w:rsidR="00886A75" w:rsidRPr="005D3529" w:rsidRDefault="005D3529" w:rsidP="00C7137E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</w:t>
            </w:r>
            <w:r w:rsidR="003707A2">
              <w:rPr>
                <w:rFonts w:eastAsia="Times New Roman"/>
                <w:noProof/>
                <w:sz w:val="18"/>
                <w:szCs w:val="18"/>
                <w:lang w:val="sr-Cyrl-CS"/>
              </w:rPr>
              <w:t>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3707A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штампаних 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CF75E6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електронских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3526B889" w14:textId="66E86212" w:rsidR="00886A75" w:rsidRPr="005D3529" w:rsidRDefault="005D3529" w:rsidP="004D658F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9822335" w14:textId="1AA5E1F5" w:rsidR="00886A75" w:rsidRPr="005D3529" w:rsidRDefault="005D3529" w:rsidP="004D658F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886A75" w:rsidRPr="005D3529" w14:paraId="542C8F05" w14:textId="77777777" w:rsidTr="00D7341C">
        <w:trPr>
          <w:trHeight w:val="223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CC2470D" w14:textId="4DE77476" w:rsidR="00886A75" w:rsidRPr="005D3529" w:rsidRDefault="000710DE" w:rsidP="000710D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 xml:space="preserve">Популационе и нозолошке  </w:t>
            </w:r>
            <w:r w:rsid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 xml:space="preserve"> од посебног социјално-медицинског значаја</w:t>
            </w:r>
          </w:p>
        </w:tc>
      </w:tr>
      <w:tr w:rsidR="00886A75" w:rsidRPr="005D3529" w14:paraId="16190AF8" w14:textId="77777777" w:rsidTr="003D7808">
        <w:trPr>
          <w:trHeight w:val="2114"/>
          <w:jc w:val="center"/>
        </w:trPr>
        <w:tc>
          <w:tcPr>
            <w:tcW w:w="701" w:type="pct"/>
            <w:shd w:val="clear" w:color="auto" w:fill="auto"/>
            <w:vAlign w:val="center"/>
          </w:tcPr>
          <w:p w14:paraId="4C779B31" w14:textId="5F1E8B7C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Специфичне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0710DE">
              <w:rPr>
                <w:rFonts w:eastAsia="Times New Roman"/>
                <w:noProof/>
                <w:sz w:val="18"/>
                <w:szCs w:val="18"/>
                <w:lang w:val="sr-Cyrl-CS"/>
              </w:rPr>
              <w:t>популационих и нозолошких група од посебног социјално-медицинског значаја</w:t>
            </w:r>
          </w:p>
          <w:p w14:paraId="08B30239" w14:textId="7DF5087B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Начини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постизања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боље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једнакости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кроз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56B665" w14:textId="72E9A909" w:rsidR="00886A75" w:rsidRPr="005D3529" w:rsidRDefault="005D3529" w:rsidP="00854B9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успоставити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према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3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28A03AAD" w14:textId="511AF0F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Успостављање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таквим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групама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низа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алата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грађана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видјети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 -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метода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виртуелних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E047CD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371129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FE23F6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25F7CD99" w14:textId="119B95B8" w:rsidR="00886A75" w:rsidRPr="005D3529" w:rsidRDefault="005D3529" w:rsidP="001A5F8A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Засебне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мале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</w:t>
            </w:r>
            <w:r w:rsidR="001A5F8A">
              <w:rPr>
                <w:rFonts w:eastAsia="Times New Roman"/>
                <w:noProof/>
                <w:sz w:val="18"/>
                <w:szCs w:val="18"/>
                <w:lang w:val="sr-Cyrl-CS"/>
              </w:rPr>
              <w:t>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2E973CC0" w14:textId="524D061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1-5</w:t>
            </w:r>
          </w:p>
          <w:p w14:paraId="263F9908" w14:textId="2BAF3EF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ефективности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континуирано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тога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најмање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сваких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6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мјесеци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0DE83C5" w14:textId="26B96496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237221CA" w14:textId="77777777" w:rsidR="00886A75" w:rsidRPr="005D3529" w:rsidRDefault="00886A75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6C871AB9" w14:textId="3005A052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</w:tbl>
    <w:p w14:paraId="59C684F7" w14:textId="77777777" w:rsidR="00886A75" w:rsidRPr="005D3529" w:rsidRDefault="00886A75" w:rsidP="00467FA7">
      <w:pPr>
        <w:spacing w:line="240" w:lineRule="auto"/>
        <w:jc w:val="both"/>
        <w:rPr>
          <w:noProof/>
          <w:lang w:val="sr-Cyrl-CS"/>
        </w:rPr>
      </w:pPr>
    </w:p>
    <w:p w14:paraId="2FE7CC67" w14:textId="247CE3CA" w:rsidR="003571DD" w:rsidRPr="005D3529" w:rsidRDefault="005D3529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6" w:name="_Ref56196915"/>
      <w:r>
        <w:rPr>
          <w:noProof/>
          <w:color w:val="4F81BD"/>
          <w:sz w:val="20"/>
          <w:szCs w:val="20"/>
          <w:lang w:val="sr-Cyrl-CS"/>
        </w:rPr>
        <w:t>Табела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5D3529">
        <w:rPr>
          <w:noProof/>
          <w:color w:val="4F81BD"/>
          <w:sz w:val="20"/>
          <w:szCs w:val="20"/>
          <w:lang w:val="sr-Cyrl-CS"/>
        </w:rPr>
        <w:t>8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6"/>
      <w:r w:rsidR="003571DD" w:rsidRPr="005D3529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Методе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укључивања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државних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актера</w:t>
      </w:r>
      <w:r w:rsidR="003571DD" w:rsidRPr="005D3529">
        <w:rPr>
          <w:noProof/>
          <w:color w:val="4F81BD"/>
          <w:sz w:val="20"/>
          <w:szCs w:val="20"/>
          <w:lang w:val="sr-Cyrl-CS"/>
        </w:rPr>
        <w:t>/</w:t>
      </w:r>
      <w:r>
        <w:rPr>
          <w:noProof/>
          <w:color w:val="4F81BD"/>
          <w:sz w:val="20"/>
          <w:szCs w:val="20"/>
          <w:lang w:val="sr-Cyrl-CS"/>
        </w:rPr>
        <w:t>донатора</w:t>
      </w:r>
    </w:p>
    <w:tbl>
      <w:tblPr>
        <w:tblStyle w:val="ListTable3-Accent11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3704"/>
        <w:gridCol w:w="4205"/>
        <w:gridCol w:w="1748"/>
        <w:gridCol w:w="1950"/>
      </w:tblGrid>
      <w:tr w:rsidR="00481858" w:rsidRPr="005D3529" w14:paraId="3FFF54D9" w14:textId="77777777" w:rsidTr="00C7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7" w:type="dxa"/>
            <w:tcBorders>
              <w:bottom w:val="none" w:sz="0" w:space="0" w:color="auto"/>
              <w:right w:val="none" w:sz="0" w:space="0" w:color="auto"/>
            </w:tcBorders>
            <w:shd w:val="clear" w:color="auto" w:fill="4F81BD"/>
            <w:vAlign w:val="bottom"/>
          </w:tcPr>
          <w:p w14:paraId="6A9948A2" w14:textId="2CF3179E" w:rsidR="00481858" w:rsidRPr="005D3529" w:rsidRDefault="005D3529" w:rsidP="00511320">
            <w:pPr>
              <w:spacing w:after="200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Тема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(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консултације</w:t>
            </w:r>
          </w:p>
        </w:tc>
        <w:tc>
          <w:tcPr>
            <w:tcW w:w="3704" w:type="dxa"/>
            <w:shd w:val="clear" w:color="auto" w:fill="4F81BD"/>
            <w:vAlign w:val="bottom"/>
          </w:tcPr>
          <w:p w14:paraId="1584580E" w14:textId="68428B1E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Циљане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интересне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205" w:type="dxa"/>
            <w:shd w:val="clear" w:color="auto" w:fill="4F81BD"/>
            <w:vAlign w:val="bottom"/>
          </w:tcPr>
          <w:p w14:paraId="1132C577" w14:textId="6CCF8EF4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Метода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(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748" w:type="dxa"/>
            <w:shd w:val="clear" w:color="auto" w:fill="4F81BD"/>
            <w:vAlign w:val="bottom"/>
          </w:tcPr>
          <w:p w14:paraId="63CE186E" w14:textId="71CAA52E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Временски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1950" w:type="dxa"/>
            <w:shd w:val="clear" w:color="auto" w:fill="4F81BD"/>
            <w:vAlign w:val="bottom"/>
          </w:tcPr>
          <w:p w14:paraId="748C289F" w14:textId="6891A3B4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Одговорно</w:t>
            </w:r>
            <w:r w:rsidR="00160B0E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481858" w:rsidRPr="005D3529" w14:paraId="551B64B1" w14:textId="77777777" w:rsidTr="00C7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166D0B0" w14:textId="00E6B2C6" w:rsidR="00481858" w:rsidRPr="005D3529" w:rsidRDefault="005D3529" w:rsidP="0088055E">
            <w:pPr>
              <w:spacing w:after="200"/>
              <w:jc w:val="center"/>
              <w:rPr>
                <w:b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noProof/>
                <w:sz w:val="18"/>
                <w:szCs w:val="18"/>
                <w:lang w:val="sr-Cyrl-CS"/>
              </w:rPr>
              <w:t>Трендови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емиграцији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здравствених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радника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оптимизација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мреже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заштите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јачање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транспарентности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одговорности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lastRenderedPageBreak/>
              <w:t>здравственом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сектору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управљање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приватном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праксом</w:t>
            </w:r>
          </w:p>
        </w:tc>
        <w:tc>
          <w:tcPr>
            <w:tcW w:w="370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60D132" w14:textId="12306F86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42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463C29" w14:textId="18CB60BB" w:rsidR="00481858" w:rsidRPr="005D3529" w:rsidRDefault="005D3529" w:rsidP="004B72D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Интервјуи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фокус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кључним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током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тематских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студија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види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теме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дискусије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током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презентације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студија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3279F1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</w:t>
            </w:r>
            <w:r w:rsidR="004B72D7">
              <w:rPr>
                <w:noProof/>
                <w:sz w:val="18"/>
                <w:szCs w:val="18"/>
                <w:lang w:val="sr-Cyrl-CS"/>
              </w:rPr>
              <w:t>ивремених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активности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 2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, </w:t>
            </w:r>
            <w:r w:rsidR="003279F1" w:rsidRPr="005D3529">
              <w:rPr>
                <w:noProof/>
                <w:color w:val="4F81BD"/>
                <w:sz w:val="18"/>
                <w:szCs w:val="18"/>
                <w:lang w:val="sr-Cyrl-CS"/>
              </w:rPr>
              <w:t>4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д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7ED84C" w14:textId="5DB3BE9E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Година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19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3CA88F" w14:textId="782EA50D" w:rsidR="00481858" w:rsidRPr="005D3529" w:rsidRDefault="005D3529" w:rsidP="00880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481858" w:rsidRPr="005D3529" w14:paraId="49585509" w14:textId="77777777" w:rsidTr="00C713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right w:val="none" w:sz="0" w:space="0" w:color="auto"/>
            </w:tcBorders>
            <w:vAlign w:val="center"/>
          </w:tcPr>
          <w:p w14:paraId="16F2C620" w14:textId="29E8AECA" w:rsidR="00481858" w:rsidRPr="005D3529" w:rsidRDefault="005D3529" w:rsidP="0088055E">
            <w:pPr>
              <w:spacing w:after="200"/>
              <w:jc w:val="center"/>
              <w:rPr>
                <w:b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noProof/>
                <w:sz w:val="18"/>
                <w:szCs w:val="18"/>
                <w:lang w:val="sr-Cyrl-CS"/>
              </w:rPr>
              <w:t>Реформе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сектору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подржане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од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стране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развојних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партнера</w:t>
            </w:r>
          </w:p>
        </w:tc>
        <w:tc>
          <w:tcPr>
            <w:tcW w:w="3704" w:type="dxa"/>
            <w:vAlign w:val="center"/>
          </w:tcPr>
          <w:p w14:paraId="7AA77BB5" w14:textId="086029F1" w:rsidR="00481858" w:rsidRPr="005D3529" w:rsidRDefault="005D3529" w:rsidP="0088055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4205" w:type="dxa"/>
            <w:vAlign w:val="center"/>
          </w:tcPr>
          <w:p w14:paraId="0641D6E7" w14:textId="1938BE5C" w:rsidR="00F63A09" w:rsidRPr="005D3529" w:rsidRDefault="005D3529" w:rsidP="00880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Савјетовање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заговарање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787DC4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имејлови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26DE110B" w14:textId="30EB9E2C" w:rsidR="00481858" w:rsidRPr="005D3529" w:rsidRDefault="00F63A09" w:rsidP="00A1374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A13740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3279F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3279F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4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1748" w:type="dxa"/>
            <w:vAlign w:val="center"/>
          </w:tcPr>
          <w:p w14:paraId="3040A485" w14:textId="12210A21" w:rsidR="00481858" w:rsidRPr="005D3529" w:rsidRDefault="005D3529" w:rsidP="0088055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Година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1950" w:type="dxa"/>
            <w:vAlign w:val="center"/>
          </w:tcPr>
          <w:p w14:paraId="3AF44DC5" w14:textId="5462AB3D" w:rsidR="00481858" w:rsidRPr="005D3529" w:rsidRDefault="005D3529" w:rsidP="00880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481858" w:rsidRPr="005D3529" w14:paraId="2B9E5956" w14:textId="77777777" w:rsidTr="00C7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C30545" w14:textId="797346B1" w:rsidR="00481858" w:rsidRPr="005D3529" w:rsidRDefault="005D3529" w:rsidP="0088055E">
            <w:pPr>
              <w:spacing w:after="200"/>
              <w:jc w:val="center"/>
              <w:rPr>
                <w:b w:val="0"/>
                <w:bCs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Планиране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пројектне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активности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очекивани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резултати</w:t>
            </w:r>
          </w:p>
        </w:tc>
        <w:tc>
          <w:tcPr>
            <w:tcW w:w="370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AE2173" w14:textId="22315878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63C077FF" w14:textId="784FDC70" w:rsidR="00F63A09" w:rsidRPr="005D3529" w:rsidRDefault="00B379AE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Савјет за здравље</w:t>
            </w:r>
            <w:r w:rsidR="007F009C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Међународни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развојни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партнери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билатерални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донатори</w:t>
            </w:r>
          </w:p>
        </w:tc>
        <w:tc>
          <w:tcPr>
            <w:tcW w:w="42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C86AA5" w14:textId="37BEFB65" w:rsidR="00481858" w:rsidRPr="005D3529" w:rsidRDefault="005D3529" w:rsidP="0042390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3F7251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3F7251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390E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електронских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медија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B02331" w14:textId="64ADB42F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19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42F42E" w14:textId="1D9A4E14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</w:tbl>
    <w:p w14:paraId="74D5FCCC" w14:textId="77777777" w:rsidR="00481858" w:rsidRPr="00EB298B" w:rsidRDefault="00481858" w:rsidP="00467FA7">
      <w:pPr>
        <w:spacing w:after="200" w:line="240" w:lineRule="auto"/>
        <w:jc w:val="both"/>
        <w:rPr>
          <w:sz w:val="20"/>
          <w:szCs w:val="20"/>
          <w:lang w:val="hr-HR"/>
        </w:rPr>
      </w:pPr>
    </w:p>
    <w:p w14:paraId="50502607" w14:textId="77777777" w:rsidR="003174BE" w:rsidRPr="00EB298B" w:rsidRDefault="003174BE" w:rsidP="00467FA7">
      <w:pPr>
        <w:spacing w:after="200" w:line="240" w:lineRule="auto"/>
        <w:jc w:val="both"/>
        <w:rPr>
          <w:sz w:val="20"/>
          <w:szCs w:val="20"/>
          <w:lang w:val="hr-HR"/>
        </w:rPr>
        <w:sectPr w:rsidR="003174BE" w:rsidRPr="00EB298B" w:rsidSect="00886A7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CFC791" w14:textId="43C952C5" w:rsidR="003174BE" w:rsidRPr="004F6D9A" w:rsidRDefault="005D3529" w:rsidP="002234C6">
      <w:pPr>
        <w:pStyle w:val="Heading3"/>
        <w:numPr>
          <w:ilvl w:val="1"/>
          <w:numId w:val="19"/>
        </w:numPr>
        <w:spacing w:before="0" w:after="97" w:line="240" w:lineRule="auto"/>
        <w:ind w:left="1066" w:hanging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27" w:name="_Toc210136414"/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lastRenderedPageBreak/>
        <w:t>Предложен</w:t>
      </w:r>
      <w:r w:rsidR="00890F00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е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90F00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мјере</w:t>
      </w:r>
      <w:r w:rsidR="00890F00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укључивање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ставова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784AE9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популационих и нозолошких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група</w:t>
      </w:r>
      <w:bookmarkEnd w:id="27"/>
    </w:p>
    <w:p w14:paraId="1727C42B" w14:textId="4DAFE18D" w:rsidR="003174BE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Током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</w:t>
      </w:r>
      <w:r w:rsidR="006F2E84">
        <w:rPr>
          <w:noProof/>
          <w:lang w:val="sr-Cyrl-CS"/>
        </w:rPr>
        <w:t>ре</w:t>
      </w:r>
      <w:r>
        <w:rPr>
          <w:noProof/>
          <w:lang w:val="sr-Cyrl-CS"/>
        </w:rPr>
        <w:t>дузети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174BE" w:rsidRPr="005D3529">
        <w:rPr>
          <w:noProof/>
          <w:lang w:val="sr-Cyrl-CS"/>
        </w:rPr>
        <w:t xml:space="preserve"> </w:t>
      </w:r>
      <w:r w:rsidR="004726DE">
        <w:rPr>
          <w:noProof/>
          <w:lang w:val="sr-Cyrl-CS"/>
        </w:rPr>
        <w:t>обезбиједило</w:t>
      </w:r>
      <w:r w:rsidR="004726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3174BE" w:rsidRPr="005D3529">
        <w:rPr>
          <w:noProof/>
          <w:lang w:val="sr-Cyrl-CS"/>
        </w:rPr>
        <w:t xml:space="preserve"> </w:t>
      </w:r>
      <w:r w:rsidR="00784AE9">
        <w:rPr>
          <w:noProof/>
          <w:lang w:val="sr-Cyrl-CS"/>
        </w:rPr>
        <w:t xml:space="preserve">популационе и нозолошке </w:t>
      </w:r>
      <w:r>
        <w:rPr>
          <w:noProof/>
          <w:lang w:val="sr-Cyrl-CS"/>
        </w:rPr>
        <w:t>групе</w:t>
      </w:r>
      <w:r w:rsidR="00784AE9">
        <w:rPr>
          <w:noProof/>
          <w:lang w:val="sr-Cyrl-CS"/>
        </w:rPr>
        <w:t xml:space="preserve"> од посебног социјално-медицинског значаја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једнаку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прилику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пружање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3174BE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којој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могуће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показатељи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84AE9">
        <w:rPr>
          <w:noProof/>
          <w:lang w:val="sr-Cyrl-CS"/>
        </w:rPr>
        <w:t xml:space="preserve"> (индикатори)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пратити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раздвојити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половима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174BE" w:rsidRPr="005D3529">
        <w:rPr>
          <w:noProof/>
          <w:lang w:val="sr-Cyrl-CS"/>
        </w:rPr>
        <w:t xml:space="preserve"> </w:t>
      </w:r>
      <w:r w:rsidR="00747102">
        <w:rPr>
          <w:noProof/>
          <w:lang w:val="sr-Cyrl-CS"/>
        </w:rPr>
        <w:t xml:space="preserve">популационим и нозолошким </w:t>
      </w:r>
      <w:r w:rsidRPr="00784AE9">
        <w:rPr>
          <w:noProof/>
          <w:lang w:val="sr-Cyrl-CS"/>
        </w:rPr>
        <w:t>групама</w:t>
      </w:r>
      <w:r w:rsidR="003174BE" w:rsidRPr="00784AE9">
        <w:rPr>
          <w:noProof/>
          <w:lang w:val="sr-Cyrl-CS"/>
        </w:rPr>
        <w:t>.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Консултовање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заснивати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инклузивности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тј</w:t>
      </w:r>
      <w:r w:rsidR="003174BE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укључивању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сегмената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локалног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друштва</w:t>
      </w:r>
      <w:r w:rsidR="003174BE" w:rsidRPr="005D3529">
        <w:rPr>
          <w:noProof/>
          <w:lang w:val="sr-Cyrl-CS"/>
        </w:rPr>
        <w:t xml:space="preserve">, </w:t>
      </w:r>
      <w:r w:rsidRPr="00784AE9">
        <w:rPr>
          <w:noProof/>
          <w:lang w:val="sr-Cyrl-CS"/>
        </w:rPr>
        <w:t>укључујући</w:t>
      </w:r>
      <w:r w:rsidR="003174BE" w:rsidRPr="00784AE9">
        <w:rPr>
          <w:noProof/>
          <w:lang w:val="sr-Cyrl-CS"/>
        </w:rPr>
        <w:t xml:space="preserve"> </w:t>
      </w:r>
      <w:r w:rsidR="004F6D9A">
        <w:rPr>
          <w:noProof/>
          <w:lang w:val="sr-Cyrl-CS"/>
        </w:rPr>
        <w:t>споменуте</w:t>
      </w:r>
      <w:r w:rsidR="003174BE" w:rsidRPr="00784AE9">
        <w:rPr>
          <w:noProof/>
          <w:lang w:val="sr-Cyrl-CS"/>
        </w:rPr>
        <w:t xml:space="preserve"> </w:t>
      </w:r>
      <w:r w:rsidR="00014299">
        <w:rPr>
          <w:noProof/>
          <w:lang w:val="sr-Cyrl-CS"/>
        </w:rPr>
        <w:t>групе/</w:t>
      </w:r>
      <w:r w:rsidRPr="00784AE9">
        <w:rPr>
          <w:noProof/>
          <w:lang w:val="sr-Cyrl-CS"/>
        </w:rPr>
        <w:t>појединце</w:t>
      </w:r>
      <w:r w:rsidR="003174BE" w:rsidRPr="00784AE9">
        <w:rPr>
          <w:noProof/>
          <w:lang w:val="sr-Cyrl-CS"/>
        </w:rPr>
        <w:t>.</w:t>
      </w:r>
    </w:p>
    <w:p w14:paraId="6B9D6BD4" w14:textId="6F6CB1FD" w:rsidR="003174BE" w:rsidRPr="00F3170B" w:rsidRDefault="005D3529" w:rsidP="00467FA7">
      <w:pPr>
        <w:spacing w:line="240" w:lineRule="auto"/>
        <w:jc w:val="both"/>
        <w:rPr>
          <w:noProof/>
          <w:lang w:val="sr-Latn-RS"/>
        </w:rPr>
      </w:pPr>
      <w:r>
        <w:rPr>
          <w:noProof/>
          <w:lang w:val="sr-Cyrl-CS"/>
        </w:rPr>
        <w:t>Неке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стратегија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усвојене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повезивање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174BE" w:rsidRPr="005D3529">
        <w:rPr>
          <w:noProof/>
          <w:lang w:val="sr-Cyrl-CS"/>
        </w:rPr>
        <w:t xml:space="preserve"> </w:t>
      </w:r>
      <w:r w:rsidR="00950356" w:rsidRPr="00784AE9">
        <w:rPr>
          <w:noProof/>
          <w:lang w:val="sr-Cyrl-CS"/>
        </w:rPr>
        <w:t>угроженим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8D6DE6" w:rsidRPr="005D3529">
        <w:rPr>
          <w:noProof/>
          <w:lang w:val="sr-Cyrl-CS"/>
        </w:rPr>
        <w:t>:</w:t>
      </w:r>
    </w:p>
    <w:p w14:paraId="113E856D" w14:textId="2EAC5FDB" w:rsidR="008D6DE6" w:rsidRPr="00784AE9" w:rsidRDefault="005D3529" w:rsidP="002234C6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 w:rsidRPr="00784AE9">
        <w:rPr>
          <w:noProof/>
          <w:lang w:val="sr-Cyrl-CS"/>
        </w:rPr>
        <w:t>Комуницирати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удруживати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организацијама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заједници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које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пружају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подршку</w:t>
      </w:r>
      <w:r w:rsidR="008D6DE6" w:rsidRPr="00784AE9">
        <w:rPr>
          <w:noProof/>
          <w:lang w:val="sr-Cyrl-CS"/>
        </w:rPr>
        <w:t xml:space="preserve"> </w:t>
      </w:r>
      <w:r w:rsidR="00014299">
        <w:rPr>
          <w:noProof/>
          <w:lang w:val="sr-Cyrl-CS"/>
        </w:rPr>
        <w:t xml:space="preserve">популационим и нозолошким </w:t>
      </w:r>
      <w:r w:rsidRPr="00784AE9">
        <w:rPr>
          <w:noProof/>
          <w:lang w:val="sr-Cyrl-CS"/>
        </w:rPr>
        <w:t>групама</w:t>
      </w:r>
      <w:r w:rsidR="00CC2F20">
        <w:rPr>
          <w:noProof/>
          <w:lang w:val="sr-Cyrl-BA"/>
        </w:rPr>
        <w:t xml:space="preserve"> од посебног социјално-медицинског значаја</w:t>
      </w:r>
      <w:r w:rsidR="008D6DE6" w:rsidRPr="00784AE9">
        <w:rPr>
          <w:noProof/>
          <w:lang w:val="sr-Cyrl-CS"/>
        </w:rPr>
        <w:t xml:space="preserve"> (</w:t>
      </w:r>
      <w:r w:rsidRPr="00784AE9">
        <w:rPr>
          <w:noProof/>
          <w:lang w:val="sr-Cyrl-CS"/>
        </w:rPr>
        <w:t>удружења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пацијената</w:t>
      </w:r>
      <w:r w:rsidR="008D6DE6" w:rsidRPr="00784AE9">
        <w:rPr>
          <w:noProof/>
          <w:lang w:val="sr-Cyrl-CS"/>
        </w:rPr>
        <w:t xml:space="preserve">), </w:t>
      </w:r>
      <w:r w:rsidRPr="00784AE9">
        <w:rPr>
          <w:noProof/>
          <w:lang w:val="sr-Cyrl-CS"/>
        </w:rPr>
        <w:t>с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циљем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да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развију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стратегије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комуникације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и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размјене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како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би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дошло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то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тих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група</w:t>
      </w:r>
      <w:r w:rsidR="008D6DE6" w:rsidRPr="00784AE9">
        <w:rPr>
          <w:noProof/>
          <w:lang w:val="sr-Cyrl-CS"/>
        </w:rPr>
        <w:t>;</w:t>
      </w:r>
    </w:p>
    <w:p w14:paraId="26915F2C" w14:textId="27026A74" w:rsidR="008D6DE6" w:rsidRPr="005D3529" w:rsidRDefault="005D3529" w:rsidP="002234C6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Пружити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људима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специфичне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комуникацијске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приступачним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форматима</w:t>
      </w:r>
      <w:r w:rsidR="008D6DE6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попут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Брајевог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писма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крупне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штампе</w:t>
      </w:r>
      <w:r w:rsidR="008D6DE6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титловања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видеозаписа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знаковном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језику</w:t>
      </w:r>
      <w:r w:rsidR="008D6DE6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вијести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конференције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штампу</w:t>
      </w:r>
      <w:r w:rsidR="008D6DE6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оштећеним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слухом</w:t>
      </w:r>
      <w:r w:rsidR="008D6DE6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онл</w:t>
      </w:r>
      <w:r w:rsidR="00A574F3">
        <w:rPr>
          <w:noProof/>
          <w:lang w:val="sr-Cyrl-CS"/>
        </w:rPr>
        <w:t>ај</w:t>
      </w:r>
      <w:r>
        <w:rPr>
          <w:noProof/>
          <w:lang w:val="sr-Cyrl-CS"/>
        </w:rPr>
        <w:t>н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помоћну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технологију</w:t>
      </w:r>
      <w:r w:rsidR="008D6DE6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дијелити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поруке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разумљиве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интелектуалним</w:t>
      </w:r>
      <w:r w:rsidR="0006616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когнитивним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психосоцијалним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инвалидитетом</w:t>
      </w:r>
      <w:r w:rsidR="0006616B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за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ромску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популацију</w:t>
      </w:r>
      <w:r w:rsidR="0006616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дијелити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ромском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језику</w:t>
      </w:r>
      <w:r w:rsidR="0006616B" w:rsidRPr="005D3529">
        <w:rPr>
          <w:noProof/>
          <w:lang w:val="sr-Cyrl-CS"/>
        </w:rPr>
        <w:t>;</w:t>
      </w:r>
    </w:p>
    <w:p w14:paraId="31FCD3C8" w14:textId="136EB557" w:rsidR="0006616B" w:rsidRPr="005D3529" w:rsidRDefault="005D3529" w:rsidP="002234C6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Редовно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одржавати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одвојене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дискусије</w:t>
      </w:r>
      <w:r w:rsidR="0006616B" w:rsidRPr="005D3529">
        <w:rPr>
          <w:noProof/>
          <w:lang w:val="sr-Cyrl-CS"/>
        </w:rPr>
        <w:t xml:space="preserve"> </w:t>
      </w:r>
      <w:r w:rsidR="00A10F82">
        <w:rPr>
          <w:noProof/>
          <w:lang w:val="sr-Cyrl-CS"/>
        </w:rPr>
        <w:t>у мањем броју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06616B" w:rsidRPr="005D3529">
        <w:rPr>
          <w:noProof/>
          <w:lang w:val="sr-Cyrl-CS"/>
        </w:rPr>
        <w:t xml:space="preserve"> </w:t>
      </w:r>
      <w:r w:rsidR="007A67CD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њиховим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представницима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06616B" w:rsidRPr="005D3529">
        <w:rPr>
          <w:noProof/>
          <w:lang w:val="sr-Cyrl-CS"/>
        </w:rPr>
        <w:t xml:space="preserve"> – </w:t>
      </w:r>
      <w:r>
        <w:rPr>
          <w:noProof/>
          <w:lang w:val="sr-Cyrl-CS"/>
        </w:rPr>
        <w:t>Табел</w:t>
      </w:r>
      <w:r w:rsidR="007A67CD">
        <w:rPr>
          <w:noProof/>
          <w:lang w:val="sr-Cyrl-CS"/>
        </w:rPr>
        <w:t>а</w:t>
      </w:r>
      <w:r w:rsidR="0006616B" w:rsidRPr="005D3529">
        <w:rPr>
          <w:noProof/>
          <w:lang w:val="sr-Cyrl-CS"/>
        </w:rPr>
        <w:t xml:space="preserve"> 7 </w:t>
      </w:r>
      <w:r>
        <w:rPr>
          <w:noProof/>
          <w:lang w:val="sr-Cyrl-CS"/>
        </w:rPr>
        <w:t>изнад</w:t>
      </w:r>
      <w:r w:rsidR="0006616B" w:rsidRPr="005D3529">
        <w:rPr>
          <w:noProof/>
          <w:lang w:val="sr-Cyrl-CS"/>
        </w:rPr>
        <w:t>;</w:t>
      </w:r>
    </w:p>
    <w:p w14:paraId="4B556D5B" w14:textId="3CF340DE" w:rsidR="0006616B" w:rsidRPr="005D3529" w:rsidRDefault="005D3529" w:rsidP="002234C6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 w:rsidRPr="007A67CD">
        <w:rPr>
          <w:noProof/>
          <w:lang w:val="sr-Cyrl-CS"/>
        </w:rPr>
        <w:t>Користити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адекватне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комуникацијске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канале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прилагођене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потребама</w:t>
      </w:r>
      <w:r w:rsidR="0006616B" w:rsidRPr="007A67CD">
        <w:rPr>
          <w:noProof/>
          <w:lang w:val="sr-Cyrl-CS"/>
        </w:rPr>
        <w:t xml:space="preserve"> </w:t>
      </w:r>
      <w:r w:rsidR="008068F6">
        <w:rPr>
          <w:noProof/>
          <w:lang w:val="sr-Cyrl-CS"/>
        </w:rPr>
        <w:t xml:space="preserve">популационих </w:t>
      </w:r>
      <w:r w:rsidR="006263EF">
        <w:rPr>
          <w:noProof/>
          <w:lang w:val="sr-Cyrl-CS"/>
        </w:rPr>
        <w:t>и нозолошких група од посебног с</w:t>
      </w:r>
      <w:r w:rsidR="008068F6">
        <w:rPr>
          <w:noProof/>
          <w:lang w:val="sr-Cyrl-CS"/>
        </w:rPr>
        <w:t>о</w:t>
      </w:r>
      <w:r w:rsidR="006263EF">
        <w:rPr>
          <w:noProof/>
          <w:lang w:val="sr-Cyrl-CS"/>
        </w:rPr>
        <w:t>ц</w:t>
      </w:r>
      <w:r w:rsidR="008068F6">
        <w:rPr>
          <w:noProof/>
          <w:lang w:val="sr-Cyrl-CS"/>
        </w:rPr>
        <w:t>ијално-медицинског значаја</w:t>
      </w:r>
      <w:r w:rsidR="0006616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нпр</w:t>
      </w:r>
      <w:r w:rsidR="0006616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ТВ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радио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старије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руралне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удаљене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заједнице</w:t>
      </w:r>
      <w:r w:rsidR="0006616B" w:rsidRPr="005D3529">
        <w:rPr>
          <w:noProof/>
          <w:lang w:val="sr-Cyrl-CS"/>
        </w:rPr>
        <w:t>)</w:t>
      </w:r>
      <w:r w:rsidR="00D7539F">
        <w:rPr>
          <w:noProof/>
          <w:lang w:val="sr-Latn-BA"/>
        </w:rPr>
        <w:t>.</w:t>
      </w:r>
    </w:p>
    <w:p w14:paraId="6ED5B24C" w14:textId="77777777" w:rsidR="0006616B" w:rsidRPr="005D3529" w:rsidRDefault="0006616B" w:rsidP="00467FA7">
      <w:pPr>
        <w:spacing w:line="240" w:lineRule="auto"/>
        <w:ind w:left="360"/>
        <w:jc w:val="both"/>
        <w:rPr>
          <w:noProof/>
          <w:lang w:val="sr-Cyrl-CS"/>
        </w:rPr>
      </w:pPr>
    </w:p>
    <w:p w14:paraId="1726123C" w14:textId="2791CECA" w:rsidR="00641E52" w:rsidRPr="005D3529" w:rsidRDefault="005D3529" w:rsidP="002234C6">
      <w:pPr>
        <w:pStyle w:val="Heading3"/>
        <w:numPr>
          <w:ilvl w:val="1"/>
          <w:numId w:val="19"/>
        </w:numPr>
        <w:spacing w:before="0" w:after="97" w:line="240" w:lineRule="auto"/>
        <w:ind w:left="1080" w:hanging="360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8" w:name="_Toc210136415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Консултације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о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Плану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укључивање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8"/>
    </w:p>
    <w:p w14:paraId="2A964EC1" w14:textId="1B1255B1" w:rsidR="00C23950" w:rsidRPr="005D3529" w:rsidRDefault="00B12634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Првобитни н</w:t>
      </w:r>
      <w:r w:rsidR="005D3529">
        <w:rPr>
          <w:noProof/>
          <w:lang w:val="sr-Cyrl-CS"/>
        </w:rPr>
        <w:t>ацрт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заинтересованих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група</w:t>
      </w:r>
      <w:r w:rsidR="00641E52" w:rsidRPr="005D3529">
        <w:rPr>
          <w:noProof/>
          <w:lang w:val="sr-Cyrl-CS"/>
        </w:rPr>
        <w:t xml:space="preserve">  </w:t>
      </w:r>
      <w:r w:rsidR="0073007B">
        <w:rPr>
          <w:noProof/>
          <w:lang w:val="sr-Cyrl-CS"/>
        </w:rPr>
        <w:t xml:space="preserve">је </w:t>
      </w:r>
      <w:r w:rsidR="005D3529">
        <w:rPr>
          <w:noProof/>
          <w:lang w:val="sr-Cyrl-CS"/>
        </w:rPr>
        <w:t>објавље</w:t>
      </w:r>
      <w:r w:rsidR="00263576">
        <w:rPr>
          <w:noProof/>
          <w:lang w:val="sr-Cyrl-CS"/>
        </w:rPr>
        <w:t>н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на</w:t>
      </w:r>
      <w:r w:rsidR="00641E52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 xml:space="preserve">званичној интернет </w:t>
      </w:r>
      <w:r w:rsidR="005D3529">
        <w:rPr>
          <w:noProof/>
          <w:lang w:val="sr-Cyrl-CS"/>
        </w:rPr>
        <w:t>страници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641E52" w:rsidRPr="005D3529">
        <w:rPr>
          <w:noProof/>
          <w:lang w:val="sr-Cyrl-CS"/>
        </w:rPr>
        <w:t xml:space="preserve">, </w:t>
      </w:r>
      <w:r w:rsidR="00F33F9B">
        <w:rPr>
          <w:noProof/>
          <w:lang w:val="sr-Cyrl-CS"/>
        </w:rPr>
        <w:t>исти је директно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посла</w:t>
      </w:r>
      <w:r w:rsidR="00EB75FC">
        <w:rPr>
          <w:noProof/>
          <w:lang w:val="sr-Cyrl-CS"/>
        </w:rPr>
        <w:t>т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релевантним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заинтересованим</w:t>
      </w:r>
      <w:r w:rsidR="00641E52" w:rsidRPr="005D3529">
        <w:rPr>
          <w:noProof/>
          <w:lang w:val="sr-Cyrl-CS"/>
        </w:rPr>
        <w:t xml:space="preserve"> </w:t>
      </w:r>
      <w:r w:rsidR="001C3658">
        <w:rPr>
          <w:noProof/>
          <w:lang w:val="sr-Cyrl-CS"/>
        </w:rPr>
        <w:t>страна</w:t>
      </w:r>
      <w:r w:rsidR="00641E52" w:rsidRPr="005D3529">
        <w:rPr>
          <w:noProof/>
          <w:lang w:val="sr-Cyrl-CS"/>
        </w:rPr>
        <w:t xml:space="preserve"> (</w:t>
      </w:r>
      <w:r w:rsidR="005D3529">
        <w:rPr>
          <w:noProof/>
          <w:lang w:val="sr-Cyrl-CS"/>
        </w:rPr>
        <w:t>нпр</w:t>
      </w:r>
      <w:r w:rsidR="00641E52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 xml:space="preserve">ФЗО, АСКВА, </w:t>
      </w:r>
      <w:r w:rsidR="005D3529">
        <w:rPr>
          <w:noProof/>
          <w:lang w:val="sr-Cyrl-CS"/>
        </w:rPr>
        <w:t>здравственим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установама</w:t>
      </w:r>
      <w:r w:rsidR="00641E52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Институту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јавно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здравство</w:t>
      </w:r>
      <w:r w:rsidR="00641E52" w:rsidRPr="005D3529">
        <w:rPr>
          <w:noProof/>
          <w:lang w:val="sr-Cyrl-CS"/>
        </w:rPr>
        <w:t xml:space="preserve">) </w:t>
      </w:r>
      <w:r w:rsidR="005D3529">
        <w:rPr>
          <w:noProof/>
          <w:lang w:val="sr-Cyrl-CS"/>
        </w:rPr>
        <w:t>с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позивом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дају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коментаре</w:t>
      </w:r>
      <w:r>
        <w:rPr>
          <w:noProof/>
          <w:lang w:val="sr-Cyrl-CS"/>
        </w:rPr>
        <w:t xml:space="preserve"> на исти</w:t>
      </w:r>
      <w:r w:rsidR="00641E52" w:rsidRPr="005D3529">
        <w:rPr>
          <w:noProof/>
          <w:lang w:val="sr-Cyrl-CS"/>
        </w:rPr>
        <w:t xml:space="preserve">. </w:t>
      </w:r>
      <w:r w:rsidR="005D3529">
        <w:rPr>
          <w:noProof/>
          <w:lang w:val="sr-Cyrl-CS"/>
        </w:rPr>
        <w:t>Поред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тога</w:t>
      </w:r>
      <w:r w:rsidR="00641E52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јавност</w:t>
      </w:r>
      <w:r w:rsidR="005957EA">
        <w:rPr>
          <w:noProof/>
          <w:lang w:val="sr-Cyrl-CS"/>
        </w:rPr>
        <w:t xml:space="preserve">и је омогућен преглед документа на званичној </w:t>
      </w:r>
      <w:r w:rsidR="002F1155">
        <w:rPr>
          <w:noProof/>
          <w:lang w:val="sr-Cyrl-CS"/>
        </w:rPr>
        <w:t>интернет</w:t>
      </w:r>
      <w:r w:rsidR="005957EA">
        <w:rPr>
          <w:noProof/>
          <w:lang w:val="sr-Cyrl-CS"/>
        </w:rPr>
        <w:t xml:space="preserve"> страници МЗСЗ, са могућношћу давања коментара и сугестиј</w:t>
      </w:r>
      <w:r w:rsidR="00381CFD">
        <w:rPr>
          <w:noProof/>
          <w:lang w:val="sr-Cyrl-CS"/>
        </w:rPr>
        <w:t>а</w:t>
      </w:r>
      <w:r w:rsidR="005957EA">
        <w:rPr>
          <w:noProof/>
          <w:lang w:val="sr-Cyrl-CS"/>
        </w:rPr>
        <w:t xml:space="preserve">/приједлога </w:t>
      </w:r>
      <w:r w:rsidR="00A019D4">
        <w:rPr>
          <w:noProof/>
          <w:lang w:val="sr-Cyrl-BA"/>
        </w:rPr>
        <w:t xml:space="preserve">електронским </w:t>
      </w:r>
      <w:r w:rsidR="005957EA">
        <w:rPr>
          <w:noProof/>
          <w:lang w:val="sr-Cyrl-CS"/>
        </w:rPr>
        <w:t>путем</w:t>
      </w:r>
      <w:r w:rsidR="00A019D4">
        <w:rPr>
          <w:noProof/>
          <w:lang w:val="sr-Cyrl-CS"/>
        </w:rPr>
        <w:t>.</w:t>
      </w:r>
      <w:r w:rsidR="00176D9C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Консултације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организовати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РПАФИП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користећи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разне</w:t>
      </w:r>
      <w:r w:rsidR="00C23950" w:rsidRPr="005D3529">
        <w:rPr>
          <w:noProof/>
          <w:lang w:val="sr-Cyrl-CS"/>
        </w:rPr>
        <w:t xml:space="preserve"> </w:t>
      </w:r>
      <w:r w:rsidR="006F2E84">
        <w:rPr>
          <w:noProof/>
          <w:lang w:val="sr-Cyrl-CS"/>
        </w:rPr>
        <w:t>електронске</w:t>
      </w:r>
      <w:r w:rsidR="006F2E84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канале</w:t>
      </w:r>
      <w:r w:rsidR="00C23950" w:rsidRPr="005D3529">
        <w:rPr>
          <w:noProof/>
          <w:lang w:val="sr-Cyrl-CS"/>
        </w:rPr>
        <w:t xml:space="preserve"> (</w:t>
      </w:r>
      <w:r w:rsidR="002F1155">
        <w:rPr>
          <w:noProof/>
          <w:lang w:val="sr-Cyrl-CS"/>
        </w:rPr>
        <w:t>електронска пошта</w:t>
      </w:r>
      <w:r w:rsidR="00C23950" w:rsidRPr="005D3529">
        <w:rPr>
          <w:noProof/>
          <w:lang w:val="sr-Cyrl-CS"/>
        </w:rPr>
        <w:t xml:space="preserve">, </w:t>
      </w:r>
      <w:r w:rsidR="002F1155">
        <w:rPr>
          <w:noProof/>
          <w:lang w:val="sr-Cyrl-CS"/>
        </w:rPr>
        <w:t>званична интернет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страница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C23950" w:rsidRPr="005D3529">
        <w:rPr>
          <w:noProof/>
          <w:lang w:val="sr-Cyrl-CS"/>
        </w:rPr>
        <w:t xml:space="preserve">), </w:t>
      </w:r>
      <w:r w:rsidR="005D3529">
        <w:rPr>
          <w:noProof/>
          <w:lang w:val="sr-Cyrl-CS"/>
        </w:rPr>
        <w:t>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резултати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таквих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виртуелних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консултација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бити</w:t>
      </w:r>
      <w:r w:rsidR="00C23950" w:rsidRPr="005D3529">
        <w:rPr>
          <w:noProof/>
          <w:lang w:val="sr-Cyrl-CS"/>
        </w:rPr>
        <w:t xml:space="preserve"> </w:t>
      </w:r>
      <w:r w:rsidR="009F518E">
        <w:rPr>
          <w:noProof/>
          <w:lang w:val="sr-Cyrl-CS"/>
        </w:rPr>
        <w:t>приказани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финалном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нацрту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>.</w:t>
      </w:r>
    </w:p>
    <w:p w14:paraId="63581C7A" w14:textId="4193E23B" w:rsidR="00C23950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Образац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Прилога</w:t>
      </w:r>
      <w:r w:rsidR="00C23950" w:rsidRPr="005D3529">
        <w:rPr>
          <w:noProof/>
          <w:color w:val="4F81BD"/>
          <w:lang w:val="sr-Cyrl-CS"/>
        </w:rPr>
        <w:t xml:space="preserve"> 1 </w:t>
      </w:r>
      <w:r>
        <w:rPr>
          <w:noProof/>
          <w:lang w:val="sr-Cyrl-CS"/>
        </w:rPr>
        <w:t>користиће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документовање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>.</w:t>
      </w:r>
    </w:p>
    <w:p w14:paraId="46495068" w14:textId="77777777" w:rsidR="00C23950" w:rsidRPr="005D3529" w:rsidRDefault="00C23950" w:rsidP="00467FA7">
      <w:pPr>
        <w:spacing w:after="0" w:line="240" w:lineRule="auto"/>
        <w:jc w:val="both"/>
        <w:rPr>
          <w:noProof/>
          <w:lang w:val="sr-Cyrl-CS"/>
        </w:rPr>
      </w:pPr>
    </w:p>
    <w:p w14:paraId="059E88B1" w14:textId="08EFCE09" w:rsidR="00C23950" w:rsidRPr="005D3529" w:rsidRDefault="005D3529" w:rsidP="00467FA7">
      <w:pPr>
        <w:spacing w:after="0" w:line="240" w:lineRule="auto"/>
        <w:jc w:val="both"/>
        <w:rPr>
          <w:lang w:val="sr-Cyrl-CS"/>
        </w:rPr>
      </w:pPr>
      <w:r>
        <w:rPr>
          <w:noProof/>
          <w:lang w:val="sr-Cyrl-CS"/>
        </w:rPr>
        <w:t>План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ажурирати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припреме</w:t>
      </w:r>
      <w:r w:rsidR="00C23950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израде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C23950" w:rsidRPr="005D3529">
        <w:rPr>
          <w:noProof/>
          <w:lang w:val="sr-Cyrl-CS"/>
        </w:rPr>
        <w:t>.</w:t>
      </w:r>
    </w:p>
    <w:p w14:paraId="2DEE98C9" w14:textId="77777777" w:rsidR="00C23950" w:rsidRPr="00EB298B" w:rsidRDefault="00C23950" w:rsidP="00467FA7">
      <w:pPr>
        <w:spacing w:after="0" w:line="240" w:lineRule="auto"/>
        <w:jc w:val="both"/>
        <w:rPr>
          <w:lang w:val="hr-HR"/>
        </w:rPr>
      </w:pPr>
    </w:p>
    <w:p w14:paraId="7A3B7224" w14:textId="77777777" w:rsidR="00C23950" w:rsidRPr="00EB298B" w:rsidRDefault="00C23950" w:rsidP="00467FA7">
      <w:pPr>
        <w:spacing w:after="0" w:line="240" w:lineRule="auto"/>
        <w:jc w:val="both"/>
        <w:rPr>
          <w:lang w:val="hr-HR"/>
        </w:rPr>
      </w:pPr>
    </w:p>
    <w:p w14:paraId="1541B2D7" w14:textId="2B064185" w:rsidR="00C23950" w:rsidRPr="005D3529" w:rsidRDefault="005D3529" w:rsidP="002234C6">
      <w:pPr>
        <w:pStyle w:val="Heading2"/>
        <w:numPr>
          <w:ilvl w:val="0"/>
          <w:numId w:val="19"/>
        </w:numPr>
        <w:spacing w:before="0" w:after="97" w:line="240" w:lineRule="auto"/>
        <w:ind w:left="720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29" w:name="_Toc208312830"/>
      <w:bookmarkStart w:id="30" w:name="_Toc208912138"/>
      <w:bookmarkStart w:id="31" w:name="_Toc210136416"/>
      <w:bookmarkEnd w:id="29"/>
      <w:bookmarkEnd w:id="30"/>
      <w:r>
        <w:rPr>
          <w:rFonts w:asciiTheme="minorHAnsi" w:hAnsiTheme="minorHAnsi" w:cstheme="minorHAnsi"/>
          <w:b/>
          <w:noProof/>
          <w:color w:val="4F81BD"/>
          <w:lang w:val="sr-Cyrl-CS"/>
        </w:rPr>
        <w:lastRenderedPageBreak/>
        <w:t>Механизам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за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рјешавање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притужби</w:t>
      </w:r>
      <w:r w:rsidR="00904CBE">
        <w:rPr>
          <w:rFonts w:asciiTheme="minorHAnsi" w:hAnsiTheme="minorHAnsi" w:cstheme="minorHAnsi"/>
          <w:b/>
          <w:noProof/>
          <w:color w:val="4F81BD"/>
          <w:lang w:val="sr-Cyrl-CS"/>
        </w:rPr>
        <w:t>/приговора</w:t>
      </w:r>
      <w:bookmarkEnd w:id="31"/>
    </w:p>
    <w:p w14:paraId="1476A1CC" w14:textId="0F62C60D" w:rsidR="008739BD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Главни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циљ</w:t>
      </w:r>
      <w:r w:rsidR="008739BD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Механизма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04CBE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D2967">
        <w:rPr>
          <w:noProof/>
          <w:lang w:val="sr-Cyrl-CS"/>
        </w:rPr>
        <w:t xml:space="preserve">, тј. </w:t>
      </w:r>
      <w:r w:rsidR="009C3019">
        <w:rPr>
          <w:noProof/>
          <w:lang w:val="sr-Cyrl-CS"/>
        </w:rPr>
        <w:t xml:space="preserve">пружање </w:t>
      </w:r>
      <w:r w:rsidR="009D2967">
        <w:rPr>
          <w:noProof/>
          <w:lang w:val="sr-Cyrl-CS"/>
        </w:rPr>
        <w:t>додатних појашњења и образложења,</w:t>
      </w:r>
      <w:r w:rsidR="009C3019">
        <w:rPr>
          <w:noProof/>
          <w:lang w:val="sr-Cyrl-CS"/>
        </w:rPr>
        <w:t xml:space="preserve"> </w:t>
      </w:r>
      <w:r w:rsidR="009C3019">
        <w:rPr>
          <w:noProof/>
          <w:lang w:val="sr-Latn-BA"/>
        </w:rPr>
        <w:t>ефикасно и у одговарајућем врем</w:t>
      </w:r>
      <w:r w:rsidR="009C3019">
        <w:rPr>
          <w:noProof/>
          <w:lang w:val="sr-Cyrl-BA"/>
        </w:rPr>
        <w:t>е</w:t>
      </w:r>
      <w:r w:rsidR="009C3019">
        <w:rPr>
          <w:noProof/>
          <w:lang w:val="sr-Latn-BA"/>
        </w:rPr>
        <w:t>нском року</w:t>
      </w:r>
      <w:r w:rsidR="008739BD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Конкретно</w:t>
      </w:r>
      <w:r w:rsidR="008739BD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овај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подразумијева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транспарентан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вјеродостојан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поступак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правичне</w:t>
      </w:r>
      <w:r w:rsidR="008739BD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ефикасне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трајне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резултате</w:t>
      </w:r>
      <w:r w:rsidR="008739BD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Такође</w:t>
      </w:r>
      <w:r w:rsidR="74FF28FE" w:rsidRPr="005D3529">
        <w:rPr>
          <w:noProof/>
          <w:lang w:val="sr-Cyrl-CS"/>
        </w:rPr>
        <w:t>,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помаже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изградњи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повјерења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саставних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дијелова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заједницом</w:t>
      </w:r>
      <w:r w:rsidR="005E1BA0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што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омогућава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предузимање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евентуалних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корективних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</w:t>
      </w:r>
      <w:r w:rsidR="008739BD" w:rsidRPr="005D3529">
        <w:rPr>
          <w:noProof/>
          <w:lang w:val="sr-Cyrl-CS"/>
        </w:rPr>
        <w:t xml:space="preserve">.  </w:t>
      </w:r>
      <w:r>
        <w:rPr>
          <w:noProof/>
          <w:lang w:val="sr-Cyrl-CS"/>
        </w:rPr>
        <w:t>Конкретно</w:t>
      </w:r>
      <w:r w:rsidR="008739BD" w:rsidRPr="005D3529">
        <w:rPr>
          <w:noProof/>
          <w:lang w:val="sr-Cyrl-CS"/>
        </w:rPr>
        <w:t xml:space="preserve">, </w:t>
      </w:r>
      <w:r w:rsidR="006B22D1">
        <w:rPr>
          <w:noProof/>
          <w:lang w:val="sr-Cyrl-CS"/>
        </w:rPr>
        <w:t xml:space="preserve">овај </w:t>
      </w:r>
      <w:r>
        <w:rPr>
          <w:noProof/>
          <w:lang w:val="sr-Cyrl-CS"/>
        </w:rPr>
        <w:t>механизам</w:t>
      </w:r>
      <w:r w:rsidR="008739BD" w:rsidRPr="005D3529">
        <w:rPr>
          <w:noProof/>
          <w:lang w:val="sr-Cyrl-CS"/>
        </w:rPr>
        <w:t>:</w:t>
      </w:r>
    </w:p>
    <w:p w14:paraId="2629D1B9" w14:textId="55E8E428" w:rsidR="008739BD" w:rsidRPr="005D3529" w:rsidRDefault="005D3529" w:rsidP="002234C6">
      <w:pPr>
        <w:pStyle w:val="ListParagraph"/>
        <w:numPr>
          <w:ilvl w:val="0"/>
          <w:numId w:val="26"/>
        </w:numPr>
        <w:spacing w:after="0" w:line="240" w:lineRule="auto"/>
        <w:rPr>
          <w:noProof/>
          <w:lang w:val="sr-Cyrl-CS"/>
        </w:rPr>
      </w:pPr>
      <w:r>
        <w:rPr>
          <w:noProof/>
          <w:lang w:val="sr-Cyrl-CS"/>
        </w:rPr>
        <w:t>Пружа</w:t>
      </w:r>
      <w:r w:rsidR="008739BD" w:rsidRPr="005D3529">
        <w:rPr>
          <w:noProof/>
          <w:lang w:val="sr-Cyrl-CS"/>
        </w:rPr>
        <w:t xml:space="preserve"> </w:t>
      </w:r>
      <w:r w:rsidR="00083ECD">
        <w:rPr>
          <w:noProof/>
          <w:lang w:val="sr-Cyrl-CS"/>
        </w:rPr>
        <w:t xml:space="preserve"> појединцима/</w:t>
      </w:r>
      <w:r w:rsidRPr="002071DD">
        <w:rPr>
          <w:noProof/>
          <w:lang w:val="sr-Cyrl-CS"/>
        </w:rPr>
        <w:t>људима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087999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каквог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могао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настати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8739BD" w:rsidRPr="005D3529">
        <w:rPr>
          <w:noProof/>
          <w:lang w:val="sr-Cyrl-CS"/>
        </w:rPr>
        <w:t>;</w:t>
      </w:r>
    </w:p>
    <w:p w14:paraId="2D5F6C0B" w14:textId="4F79D3D4" w:rsidR="008739BD" w:rsidRPr="005D3529" w:rsidRDefault="005D3529" w:rsidP="002234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Обезбјеђује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 </w:t>
      </w:r>
      <w:r>
        <w:rPr>
          <w:noProof/>
          <w:lang w:val="sr-Cyrl-CS"/>
        </w:rPr>
        <w:t>обострано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прихватљиве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идентификују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реализују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A274F1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и</w:t>
      </w:r>
    </w:p>
    <w:p w14:paraId="40C0A090" w14:textId="72865CC4" w:rsidR="008739BD" w:rsidRPr="005D3529" w:rsidRDefault="005D3529" w:rsidP="002234C6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Обезбјеђује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избјегне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судским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поступцима</w:t>
      </w:r>
      <w:r w:rsidR="008739BD" w:rsidRPr="005D3529">
        <w:rPr>
          <w:noProof/>
          <w:lang w:val="sr-Cyrl-CS"/>
        </w:rPr>
        <w:t>.</w:t>
      </w:r>
    </w:p>
    <w:p w14:paraId="38DC817D" w14:textId="77777777" w:rsidR="00D01E43" w:rsidRPr="005D3529" w:rsidRDefault="00D01E43" w:rsidP="00467FA7">
      <w:pPr>
        <w:spacing w:after="0" w:line="240" w:lineRule="auto"/>
        <w:jc w:val="both"/>
        <w:rPr>
          <w:noProof/>
          <w:lang w:val="sr-Cyrl-CS"/>
        </w:rPr>
      </w:pPr>
    </w:p>
    <w:p w14:paraId="7E6075B1" w14:textId="77777777" w:rsidR="008739BD" w:rsidRPr="005D3529" w:rsidRDefault="008739BD" w:rsidP="00467FA7">
      <w:pPr>
        <w:spacing w:after="0" w:line="240" w:lineRule="auto"/>
        <w:jc w:val="both"/>
        <w:rPr>
          <w:noProof/>
          <w:lang w:val="sr-Cyrl-CS"/>
        </w:rPr>
      </w:pPr>
    </w:p>
    <w:p w14:paraId="55900CF9" w14:textId="3A5E484A" w:rsidR="008739BD" w:rsidRPr="00B81A2D" w:rsidRDefault="005D3529" w:rsidP="002234C6">
      <w:pPr>
        <w:pStyle w:val="Heading3"/>
        <w:numPr>
          <w:ilvl w:val="1"/>
          <w:numId w:val="17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2" w:name="_Toc210136417"/>
      <w:r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Опис</w:t>
      </w:r>
      <w:r w:rsidR="008739BD"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механизма</w:t>
      </w:r>
      <w:r w:rsidR="008739BD" w:rsidRPr="00573B3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8739BD"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6C33A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рјешавање</w:t>
      </w:r>
      <w:r w:rsidR="008739BD" w:rsidRPr="006C33A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70E4F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притужби</w:t>
      </w:r>
      <w:r w:rsidR="00A274F1" w:rsidRPr="00B81A2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/приговора</w:t>
      </w:r>
      <w:bookmarkEnd w:id="32"/>
    </w:p>
    <w:p w14:paraId="124E8819" w14:textId="25E625B5" w:rsidR="008739BD" w:rsidRPr="005D3529" w:rsidRDefault="005D3529" w:rsidP="00FD163D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РПАФИП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институционалне</w:t>
      </w:r>
      <w:r w:rsidR="00D04430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D163D">
        <w:rPr>
          <w:noProof/>
          <w:lang w:val="sr-Cyrl-CS"/>
        </w:rPr>
        <w:t>/приговора</w:t>
      </w:r>
      <w:r w:rsidR="00D01E43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које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обично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заштитом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D01E43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D91088">
        <w:rPr>
          <w:noProof/>
          <w:lang w:val="sr-Cyrl-CS"/>
        </w:rPr>
        <w:t>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D01E4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Систем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D01E43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D01E43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у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овим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механизмом</w:t>
      </w:r>
      <w:r w:rsidR="00A15025" w:rsidRPr="005D3529">
        <w:rPr>
          <w:noProof/>
          <w:lang w:val="sr-Cyrl-CS"/>
        </w:rPr>
        <w:t xml:space="preserve"> </w:t>
      </w:r>
      <w:r w:rsidR="00D01E43" w:rsidRPr="005D3529">
        <w:rPr>
          <w:noProof/>
          <w:lang w:val="sr-Cyrl-CS"/>
        </w:rPr>
        <w:t xml:space="preserve">– </w:t>
      </w:r>
      <w:r>
        <w:rPr>
          <w:noProof/>
          <w:lang w:val="sr-Cyrl-CS"/>
        </w:rPr>
        <w:t>од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регистрације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сортирања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обраде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признавања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праћења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до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дјеловања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D01E43" w:rsidRPr="005D3529">
        <w:rPr>
          <w:noProof/>
          <w:lang w:val="sr-Cyrl-CS"/>
        </w:rPr>
        <w:t xml:space="preserve"> – </w:t>
      </w:r>
      <w:r>
        <w:rPr>
          <w:noProof/>
          <w:lang w:val="sr-Cyrl-CS"/>
        </w:rPr>
        <w:t>уграђени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01E4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РПАФИП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побринути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потпуности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обучено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стручност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телефонских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доби</w:t>
      </w:r>
      <w:r w:rsidR="006E540C">
        <w:rPr>
          <w:noProof/>
          <w:lang w:val="sr-Cyrl-CS"/>
        </w:rPr>
        <w:t>ј</w:t>
      </w:r>
      <w:r>
        <w:rPr>
          <w:noProof/>
          <w:lang w:val="sr-Cyrl-CS"/>
        </w:rPr>
        <w:t>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Пројек</w:t>
      </w:r>
      <w:r w:rsidR="006E540C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обебиједило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ширење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C039C7">
        <w:rPr>
          <w:noProof/>
          <w:lang w:val="sr-Cyrl-CS"/>
        </w:rPr>
        <w:t>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разврставање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пријављивање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одговора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Први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степен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C32C34">
        <w:rPr>
          <w:noProof/>
          <w:lang w:val="sr-Cyrl-CS"/>
        </w:rPr>
        <w:t>/приговора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степен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AD131F" w:rsidRPr="005D3529">
        <w:rPr>
          <w:noProof/>
          <w:lang w:val="sr-Cyrl-CS"/>
        </w:rPr>
        <w:t xml:space="preserve">. </w:t>
      </w:r>
      <w:r w:rsidRPr="000130EC">
        <w:rPr>
          <w:noProof/>
          <w:lang w:val="sr-Cyrl-CS"/>
        </w:rPr>
        <w:t>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МЗСЗ</w:t>
      </w:r>
      <w:r w:rsidR="003532CC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ће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бити</w:t>
      </w:r>
      <w:r w:rsidR="00AD131F" w:rsidRPr="000130EC">
        <w:rPr>
          <w:noProof/>
          <w:lang w:val="sr-Cyrl-CS"/>
        </w:rPr>
        <w:t xml:space="preserve"> </w:t>
      </w:r>
      <w:r w:rsidR="00BF4573" w:rsidRPr="000130EC">
        <w:rPr>
          <w:noProof/>
          <w:lang w:val="sr-Cyrl-CS"/>
        </w:rPr>
        <w:t xml:space="preserve">контакт </w:t>
      </w:r>
      <w:r w:rsidRPr="00176B1C">
        <w:rPr>
          <w:noProof/>
          <w:lang w:val="sr-Cyrl-CS"/>
        </w:rPr>
        <w:t>особа</w:t>
      </w:r>
      <w:r w:rsidR="292DA3DC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за</w:t>
      </w:r>
      <w:r w:rsidR="00AD131F" w:rsidRPr="000130EC">
        <w:rPr>
          <w:noProof/>
          <w:lang w:val="sr-Cyrl-CS"/>
        </w:rPr>
        <w:t xml:space="preserve"> </w:t>
      </w:r>
      <w:r w:rsidRPr="002C2D12">
        <w:rPr>
          <w:noProof/>
          <w:lang w:val="sr-Cyrl-CS"/>
        </w:rPr>
        <w:t>притужбе</w:t>
      </w:r>
      <w:r w:rsidR="00DF7308" w:rsidRPr="000130EC">
        <w:rPr>
          <w:noProof/>
          <w:lang w:val="sr-Cyrl-CS"/>
        </w:rPr>
        <w:t>/приговоре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која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ће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евидентирати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обезбиједити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одговарајућу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обраду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притужби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омогућити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збирно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праћење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притужби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повезаних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с</w:t>
      </w:r>
      <w:r w:rsidR="005B37C7" w:rsidRPr="000130EC">
        <w:rPr>
          <w:noProof/>
          <w:lang w:val="sr-Cyrl-CS"/>
        </w:rPr>
        <w:t>а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пројектом</w:t>
      </w:r>
      <w:r w:rsidR="00AD131F" w:rsidRPr="000130EC">
        <w:rPr>
          <w:noProof/>
          <w:lang w:val="sr-Cyrl-CS"/>
        </w:rPr>
        <w:t>.</w:t>
      </w:r>
      <w:r w:rsidR="003532CC" w:rsidRPr="005D3529">
        <w:rPr>
          <w:noProof/>
          <w:lang w:val="sr-Cyrl-CS"/>
        </w:rPr>
        <w:t xml:space="preserve"> </w:t>
      </w:r>
    </w:p>
    <w:p w14:paraId="69C7E02D" w14:textId="77777777" w:rsidR="00AD131F" w:rsidRPr="005D3529" w:rsidRDefault="00AD131F" w:rsidP="00467FA7">
      <w:pPr>
        <w:spacing w:after="0" w:line="240" w:lineRule="auto"/>
        <w:jc w:val="both"/>
        <w:rPr>
          <w:noProof/>
          <w:lang w:val="sr-Cyrl-CS"/>
        </w:rPr>
      </w:pPr>
    </w:p>
    <w:p w14:paraId="33F007EC" w14:textId="2C024DA5" w:rsidR="00AD131F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Механизам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унапређења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канале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3532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подносилац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директору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телефоном</w:t>
      </w:r>
      <w:r w:rsidR="00AD131F" w:rsidRPr="005D3529">
        <w:rPr>
          <w:noProof/>
          <w:lang w:val="sr-Cyrl-CS"/>
        </w:rPr>
        <w:t xml:space="preserve">, </w:t>
      </w:r>
      <w:r w:rsidR="002F1155">
        <w:rPr>
          <w:noProof/>
          <w:lang w:val="sr-Cyrl-CS"/>
        </w:rPr>
        <w:t>електронском поштом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анонимно</w:t>
      </w:r>
      <w:r w:rsidR="00AD131F" w:rsidRPr="005D3529">
        <w:rPr>
          <w:noProof/>
          <w:lang w:val="sr-Cyrl-CS"/>
        </w:rPr>
        <w:t>)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Приступ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ојачан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објављивањем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 w:rsidR="007C197A">
        <w:rPr>
          <w:noProof/>
          <w:lang w:val="sr-Latn-BA"/>
        </w:rPr>
        <w:t>в</w:t>
      </w:r>
      <w:r>
        <w:rPr>
          <w:noProof/>
          <w:lang w:val="sr-Cyrl-CS"/>
        </w:rPr>
        <w:t>еб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Након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улагања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275CA05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F13C93" w:rsidRPr="005D3529">
        <w:rPr>
          <w:noProof/>
          <w:lang w:val="sr-Cyrl-CS"/>
        </w:rPr>
        <w:t xml:space="preserve"> </w:t>
      </w:r>
      <w:r w:rsidR="00B43B63">
        <w:rPr>
          <w:noProof/>
          <w:lang w:val="sr-Cyrl-BA"/>
        </w:rPr>
        <w:t>с</w:t>
      </w:r>
      <w:r>
        <w:rPr>
          <w:noProof/>
          <w:lang w:val="sr-Cyrl-CS"/>
        </w:rPr>
        <w:t>пров</w:t>
      </w:r>
      <w:r w:rsidR="00B43B63">
        <w:rPr>
          <w:noProof/>
          <w:lang w:val="sr-Cyrl-CS"/>
        </w:rPr>
        <w:t>оди</w:t>
      </w:r>
      <w:r>
        <w:rPr>
          <w:noProof/>
          <w:lang w:val="sr-Cyrl-CS"/>
        </w:rPr>
        <w:t>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брзу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процјену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провјерила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природу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166160">
        <w:rPr>
          <w:noProof/>
          <w:lang w:val="sr-Cyrl-CS"/>
        </w:rPr>
        <w:t>/приговора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озбиљност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исте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хитних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недостатак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опреме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подносиоцу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кораку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4</w:t>
      </w:r>
      <w:r w:rsidR="00164189" w:rsidRPr="005D3529">
        <w:rPr>
          <w:noProof/>
          <w:lang w:val="sr-Cyrl-CS"/>
        </w:rPr>
        <w:t>8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сати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осталим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хитним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стварима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подносилац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обавијештен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</w:t>
      </w:r>
      <w:r w:rsidR="05F8A5CB" w:rsidRPr="005D3529">
        <w:rPr>
          <w:noProof/>
          <w:lang w:val="sr-Cyrl-CS"/>
        </w:rPr>
        <w:t>5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анонимних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коначна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објављена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 w:rsidR="005A4EF0">
        <w:rPr>
          <w:noProof/>
          <w:lang w:val="bs-Cyrl-BA"/>
        </w:rPr>
        <w:t>в</w:t>
      </w:r>
      <w:r>
        <w:rPr>
          <w:noProof/>
          <w:lang w:val="sr-Cyrl-CS"/>
        </w:rPr>
        <w:t>еб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>.</w:t>
      </w:r>
      <w:r w:rsidR="00864D30" w:rsidRPr="005D3529">
        <w:rPr>
          <w:noProof/>
          <w:lang w:val="sr-Cyrl-CS"/>
        </w:rPr>
        <w:t xml:space="preserve"> </w:t>
      </w:r>
      <w:r w:rsidR="00BF416E" w:rsidRPr="005D3529">
        <w:rPr>
          <w:noProof/>
          <w:lang w:val="sr-Cyrl-CS"/>
        </w:rPr>
        <w:t xml:space="preserve"> </w:t>
      </w:r>
    </w:p>
    <w:p w14:paraId="1A6CBFF4" w14:textId="77777777" w:rsidR="00F13C93" w:rsidRPr="005D3529" w:rsidRDefault="00F13C93" w:rsidP="00467FA7">
      <w:pPr>
        <w:spacing w:after="0" w:line="240" w:lineRule="auto"/>
        <w:jc w:val="both"/>
        <w:rPr>
          <w:noProof/>
          <w:lang w:val="sr-Cyrl-CS"/>
        </w:rPr>
      </w:pPr>
    </w:p>
    <w:p w14:paraId="590CB799" w14:textId="2826DC6E" w:rsidR="00F13C93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запримљене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1531417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особи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4D3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даљу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наставку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Анонимне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допуштене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>.</w:t>
      </w:r>
    </w:p>
    <w:p w14:paraId="57EC5F1E" w14:textId="77777777" w:rsidR="00F13C93" w:rsidRPr="005D3529" w:rsidRDefault="00F13C93" w:rsidP="00467FA7">
      <w:pPr>
        <w:spacing w:after="0" w:line="240" w:lineRule="auto"/>
        <w:jc w:val="both"/>
        <w:rPr>
          <w:noProof/>
          <w:lang w:val="sr-Cyrl-CS"/>
        </w:rPr>
      </w:pPr>
    </w:p>
    <w:p w14:paraId="2209E960" w14:textId="51D9F9D7" w:rsidR="00F13C93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lastRenderedPageBreak/>
        <w:t>Поред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горе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канала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било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F13C93" w:rsidRPr="005D3529">
        <w:rPr>
          <w:noProof/>
          <w:lang w:val="sr-Cyrl-CS"/>
        </w:rPr>
        <w:t>/</w:t>
      </w:r>
      <w:r>
        <w:rPr>
          <w:noProof/>
          <w:lang w:val="sr-Cyrl-CS"/>
        </w:rPr>
        <w:t>упита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поштом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факсом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телефоном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користећи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00864D3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F13C93" w:rsidRPr="005D3529">
        <w:rPr>
          <w:noProof/>
          <w:lang w:val="sr-Cyrl-CS"/>
        </w:rPr>
        <w:t>:</w:t>
      </w:r>
    </w:p>
    <w:p w14:paraId="143D5757" w14:textId="77777777" w:rsidR="008E3453" w:rsidRPr="005D3529" w:rsidRDefault="008E3453" w:rsidP="00467FA7">
      <w:pPr>
        <w:spacing w:after="0" w:line="240" w:lineRule="auto"/>
        <w:jc w:val="both"/>
        <w:rPr>
          <w:noProof/>
          <w:lang w:val="sr-Cyrl-CS"/>
        </w:rPr>
      </w:pPr>
    </w:p>
    <w:p w14:paraId="6031C933" w14:textId="210DC5A5" w:rsidR="00C21D87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286406D0" w14:textId="02A324DC" w:rsidR="00C21D87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47C9B219" w14:textId="77777777" w:rsidR="00C21D87" w:rsidRPr="005D3529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506ABC2B" w14:textId="77777777" w:rsidR="00C21D87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noProof/>
          <w:lang w:val="sr-Cyrl-CS"/>
        </w:rPr>
      </w:pPr>
    </w:p>
    <w:p w14:paraId="1CA71EC0" w14:textId="79E27D6E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>Министарство здравља и социјалне заштите Републике Српске,</w:t>
      </w:r>
    </w:p>
    <w:p w14:paraId="52535A21" w14:textId="217EC5D3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noProof/>
          <w:sz w:val="18"/>
          <w:szCs w:val="16"/>
          <w:lang w:val="sr-Cyrl-CS"/>
        </w:rPr>
      </w:pPr>
      <w:r w:rsidRPr="00BC168F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Ресор за планирање, анализу, финансирање и имплементацију пројек</w:t>
      </w:r>
      <w:r w:rsidR="00D76461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а</w:t>
      </w:r>
      <w:r w:rsidRPr="00BC168F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та</w:t>
      </w:r>
    </w:p>
    <w:p w14:paraId="62B58E89" w14:textId="77777777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>Адреса: Трг Републике Српске 1, Бања Лука</w:t>
      </w:r>
    </w:p>
    <w:p w14:paraId="6A2A02D8" w14:textId="77777777" w:rsidR="00C21D87" w:rsidRPr="00D71931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 xml:space="preserve">Телефон: +387 (0)51 339 </w:t>
      </w:r>
      <w:r w:rsidRPr="00D71931">
        <w:rPr>
          <w:rFonts w:cs="Times New Roman"/>
          <w:noProof/>
          <w:sz w:val="18"/>
          <w:szCs w:val="16"/>
          <w:lang w:val="sr-Cyrl-CS"/>
        </w:rPr>
        <w:t>430</w:t>
      </w:r>
    </w:p>
    <w:p w14:paraId="68BC19F1" w14:textId="77777777" w:rsidR="00C21D87" w:rsidRPr="00F463E6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8"/>
          <w:szCs w:val="16"/>
          <w:lang w:val="hr-HR"/>
        </w:rPr>
      </w:pPr>
      <w:r w:rsidRPr="00D71931">
        <w:rPr>
          <w:rFonts w:cs="Times New Roman"/>
          <w:sz w:val="18"/>
          <w:szCs w:val="16"/>
          <w:lang w:val="hr-HR"/>
        </w:rPr>
        <w:t>Fax: +387 (0)51 339 665</w:t>
      </w:r>
    </w:p>
    <w:p w14:paraId="26651A32" w14:textId="76154D6F" w:rsidR="00C21D87" w:rsidRPr="00557394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noProof/>
          <w:lang w:val="sr-Latn-BA"/>
        </w:rPr>
      </w:pPr>
    </w:p>
    <w:p w14:paraId="1A83E1EC" w14:textId="77777777" w:rsidR="00BF416E" w:rsidRPr="00EB298B" w:rsidRDefault="00BF416E" w:rsidP="00467FA7">
      <w:pPr>
        <w:spacing w:after="0" w:line="240" w:lineRule="auto"/>
        <w:jc w:val="both"/>
        <w:rPr>
          <w:lang w:val="hr-HR"/>
        </w:rPr>
      </w:pPr>
    </w:p>
    <w:p w14:paraId="714ADBCB" w14:textId="77777777" w:rsidR="00F13C93" w:rsidRPr="00EB298B" w:rsidRDefault="00F13C93" w:rsidP="00467FA7">
      <w:pPr>
        <w:spacing w:after="0" w:line="240" w:lineRule="auto"/>
        <w:jc w:val="both"/>
        <w:rPr>
          <w:lang w:val="hr-HR"/>
        </w:rPr>
      </w:pPr>
    </w:p>
    <w:p w14:paraId="023D0F23" w14:textId="584FDE85" w:rsidR="00F52CC1" w:rsidRPr="00BB5C48" w:rsidRDefault="005D3529" w:rsidP="002234C6">
      <w:pPr>
        <w:pStyle w:val="Heading3"/>
        <w:numPr>
          <w:ilvl w:val="1"/>
          <w:numId w:val="17"/>
        </w:numPr>
        <w:spacing w:before="0" w:after="97" w:line="240" w:lineRule="auto"/>
        <w:ind w:left="1066"/>
        <w:jc w:val="both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3" w:name="_Toc210136418"/>
      <w:r w:rsidRPr="0037585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Примање</w:t>
      </w:r>
      <w:r w:rsidR="00F52CC1" w:rsidRPr="0037585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573B3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притужби</w:t>
      </w:r>
      <w:r w:rsidR="00994013"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/приговора</w:t>
      </w:r>
      <w:bookmarkEnd w:id="33"/>
    </w:p>
    <w:p w14:paraId="7B7A6257" w14:textId="2197D1D5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пријему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</w:t>
      </w:r>
      <w:r w:rsidR="00994013">
        <w:rPr>
          <w:noProof/>
          <w:lang w:val="sr-Cyrl-CS"/>
        </w:rPr>
        <w:t>ће</w:t>
      </w:r>
      <w:r w:rsidR="00A205CA" w:rsidRPr="005D3529">
        <w:rPr>
          <w:noProof/>
          <w:lang w:val="sr-Cyrl-CS"/>
        </w:rPr>
        <w:t xml:space="preserve"> </w:t>
      </w:r>
      <w:r w:rsidR="00664D10">
        <w:rPr>
          <w:noProof/>
          <w:lang w:val="sr-Cyrl-CS"/>
        </w:rPr>
        <w:t xml:space="preserve">се </w:t>
      </w:r>
      <w:r>
        <w:rPr>
          <w:noProof/>
          <w:lang w:val="sr-Cyrl-CS"/>
        </w:rPr>
        <w:t>сљедеће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ставке</w:t>
      </w:r>
      <w:r w:rsidR="00F52CC1" w:rsidRPr="005D3529">
        <w:rPr>
          <w:noProof/>
          <w:lang w:val="sr-Cyrl-CS"/>
        </w:rPr>
        <w:t>:</w:t>
      </w:r>
    </w:p>
    <w:p w14:paraId="211B9F64" w14:textId="68D58FDD" w:rsidR="00F52CC1" w:rsidRPr="005D3529" w:rsidRDefault="005D3529" w:rsidP="002234C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Врста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3BBE8C94" w14:textId="6A0ED28B" w:rsidR="00F52CC1" w:rsidRPr="005D3529" w:rsidRDefault="005D3529" w:rsidP="002234C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Категорија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1823EE06" w14:textId="147EC4E2" w:rsidR="00F52CC1" w:rsidRPr="005D3529" w:rsidRDefault="005D3529" w:rsidP="002234C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Особа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извршење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356F1101" w14:textId="68A63B43" w:rsidR="00F52CC1" w:rsidRPr="005D3529" w:rsidRDefault="005D3529" w:rsidP="002234C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Рок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00EC2F61" w14:textId="0EFF92DE" w:rsidR="00F52CC1" w:rsidRPr="005D3529" w:rsidRDefault="005D3529" w:rsidP="002234C6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Договорени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</w:t>
      </w:r>
      <w:r w:rsidR="00F52CC1" w:rsidRPr="005D3529">
        <w:rPr>
          <w:noProof/>
          <w:lang w:val="sr-Cyrl-CS"/>
        </w:rPr>
        <w:t>.</w:t>
      </w:r>
    </w:p>
    <w:p w14:paraId="7FE251CF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28696D89" w14:textId="1A3C35C4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Након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F52CC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евидентирати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детаље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улазном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протоколу</w:t>
      </w:r>
      <w:r w:rsidR="00F52CC1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Подносилац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примити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обавијест</w:t>
      </w:r>
      <w:r w:rsidR="00F52CC1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телефоном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52CC1" w:rsidRPr="005D3529">
        <w:rPr>
          <w:noProof/>
          <w:lang w:val="sr-Cyrl-CS"/>
        </w:rPr>
        <w:t xml:space="preserve"> </w:t>
      </w:r>
      <w:r w:rsidR="00732771">
        <w:rPr>
          <w:noProof/>
          <w:lang w:val="sr-Cyrl-CS"/>
        </w:rPr>
        <w:t>имејлом</w:t>
      </w:r>
      <w:r w:rsidR="00F52CC1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сљедећем</w:t>
      </w:r>
      <w:r w:rsidR="00F52CC1" w:rsidRPr="005D3529">
        <w:rPr>
          <w:noProof/>
          <w:lang w:val="sr-Cyrl-CS"/>
        </w:rPr>
        <w:t>:</w:t>
      </w:r>
    </w:p>
    <w:p w14:paraId="6F9BDF08" w14:textId="0EFE795F" w:rsidR="00F52CC1" w:rsidRPr="005D3529" w:rsidRDefault="005D3529" w:rsidP="002234C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Пуно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прослијеђена</w:t>
      </w:r>
      <w:r w:rsidR="00F52CC1" w:rsidRPr="005D3529">
        <w:rPr>
          <w:noProof/>
          <w:lang w:val="sr-Cyrl-CS"/>
        </w:rPr>
        <w:t>;</w:t>
      </w:r>
    </w:p>
    <w:p w14:paraId="49C833EF" w14:textId="39DE49E3" w:rsidR="00F52CC1" w:rsidRPr="005D3529" w:rsidRDefault="005D3529" w:rsidP="002234C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Притужба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ријешити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највише</w:t>
      </w:r>
      <w:r w:rsidR="00F52CC1" w:rsidRPr="005D3529">
        <w:rPr>
          <w:noProof/>
          <w:lang w:val="sr-Cyrl-CS"/>
        </w:rPr>
        <w:t xml:space="preserve"> 15 </w:t>
      </w:r>
      <w:r>
        <w:rPr>
          <w:noProof/>
          <w:lang w:val="sr-Cyrl-CS"/>
        </w:rPr>
        <w:t>радних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F52CC1" w:rsidRPr="005D3529">
        <w:rPr>
          <w:noProof/>
          <w:lang w:val="sr-Cyrl-CS"/>
        </w:rPr>
        <w:t>;</w:t>
      </w:r>
    </w:p>
    <w:p w14:paraId="207D45BF" w14:textId="3E6BEFA8" w:rsidR="00F52CC1" w:rsidRPr="005D3529" w:rsidRDefault="005D3529" w:rsidP="002234C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Крајњи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одређују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упутствима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F52CC1" w:rsidRPr="005D3529">
        <w:rPr>
          <w:noProof/>
          <w:lang w:val="sr-Cyrl-CS"/>
        </w:rPr>
        <w:t>.</w:t>
      </w:r>
    </w:p>
    <w:p w14:paraId="00E975C6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1757E80D" w14:textId="4FCBED65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i/>
          <w:iCs/>
          <w:noProof/>
          <w:lang w:val="sr-Cyrl-CS"/>
        </w:rPr>
        <w:t>Обавијест</w:t>
      </w:r>
      <w:r w:rsidR="00F52CC1" w:rsidRPr="005D3529">
        <w:rPr>
          <w:i/>
          <w:iCs/>
          <w:noProof/>
          <w:lang w:val="sr-Cyrl-CS"/>
        </w:rPr>
        <w:t xml:space="preserve">. </w:t>
      </w:r>
      <w:r>
        <w:rPr>
          <w:noProof/>
          <w:lang w:val="sr-Cyrl-CS"/>
        </w:rPr>
        <w:t>Обавијест</w:t>
      </w:r>
      <w:r w:rsidR="00664852">
        <w:rPr>
          <w:noProof/>
          <w:lang w:val="sr-Cyrl-CS"/>
        </w:rPr>
        <w:t>и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евидентирати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излазном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протоколу</w:t>
      </w:r>
      <w:r w:rsidR="00F52CC1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Контакт</w:t>
      </w:r>
      <w:r w:rsidR="26DF9E9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BF416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2F1155">
        <w:rPr>
          <w:noProof/>
          <w:lang w:val="sr-Cyrl-CS"/>
        </w:rPr>
        <w:t xml:space="preserve">, </w:t>
      </w:r>
      <w:r w:rsidR="002F1155">
        <w:rPr>
          <w:rFonts w:ascii="Calibri" w:hAnsi="Calibri" w:cs="Calibri"/>
          <w:noProof/>
          <w:lang w:val="sr-Cyrl-CS"/>
        </w:rPr>
        <w:t>Консултант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за животну средину, социјална питања,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мониторинг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и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праћење пројектних активности</w:t>
      </w:r>
      <w:r w:rsidR="002F115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фазама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његовом</w:t>
      </w:r>
      <w:r w:rsidR="00F52CC1" w:rsidRPr="005D3529">
        <w:rPr>
          <w:noProof/>
          <w:lang w:val="sr-Cyrl-CS"/>
        </w:rPr>
        <w:t>/</w:t>
      </w:r>
      <w:r>
        <w:rPr>
          <w:noProof/>
          <w:lang w:val="sr-Cyrl-CS"/>
        </w:rPr>
        <w:t>њеном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правилно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поступа</w:t>
      </w:r>
      <w:r w:rsidR="00F52CC1" w:rsidRPr="005D3529">
        <w:rPr>
          <w:noProof/>
          <w:lang w:val="sr-Cyrl-CS"/>
        </w:rPr>
        <w:t>.</w:t>
      </w:r>
    </w:p>
    <w:p w14:paraId="226DFA44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7026C2E0" w14:textId="6F697C12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подносилац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није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задовољан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произлази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</w:t>
      </w:r>
      <w:r w:rsidR="00F52CC1" w:rsidRPr="005D3529">
        <w:rPr>
          <w:noProof/>
          <w:lang w:val="sr-Cyrl-CS"/>
        </w:rPr>
        <w:t>/</w:t>
      </w:r>
      <w:r>
        <w:rPr>
          <w:noProof/>
          <w:lang w:val="sr-Cyrl-CS"/>
        </w:rPr>
        <w:t>она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жалбу</w:t>
      </w:r>
      <w:r w:rsidR="00EF5ED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Жалбени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</w:t>
      </w:r>
      <w:r w:rsidR="00664D10">
        <w:rPr>
          <w:noProof/>
          <w:lang w:val="sr-Cyrl-CS"/>
        </w:rPr>
        <w:t>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Комисију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преиспитивање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EF5ED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Након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EF5ED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ако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грађанин</w:t>
      </w:r>
      <w:r w:rsidR="00EF5EDB" w:rsidRPr="005D3529">
        <w:rPr>
          <w:noProof/>
          <w:lang w:val="sr-Cyrl-CS"/>
        </w:rPr>
        <w:t>/</w:t>
      </w:r>
      <w:r>
        <w:rPr>
          <w:noProof/>
          <w:lang w:val="sr-Cyrl-CS"/>
        </w:rPr>
        <w:t>корисник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није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задовољан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рјешењем</w:t>
      </w:r>
      <w:r w:rsidR="00EF5ED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</w:t>
      </w:r>
      <w:r w:rsidR="00EC624A" w:rsidRPr="005D3529">
        <w:rPr>
          <w:noProof/>
          <w:lang w:val="sr-Cyrl-CS"/>
        </w:rPr>
        <w:t>/</w:t>
      </w:r>
      <w:r>
        <w:rPr>
          <w:noProof/>
          <w:lang w:val="sr-Cyrl-CS"/>
        </w:rPr>
        <w:t>она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покретање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судског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кориштење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наведеног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EF5EDB" w:rsidRPr="005D3529">
        <w:rPr>
          <w:noProof/>
          <w:lang w:val="sr-Cyrl-CS"/>
        </w:rPr>
        <w:t>.</w:t>
      </w:r>
    </w:p>
    <w:p w14:paraId="1A0F0E77" w14:textId="77777777" w:rsidR="00EF5EDB" w:rsidRPr="005D3529" w:rsidRDefault="00EF5EDB" w:rsidP="00467FA7">
      <w:pPr>
        <w:spacing w:after="0" w:line="240" w:lineRule="auto"/>
        <w:jc w:val="both"/>
        <w:rPr>
          <w:noProof/>
          <w:lang w:val="sr-Cyrl-CS"/>
        </w:rPr>
      </w:pPr>
    </w:p>
    <w:p w14:paraId="4EAAA97F" w14:textId="20E30BF2" w:rsidR="00EF5EDB" w:rsidRPr="00925923" w:rsidRDefault="005D3529" w:rsidP="002234C6">
      <w:pPr>
        <w:pStyle w:val="Heading3"/>
        <w:numPr>
          <w:ilvl w:val="1"/>
          <w:numId w:val="17"/>
        </w:numPr>
        <w:spacing w:before="0" w:after="97" w:line="240" w:lineRule="auto"/>
        <w:ind w:left="1066"/>
        <w:jc w:val="both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4" w:name="_Toc210136419"/>
      <w:r w:rsidRPr="00925923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Праћење</w:t>
      </w:r>
      <w:r w:rsidR="00EF5EDB" w:rsidRPr="00925923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994EE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и</w:t>
      </w:r>
      <w:r w:rsidR="00EF5EDB"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извјештавање</w:t>
      </w:r>
      <w:r w:rsidR="00EF5EDB"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3A79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о</w:t>
      </w:r>
      <w:r w:rsidR="00EF5EDB" w:rsidRPr="00B51444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570FB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притужбама</w:t>
      </w:r>
      <w:r w:rsidR="00673C14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/приговорима</w:t>
      </w:r>
      <w:bookmarkEnd w:id="34"/>
    </w:p>
    <w:p w14:paraId="043544CF" w14:textId="67ABB7F2" w:rsidR="00EF5ED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Контакт</w:t>
      </w:r>
      <w:r w:rsidR="35ED2B0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BF416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6F58D5" w:rsidRPr="005D3529">
        <w:rPr>
          <w:noProof/>
          <w:lang w:val="sr-Cyrl-CS"/>
        </w:rPr>
        <w:t>:</w:t>
      </w:r>
    </w:p>
    <w:p w14:paraId="0A9D5A3F" w14:textId="693F6E38" w:rsidR="00367604" w:rsidRPr="005D3529" w:rsidRDefault="005D3529" w:rsidP="002234C6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Прикупљање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квалитативних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броју</w:t>
      </w:r>
      <w:r w:rsidR="00367604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предмету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статусу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97FF6">
        <w:rPr>
          <w:noProof/>
          <w:lang w:val="sr-Cyrl-CS"/>
        </w:rPr>
        <w:t>/приговора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учитавање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јединствену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базу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367604" w:rsidRPr="005D3529">
        <w:rPr>
          <w:noProof/>
          <w:lang w:val="sr-Cyrl-CS"/>
        </w:rPr>
        <w:t>;</w:t>
      </w:r>
    </w:p>
    <w:p w14:paraId="519BDA55" w14:textId="7B9D6644" w:rsidR="00367604" w:rsidRPr="005D3529" w:rsidRDefault="005D3529" w:rsidP="002234C6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Праћење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отворених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предлагање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367604" w:rsidRPr="005D3529">
        <w:rPr>
          <w:noProof/>
          <w:lang w:val="sr-Cyrl-CS"/>
        </w:rPr>
        <w:t>;</w:t>
      </w:r>
    </w:p>
    <w:p w14:paraId="6313D89A" w14:textId="61C43A03" w:rsidR="00367604" w:rsidRPr="005D3529" w:rsidRDefault="005D3529" w:rsidP="002234C6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Припремање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тромјесечних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дијелити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Свјетском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банком</w:t>
      </w:r>
      <w:r w:rsidR="00367604" w:rsidRPr="005D3529">
        <w:rPr>
          <w:noProof/>
          <w:lang w:val="sr-Cyrl-CS"/>
        </w:rPr>
        <w:t>.</w:t>
      </w:r>
    </w:p>
    <w:p w14:paraId="0B69711A" w14:textId="77777777" w:rsidR="00367604" w:rsidRPr="005D3529" w:rsidRDefault="00367604" w:rsidP="00467FA7">
      <w:pPr>
        <w:spacing w:after="0" w:line="240" w:lineRule="auto"/>
        <w:rPr>
          <w:noProof/>
          <w:lang w:val="sr-Cyrl-CS"/>
        </w:rPr>
      </w:pPr>
    </w:p>
    <w:p w14:paraId="053A522F" w14:textId="0F6EF5F4" w:rsidR="00367604" w:rsidRPr="005D3529" w:rsidRDefault="002F1155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lastRenderedPageBreak/>
        <w:t>Квартални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извјештаји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подносе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Свјетској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банци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садржавати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дио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везан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механизме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рјешавање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садржи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ажуриране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информације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сљедећем</w:t>
      </w:r>
      <w:r w:rsidR="005F654B" w:rsidRPr="005D3529">
        <w:rPr>
          <w:noProof/>
          <w:lang w:val="sr-Cyrl-CS"/>
        </w:rPr>
        <w:t>:</w:t>
      </w:r>
    </w:p>
    <w:p w14:paraId="296F8F25" w14:textId="2EDE4DBC" w:rsidR="005F654B" w:rsidRPr="005D3529" w:rsidRDefault="005D3529" w:rsidP="002234C6">
      <w:pPr>
        <w:pStyle w:val="ListParagraph"/>
        <w:numPr>
          <w:ilvl w:val="0"/>
          <w:numId w:val="33"/>
        </w:numPr>
        <w:spacing w:after="0" w:line="240" w:lineRule="auto"/>
        <w:rPr>
          <w:noProof/>
          <w:lang w:val="sr-Cyrl-CS"/>
        </w:rPr>
      </w:pPr>
      <w:r>
        <w:rPr>
          <w:noProof/>
          <w:lang w:val="sr-Cyrl-CS"/>
        </w:rPr>
        <w:t>Статус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процедуре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обука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свијест</w:t>
      </w:r>
      <w:r w:rsidR="005F654B" w:rsidRPr="005D3529">
        <w:rPr>
          <w:noProof/>
          <w:lang w:val="sr-Cyrl-CS"/>
        </w:rPr>
        <w:t>/</w:t>
      </w:r>
      <w:r>
        <w:rPr>
          <w:noProof/>
          <w:lang w:val="sr-Cyrl-CS"/>
        </w:rPr>
        <w:t>доступност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јавности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буџетирање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итд</w:t>
      </w:r>
      <w:r w:rsidR="005F654B" w:rsidRPr="005D3529">
        <w:rPr>
          <w:noProof/>
          <w:lang w:val="sr-Cyrl-CS"/>
        </w:rPr>
        <w:t>);</w:t>
      </w:r>
    </w:p>
    <w:p w14:paraId="37D34F84" w14:textId="13606BB9" w:rsidR="005F654B" w:rsidRPr="005D3529" w:rsidRDefault="005D3529" w:rsidP="002234C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Квалитативни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броју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примљених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пријаве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приједлози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притужбе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захтјеви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позитивне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5F654B" w:rsidRPr="005D3529">
        <w:rPr>
          <w:noProof/>
          <w:lang w:val="sr-Cyrl-CS"/>
        </w:rPr>
        <w:t>);</w:t>
      </w:r>
    </w:p>
    <w:p w14:paraId="409E42F6" w14:textId="6C6388DA" w:rsidR="005F654B" w:rsidRPr="005D3529" w:rsidRDefault="005D3529" w:rsidP="002234C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Квантитативни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4F0DF9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одговора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пруженим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питањима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4F0DF9">
        <w:rPr>
          <w:noProof/>
          <w:lang w:val="sr-Cyrl-CS"/>
        </w:rPr>
        <w:t>/приговорима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</w:t>
      </w:r>
      <w:r w:rsidR="004F0DF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остају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неријешен</w:t>
      </w:r>
      <w:r w:rsidR="007209BD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>;</w:t>
      </w:r>
    </w:p>
    <w:p w14:paraId="127BA033" w14:textId="3253CABB" w:rsidR="005F654B" w:rsidRPr="005D3529" w:rsidRDefault="005D3529" w:rsidP="002234C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Ниво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предузетим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мјерама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одговором</w:t>
      </w:r>
      <w:r w:rsidR="005F654B" w:rsidRPr="005D3529">
        <w:rPr>
          <w:noProof/>
          <w:lang w:val="sr-Cyrl-CS"/>
        </w:rPr>
        <w:t>);</w:t>
      </w:r>
    </w:p>
    <w:p w14:paraId="2BBD8D49" w14:textId="54C1D3EB" w:rsidR="005F654B" w:rsidRPr="005D3529" w:rsidRDefault="005D3529" w:rsidP="002234C6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предузете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корективне</w:t>
      </w:r>
      <w:r w:rsidR="0050024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5F654B" w:rsidRPr="005D3529">
        <w:rPr>
          <w:noProof/>
          <w:lang w:val="sr-Cyrl-CS"/>
        </w:rPr>
        <w:t>.</w:t>
      </w:r>
    </w:p>
    <w:p w14:paraId="21E1EB4F" w14:textId="77777777" w:rsidR="00367604" w:rsidRPr="005D3529" w:rsidRDefault="00367604" w:rsidP="00467FA7">
      <w:pPr>
        <w:spacing w:after="0" w:line="240" w:lineRule="auto"/>
        <w:jc w:val="both"/>
        <w:rPr>
          <w:noProof/>
          <w:lang w:val="sr-Cyrl-CS"/>
        </w:rPr>
      </w:pPr>
    </w:p>
    <w:p w14:paraId="730CFB9B" w14:textId="4E9A8DB3" w:rsidR="005F654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 w:rsidRPr="005D3529">
        <w:rPr>
          <w:noProof/>
          <w:lang w:val="sr-Cyrl-CS"/>
        </w:rPr>
        <w:t>МЗСЗ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ће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израдити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детаљне</w:t>
      </w:r>
      <w:r w:rsidR="005F654B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С</w:t>
      </w:r>
      <w:r w:rsidR="002F1155" w:rsidRPr="005D3529">
        <w:rPr>
          <w:noProof/>
          <w:lang w:val="sr-Cyrl-CS"/>
        </w:rPr>
        <w:t xml:space="preserve">мјернице </w:t>
      </w:r>
      <w:r w:rsidRPr="005D352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обуку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здравствене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установе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управљању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евидентирању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захтјева</w:t>
      </w:r>
      <w:r w:rsidR="005F654B" w:rsidRPr="005D3529">
        <w:rPr>
          <w:noProof/>
          <w:lang w:val="sr-Cyrl-CS"/>
        </w:rPr>
        <w:t>/</w:t>
      </w:r>
      <w:r w:rsidRPr="005D3529">
        <w:rPr>
          <w:noProof/>
          <w:lang w:val="sr-Cyrl-CS"/>
        </w:rPr>
        <w:t>притужби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примљених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писменој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форми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или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телефоном</w:t>
      </w:r>
      <w:r w:rsidR="005F654B" w:rsidRPr="005D3529">
        <w:rPr>
          <w:noProof/>
          <w:lang w:val="sr-Cyrl-CS"/>
        </w:rPr>
        <w:t>.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Смјернице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ће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садржавати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образац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евиденције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притужбама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упуте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тромјесечном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извјештавању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притужбама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према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МЗСЗ</w:t>
      </w:r>
      <w:r w:rsidR="001F7A6A" w:rsidRPr="005D3529">
        <w:rPr>
          <w:noProof/>
          <w:lang w:val="sr-Cyrl-CS"/>
        </w:rPr>
        <w:t>.</w:t>
      </w:r>
    </w:p>
    <w:p w14:paraId="541D5534" w14:textId="77777777" w:rsidR="00D969AA" w:rsidRPr="005D3529" w:rsidRDefault="00D969AA" w:rsidP="00467FA7">
      <w:pPr>
        <w:spacing w:after="0" w:line="240" w:lineRule="auto"/>
        <w:jc w:val="both"/>
        <w:rPr>
          <w:noProof/>
          <w:lang w:val="sr-Cyrl-CS"/>
        </w:rPr>
      </w:pPr>
    </w:p>
    <w:p w14:paraId="045A9B50" w14:textId="09AB1D6B" w:rsidR="001F7A6A" w:rsidRPr="005D3529" w:rsidRDefault="00D969AA" w:rsidP="002234C6">
      <w:pPr>
        <w:pStyle w:val="Heading3"/>
        <w:numPr>
          <w:ilvl w:val="1"/>
          <w:numId w:val="17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r w:rsidRPr="005D352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bookmarkStart w:id="35" w:name="_Toc210136420"/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Систем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Свјетске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банке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притужбе</w:t>
      </w:r>
      <w:r w:rsidR="00B106DF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/приговоре</w:t>
      </w:r>
      <w:bookmarkEnd w:id="35"/>
    </w:p>
    <w:p w14:paraId="2305035D" w14:textId="48AEB132" w:rsidR="00D969AA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Заједнице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сматрају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негативно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утиче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подржава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постојећим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механизмима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Служби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Служба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обезбјеђује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примљене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6D7DAF">
        <w:rPr>
          <w:noProof/>
          <w:lang w:val="sr-Cyrl-CS"/>
        </w:rPr>
        <w:t>/приговори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одмах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прегледавају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ријешили</w:t>
      </w:r>
      <w:r w:rsidR="004B7ED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проблеми</w:t>
      </w:r>
      <w:r w:rsidR="004B7ED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Заједнице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</w:t>
      </w:r>
      <w:r w:rsidR="006E540C">
        <w:rPr>
          <w:noProof/>
          <w:lang w:val="sr-Cyrl-CS"/>
        </w:rPr>
        <w:t>и</w:t>
      </w:r>
      <w:r>
        <w:rPr>
          <w:noProof/>
          <w:lang w:val="sr-Cyrl-CS"/>
        </w:rPr>
        <w:t>че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независном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Инспекцијском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панелу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утврђује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штета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настала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могла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непоштивања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процедура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вријеме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након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проблему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извијести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D969AA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остави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разумно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вријеме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одговори</w:t>
      </w:r>
      <w:r w:rsidR="00D969AA" w:rsidRPr="005D3529">
        <w:rPr>
          <w:noProof/>
          <w:lang w:val="sr-Cyrl-CS"/>
        </w:rPr>
        <w:t xml:space="preserve">. </w:t>
      </w:r>
    </w:p>
    <w:p w14:paraId="125EBC36" w14:textId="77777777" w:rsidR="00367604" w:rsidRPr="005D3529" w:rsidRDefault="00367604" w:rsidP="00467FA7">
      <w:pPr>
        <w:spacing w:after="0" w:line="240" w:lineRule="auto"/>
        <w:rPr>
          <w:noProof/>
          <w:lang w:val="sr-Cyrl-CS"/>
        </w:rPr>
      </w:pPr>
    </w:p>
    <w:p w14:paraId="57672AA6" w14:textId="65B07663" w:rsidR="00367604" w:rsidRPr="00EB298B" w:rsidRDefault="005D3529" w:rsidP="00C7137E">
      <w:pPr>
        <w:spacing w:after="0" w:line="240" w:lineRule="auto"/>
        <w:rPr>
          <w:lang w:val="hr-HR"/>
        </w:rPr>
      </w:pP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корпоративној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Служби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посјетите</w:t>
      </w:r>
      <w:r w:rsidRPr="008A4200">
        <w:rPr>
          <w:noProof/>
          <w:lang w:val="sr-Cyrl-CS"/>
        </w:rPr>
        <w:t xml:space="preserve"> </w:t>
      </w:r>
      <w:hyperlink r:id="rId20" w:history="1">
        <w:r w:rsidR="00D969AA" w:rsidRPr="00EB298B">
          <w:rPr>
            <w:rStyle w:val="Hyperlink"/>
            <w:i/>
            <w:iCs/>
            <w:color w:val="073763" w:themeColor="accent1" w:themeShade="80"/>
            <w:lang w:val="hr-HR"/>
          </w:rPr>
          <w:t>http://www.worldbank.org/en/projects-operations/products-and-services/grievance-redress-service</w:t>
        </w:r>
      </w:hyperlink>
      <w:r w:rsidR="00D969AA" w:rsidRPr="005D3529">
        <w:rPr>
          <w:rStyle w:val="Hyperlink"/>
          <w:i/>
          <w:iCs/>
          <w:noProof/>
          <w:color w:val="073763" w:themeColor="accent1" w:themeShade="80"/>
          <w:lang w:val="sr-Cyrl-CS"/>
        </w:rPr>
        <w:t xml:space="preserve">.  </w:t>
      </w:r>
      <w:r>
        <w:rPr>
          <w:rStyle w:val="Hyperlink"/>
          <w:iCs/>
          <w:noProof/>
          <w:color w:val="auto"/>
          <w:u w:val="none"/>
          <w:lang w:val="sr-Cyrl-CS"/>
        </w:rPr>
        <w:t>За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информације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како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поднијети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503133" w:rsidRPr="005D3529">
        <w:rPr>
          <w:noProof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Инспекцијском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noProof/>
          <w:lang w:val="sr-Cyrl-CS"/>
        </w:rPr>
        <w:t>панелу</w:t>
      </w:r>
      <w:r w:rsidR="00503133" w:rsidRPr="005D3529">
        <w:rPr>
          <w:noProof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Свјетске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банке</w:t>
      </w:r>
      <w:r w:rsidR="00503133" w:rsidRPr="005D3529">
        <w:rPr>
          <w:rStyle w:val="Hyperlink"/>
          <w:iCs/>
          <w:noProof/>
          <w:color w:val="auto"/>
          <w:u w:val="none"/>
          <w:lang w:val="sr-Cyrl-CS"/>
        </w:rPr>
        <w:t>,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посјетите</w:t>
      </w:r>
      <w:r w:rsidR="00AC1E59" w:rsidRPr="005D3529">
        <w:rPr>
          <w:rStyle w:val="Hyperlink"/>
          <w:iCs/>
          <w:color w:val="auto"/>
          <w:u w:val="none"/>
          <w:lang w:val="sr-Cyrl-CS"/>
        </w:rPr>
        <w:t xml:space="preserve"> </w:t>
      </w:r>
      <w:hyperlink r:id="rId21" w:history="1">
        <w:r w:rsidR="00AC1E59" w:rsidRPr="00EB298B">
          <w:rPr>
            <w:rStyle w:val="Hyperlink"/>
            <w:i/>
            <w:color w:val="073763" w:themeColor="accent1" w:themeShade="80"/>
            <w:lang w:val="hr-HR"/>
          </w:rPr>
          <w:t>www.inspectionpanel.org</w:t>
        </w:r>
      </w:hyperlink>
      <w:r w:rsidR="00AC1E59" w:rsidRPr="00EB298B">
        <w:rPr>
          <w:i/>
          <w:color w:val="073763" w:themeColor="accent1" w:themeShade="80"/>
          <w:lang w:val="hr-HR"/>
        </w:rPr>
        <w:t>.</w:t>
      </w:r>
    </w:p>
    <w:p w14:paraId="2BDC03A3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32845C2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AD133FE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66C46499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7542CC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347B1E8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080C74E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276AD3C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84A537A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66714A48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233B99A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081776D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1CF647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C4D26B4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6D2B78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CD8BF92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239F69E" w14:textId="7A5A8201" w:rsidR="00503133" w:rsidRDefault="00503133">
      <w:pPr>
        <w:rPr>
          <w:lang w:val="hr-HR"/>
        </w:rPr>
      </w:pPr>
      <w:r>
        <w:rPr>
          <w:lang w:val="hr-HR"/>
        </w:rPr>
        <w:br w:type="page"/>
      </w:r>
    </w:p>
    <w:p w14:paraId="0D6CB3E3" w14:textId="3A5C75C7" w:rsidR="00AF7DEB" w:rsidRPr="005D3529" w:rsidRDefault="005D3529" w:rsidP="002234C6">
      <w:pPr>
        <w:pStyle w:val="Heading2"/>
        <w:numPr>
          <w:ilvl w:val="0"/>
          <w:numId w:val="19"/>
        </w:numPr>
        <w:spacing w:before="0" w:afterLines="97" w:after="232" w:line="240" w:lineRule="auto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36" w:name="_Toc210136421"/>
      <w:r>
        <w:rPr>
          <w:rFonts w:asciiTheme="minorHAnsi" w:hAnsiTheme="minorHAnsi" w:cstheme="minorHAnsi"/>
          <w:b/>
          <w:noProof/>
          <w:color w:val="4F81BD"/>
          <w:lang w:val="sr-Cyrl-CS"/>
        </w:rPr>
        <w:lastRenderedPageBreak/>
        <w:t>Праћење</w:t>
      </w:r>
      <w:r w:rsidR="00AF7DEB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и</w:t>
      </w:r>
      <w:r w:rsidR="00AF7DEB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извјештавање</w:t>
      </w:r>
      <w:bookmarkEnd w:id="36"/>
    </w:p>
    <w:p w14:paraId="1E3DBA60" w14:textId="2097989A" w:rsidR="00AF7DEB" w:rsidRPr="005D3529" w:rsidRDefault="005D3529" w:rsidP="002234C6">
      <w:pPr>
        <w:pStyle w:val="Heading3"/>
        <w:numPr>
          <w:ilvl w:val="1"/>
          <w:numId w:val="19"/>
        </w:numPr>
        <w:spacing w:before="0"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37" w:name="_Toc210136422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Праћење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имплементације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Плана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37"/>
    </w:p>
    <w:p w14:paraId="4123A89D" w14:textId="3CC9A32B" w:rsidR="00AF7DE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РПАФИП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имати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одговорност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50313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0313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извјештавање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Свјетској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2B1BD6">
        <w:rPr>
          <w:noProof/>
          <w:lang w:val="sr-Latn-BA"/>
        </w:rPr>
        <w:t xml:space="preserve"> </w:t>
      </w:r>
      <w:r>
        <w:rPr>
          <w:noProof/>
          <w:lang w:val="sr-Cyrl-CS"/>
        </w:rPr>
        <w:t>агенцијама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AF7DEB" w:rsidRPr="005D3529">
        <w:rPr>
          <w:noProof/>
          <w:lang w:val="sr-Cyrl-CS"/>
        </w:rPr>
        <w:t xml:space="preserve">. </w:t>
      </w:r>
      <w:r w:rsidR="002F1155">
        <w:rPr>
          <w:noProof/>
          <w:lang w:val="sr-Cyrl-CS"/>
        </w:rPr>
        <w:t>Квартални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напретку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припремљени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достављени</w:t>
      </w:r>
      <w:r w:rsidR="03EACBF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Свјетској</w:t>
      </w:r>
      <w:r w:rsidR="03EACBF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AF7DEB" w:rsidRPr="005D3529">
        <w:rPr>
          <w:noProof/>
          <w:lang w:val="sr-Cyrl-CS"/>
        </w:rPr>
        <w:t xml:space="preserve">. </w:t>
      </w:r>
      <w:r w:rsidR="00755AEA" w:rsidRPr="005D3529">
        <w:rPr>
          <w:noProof/>
          <w:lang w:val="sr-Cyrl-CS"/>
        </w:rPr>
        <w:t xml:space="preserve"> </w:t>
      </w:r>
    </w:p>
    <w:p w14:paraId="100865EB" w14:textId="181E5AE4" w:rsidR="00AF7DE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Ови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напретку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садржаваће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интересних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AF7DE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посебно</w:t>
      </w:r>
      <w:r w:rsidR="00AF7DEB" w:rsidRPr="005D3529">
        <w:rPr>
          <w:noProof/>
          <w:lang w:val="sr-Cyrl-CS"/>
        </w:rPr>
        <w:t>:</w:t>
      </w:r>
    </w:p>
    <w:p w14:paraId="48E3A0B7" w14:textId="77777777" w:rsidR="00755AEA" w:rsidRPr="005D3529" w:rsidRDefault="00755AEA" w:rsidP="00467FA7">
      <w:pPr>
        <w:spacing w:after="0" w:line="240" w:lineRule="auto"/>
        <w:jc w:val="both"/>
        <w:rPr>
          <w:noProof/>
          <w:lang w:val="sr-Cyrl-CS"/>
        </w:rPr>
      </w:pPr>
    </w:p>
    <w:p w14:paraId="2D3AA01F" w14:textId="2809E2C8" w:rsidR="00F52CC1" w:rsidRPr="005D3529" w:rsidRDefault="005D3529" w:rsidP="002234C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Резиме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267AE1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документовано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датог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Прилогу</w:t>
      </w:r>
      <w:r w:rsidR="00267AE1" w:rsidRPr="005D3529">
        <w:rPr>
          <w:noProof/>
          <w:lang w:val="sr-Cyrl-CS"/>
        </w:rPr>
        <w:t xml:space="preserve"> 1)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267AE1" w:rsidRPr="005D3529">
        <w:rPr>
          <w:noProof/>
          <w:lang w:val="sr-Cyrl-CS"/>
        </w:rPr>
        <w:t>/</w:t>
      </w:r>
      <w:r>
        <w:rPr>
          <w:noProof/>
          <w:lang w:val="sr-Cyrl-CS"/>
        </w:rPr>
        <w:t>недоумице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поставиле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томе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узете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покренута</w:t>
      </w:r>
      <w:r w:rsidR="00267AE1" w:rsidRPr="005D3529">
        <w:rPr>
          <w:noProof/>
          <w:lang w:val="sr-Cyrl-CS"/>
        </w:rPr>
        <w:t>;</w:t>
      </w:r>
    </w:p>
    <w:p w14:paraId="3D1D7E22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2F7CB306" w14:textId="39E5474E" w:rsidR="00267AE1" w:rsidRPr="005D3529" w:rsidRDefault="005D3529" w:rsidP="002234C6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Број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CA70A7">
        <w:rPr>
          <w:noProof/>
          <w:lang w:val="sr-Cyrl-CS"/>
        </w:rPr>
        <w:t>/приговора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подигнутих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извјештајном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периоду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назнаком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отворених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ријешених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затворених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затворене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роковима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датим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267AE1" w:rsidRPr="005D3529">
        <w:rPr>
          <w:noProof/>
          <w:lang w:val="sr-Cyrl-CS"/>
        </w:rPr>
        <w:t>.</w:t>
      </w:r>
    </w:p>
    <w:p w14:paraId="5DECAA65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5B51CDE4" w14:textId="6587CDB8" w:rsidR="00267AE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Поред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тога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пројек</w:t>
      </w:r>
      <w:r w:rsidR="009C413B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дефинисао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два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показатеља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бољег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системима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откривањем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примјеном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кориштењем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налаза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анкета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стопе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задовољства</w:t>
      </w:r>
      <w:r w:rsidR="00267AE1" w:rsidRPr="005D3529">
        <w:rPr>
          <w:noProof/>
          <w:lang w:val="sr-Cyrl-CS"/>
        </w:rPr>
        <w:t>:</w:t>
      </w:r>
    </w:p>
    <w:p w14:paraId="17EC53FD" w14:textId="77777777" w:rsidR="00B13D09" w:rsidRPr="005D3529" w:rsidRDefault="00B13D09" w:rsidP="00467FA7">
      <w:pPr>
        <w:spacing w:after="0" w:line="240" w:lineRule="auto"/>
        <w:jc w:val="both"/>
        <w:rPr>
          <w:noProof/>
          <w:lang w:val="sr-Cyrl-CS"/>
        </w:rPr>
      </w:pPr>
    </w:p>
    <w:p w14:paraId="6C547E90" w14:textId="186D50EC" w:rsidR="00267AE1" w:rsidRPr="005D3529" w:rsidRDefault="00EF193A" w:rsidP="002234C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Проценат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пружа</w:t>
      </w:r>
      <w:r w:rsidR="002A0E74">
        <w:rPr>
          <w:noProof/>
          <w:lang w:val="sr-Cyrl-CS"/>
        </w:rPr>
        <w:t>ла</w:t>
      </w:r>
      <w:r w:rsidR="005D3529">
        <w:rPr>
          <w:noProof/>
          <w:lang w:val="sr-Cyrl-CS"/>
        </w:rPr>
        <w:t>ца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здравствених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увели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годишњу</w:t>
      </w:r>
      <w:r w:rsidR="00267AE1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репрезентативну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анкету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задовољству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пацијената</w:t>
      </w:r>
      <w:r w:rsidR="00267AE1" w:rsidRPr="005D3529">
        <w:rPr>
          <w:noProof/>
          <w:lang w:val="sr-Cyrl-CS"/>
        </w:rPr>
        <w:t xml:space="preserve"> (</w:t>
      </w:r>
      <w:r w:rsidR="00C96FA1">
        <w:rPr>
          <w:noProof/>
          <w:lang w:val="sr-Cyrl-CS"/>
        </w:rPr>
        <w:t>90</w:t>
      </w:r>
      <w:r w:rsidR="00C96FA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РС</w:t>
      </w:r>
      <w:r w:rsidR="00267AE1" w:rsidRPr="005D3529">
        <w:rPr>
          <w:noProof/>
          <w:lang w:val="sr-Cyrl-CS"/>
        </w:rPr>
        <w:t>)</w:t>
      </w:r>
      <w:r w:rsidR="00267AE1" w:rsidRPr="005D3529">
        <w:rPr>
          <w:noProof/>
          <w:sz w:val="16"/>
          <w:szCs w:val="16"/>
          <w:lang w:val="sr-Cyrl-CS"/>
        </w:rPr>
        <w:t xml:space="preserve"> </w:t>
      </w:r>
    </w:p>
    <w:p w14:paraId="0088593F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09D46DFA" w14:textId="1E85805D" w:rsidR="00267AE1" w:rsidRPr="005D3529" w:rsidRDefault="00E733BE" w:rsidP="002234C6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Проценат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пружа</w:t>
      </w:r>
      <w:r w:rsidR="002A0E74">
        <w:rPr>
          <w:noProof/>
          <w:lang w:val="sr-Cyrl-CS"/>
        </w:rPr>
        <w:t>ла</w:t>
      </w:r>
      <w:r w:rsidR="005D3529">
        <w:rPr>
          <w:noProof/>
          <w:lang w:val="sr-Cyrl-CS"/>
        </w:rPr>
        <w:t>ца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здравствених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или</w:t>
      </w:r>
      <w:r w:rsidR="00267AE1" w:rsidRPr="005D3529">
        <w:rPr>
          <w:noProof/>
          <w:lang w:val="sr-Cyrl-CS"/>
        </w:rPr>
        <w:t xml:space="preserve"> </w:t>
      </w:r>
      <w:r w:rsidR="002B1BD6">
        <w:rPr>
          <w:noProof/>
          <w:lang w:val="bs-Cyrl-BA"/>
        </w:rPr>
        <w:t>Ф</w:t>
      </w:r>
      <w:r w:rsidR="005D3529">
        <w:rPr>
          <w:noProof/>
          <w:lang w:val="sr-Cyrl-CS"/>
        </w:rPr>
        <w:t>онд</w:t>
      </w:r>
      <w:r>
        <w:rPr>
          <w:noProof/>
          <w:lang w:val="sr-Cyrl-CS"/>
        </w:rPr>
        <w:t>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здравственог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осигурања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користе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грађана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пословном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планирању</w:t>
      </w:r>
      <w:r w:rsidR="00267AE1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укључујући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јавно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објављене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стопе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задовољства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пацијената</w:t>
      </w:r>
      <w:r w:rsidR="00267AE1" w:rsidRPr="005D3529">
        <w:rPr>
          <w:noProof/>
          <w:lang w:val="sr-Cyrl-CS"/>
        </w:rPr>
        <w:t xml:space="preserve"> (</w:t>
      </w:r>
      <w:r w:rsidR="001D5FDB">
        <w:rPr>
          <w:noProof/>
          <w:lang w:val="sr-Cyrl-CS"/>
        </w:rPr>
        <w:t>95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РС</w:t>
      </w:r>
      <w:r w:rsidR="00267AE1" w:rsidRPr="005D3529">
        <w:rPr>
          <w:noProof/>
          <w:lang w:val="sr-Cyrl-CS"/>
        </w:rPr>
        <w:t>)</w:t>
      </w:r>
    </w:p>
    <w:p w14:paraId="358BCA1E" w14:textId="77777777" w:rsidR="00267AE1" w:rsidRPr="005D3529" w:rsidRDefault="00267AE1" w:rsidP="00467FA7">
      <w:pPr>
        <w:pStyle w:val="ListParagraph"/>
        <w:spacing w:line="240" w:lineRule="auto"/>
        <w:jc w:val="both"/>
        <w:rPr>
          <w:noProof/>
          <w:lang w:val="sr-Cyrl-CS"/>
        </w:rPr>
      </w:pPr>
    </w:p>
    <w:p w14:paraId="4ED5AC03" w14:textId="732B1A25" w:rsidR="00267AE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 w:rsidRPr="00F34CCE">
        <w:rPr>
          <w:noProof/>
          <w:lang w:val="sr-Cyrl-CS"/>
        </w:rPr>
        <w:t>Надзор</w:t>
      </w:r>
      <w:r w:rsidR="00267AE1" w:rsidRPr="00F34CCE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над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управљањем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анкетама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и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извјештавањем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о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задовољству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корисника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вршиће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АСК</w:t>
      </w:r>
      <w:r w:rsidRPr="00557394">
        <w:rPr>
          <w:noProof/>
          <w:lang w:val="sr-Cyrl-CS"/>
        </w:rPr>
        <w:t>ВА</w:t>
      </w:r>
      <w:r w:rsidR="00267AE1" w:rsidRPr="00557394">
        <w:rPr>
          <w:noProof/>
          <w:lang w:val="sr-Cyrl-CS"/>
        </w:rPr>
        <w:t>.</w:t>
      </w:r>
    </w:p>
    <w:p w14:paraId="7634DFC7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6579DCB0" w14:textId="44B02D36" w:rsidR="00267AE1" w:rsidRPr="005D3529" w:rsidRDefault="005D3529" w:rsidP="002234C6">
      <w:pPr>
        <w:pStyle w:val="Heading3"/>
        <w:numPr>
          <w:ilvl w:val="1"/>
          <w:numId w:val="19"/>
        </w:numPr>
        <w:spacing w:before="0" w:after="97" w:line="240" w:lineRule="auto"/>
        <w:ind w:left="1066" w:hanging="360"/>
        <w:jc w:val="both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38" w:name="_Toc210136423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Подношење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извјештаја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заинтересованим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групама</w:t>
      </w:r>
      <w:bookmarkEnd w:id="38"/>
    </w:p>
    <w:p w14:paraId="0F142E79" w14:textId="61CAB8CE" w:rsidR="00267AE1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МЗСЗ</w:t>
      </w:r>
      <w:r w:rsidR="00755AE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РПАФИП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редовно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слиједи</w:t>
      </w:r>
      <w:r w:rsidR="00904ACC" w:rsidRPr="005D3529">
        <w:rPr>
          <w:noProof/>
          <w:lang w:val="sr-Cyrl-CS"/>
        </w:rPr>
        <w:t>:</w:t>
      </w:r>
    </w:p>
    <w:p w14:paraId="144785F7" w14:textId="74F075BD" w:rsidR="00904ACC" w:rsidRPr="005D3529" w:rsidRDefault="005D3529" w:rsidP="002234C6">
      <w:pPr>
        <w:pStyle w:val="ListParagraph"/>
        <w:numPr>
          <w:ilvl w:val="0"/>
          <w:numId w:val="32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Резултати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анкета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задовољству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пословно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планирање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пружаоца</w:t>
      </w:r>
      <w:r w:rsidR="003D138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D138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Фонда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осигурања</w:t>
      </w:r>
      <w:r w:rsidR="00755AE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РС</w:t>
      </w:r>
      <w:r w:rsidR="00904ACC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Испитаници</w:t>
      </w:r>
      <w:r w:rsidR="00313EB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обавијештени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збирним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резултатима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истраживања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 </w:t>
      </w:r>
      <w:r>
        <w:rPr>
          <w:noProof/>
          <w:lang w:val="sr-Cyrl-CS"/>
        </w:rPr>
        <w:t>министарства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годишње</w:t>
      </w:r>
      <w:r w:rsidR="00904ACC" w:rsidRPr="005D3529">
        <w:rPr>
          <w:noProof/>
          <w:lang w:val="sr-Cyrl-CS"/>
        </w:rPr>
        <w:t>.</w:t>
      </w:r>
    </w:p>
    <w:p w14:paraId="16EB1C71" w14:textId="235092C3" w:rsidR="00904ACC" w:rsidRPr="005D3529" w:rsidRDefault="005D3529" w:rsidP="002234C6">
      <w:pPr>
        <w:pStyle w:val="ListParagraph"/>
        <w:numPr>
          <w:ilvl w:val="0"/>
          <w:numId w:val="32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документоване</w:t>
      </w:r>
      <w:r w:rsidR="00904ACC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погледати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Прилог</w:t>
      </w:r>
      <w:r w:rsidR="00904ACC" w:rsidRPr="005D3529">
        <w:rPr>
          <w:noProof/>
          <w:lang w:val="sr-Cyrl-CS"/>
        </w:rPr>
        <w:t xml:space="preserve"> </w:t>
      </w:r>
      <w:r w:rsidR="00CD4045">
        <w:rPr>
          <w:noProof/>
          <w:lang w:val="sr-Cyrl-CS"/>
        </w:rPr>
        <w:t>1</w:t>
      </w:r>
      <w:r w:rsidR="00904ACC" w:rsidRPr="005D3529">
        <w:rPr>
          <w:noProof/>
          <w:lang w:val="sr-Cyrl-CS"/>
        </w:rPr>
        <w:t xml:space="preserve">). </w:t>
      </w:r>
      <w:r>
        <w:rPr>
          <w:noProof/>
          <w:lang w:val="sr-Cyrl-CS"/>
        </w:rPr>
        <w:t>Резиме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припремаће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годишњој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904ACC" w:rsidRPr="005D3529">
        <w:rPr>
          <w:noProof/>
          <w:lang w:val="sr-Cyrl-CS"/>
        </w:rPr>
        <w:t>.</w:t>
      </w:r>
      <w:r w:rsidR="00755AEA" w:rsidRPr="005D3529">
        <w:rPr>
          <w:noProof/>
          <w:lang w:val="sr-Cyrl-CS"/>
        </w:rPr>
        <w:t xml:space="preserve"> </w:t>
      </w:r>
    </w:p>
    <w:p w14:paraId="54AEC802" w14:textId="4119BB2D" w:rsidR="00904ACC" w:rsidRPr="005D3529" w:rsidRDefault="005D3529" w:rsidP="002234C6">
      <w:pPr>
        <w:pStyle w:val="ListParagraph"/>
        <w:numPr>
          <w:ilvl w:val="0"/>
          <w:numId w:val="32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Сви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одржани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састанци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кратке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записнике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учесницима</w:t>
      </w:r>
      <w:r w:rsidR="00904ACC" w:rsidRPr="005D3529">
        <w:rPr>
          <w:noProof/>
          <w:lang w:val="sr-Cyrl-CS"/>
        </w:rPr>
        <w:t>.</w:t>
      </w:r>
    </w:p>
    <w:p w14:paraId="503BCDF7" w14:textId="7FD0965C" w:rsidR="00904ACC" w:rsidRPr="005D3529" w:rsidRDefault="005D3529" w:rsidP="002234C6">
      <w:pPr>
        <w:pStyle w:val="ListParagraph"/>
        <w:numPr>
          <w:ilvl w:val="0"/>
          <w:numId w:val="32"/>
        </w:numPr>
        <w:spacing w:line="240" w:lineRule="auto"/>
        <w:rPr>
          <w:lang w:val="sr-Cyrl-CS"/>
        </w:rPr>
      </w:pPr>
      <w:r>
        <w:rPr>
          <w:noProof/>
          <w:lang w:val="sr-Cyrl-CS"/>
        </w:rPr>
        <w:t>Значајне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нове</w:t>
      </w:r>
      <w:r w:rsidR="003538B2" w:rsidRPr="005D3529">
        <w:rPr>
          <w:noProof/>
          <w:lang w:val="sr-Cyrl-CS"/>
        </w:rPr>
        <w:t>/</w:t>
      </w:r>
      <w:r>
        <w:rPr>
          <w:noProof/>
          <w:lang w:val="sr-Cyrl-CS"/>
        </w:rPr>
        <w:t>ажуриране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објављене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D214C1">
        <w:rPr>
          <w:noProof/>
          <w:lang w:val="sr-Latn-BA"/>
        </w:rPr>
        <w:t xml:space="preserve">, </w:t>
      </w:r>
      <w:r w:rsidR="00D214C1">
        <w:rPr>
          <w:noProof/>
          <w:lang w:val="sr-Cyrl-BA"/>
        </w:rPr>
        <w:t xml:space="preserve">те по потреби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D214C1">
        <w:rPr>
          <w:noProof/>
          <w:lang w:val="sr-Cyrl-CS"/>
        </w:rPr>
        <w:t xml:space="preserve">одређеним </w:t>
      </w:r>
      <w:r>
        <w:rPr>
          <w:noProof/>
          <w:lang w:val="sr-Cyrl-CS"/>
        </w:rPr>
        <w:t>друштвеним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мрежама</w:t>
      </w:r>
      <w:r w:rsidR="00904ACC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првенствено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904ACC" w:rsidRPr="005D3529">
        <w:rPr>
          <w:noProof/>
          <w:lang w:val="sr-Cyrl-CS"/>
        </w:rPr>
        <w:t xml:space="preserve"> </w:t>
      </w:r>
      <w:r w:rsidR="00D214C1">
        <w:rPr>
          <w:noProof/>
          <w:lang w:val="sr-Cyrl-CS"/>
        </w:rPr>
        <w:t xml:space="preserve">званичне </w:t>
      </w:r>
      <w:r w:rsidR="00D214C1">
        <w:rPr>
          <w:noProof/>
          <w:lang w:val="sr-Latn-BA"/>
        </w:rPr>
        <w:t>Facebook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</w:t>
      </w:r>
      <w:r w:rsidR="00D214C1">
        <w:rPr>
          <w:noProof/>
          <w:lang w:val="sr-Latn-BA"/>
        </w:rPr>
        <w:t>e</w:t>
      </w:r>
      <w:r w:rsidR="00D214C1">
        <w:rPr>
          <w:noProof/>
          <w:lang w:val="sr-Cyrl-BA"/>
        </w:rPr>
        <w:t xml:space="preserve"> МЗСЗ</w:t>
      </w:r>
      <w:r w:rsidR="00904ACC" w:rsidRPr="005D3529">
        <w:rPr>
          <w:noProof/>
          <w:lang w:val="sr-Cyrl-CS"/>
        </w:rPr>
        <w:t>.</w:t>
      </w:r>
    </w:p>
    <w:p w14:paraId="21596362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7D467A98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04C895FF" w14:textId="2FC9A76D" w:rsidR="00904ACC" w:rsidRPr="005D3529" w:rsidRDefault="003327D6" w:rsidP="00CD5D4A">
      <w:pPr>
        <w:rPr>
          <w:noProof/>
          <w:color w:val="4F81BD"/>
          <w:lang w:val="sr-Cyrl-CS"/>
        </w:rPr>
      </w:pPr>
      <w:r>
        <w:rPr>
          <w:lang w:val="hr-HR"/>
        </w:rPr>
        <w:br w:type="page"/>
      </w:r>
      <w:r w:rsidR="005D3529">
        <w:rPr>
          <w:noProof/>
          <w:color w:val="4F81BD"/>
          <w:lang w:val="sr-Cyrl-CS"/>
        </w:rPr>
        <w:lastRenderedPageBreak/>
        <w:t>Прилог</w:t>
      </w:r>
      <w:r w:rsidR="00904ACC" w:rsidRPr="005D3529">
        <w:rPr>
          <w:noProof/>
          <w:color w:val="4F81BD"/>
          <w:lang w:val="sr-Cyrl-CS"/>
        </w:rPr>
        <w:t xml:space="preserve"> 1: </w:t>
      </w:r>
      <w:r w:rsidR="005D3529">
        <w:rPr>
          <w:noProof/>
          <w:color w:val="4F81BD"/>
          <w:lang w:val="sr-Cyrl-CS"/>
        </w:rPr>
        <w:t>Табела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формата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за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документов</w:t>
      </w:r>
      <w:r w:rsidR="009B580D">
        <w:rPr>
          <w:noProof/>
          <w:color w:val="4F81BD"/>
          <w:lang w:val="sr-Cyrl-CS"/>
        </w:rPr>
        <w:t>а</w:t>
      </w:r>
      <w:r w:rsidR="005D3529">
        <w:rPr>
          <w:noProof/>
          <w:color w:val="4F81BD"/>
          <w:lang w:val="sr-Cyrl-CS"/>
        </w:rPr>
        <w:t>ње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укључивања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заинтересованих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група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04ACC" w:rsidRPr="005D3529" w14:paraId="0C9976EB" w14:textId="77777777" w:rsidTr="0088055E">
        <w:tc>
          <w:tcPr>
            <w:tcW w:w="9576" w:type="dxa"/>
            <w:shd w:val="clear" w:color="auto" w:fill="4472C4"/>
            <w:vAlign w:val="center"/>
          </w:tcPr>
          <w:p w14:paraId="1E2F032C" w14:textId="19280D5E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Датум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/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мјесто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одржавања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5514E5AC" w14:textId="77777777" w:rsidTr="0088055E">
        <w:tc>
          <w:tcPr>
            <w:tcW w:w="9576" w:type="dxa"/>
            <w:shd w:val="clear" w:color="auto" w:fill="auto"/>
          </w:tcPr>
          <w:p w14:paraId="7673D73B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4B769683" w14:textId="77777777" w:rsidTr="0088055E">
        <w:tc>
          <w:tcPr>
            <w:tcW w:w="9576" w:type="dxa"/>
            <w:shd w:val="clear" w:color="auto" w:fill="4472C4"/>
            <w:vAlign w:val="center"/>
          </w:tcPr>
          <w:p w14:paraId="1DBBDF6A" w14:textId="5167AB24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Учесници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71E0C1D4" w14:textId="77777777" w:rsidTr="0088055E">
        <w:tc>
          <w:tcPr>
            <w:tcW w:w="9576" w:type="dxa"/>
            <w:shd w:val="clear" w:color="auto" w:fill="auto"/>
          </w:tcPr>
          <w:p w14:paraId="1F78F17D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7DD51056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749CE655" w14:textId="77777777" w:rsidTr="0088055E">
        <w:tc>
          <w:tcPr>
            <w:tcW w:w="9576" w:type="dxa"/>
            <w:shd w:val="clear" w:color="auto" w:fill="4472C4"/>
            <w:vAlign w:val="center"/>
          </w:tcPr>
          <w:p w14:paraId="5678D554" w14:textId="4D438333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Забринутости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заинтересоване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групе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19946876" w14:textId="77777777" w:rsidTr="0088055E">
        <w:tc>
          <w:tcPr>
            <w:tcW w:w="9576" w:type="dxa"/>
            <w:shd w:val="clear" w:color="auto" w:fill="auto"/>
          </w:tcPr>
          <w:p w14:paraId="423D3D85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426DEDDC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0E4AE2E6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9EF3A17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39DA1727" w14:textId="77777777" w:rsidTr="0088055E">
        <w:tc>
          <w:tcPr>
            <w:tcW w:w="9576" w:type="dxa"/>
            <w:shd w:val="clear" w:color="auto" w:fill="4472C4"/>
          </w:tcPr>
          <w:p w14:paraId="6D78441E" w14:textId="20548A74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Приједлози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дати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од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стране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заинтересоване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групе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(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а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):</w:t>
            </w:r>
          </w:p>
        </w:tc>
      </w:tr>
      <w:tr w:rsidR="00904ACC" w:rsidRPr="005D3529" w14:paraId="6C5F627D" w14:textId="77777777" w:rsidTr="0088055E">
        <w:tc>
          <w:tcPr>
            <w:tcW w:w="9576" w:type="dxa"/>
            <w:shd w:val="clear" w:color="auto" w:fill="auto"/>
          </w:tcPr>
          <w:p w14:paraId="7EB70E81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4FB454D0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54268368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48C106F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4B2F9F45" w14:textId="77777777" w:rsidTr="0088055E">
        <w:tc>
          <w:tcPr>
            <w:tcW w:w="9576" w:type="dxa"/>
            <w:shd w:val="clear" w:color="auto" w:fill="4472C4"/>
            <w:vAlign w:val="center"/>
          </w:tcPr>
          <w:p w14:paraId="22525265" w14:textId="6628D75D" w:rsidR="00904ACC" w:rsidRPr="005D3529" w:rsidRDefault="005D3529" w:rsidP="0027393E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Како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ће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ови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приједлози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бити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узети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обзир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 w:rsidR="0027393E">
              <w:rPr>
                <w:rFonts w:eastAsia="Times New Roman"/>
                <w:noProof/>
                <w:color w:val="FFFFFF"/>
                <w:sz w:val="20"/>
                <w:szCs w:val="20"/>
                <w:lang w:val="sr-Cyrl-BA"/>
              </w:rPr>
              <w:t>припреми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/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имплементацији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пројекта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?</w:t>
            </w:r>
          </w:p>
        </w:tc>
      </w:tr>
      <w:tr w:rsidR="00904ACC" w:rsidRPr="005D3529" w14:paraId="43C817D4" w14:textId="77777777" w:rsidTr="0088055E">
        <w:tc>
          <w:tcPr>
            <w:tcW w:w="9576" w:type="dxa"/>
            <w:shd w:val="clear" w:color="auto" w:fill="auto"/>
          </w:tcPr>
          <w:p w14:paraId="7CFDE4D7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334116F3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31A3214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7F00263E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31AD3219" w14:textId="77777777" w:rsidTr="0088055E">
        <w:tc>
          <w:tcPr>
            <w:tcW w:w="9576" w:type="dxa"/>
            <w:shd w:val="clear" w:color="auto" w:fill="4472C4"/>
            <w:vAlign w:val="center"/>
          </w:tcPr>
          <w:p w14:paraId="6E46EADE" w14:textId="5A6025A6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Остале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напомене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EB298B" w14:paraId="5395EE7A" w14:textId="77777777" w:rsidTr="0088055E">
        <w:tc>
          <w:tcPr>
            <w:tcW w:w="9576" w:type="dxa"/>
            <w:shd w:val="clear" w:color="auto" w:fill="auto"/>
          </w:tcPr>
          <w:p w14:paraId="5C67AED7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10AB4C12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1691F97A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791C73DD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</w:tc>
      </w:tr>
    </w:tbl>
    <w:p w14:paraId="39EAAEA3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7B3A87C4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0F776144" w14:textId="7255CEC2" w:rsidR="00267AE1" w:rsidRPr="00EB298B" w:rsidRDefault="00267AE1" w:rsidP="00467FA7">
      <w:pPr>
        <w:spacing w:line="240" w:lineRule="auto"/>
        <w:rPr>
          <w:lang w:val="hr-HR"/>
        </w:rPr>
      </w:pPr>
    </w:p>
    <w:sectPr w:rsidR="00267AE1" w:rsidRPr="00EB298B" w:rsidSect="00317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4F67D" w14:textId="77777777" w:rsidR="00030DE2" w:rsidRDefault="00030DE2" w:rsidP="00F133A4">
      <w:pPr>
        <w:spacing w:after="0" w:line="240" w:lineRule="auto"/>
      </w:pPr>
      <w:r>
        <w:separator/>
      </w:r>
    </w:p>
  </w:endnote>
  <w:endnote w:type="continuationSeparator" w:id="0">
    <w:p w14:paraId="41EF5BE5" w14:textId="77777777" w:rsidR="00030DE2" w:rsidRDefault="00030DE2" w:rsidP="00F1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3153667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9507091" w14:textId="75198554" w:rsidR="002B5901" w:rsidRPr="00763A55" w:rsidRDefault="002B5901">
        <w:pPr>
          <w:pStyle w:val="Footer"/>
          <w:jc w:val="center"/>
          <w:rPr>
            <w:sz w:val="18"/>
            <w:szCs w:val="18"/>
          </w:rPr>
        </w:pPr>
        <w:r w:rsidRPr="00763A55">
          <w:rPr>
            <w:color w:val="2B579A"/>
            <w:sz w:val="18"/>
            <w:szCs w:val="18"/>
            <w:shd w:val="clear" w:color="auto" w:fill="E6E6E6"/>
          </w:rPr>
          <w:fldChar w:fldCharType="begin"/>
        </w:r>
        <w:r w:rsidRPr="00763A55">
          <w:rPr>
            <w:sz w:val="18"/>
            <w:szCs w:val="18"/>
          </w:rPr>
          <w:instrText xml:space="preserve"> PAGE   \* MERGEFORMAT </w:instrText>
        </w:r>
        <w:r w:rsidRPr="00763A55">
          <w:rPr>
            <w:color w:val="2B579A"/>
            <w:sz w:val="18"/>
            <w:szCs w:val="18"/>
            <w:shd w:val="clear" w:color="auto" w:fill="E6E6E6"/>
          </w:rPr>
          <w:fldChar w:fldCharType="separate"/>
        </w:r>
        <w:r w:rsidR="00A44F1A">
          <w:rPr>
            <w:noProof/>
            <w:sz w:val="18"/>
            <w:szCs w:val="18"/>
          </w:rPr>
          <w:t>16</w:t>
        </w:r>
        <w:r w:rsidRPr="00763A55">
          <w:rPr>
            <w:noProof/>
            <w:color w:val="2B579A"/>
            <w:sz w:val="18"/>
            <w:szCs w:val="18"/>
            <w:shd w:val="clear" w:color="auto" w:fill="E6E6E6"/>
          </w:rPr>
          <w:fldChar w:fldCharType="end"/>
        </w:r>
      </w:p>
    </w:sdtContent>
  </w:sdt>
  <w:p w14:paraId="1DFB535B" w14:textId="77777777" w:rsidR="002B5901" w:rsidRDefault="002B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9C328" w14:textId="77777777" w:rsidR="00030DE2" w:rsidRDefault="00030DE2" w:rsidP="00F133A4">
      <w:pPr>
        <w:spacing w:after="0" w:line="240" w:lineRule="auto"/>
      </w:pPr>
      <w:r>
        <w:separator/>
      </w:r>
    </w:p>
  </w:footnote>
  <w:footnote w:type="continuationSeparator" w:id="0">
    <w:p w14:paraId="6C17FD6E" w14:textId="77777777" w:rsidR="00030DE2" w:rsidRDefault="00030DE2" w:rsidP="00F133A4">
      <w:pPr>
        <w:spacing w:after="0" w:line="240" w:lineRule="auto"/>
      </w:pPr>
      <w:r>
        <w:continuationSeparator/>
      </w:r>
    </w:p>
  </w:footnote>
  <w:footnote w:id="1">
    <w:p w14:paraId="7A731BC5" w14:textId="0ADC65AB" w:rsidR="002B5901" w:rsidRPr="00424D72" w:rsidRDefault="002B5901" w:rsidP="007323F7">
      <w:pPr>
        <w:pStyle w:val="FootnoteText"/>
        <w:jc w:val="both"/>
        <w:rPr>
          <w:rFonts w:cstheme="minorHAnsi"/>
          <w:sz w:val="16"/>
          <w:szCs w:val="16"/>
          <w:lang w:val="sr-Cyrl-CS"/>
        </w:rPr>
      </w:pPr>
      <w:r w:rsidRPr="00424D72">
        <w:rPr>
          <w:rStyle w:val="FootnoteReference"/>
          <w:rFonts w:cstheme="minorHAnsi"/>
          <w:noProof/>
          <w:sz w:val="16"/>
          <w:szCs w:val="16"/>
          <w:lang w:val="sr-Cyrl-CS"/>
        </w:rPr>
        <w:footnoteRef/>
      </w:r>
      <w:r>
        <w:rPr>
          <w:rFonts w:cstheme="minorHAnsi"/>
          <w:noProof/>
          <w:sz w:val="16"/>
          <w:szCs w:val="16"/>
          <w:lang w:val="sr-Cyrl-CS"/>
        </w:rPr>
        <w:t xml:space="preserve"> </w:t>
      </w:r>
      <w:r w:rsidRPr="00424D72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Усвојено од стране Народне скупштине Републике Српске („Службени гласник Републике Српске“, број 110/24)</w:t>
      </w:r>
    </w:p>
  </w:footnote>
  <w:footnote w:id="2">
    <w:p w14:paraId="0C9BD2A3" w14:textId="3712D48E" w:rsidR="002B5901" w:rsidRPr="00424D72" w:rsidRDefault="002B5901" w:rsidP="005B16D9">
      <w:pPr>
        <w:pStyle w:val="FootnoteText"/>
        <w:jc w:val="both"/>
        <w:rPr>
          <w:rFonts w:cstheme="minorHAnsi"/>
          <w:noProof/>
          <w:sz w:val="16"/>
          <w:szCs w:val="16"/>
          <w:lang w:val="sr-Cyrl-CS"/>
        </w:rPr>
      </w:pPr>
      <w:r w:rsidRPr="00481858">
        <w:rPr>
          <w:rStyle w:val="FootnoteReference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  <w:lang w:val="sr-Cyrl-BA"/>
        </w:rPr>
        <w:t>Кредит бр. 9351-БА</w:t>
      </w:r>
      <w:r w:rsidRPr="00481858">
        <w:rPr>
          <w:rFonts w:cstheme="minorHAnsi"/>
          <w:sz w:val="16"/>
          <w:szCs w:val="16"/>
        </w:rPr>
        <w:t xml:space="preserve">: </w:t>
      </w:r>
      <w:r>
        <w:rPr>
          <w:rFonts w:cstheme="minorHAnsi"/>
          <w:noProof/>
          <w:sz w:val="16"/>
          <w:szCs w:val="16"/>
          <w:lang w:val="sr-Cyrl-CS" w:bidi="en-US"/>
        </w:rPr>
        <w:t xml:space="preserve">Пројекат унапређења здравствених система, Усвојена одлука о прихватању задужења Републике Српске („Службени гласник Републике Српске“,број 45/25) </w:t>
      </w:r>
    </w:p>
  </w:footnote>
  <w:footnote w:id="3">
    <w:p w14:paraId="2CFD58F7" w14:textId="3CD87DC6" w:rsidR="002B5901" w:rsidRPr="00481858" w:rsidRDefault="002B5901" w:rsidP="007323F7">
      <w:pPr>
        <w:pStyle w:val="FootnoteText"/>
        <w:jc w:val="both"/>
        <w:rPr>
          <w:rFonts w:cstheme="minorHAnsi"/>
          <w:sz w:val="16"/>
          <w:szCs w:val="16"/>
        </w:rPr>
      </w:pPr>
      <w:r w:rsidRPr="00481858">
        <w:rPr>
          <w:rStyle w:val="FootnoteReference"/>
          <w:rFonts w:cstheme="minorHAnsi"/>
          <w:sz w:val="16"/>
          <w:szCs w:val="16"/>
        </w:rPr>
        <w:footnoteRef/>
      </w:r>
      <w:r w:rsidRPr="00481858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Доступно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на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енглеском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н</w:t>
      </w:r>
      <w:r>
        <w:rPr>
          <w:rFonts w:cstheme="minorHAnsi"/>
          <w:sz w:val="16"/>
          <w:szCs w:val="16"/>
          <w:lang w:val="sr-Cyrl-CS"/>
        </w:rPr>
        <w:t>а</w:t>
      </w:r>
      <w:r w:rsidRPr="00481858">
        <w:rPr>
          <w:rFonts w:cstheme="minorHAnsi"/>
          <w:sz w:val="16"/>
          <w:szCs w:val="16"/>
        </w:rPr>
        <w:t xml:space="preserve">:  </w:t>
      </w:r>
      <w:hyperlink r:id="rId1" w:history="1">
        <w:r w:rsidRPr="00481858">
          <w:rPr>
            <w:rStyle w:val="Hyperlink"/>
            <w:rFonts w:cstheme="minorHAnsi"/>
            <w:color w:val="auto"/>
            <w:sz w:val="16"/>
            <w:szCs w:val="16"/>
          </w:rPr>
          <w:t>http://pubdocs.worldbank.org/en/837721522762050108/Environmental-and-Social-Framework.pdf</w:t>
        </w:r>
      </w:hyperlink>
    </w:p>
  </w:footnote>
  <w:footnote w:id="4">
    <w:p w14:paraId="0E4AD413" w14:textId="566E19A2" w:rsidR="002B5901" w:rsidRPr="008C6A59" w:rsidRDefault="002B5901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481858">
        <w:rPr>
          <w:rStyle w:val="FootnoteReference"/>
          <w:sz w:val="16"/>
          <w:szCs w:val="16"/>
        </w:rPr>
        <w:footnoteRef/>
      </w:r>
      <w:r w:rsidRPr="00481858">
        <w:rPr>
          <w:sz w:val="16"/>
          <w:szCs w:val="16"/>
        </w:rPr>
        <w:t xml:space="preserve"> „</w:t>
      </w:r>
      <w:r>
        <w:rPr>
          <w:noProof/>
          <w:sz w:val="16"/>
          <w:szCs w:val="16"/>
          <w:lang w:val="sr-Cyrl-CS"/>
        </w:rPr>
        <w:t>Службени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гласник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РС“</w:t>
      </w:r>
      <w:r w:rsidRPr="008C6A5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број</w:t>
      </w:r>
      <w:r w:rsidRPr="008C6A59">
        <w:rPr>
          <w:noProof/>
          <w:sz w:val="16"/>
          <w:szCs w:val="16"/>
          <w:lang w:val="sr-Cyrl-CS"/>
        </w:rPr>
        <w:t xml:space="preserve"> 20/01</w:t>
      </w:r>
    </w:p>
  </w:footnote>
  <w:footnote w:id="5">
    <w:p w14:paraId="62B0C0B1" w14:textId="662E52CC" w:rsidR="002B5901" w:rsidRPr="00C7137E" w:rsidRDefault="002B5901" w:rsidP="007323F7">
      <w:pPr>
        <w:pStyle w:val="FootnoteText"/>
        <w:jc w:val="both"/>
        <w:rPr>
          <w:noProof/>
          <w:sz w:val="16"/>
          <w:szCs w:val="16"/>
          <w:lang w:val="sr-Cyrl-BA"/>
        </w:rPr>
      </w:pPr>
      <w:r w:rsidRPr="008C6A59">
        <w:rPr>
          <w:rStyle w:val="FootnoteReference"/>
          <w:noProof/>
          <w:sz w:val="16"/>
          <w:szCs w:val="16"/>
          <w:lang w:val="sr-Cyrl-CS"/>
        </w:rPr>
        <w:footnoteRef/>
      </w:r>
      <w:r w:rsidRPr="008C6A59">
        <w:rPr>
          <w:noProof/>
          <w:sz w:val="16"/>
          <w:szCs w:val="16"/>
          <w:lang w:val="sr-Cyrl-CS"/>
        </w:rPr>
        <w:t xml:space="preserve"> „</w:t>
      </w:r>
      <w:r>
        <w:rPr>
          <w:noProof/>
          <w:sz w:val="16"/>
          <w:szCs w:val="16"/>
          <w:lang w:val="sr-Cyrl-CS"/>
        </w:rPr>
        <w:t>Службени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гласник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8C6A59">
        <w:rPr>
          <w:noProof/>
          <w:sz w:val="16"/>
          <w:szCs w:val="16"/>
          <w:lang w:val="sr-Cyrl-CS"/>
        </w:rPr>
        <w:t xml:space="preserve">“, </w:t>
      </w:r>
      <w:r>
        <w:rPr>
          <w:noProof/>
          <w:sz w:val="16"/>
          <w:szCs w:val="16"/>
          <w:lang w:val="sr-Cyrl-CS"/>
        </w:rPr>
        <w:t>број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Latn-BA"/>
        </w:rPr>
        <w:t>57</w:t>
      </w:r>
      <w:r w:rsidRPr="008C6A59">
        <w:rPr>
          <w:noProof/>
          <w:sz w:val="16"/>
          <w:szCs w:val="16"/>
          <w:lang w:val="sr-Cyrl-CS"/>
        </w:rPr>
        <w:t>/20</w:t>
      </w:r>
      <w:r>
        <w:rPr>
          <w:noProof/>
          <w:sz w:val="16"/>
          <w:szCs w:val="16"/>
          <w:lang w:val="sr-Latn-BA"/>
        </w:rPr>
        <w:t>22, 62/25</w:t>
      </w:r>
    </w:p>
  </w:footnote>
  <w:footnote w:id="6">
    <w:p w14:paraId="31DD3366" w14:textId="56F9E551" w:rsidR="002B5901" w:rsidRPr="008C6A59" w:rsidRDefault="002B5901" w:rsidP="007323F7">
      <w:pPr>
        <w:pStyle w:val="FootnoteText"/>
        <w:jc w:val="both"/>
        <w:rPr>
          <w:sz w:val="16"/>
          <w:szCs w:val="16"/>
          <w:lang w:val="sr-Cyrl-CS"/>
        </w:rPr>
      </w:pPr>
      <w:r w:rsidRPr="008C6A59">
        <w:rPr>
          <w:rStyle w:val="FootnoteReference"/>
          <w:noProof/>
          <w:sz w:val="16"/>
          <w:szCs w:val="16"/>
          <w:lang w:val="sr-Cyrl-CS"/>
        </w:rPr>
        <w:footnoteRef/>
      </w:r>
      <w:r w:rsidRPr="008C6A59">
        <w:rPr>
          <w:noProof/>
          <w:sz w:val="16"/>
          <w:szCs w:val="16"/>
          <w:lang w:val="sr-Cyrl-CS"/>
        </w:rPr>
        <w:t xml:space="preserve"> 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>„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Службени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гласник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РС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“,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број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59/19</w:t>
      </w:r>
    </w:p>
  </w:footnote>
  <w:footnote w:id="7">
    <w:p w14:paraId="30CDFB9D" w14:textId="61385FEA" w:rsidR="002B5901" w:rsidRPr="006219E7" w:rsidRDefault="002B5901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постоје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кровна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нивоу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али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постоје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различита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одређене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болести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као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што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раком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дојке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дијализи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стомом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итд</w:t>
      </w:r>
      <w:r w:rsidRPr="006219E7">
        <w:rPr>
          <w:noProof/>
          <w:sz w:val="16"/>
          <w:szCs w:val="16"/>
          <w:lang w:val="sr-Cyrl-CS"/>
        </w:rPr>
        <w:t>.</w:t>
      </w:r>
    </w:p>
  </w:footnote>
  <w:footnote w:id="8">
    <w:p w14:paraId="7903334A" w14:textId="7A6DA02F" w:rsidR="002B5901" w:rsidRPr="006219E7" w:rsidRDefault="002B5901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Комора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доктора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Удружење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медицинских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сестара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техничара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бабица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друга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гранска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</w:p>
  </w:footnote>
  <w:footnote w:id="9">
    <w:p w14:paraId="0AD38EF4" w14:textId="10593047" w:rsidR="002B5901" w:rsidRPr="00C7137E" w:rsidRDefault="002B5901" w:rsidP="007323F7">
      <w:pPr>
        <w:pStyle w:val="FootnoteText"/>
        <w:jc w:val="both"/>
        <w:rPr>
          <w:sz w:val="16"/>
          <w:szCs w:val="16"/>
          <w:lang w:val="sr-Cyrl-BA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Струковни синдикат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доктора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РС, Синдикат здравства и социјалне заштите РС, Самостални синдикат радника у здравству и социјалној заштити РС</w:t>
      </w:r>
    </w:p>
  </w:footnote>
  <w:footnote w:id="10">
    <w:p w14:paraId="5EBE6577" w14:textId="26953AF7" w:rsidR="002B5901" w:rsidRPr="006219E7" w:rsidRDefault="002B5901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Као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што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Асоцијација</w:t>
      </w:r>
      <w:r w:rsidRPr="006219E7">
        <w:rPr>
          <w:noProof/>
          <w:sz w:val="16"/>
          <w:szCs w:val="16"/>
          <w:lang w:val="sr-Cyrl-CS"/>
        </w:rPr>
        <w:t xml:space="preserve"> „XY“, </w:t>
      </w:r>
      <w:r>
        <w:rPr>
          <w:noProof/>
          <w:sz w:val="16"/>
          <w:szCs w:val="16"/>
          <w:lang w:val="sr-Cyrl-BA"/>
        </w:rPr>
        <w:t>Одјељење медицинских наука Академије наука и умјетности РС,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удружење</w:t>
      </w:r>
      <w:r w:rsidRPr="006219E7">
        <w:rPr>
          <w:noProof/>
          <w:sz w:val="16"/>
          <w:szCs w:val="16"/>
          <w:lang w:val="sr-Cyrl-CS"/>
        </w:rPr>
        <w:t xml:space="preserve"> „</w:t>
      </w:r>
      <w:r>
        <w:rPr>
          <w:noProof/>
          <w:sz w:val="16"/>
          <w:szCs w:val="16"/>
          <w:lang w:val="sr-Cyrl-CS"/>
        </w:rPr>
        <w:t>Партнерство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здравље</w:t>
      </w:r>
      <w:r>
        <w:rPr>
          <w:noProof/>
          <w:sz w:val="16"/>
          <w:szCs w:val="16"/>
          <w:lang w:val="sr-Latn-BA"/>
        </w:rPr>
        <w:t xml:space="preserve"> </w:t>
      </w:r>
      <w:r>
        <w:rPr>
          <w:noProof/>
          <w:sz w:val="16"/>
          <w:szCs w:val="16"/>
          <w:lang w:val="sr-Cyrl-BA"/>
        </w:rPr>
        <w:t>БиХ</w:t>
      </w:r>
      <w:r w:rsidRPr="006219E7">
        <w:rPr>
          <w:noProof/>
          <w:sz w:val="16"/>
          <w:szCs w:val="16"/>
          <w:lang w:val="sr-Cyrl-CS"/>
        </w:rPr>
        <w:t>“</w:t>
      </w:r>
    </w:p>
  </w:footnote>
  <w:footnote w:id="11">
    <w:p w14:paraId="6864D78C" w14:textId="3E21E24D" w:rsidR="002B5901" w:rsidRPr="005D3529" w:rsidRDefault="002B5901" w:rsidP="007323F7">
      <w:pPr>
        <w:pStyle w:val="FootnoteText"/>
        <w:jc w:val="both"/>
        <w:rPr>
          <w:sz w:val="16"/>
          <w:szCs w:val="16"/>
          <w:lang w:val="sr-Cyrl-CS"/>
        </w:rPr>
      </w:pPr>
      <w:r w:rsidRPr="00481858">
        <w:rPr>
          <w:rStyle w:val="FootnoteReference"/>
          <w:sz w:val="16"/>
          <w:szCs w:val="16"/>
        </w:rPr>
        <w:footnoteRef/>
      </w:r>
      <w:r w:rsidRPr="00481858">
        <w:rPr>
          <w:sz w:val="16"/>
          <w:szCs w:val="16"/>
        </w:rPr>
        <w:t xml:space="preserve"> </w:t>
      </w:r>
      <w:r>
        <w:rPr>
          <w:noProof/>
          <w:sz w:val="16"/>
          <w:szCs w:val="16"/>
          <w:lang w:val="sr-Cyrl-CS"/>
        </w:rPr>
        <w:t>Број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пружатеља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здравствених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услуга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који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увели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годишњу</w:t>
      </w:r>
      <w:r w:rsidRPr="005D352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репрезентативну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анкету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задовољству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5D3529">
        <w:rPr>
          <w:noProof/>
          <w:sz w:val="16"/>
          <w:szCs w:val="16"/>
          <w:lang w:val="sr-Cyrl-CS"/>
        </w:rPr>
        <w:t xml:space="preserve"> (71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5D3529">
        <w:rPr>
          <w:noProof/>
          <w:sz w:val="16"/>
          <w:szCs w:val="16"/>
          <w:lang w:val="sr-Cyrl-CS"/>
        </w:rPr>
        <w:t xml:space="preserve">) </w:t>
      </w:r>
      <w:r>
        <w:rPr>
          <w:noProof/>
          <w:sz w:val="16"/>
          <w:szCs w:val="16"/>
          <w:lang w:val="sr-Cyrl-CS"/>
        </w:rPr>
        <w:t>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број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пружатеља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здравствених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услуга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или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фондова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здравственог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осигурања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који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користе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ангажман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грађана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пословном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планирању</w:t>
      </w:r>
      <w:r w:rsidRPr="005D352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укључујући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јавно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објављене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стопе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задовољства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5D3529">
        <w:rPr>
          <w:noProof/>
          <w:sz w:val="16"/>
          <w:szCs w:val="16"/>
          <w:lang w:val="sr-Cyrl-CS"/>
        </w:rPr>
        <w:t xml:space="preserve"> (71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5D3529">
        <w:rPr>
          <w:noProof/>
          <w:sz w:val="16"/>
          <w:szCs w:val="16"/>
          <w:lang w:val="sr-Cyrl-CS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49812" w14:textId="6D69C12E" w:rsidR="00CD0AFB" w:rsidRPr="00CD0AFB" w:rsidRDefault="00CD0AFB" w:rsidP="00CD0AFB">
    <w:pPr>
      <w:spacing w:after="0" w:line="240" w:lineRule="auto"/>
      <w:rPr>
        <w:rFonts w:ascii="Calibri" w:hAnsi="Calibri" w:cs="Calibri"/>
        <w:noProof/>
        <w:sz w:val="18"/>
        <w:szCs w:val="18"/>
        <w:lang w:val="sr-Cyrl-CS"/>
      </w:rPr>
    </w:pPr>
    <w:r>
      <w:rPr>
        <w:rFonts w:ascii="Calibri" w:hAnsi="Calibri" w:cs="Calibri"/>
        <w:noProof/>
        <w:sz w:val="18"/>
        <w:szCs w:val="18"/>
        <w:lang w:val="sr-Latn-RS"/>
      </w:rPr>
      <w:t xml:space="preserve">            </w:t>
    </w:r>
    <w:r w:rsidRPr="00CD0AFB">
      <w:rPr>
        <w:rFonts w:ascii="Calibri" w:hAnsi="Calibri" w:cs="Calibri"/>
        <w:noProof/>
        <w:sz w:val="18"/>
        <w:szCs w:val="18"/>
        <w:lang w:val="sr-Cyrl-CS"/>
      </w:rPr>
      <w:t>Додатно финансирање за</w:t>
    </w:r>
  </w:p>
  <w:p w14:paraId="2F831B2A" w14:textId="05733C25" w:rsidR="002B5901" w:rsidRPr="006E5A19" w:rsidRDefault="00CD0AFB" w:rsidP="00CD0AFB">
    <w:pPr>
      <w:spacing w:after="0" w:line="240" w:lineRule="auto"/>
      <w:jc w:val="right"/>
      <w:rPr>
        <w:rFonts w:ascii="Calibri" w:hAnsi="Calibri" w:cs="Calibri"/>
        <w:sz w:val="18"/>
        <w:szCs w:val="18"/>
        <w:lang w:val="sr-Latn-BA"/>
      </w:rPr>
    </w:pPr>
    <w:r w:rsidRPr="00CD0AFB">
      <w:rPr>
        <w:rFonts w:ascii="Calibri" w:hAnsi="Calibri" w:cs="Calibri"/>
        <w:noProof/>
        <w:sz w:val="18"/>
        <w:szCs w:val="18"/>
        <w:lang w:val="sr-Cyrl-CS"/>
      </w:rPr>
      <w:t>пројекат унапређења  здравственог система у Републици Српској</w:t>
    </w:r>
    <w:r w:rsidRPr="00CD0AFB" w:rsidDel="00CD0AFB">
      <w:rPr>
        <w:rFonts w:ascii="Calibri" w:hAnsi="Calibri" w:cs="Calibri"/>
        <w:noProof/>
        <w:sz w:val="18"/>
        <w:szCs w:val="18"/>
        <w:lang w:val="sr-Cyrl-CS"/>
      </w:rPr>
      <w:t xml:space="preserve"> </w:t>
    </w:r>
    <w:r w:rsidR="002B5901">
      <w:rPr>
        <w:rFonts w:ascii="Calibri" w:hAnsi="Calibri" w:cs="Calibri"/>
        <w:noProof/>
        <w:sz w:val="18"/>
        <w:szCs w:val="18"/>
        <w:lang w:val="sr-Latn-BA"/>
      </w:rPr>
      <w:t xml:space="preserve">- </w:t>
    </w:r>
    <w:r>
      <w:rPr>
        <w:rFonts w:ascii="Calibri" w:hAnsi="Calibri" w:cs="Calibri"/>
        <w:noProof/>
        <w:sz w:val="18"/>
        <w:szCs w:val="18"/>
        <w:lang w:val="sr-Latn-BA"/>
      </w:rPr>
      <w:t xml:space="preserve">                     </w:t>
    </w:r>
    <w:r w:rsidR="002B5901">
      <w:rPr>
        <w:rFonts w:ascii="Calibri" w:hAnsi="Calibri" w:cs="Calibri"/>
        <w:noProof/>
        <w:sz w:val="18"/>
        <w:szCs w:val="18"/>
        <w:lang w:val="sr-Cyrl-CS"/>
      </w:rPr>
      <w:t>План</w:t>
    </w:r>
    <w:r w:rsidR="002B5901"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 w:rsidR="002B5901">
      <w:rPr>
        <w:rFonts w:ascii="Calibri" w:hAnsi="Calibri" w:cs="Calibri"/>
        <w:noProof/>
        <w:sz w:val="18"/>
        <w:szCs w:val="18"/>
        <w:lang w:val="sr-Cyrl-CS"/>
      </w:rPr>
      <w:t>укључивања</w:t>
    </w:r>
    <w:r w:rsidR="002B5901"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 w:rsidR="002B5901">
      <w:rPr>
        <w:rFonts w:ascii="Calibri" w:hAnsi="Calibri" w:cs="Calibri"/>
        <w:noProof/>
        <w:sz w:val="18"/>
        <w:szCs w:val="18"/>
        <w:lang w:val="sr-Cyrl-CS"/>
      </w:rPr>
      <w:t>заинтересованих</w:t>
    </w:r>
    <w:r w:rsidR="002B5901"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 w:rsidR="002B5901">
      <w:rPr>
        <w:rFonts w:ascii="Calibri" w:hAnsi="Calibri" w:cs="Calibri"/>
        <w:noProof/>
        <w:sz w:val="18"/>
        <w:szCs w:val="18"/>
        <w:lang w:val="sr-Cyrl-CS"/>
      </w:rPr>
      <w:t>група у Републици Српској</w:t>
    </w:r>
  </w:p>
  <w:p w14:paraId="53B5DAB2" w14:textId="77777777" w:rsidR="002B5901" w:rsidRPr="00EB298B" w:rsidRDefault="002B5901" w:rsidP="006222B3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87895"/>
    <w:multiLevelType w:val="multilevel"/>
    <w:tmpl w:val="60D06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3D1205"/>
    <w:multiLevelType w:val="hybridMultilevel"/>
    <w:tmpl w:val="1D42C6C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6266"/>
    <w:multiLevelType w:val="hybridMultilevel"/>
    <w:tmpl w:val="89B0CA20"/>
    <w:lvl w:ilvl="0" w:tplc="91BC3CD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13111E"/>
    <w:multiLevelType w:val="hybridMultilevel"/>
    <w:tmpl w:val="F270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A4713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B4796"/>
    <w:multiLevelType w:val="hybridMultilevel"/>
    <w:tmpl w:val="13748C38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86C23"/>
    <w:multiLevelType w:val="hybridMultilevel"/>
    <w:tmpl w:val="9BE04FE2"/>
    <w:lvl w:ilvl="0" w:tplc="3712F4F2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908D6"/>
    <w:multiLevelType w:val="hybridMultilevel"/>
    <w:tmpl w:val="79B6BEDC"/>
    <w:lvl w:ilvl="0" w:tplc="D6483D9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64D4542"/>
    <w:multiLevelType w:val="hybridMultilevel"/>
    <w:tmpl w:val="EF2C03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DD49F2"/>
    <w:multiLevelType w:val="multilevel"/>
    <w:tmpl w:val="2E52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B3B5952"/>
    <w:multiLevelType w:val="hybridMultilevel"/>
    <w:tmpl w:val="F198EABC"/>
    <w:lvl w:ilvl="0" w:tplc="D6483D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F77946"/>
    <w:multiLevelType w:val="hybridMultilevel"/>
    <w:tmpl w:val="3FAC0F2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75080"/>
    <w:multiLevelType w:val="hybridMultilevel"/>
    <w:tmpl w:val="13BA2F8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76229"/>
    <w:multiLevelType w:val="hybridMultilevel"/>
    <w:tmpl w:val="308E0EA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20E8B"/>
    <w:multiLevelType w:val="hybridMultilevel"/>
    <w:tmpl w:val="B1B4CD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E5C68"/>
    <w:multiLevelType w:val="multilevel"/>
    <w:tmpl w:val="101A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4F81BD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B11C91"/>
    <w:multiLevelType w:val="hybridMultilevel"/>
    <w:tmpl w:val="F1BA223E"/>
    <w:lvl w:ilvl="0" w:tplc="D6483D9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534551C"/>
    <w:multiLevelType w:val="hybridMultilevel"/>
    <w:tmpl w:val="D2D0F194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86A6B"/>
    <w:multiLevelType w:val="hybridMultilevel"/>
    <w:tmpl w:val="B30C530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102F9"/>
    <w:multiLevelType w:val="hybridMultilevel"/>
    <w:tmpl w:val="FDEE424A"/>
    <w:lvl w:ilvl="0" w:tplc="84F8A3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46074B"/>
    <w:multiLevelType w:val="hybridMultilevel"/>
    <w:tmpl w:val="723CCE0A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207237"/>
    <w:multiLevelType w:val="hybridMultilevel"/>
    <w:tmpl w:val="C4F22F8E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115095D"/>
    <w:multiLevelType w:val="hybridMultilevel"/>
    <w:tmpl w:val="F1D40B3A"/>
    <w:lvl w:ilvl="0" w:tplc="D6483D9C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4F81BD"/>
      </w:rPr>
    </w:lvl>
    <w:lvl w:ilvl="1" w:tplc="101A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3" w15:restartNumberingAfterBreak="0">
    <w:nsid w:val="4E054854"/>
    <w:multiLevelType w:val="hybridMultilevel"/>
    <w:tmpl w:val="3DBCDC52"/>
    <w:lvl w:ilvl="0" w:tplc="D6483D9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F81BD"/>
      </w:rPr>
    </w:lvl>
    <w:lvl w:ilvl="1" w:tplc="C2A85D58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51E644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84F40F8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D3AE2B2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3DAF8A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B5C432A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250B4AC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DFDED420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04954C8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110886"/>
    <w:multiLevelType w:val="hybridMultilevel"/>
    <w:tmpl w:val="68341C04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073F7"/>
    <w:multiLevelType w:val="hybridMultilevel"/>
    <w:tmpl w:val="59DCEA32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3B207F"/>
    <w:multiLevelType w:val="multilevel"/>
    <w:tmpl w:val="7C4CF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>
      <w:start w:val="1"/>
      <w:numFmt w:val="decimal"/>
      <w:isLgl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0F7389"/>
    <w:multiLevelType w:val="hybridMultilevel"/>
    <w:tmpl w:val="850A3EA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9706D"/>
    <w:multiLevelType w:val="hybridMultilevel"/>
    <w:tmpl w:val="DDB4BCE2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76E68"/>
    <w:multiLevelType w:val="hybridMultilevel"/>
    <w:tmpl w:val="B85E9B9A"/>
    <w:lvl w:ilvl="0" w:tplc="D6483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E72F5D"/>
    <w:multiLevelType w:val="hybridMultilevel"/>
    <w:tmpl w:val="594E77A6"/>
    <w:lvl w:ilvl="0" w:tplc="D6483D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697970"/>
    <w:multiLevelType w:val="hybridMultilevel"/>
    <w:tmpl w:val="6B46FEEE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F5F05"/>
    <w:multiLevelType w:val="hybridMultilevel"/>
    <w:tmpl w:val="3D6E21B6"/>
    <w:lvl w:ilvl="0" w:tplc="D6483D9C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74650ABE"/>
    <w:multiLevelType w:val="hybridMultilevel"/>
    <w:tmpl w:val="03647E92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A5B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5273CD"/>
    <w:multiLevelType w:val="hybridMultilevel"/>
    <w:tmpl w:val="B4280B6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850BE"/>
    <w:multiLevelType w:val="hybridMultilevel"/>
    <w:tmpl w:val="A4EA39B2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322B3"/>
    <w:multiLevelType w:val="hybridMultilevel"/>
    <w:tmpl w:val="B8D8D450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049862">
    <w:abstractNumId w:val="29"/>
  </w:num>
  <w:num w:numId="2" w16cid:durableId="968318976">
    <w:abstractNumId w:val="34"/>
  </w:num>
  <w:num w:numId="3" w16cid:durableId="2004159194">
    <w:abstractNumId w:val="16"/>
  </w:num>
  <w:num w:numId="4" w16cid:durableId="1746143197">
    <w:abstractNumId w:val="0"/>
  </w:num>
  <w:num w:numId="5" w16cid:durableId="943267979">
    <w:abstractNumId w:val="6"/>
  </w:num>
  <w:num w:numId="6" w16cid:durableId="53629208">
    <w:abstractNumId w:val="22"/>
  </w:num>
  <w:num w:numId="7" w16cid:durableId="632827784">
    <w:abstractNumId w:val="31"/>
  </w:num>
  <w:num w:numId="8" w16cid:durableId="1617058258">
    <w:abstractNumId w:val="33"/>
  </w:num>
  <w:num w:numId="9" w16cid:durableId="2046633597">
    <w:abstractNumId w:val="20"/>
  </w:num>
  <w:num w:numId="10" w16cid:durableId="708916085">
    <w:abstractNumId w:val="17"/>
  </w:num>
  <w:num w:numId="11" w16cid:durableId="55594000">
    <w:abstractNumId w:val="21"/>
  </w:num>
  <w:num w:numId="12" w16cid:durableId="1201746726">
    <w:abstractNumId w:val="26"/>
  </w:num>
  <w:num w:numId="13" w16cid:durableId="200440151">
    <w:abstractNumId w:val="5"/>
  </w:num>
  <w:num w:numId="14" w16cid:durableId="1112289976">
    <w:abstractNumId w:val="23"/>
  </w:num>
  <w:num w:numId="15" w16cid:durableId="840001840">
    <w:abstractNumId w:val="35"/>
  </w:num>
  <w:num w:numId="16" w16cid:durableId="1236470673">
    <w:abstractNumId w:val="19"/>
  </w:num>
  <w:num w:numId="17" w16cid:durableId="1810660263">
    <w:abstractNumId w:val="27"/>
  </w:num>
  <w:num w:numId="18" w16cid:durableId="896622326">
    <w:abstractNumId w:val="4"/>
  </w:num>
  <w:num w:numId="19" w16cid:durableId="644162986">
    <w:abstractNumId w:val="15"/>
  </w:num>
  <w:num w:numId="20" w16cid:durableId="1041899125">
    <w:abstractNumId w:val="30"/>
  </w:num>
  <w:num w:numId="21" w16cid:durableId="1469084099">
    <w:abstractNumId w:val="7"/>
  </w:num>
  <w:num w:numId="22" w16cid:durableId="1984310445">
    <w:abstractNumId w:val="13"/>
  </w:num>
  <w:num w:numId="23" w16cid:durableId="290329216">
    <w:abstractNumId w:val="14"/>
  </w:num>
  <w:num w:numId="24" w16cid:durableId="189540070">
    <w:abstractNumId w:val="32"/>
  </w:num>
  <w:num w:numId="25" w16cid:durableId="412625924">
    <w:abstractNumId w:val="28"/>
  </w:num>
  <w:num w:numId="26" w16cid:durableId="1687173910">
    <w:abstractNumId w:val="10"/>
  </w:num>
  <w:num w:numId="27" w16cid:durableId="1595170704">
    <w:abstractNumId w:val="11"/>
  </w:num>
  <w:num w:numId="28" w16cid:durableId="1486630684">
    <w:abstractNumId w:val="36"/>
  </w:num>
  <w:num w:numId="29" w16cid:durableId="362829926">
    <w:abstractNumId w:val="25"/>
  </w:num>
  <w:num w:numId="30" w16cid:durableId="460734737">
    <w:abstractNumId w:val="1"/>
  </w:num>
  <w:num w:numId="31" w16cid:durableId="933285">
    <w:abstractNumId w:val="38"/>
  </w:num>
  <w:num w:numId="32" w16cid:durableId="1745452100">
    <w:abstractNumId w:val="18"/>
  </w:num>
  <w:num w:numId="33" w16cid:durableId="490144626">
    <w:abstractNumId w:val="12"/>
  </w:num>
  <w:num w:numId="34" w16cid:durableId="1536112389">
    <w:abstractNumId w:val="8"/>
  </w:num>
  <w:num w:numId="35" w16cid:durableId="1125348360">
    <w:abstractNumId w:val="24"/>
  </w:num>
  <w:num w:numId="36" w16cid:durableId="1187719030">
    <w:abstractNumId w:val="37"/>
  </w:num>
  <w:num w:numId="37" w16cid:durableId="403534173">
    <w:abstractNumId w:val="9"/>
  </w:num>
  <w:num w:numId="38" w16cid:durableId="1430929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528612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079750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730951">
    <w:abstractNumId w:val="2"/>
  </w:num>
  <w:num w:numId="42" w16cid:durableId="1913539525">
    <w:abstractNumId w:val="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3C4"/>
    <w:rsid w:val="00000531"/>
    <w:rsid w:val="00000772"/>
    <w:rsid w:val="00001700"/>
    <w:rsid w:val="00003811"/>
    <w:rsid w:val="00003F94"/>
    <w:rsid w:val="00005995"/>
    <w:rsid w:val="0000643F"/>
    <w:rsid w:val="00007D75"/>
    <w:rsid w:val="00010F5B"/>
    <w:rsid w:val="0001129A"/>
    <w:rsid w:val="000130EC"/>
    <w:rsid w:val="00014299"/>
    <w:rsid w:val="00014BFD"/>
    <w:rsid w:val="00016297"/>
    <w:rsid w:val="00017620"/>
    <w:rsid w:val="000202DE"/>
    <w:rsid w:val="00021782"/>
    <w:rsid w:val="0002354E"/>
    <w:rsid w:val="000237DC"/>
    <w:rsid w:val="0002511B"/>
    <w:rsid w:val="00026FF0"/>
    <w:rsid w:val="0002703C"/>
    <w:rsid w:val="00027DC0"/>
    <w:rsid w:val="00030354"/>
    <w:rsid w:val="00030DE2"/>
    <w:rsid w:val="000315FB"/>
    <w:rsid w:val="0003325B"/>
    <w:rsid w:val="000336B6"/>
    <w:rsid w:val="00033894"/>
    <w:rsid w:val="00033A87"/>
    <w:rsid w:val="000340D7"/>
    <w:rsid w:val="00037128"/>
    <w:rsid w:val="00037C92"/>
    <w:rsid w:val="00040C1A"/>
    <w:rsid w:val="00042438"/>
    <w:rsid w:val="00042FF6"/>
    <w:rsid w:val="000449D7"/>
    <w:rsid w:val="00045782"/>
    <w:rsid w:val="00047289"/>
    <w:rsid w:val="000476A6"/>
    <w:rsid w:val="000479E1"/>
    <w:rsid w:val="00050E49"/>
    <w:rsid w:val="000516B4"/>
    <w:rsid w:val="00053C2A"/>
    <w:rsid w:val="000545D1"/>
    <w:rsid w:val="00054A1D"/>
    <w:rsid w:val="00055DC0"/>
    <w:rsid w:val="000561DD"/>
    <w:rsid w:val="00061525"/>
    <w:rsid w:val="00061AEE"/>
    <w:rsid w:val="0006263B"/>
    <w:rsid w:val="00065A0F"/>
    <w:rsid w:val="0006616B"/>
    <w:rsid w:val="000710DE"/>
    <w:rsid w:val="0007395D"/>
    <w:rsid w:val="00073E85"/>
    <w:rsid w:val="00075546"/>
    <w:rsid w:val="00075691"/>
    <w:rsid w:val="00076BF8"/>
    <w:rsid w:val="00076C32"/>
    <w:rsid w:val="00077B2A"/>
    <w:rsid w:val="00077F3E"/>
    <w:rsid w:val="00080318"/>
    <w:rsid w:val="00080363"/>
    <w:rsid w:val="000808A3"/>
    <w:rsid w:val="00083ECD"/>
    <w:rsid w:val="000858F3"/>
    <w:rsid w:val="00087999"/>
    <w:rsid w:val="0009157D"/>
    <w:rsid w:val="0009251E"/>
    <w:rsid w:val="00092EDE"/>
    <w:rsid w:val="000938E9"/>
    <w:rsid w:val="0009399F"/>
    <w:rsid w:val="00094839"/>
    <w:rsid w:val="00094BF2"/>
    <w:rsid w:val="00097340"/>
    <w:rsid w:val="00097AFC"/>
    <w:rsid w:val="00097C41"/>
    <w:rsid w:val="000A1BE6"/>
    <w:rsid w:val="000A2A1D"/>
    <w:rsid w:val="000A4A86"/>
    <w:rsid w:val="000A5909"/>
    <w:rsid w:val="000A5C61"/>
    <w:rsid w:val="000A5C84"/>
    <w:rsid w:val="000A68FB"/>
    <w:rsid w:val="000A79CC"/>
    <w:rsid w:val="000B02B4"/>
    <w:rsid w:val="000B0C9D"/>
    <w:rsid w:val="000B26C3"/>
    <w:rsid w:val="000B4CC2"/>
    <w:rsid w:val="000B5D6D"/>
    <w:rsid w:val="000B637A"/>
    <w:rsid w:val="000C2210"/>
    <w:rsid w:val="000C3004"/>
    <w:rsid w:val="000C3B59"/>
    <w:rsid w:val="000C3D4C"/>
    <w:rsid w:val="000C3FBE"/>
    <w:rsid w:val="000C425E"/>
    <w:rsid w:val="000D11A1"/>
    <w:rsid w:val="000D27AF"/>
    <w:rsid w:val="000D3780"/>
    <w:rsid w:val="000D3E8D"/>
    <w:rsid w:val="000D3E9A"/>
    <w:rsid w:val="000D4F98"/>
    <w:rsid w:val="000D5E17"/>
    <w:rsid w:val="000D6C47"/>
    <w:rsid w:val="000E18B2"/>
    <w:rsid w:val="000E54E4"/>
    <w:rsid w:val="000F2C26"/>
    <w:rsid w:val="000F4C79"/>
    <w:rsid w:val="000F7985"/>
    <w:rsid w:val="001011F1"/>
    <w:rsid w:val="00101B35"/>
    <w:rsid w:val="0010328A"/>
    <w:rsid w:val="0010392A"/>
    <w:rsid w:val="00104378"/>
    <w:rsid w:val="001045D0"/>
    <w:rsid w:val="00104CD4"/>
    <w:rsid w:val="00105070"/>
    <w:rsid w:val="00105979"/>
    <w:rsid w:val="00106642"/>
    <w:rsid w:val="00112F2A"/>
    <w:rsid w:val="001150E7"/>
    <w:rsid w:val="0011674A"/>
    <w:rsid w:val="00116F8F"/>
    <w:rsid w:val="00117928"/>
    <w:rsid w:val="00121CCF"/>
    <w:rsid w:val="0012318C"/>
    <w:rsid w:val="00123FB8"/>
    <w:rsid w:val="0012452E"/>
    <w:rsid w:val="00124E9E"/>
    <w:rsid w:val="0012531D"/>
    <w:rsid w:val="0012560A"/>
    <w:rsid w:val="001257CB"/>
    <w:rsid w:val="00126414"/>
    <w:rsid w:val="00126599"/>
    <w:rsid w:val="00127767"/>
    <w:rsid w:val="00130F34"/>
    <w:rsid w:val="00131C22"/>
    <w:rsid w:val="00131FCE"/>
    <w:rsid w:val="001327A9"/>
    <w:rsid w:val="0013527C"/>
    <w:rsid w:val="00136D5B"/>
    <w:rsid w:val="00141CD2"/>
    <w:rsid w:val="0014258E"/>
    <w:rsid w:val="00145B3D"/>
    <w:rsid w:val="00146B9B"/>
    <w:rsid w:val="00146FC7"/>
    <w:rsid w:val="0015159E"/>
    <w:rsid w:val="00152048"/>
    <w:rsid w:val="00152E40"/>
    <w:rsid w:val="00152EE2"/>
    <w:rsid w:val="00152EF4"/>
    <w:rsid w:val="001533CE"/>
    <w:rsid w:val="00153EEC"/>
    <w:rsid w:val="00154AAC"/>
    <w:rsid w:val="00154CA9"/>
    <w:rsid w:val="001566DD"/>
    <w:rsid w:val="0016017B"/>
    <w:rsid w:val="001602EE"/>
    <w:rsid w:val="0016048D"/>
    <w:rsid w:val="00160B0E"/>
    <w:rsid w:val="001619F1"/>
    <w:rsid w:val="001635D0"/>
    <w:rsid w:val="00163C33"/>
    <w:rsid w:val="00164189"/>
    <w:rsid w:val="001648E8"/>
    <w:rsid w:val="00165645"/>
    <w:rsid w:val="00165EC7"/>
    <w:rsid w:val="00166160"/>
    <w:rsid w:val="00166B36"/>
    <w:rsid w:val="0017394D"/>
    <w:rsid w:val="00173FCC"/>
    <w:rsid w:val="00176B1C"/>
    <w:rsid w:val="00176D9C"/>
    <w:rsid w:val="001776AD"/>
    <w:rsid w:val="00181462"/>
    <w:rsid w:val="00181547"/>
    <w:rsid w:val="00181F2B"/>
    <w:rsid w:val="00182F06"/>
    <w:rsid w:val="0018389D"/>
    <w:rsid w:val="001843E4"/>
    <w:rsid w:val="0018572E"/>
    <w:rsid w:val="00186754"/>
    <w:rsid w:val="00190D2C"/>
    <w:rsid w:val="0019122D"/>
    <w:rsid w:val="00191A20"/>
    <w:rsid w:val="00191FB6"/>
    <w:rsid w:val="001920BC"/>
    <w:rsid w:val="00192CDD"/>
    <w:rsid w:val="0019454C"/>
    <w:rsid w:val="00195812"/>
    <w:rsid w:val="00195D0C"/>
    <w:rsid w:val="001A0708"/>
    <w:rsid w:val="001A1BF4"/>
    <w:rsid w:val="001A26F1"/>
    <w:rsid w:val="001A2D02"/>
    <w:rsid w:val="001A3C81"/>
    <w:rsid w:val="001A4107"/>
    <w:rsid w:val="001A47D8"/>
    <w:rsid w:val="001A4B79"/>
    <w:rsid w:val="001A5EBA"/>
    <w:rsid w:val="001A5F8A"/>
    <w:rsid w:val="001A65BE"/>
    <w:rsid w:val="001A6666"/>
    <w:rsid w:val="001A70A2"/>
    <w:rsid w:val="001B0A91"/>
    <w:rsid w:val="001B1031"/>
    <w:rsid w:val="001B22E6"/>
    <w:rsid w:val="001B2D4C"/>
    <w:rsid w:val="001B43E0"/>
    <w:rsid w:val="001B7D5B"/>
    <w:rsid w:val="001C0DA9"/>
    <w:rsid w:val="001C1714"/>
    <w:rsid w:val="001C176A"/>
    <w:rsid w:val="001C17DE"/>
    <w:rsid w:val="001C1F8A"/>
    <w:rsid w:val="001C1FD2"/>
    <w:rsid w:val="001C2394"/>
    <w:rsid w:val="001C3356"/>
    <w:rsid w:val="001C3658"/>
    <w:rsid w:val="001C5317"/>
    <w:rsid w:val="001C6720"/>
    <w:rsid w:val="001C7C38"/>
    <w:rsid w:val="001D04F0"/>
    <w:rsid w:val="001D173D"/>
    <w:rsid w:val="001D31CC"/>
    <w:rsid w:val="001D5FDB"/>
    <w:rsid w:val="001D71CA"/>
    <w:rsid w:val="001E0413"/>
    <w:rsid w:val="001E7693"/>
    <w:rsid w:val="001F3485"/>
    <w:rsid w:val="001F4149"/>
    <w:rsid w:val="001F587B"/>
    <w:rsid w:val="001F7367"/>
    <w:rsid w:val="001F7897"/>
    <w:rsid w:val="001F78C3"/>
    <w:rsid w:val="001F7A6A"/>
    <w:rsid w:val="001F7B1C"/>
    <w:rsid w:val="001F7C29"/>
    <w:rsid w:val="0020019D"/>
    <w:rsid w:val="00204D95"/>
    <w:rsid w:val="002066AA"/>
    <w:rsid w:val="00206D1F"/>
    <w:rsid w:val="002071DD"/>
    <w:rsid w:val="002101B0"/>
    <w:rsid w:val="00212312"/>
    <w:rsid w:val="00213101"/>
    <w:rsid w:val="00213530"/>
    <w:rsid w:val="00213569"/>
    <w:rsid w:val="00213B8C"/>
    <w:rsid w:val="0021428E"/>
    <w:rsid w:val="002146CE"/>
    <w:rsid w:val="002176B3"/>
    <w:rsid w:val="00217C63"/>
    <w:rsid w:val="002207A1"/>
    <w:rsid w:val="00221679"/>
    <w:rsid w:val="00221746"/>
    <w:rsid w:val="002231D5"/>
    <w:rsid w:val="002234C6"/>
    <w:rsid w:val="002240E6"/>
    <w:rsid w:val="00224B5E"/>
    <w:rsid w:val="00224FDE"/>
    <w:rsid w:val="00227813"/>
    <w:rsid w:val="00230366"/>
    <w:rsid w:val="0023322D"/>
    <w:rsid w:val="00233D1D"/>
    <w:rsid w:val="00234562"/>
    <w:rsid w:val="00234BE0"/>
    <w:rsid w:val="002365CD"/>
    <w:rsid w:val="00236732"/>
    <w:rsid w:val="00237BDA"/>
    <w:rsid w:val="00237C98"/>
    <w:rsid w:val="0024092C"/>
    <w:rsid w:val="00240C19"/>
    <w:rsid w:val="002437B2"/>
    <w:rsid w:val="00244BB0"/>
    <w:rsid w:val="00245633"/>
    <w:rsid w:val="00247EF3"/>
    <w:rsid w:val="002509CB"/>
    <w:rsid w:val="00250A36"/>
    <w:rsid w:val="00252636"/>
    <w:rsid w:val="00254185"/>
    <w:rsid w:val="00254BDC"/>
    <w:rsid w:val="00255CD3"/>
    <w:rsid w:val="00255FF7"/>
    <w:rsid w:val="00256BEE"/>
    <w:rsid w:val="00257EE9"/>
    <w:rsid w:val="00257FF5"/>
    <w:rsid w:val="00262303"/>
    <w:rsid w:val="0026265D"/>
    <w:rsid w:val="00263576"/>
    <w:rsid w:val="00263FDF"/>
    <w:rsid w:val="00264581"/>
    <w:rsid w:val="00264DF4"/>
    <w:rsid w:val="00264E85"/>
    <w:rsid w:val="00266027"/>
    <w:rsid w:val="00267AE1"/>
    <w:rsid w:val="0027025B"/>
    <w:rsid w:val="002713CB"/>
    <w:rsid w:val="00271C98"/>
    <w:rsid w:val="00271F52"/>
    <w:rsid w:val="002723BC"/>
    <w:rsid w:val="002723FE"/>
    <w:rsid w:val="00272530"/>
    <w:rsid w:val="0027393E"/>
    <w:rsid w:val="00274599"/>
    <w:rsid w:val="0027694E"/>
    <w:rsid w:val="002773FE"/>
    <w:rsid w:val="00277E2B"/>
    <w:rsid w:val="00280015"/>
    <w:rsid w:val="00281D92"/>
    <w:rsid w:val="002837ED"/>
    <w:rsid w:val="00283FB2"/>
    <w:rsid w:val="00283FCB"/>
    <w:rsid w:val="0028414D"/>
    <w:rsid w:val="0028484A"/>
    <w:rsid w:val="00285278"/>
    <w:rsid w:val="0028550E"/>
    <w:rsid w:val="00291EC6"/>
    <w:rsid w:val="002956F2"/>
    <w:rsid w:val="00295AF6"/>
    <w:rsid w:val="00296CFA"/>
    <w:rsid w:val="002A0E74"/>
    <w:rsid w:val="002A1CF2"/>
    <w:rsid w:val="002A2961"/>
    <w:rsid w:val="002A2D60"/>
    <w:rsid w:val="002A3CF5"/>
    <w:rsid w:val="002B1BD6"/>
    <w:rsid w:val="002B1EA4"/>
    <w:rsid w:val="002B2A07"/>
    <w:rsid w:val="002B40C8"/>
    <w:rsid w:val="002B4394"/>
    <w:rsid w:val="002B49C3"/>
    <w:rsid w:val="002B5901"/>
    <w:rsid w:val="002B6258"/>
    <w:rsid w:val="002B73D4"/>
    <w:rsid w:val="002C056F"/>
    <w:rsid w:val="002C19BA"/>
    <w:rsid w:val="002C2D12"/>
    <w:rsid w:val="002C5967"/>
    <w:rsid w:val="002D055C"/>
    <w:rsid w:val="002D4D7E"/>
    <w:rsid w:val="002D6F14"/>
    <w:rsid w:val="002E0B2B"/>
    <w:rsid w:val="002E0C9F"/>
    <w:rsid w:val="002E12E6"/>
    <w:rsid w:val="002E17A0"/>
    <w:rsid w:val="002E1DFD"/>
    <w:rsid w:val="002E20E1"/>
    <w:rsid w:val="002E2985"/>
    <w:rsid w:val="002E3BB2"/>
    <w:rsid w:val="002E562E"/>
    <w:rsid w:val="002E727F"/>
    <w:rsid w:val="002E7A34"/>
    <w:rsid w:val="002F1155"/>
    <w:rsid w:val="002F5C43"/>
    <w:rsid w:val="002F5ECB"/>
    <w:rsid w:val="002F6D99"/>
    <w:rsid w:val="002F7CD2"/>
    <w:rsid w:val="0030125C"/>
    <w:rsid w:val="00301AA0"/>
    <w:rsid w:val="00303FAB"/>
    <w:rsid w:val="0030535F"/>
    <w:rsid w:val="00305865"/>
    <w:rsid w:val="003058B9"/>
    <w:rsid w:val="00307417"/>
    <w:rsid w:val="00311176"/>
    <w:rsid w:val="00312D69"/>
    <w:rsid w:val="00312D99"/>
    <w:rsid w:val="00313EBB"/>
    <w:rsid w:val="00314704"/>
    <w:rsid w:val="00315F60"/>
    <w:rsid w:val="00316B25"/>
    <w:rsid w:val="003174BE"/>
    <w:rsid w:val="00321863"/>
    <w:rsid w:val="0032359A"/>
    <w:rsid w:val="00325DE1"/>
    <w:rsid w:val="00325DF1"/>
    <w:rsid w:val="003261D7"/>
    <w:rsid w:val="003275E1"/>
    <w:rsid w:val="003279F1"/>
    <w:rsid w:val="00327B45"/>
    <w:rsid w:val="00327D54"/>
    <w:rsid w:val="00327E2B"/>
    <w:rsid w:val="003302F2"/>
    <w:rsid w:val="00330B1E"/>
    <w:rsid w:val="00331302"/>
    <w:rsid w:val="00331349"/>
    <w:rsid w:val="00331E47"/>
    <w:rsid w:val="003327D6"/>
    <w:rsid w:val="00335478"/>
    <w:rsid w:val="00335A5D"/>
    <w:rsid w:val="00336BA7"/>
    <w:rsid w:val="0033EF7B"/>
    <w:rsid w:val="00340350"/>
    <w:rsid w:val="0034164D"/>
    <w:rsid w:val="0034189D"/>
    <w:rsid w:val="00341AF6"/>
    <w:rsid w:val="00341F2A"/>
    <w:rsid w:val="0034271F"/>
    <w:rsid w:val="00342C8E"/>
    <w:rsid w:val="003437BF"/>
    <w:rsid w:val="00344461"/>
    <w:rsid w:val="00344B19"/>
    <w:rsid w:val="00346260"/>
    <w:rsid w:val="00347E49"/>
    <w:rsid w:val="00351558"/>
    <w:rsid w:val="0035314D"/>
    <w:rsid w:val="003532CC"/>
    <w:rsid w:val="003538B2"/>
    <w:rsid w:val="00353997"/>
    <w:rsid w:val="00355B46"/>
    <w:rsid w:val="003571DD"/>
    <w:rsid w:val="003579E3"/>
    <w:rsid w:val="00357A26"/>
    <w:rsid w:val="00361DDE"/>
    <w:rsid w:val="0036257A"/>
    <w:rsid w:val="003643B9"/>
    <w:rsid w:val="00365073"/>
    <w:rsid w:val="00365D11"/>
    <w:rsid w:val="00367604"/>
    <w:rsid w:val="003707A2"/>
    <w:rsid w:val="00371129"/>
    <w:rsid w:val="00373FEA"/>
    <w:rsid w:val="00374C25"/>
    <w:rsid w:val="00375600"/>
    <w:rsid w:val="00375855"/>
    <w:rsid w:val="00375C18"/>
    <w:rsid w:val="00376CDC"/>
    <w:rsid w:val="003771A1"/>
    <w:rsid w:val="00377473"/>
    <w:rsid w:val="003774B0"/>
    <w:rsid w:val="00380D13"/>
    <w:rsid w:val="003813CF"/>
    <w:rsid w:val="00381672"/>
    <w:rsid w:val="00381B97"/>
    <w:rsid w:val="00381CFD"/>
    <w:rsid w:val="00383FCD"/>
    <w:rsid w:val="00385435"/>
    <w:rsid w:val="003919F4"/>
    <w:rsid w:val="00391FCA"/>
    <w:rsid w:val="00392AA2"/>
    <w:rsid w:val="00392ABA"/>
    <w:rsid w:val="00393328"/>
    <w:rsid w:val="003965A1"/>
    <w:rsid w:val="003A0FE5"/>
    <w:rsid w:val="003A229F"/>
    <w:rsid w:val="003A409E"/>
    <w:rsid w:val="003A519A"/>
    <w:rsid w:val="003A7920"/>
    <w:rsid w:val="003A7A46"/>
    <w:rsid w:val="003B03F1"/>
    <w:rsid w:val="003B0D24"/>
    <w:rsid w:val="003B15D0"/>
    <w:rsid w:val="003B2467"/>
    <w:rsid w:val="003B34CB"/>
    <w:rsid w:val="003B3575"/>
    <w:rsid w:val="003B46B4"/>
    <w:rsid w:val="003B516E"/>
    <w:rsid w:val="003B59D3"/>
    <w:rsid w:val="003B6940"/>
    <w:rsid w:val="003B69CD"/>
    <w:rsid w:val="003B7D5D"/>
    <w:rsid w:val="003C170E"/>
    <w:rsid w:val="003C1A0C"/>
    <w:rsid w:val="003C3577"/>
    <w:rsid w:val="003C4256"/>
    <w:rsid w:val="003C6E12"/>
    <w:rsid w:val="003C7A81"/>
    <w:rsid w:val="003D0012"/>
    <w:rsid w:val="003D0185"/>
    <w:rsid w:val="003D0857"/>
    <w:rsid w:val="003D0FFD"/>
    <w:rsid w:val="003D1388"/>
    <w:rsid w:val="003D483F"/>
    <w:rsid w:val="003D5996"/>
    <w:rsid w:val="003D7808"/>
    <w:rsid w:val="003D799E"/>
    <w:rsid w:val="003E121E"/>
    <w:rsid w:val="003E1DBA"/>
    <w:rsid w:val="003E2F27"/>
    <w:rsid w:val="003E57E7"/>
    <w:rsid w:val="003E6577"/>
    <w:rsid w:val="003E6C09"/>
    <w:rsid w:val="003E7755"/>
    <w:rsid w:val="003E7885"/>
    <w:rsid w:val="003E7A64"/>
    <w:rsid w:val="003E7F66"/>
    <w:rsid w:val="003F0119"/>
    <w:rsid w:val="003F4208"/>
    <w:rsid w:val="003F6F69"/>
    <w:rsid w:val="003F71AC"/>
    <w:rsid w:val="003F7251"/>
    <w:rsid w:val="0040114F"/>
    <w:rsid w:val="00401B30"/>
    <w:rsid w:val="00402BD2"/>
    <w:rsid w:val="004030A8"/>
    <w:rsid w:val="00403825"/>
    <w:rsid w:val="004050AC"/>
    <w:rsid w:val="00405740"/>
    <w:rsid w:val="004067FD"/>
    <w:rsid w:val="00410E34"/>
    <w:rsid w:val="00411459"/>
    <w:rsid w:val="004121C2"/>
    <w:rsid w:val="004153D0"/>
    <w:rsid w:val="004159CB"/>
    <w:rsid w:val="00415DCB"/>
    <w:rsid w:val="004172E9"/>
    <w:rsid w:val="00420550"/>
    <w:rsid w:val="004212BE"/>
    <w:rsid w:val="00421ED9"/>
    <w:rsid w:val="0042390E"/>
    <w:rsid w:val="004239AA"/>
    <w:rsid w:val="00424D72"/>
    <w:rsid w:val="00424E66"/>
    <w:rsid w:val="00424EA9"/>
    <w:rsid w:val="00426419"/>
    <w:rsid w:val="00426F1F"/>
    <w:rsid w:val="004305B9"/>
    <w:rsid w:val="00433D3B"/>
    <w:rsid w:val="0043683B"/>
    <w:rsid w:val="00436DD7"/>
    <w:rsid w:val="00437F05"/>
    <w:rsid w:val="00440FD0"/>
    <w:rsid w:val="004421F0"/>
    <w:rsid w:val="00444032"/>
    <w:rsid w:val="00444D13"/>
    <w:rsid w:val="00446581"/>
    <w:rsid w:val="00446F67"/>
    <w:rsid w:val="00447751"/>
    <w:rsid w:val="004503AB"/>
    <w:rsid w:val="0045190D"/>
    <w:rsid w:val="004552CC"/>
    <w:rsid w:val="00460A6F"/>
    <w:rsid w:val="00460AE8"/>
    <w:rsid w:val="00462012"/>
    <w:rsid w:val="00465667"/>
    <w:rsid w:val="0046595D"/>
    <w:rsid w:val="004660CA"/>
    <w:rsid w:val="00466887"/>
    <w:rsid w:val="00466A40"/>
    <w:rsid w:val="00467FA7"/>
    <w:rsid w:val="00470851"/>
    <w:rsid w:val="00470E4F"/>
    <w:rsid w:val="004712C1"/>
    <w:rsid w:val="004726DE"/>
    <w:rsid w:val="004727CA"/>
    <w:rsid w:val="00472979"/>
    <w:rsid w:val="00475C6F"/>
    <w:rsid w:val="00475CB6"/>
    <w:rsid w:val="00476736"/>
    <w:rsid w:val="00476DC6"/>
    <w:rsid w:val="004777E8"/>
    <w:rsid w:val="00477D1F"/>
    <w:rsid w:val="00480952"/>
    <w:rsid w:val="00480E4D"/>
    <w:rsid w:val="00481858"/>
    <w:rsid w:val="0048367C"/>
    <w:rsid w:val="00484101"/>
    <w:rsid w:val="00484BF3"/>
    <w:rsid w:val="00490158"/>
    <w:rsid w:val="0049126D"/>
    <w:rsid w:val="004922B9"/>
    <w:rsid w:val="00493B11"/>
    <w:rsid w:val="004940F1"/>
    <w:rsid w:val="00494BAA"/>
    <w:rsid w:val="00494FEF"/>
    <w:rsid w:val="00496476"/>
    <w:rsid w:val="004A1ADA"/>
    <w:rsid w:val="004A2F0F"/>
    <w:rsid w:val="004A33EA"/>
    <w:rsid w:val="004A7E97"/>
    <w:rsid w:val="004B0249"/>
    <w:rsid w:val="004B28A5"/>
    <w:rsid w:val="004B2AC4"/>
    <w:rsid w:val="004B2DC2"/>
    <w:rsid w:val="004B3F61"/>
    <w:rsid w:val="004B4E36"/>
    <w:rsid w:val="004B4FD9"/>
    <w:rsid w:val="004B6CCF"/>
    <w:rsid w:val="004B6F03"/>
    <w:rsid w:val="004B72D7"/>
    <w:rsid w:val="004B75A8"/>
    <w:rsid w:val="004B7AD5"/>
    <w:rsid w:val="004B7B2A"/>
    <w:rsid w:val="004B7ED9"/>
    <w:rsid w:val="004C3B2E"/>
    <w:rsid w:val="004C55E3"/>
    <w:rsid w:val="004C76BE"/>
    <w:rsid w:val="004D1118"/>
    <w:rsid w:val="004D25C8"/>
    <w:rsid w:val="004D2D0D"/>
    <w:rsid w:val="004D2F0F"/>
    <w:rsid w:val="004D3B66"/>
    <w:rsid w:val="004D4235"/>
    <w:rsid w:val="004D658F"/>
    <w:rsid w:val="004D6C6E"/>
    <w:rsid w:val="004E1F1D"/>
    <w:rsid w:val="004E2443"/>
    <w:rsid w:val="004E2CA0"/>
    <w:rsid w:val="004E3FC7"/>
    <w:rsid w:val="004E4EA5"/>
    <w:rsid w:val="004E5BF1"/>
    <w:rsid w:val="004E7F92"/>
    <w:rsid w:val="004E7F9E"/>
    <w:rsid w:val="004F0711"/>
    <w:rsid w:val="004F0DF9"/>
    <w:rsid w:val="004F1150"/>
    <w:rsid w:val="004F259C"/>
    <w:rsid w:val="004F3ECA"/>
    <w:rsid w:val="004F406D"/>
    <w:rsid w:val="004F436C"/>
    <w:rsid w:val="004F466B"/>
    <w:rsid w:val="004F48A8"/>
    <w:rsid w:val="004F6047"/>
    <w:rsid w:val="004F6D9A"/>
    <w:rsid w:val="00500249"/>
    <w:rsid w:val="00500AF6"/>
    <w:rsid w:val="0050159C"/>
    <w:rsid w:val="00501628"/>
    <w:rsid w:val="00501BBD"/>
    <w:rsid w:val="00501FD6"/>
    <w:rsid w:val="00503133"/>
    <w:rsid w:val="00503D49"/>
    <w:rsid w:val="00503F72"/>
    <w:rsid w:val="0050498E"/>
    <w:rsid w:val="00506F79"/>
    <w:rsid w:val="0051035C"/>
    <w:rsid w:val="00511320"/>
    <w:rsid w:val="005127DC"/>
    <w:rsid w:val="00513A95"/>
    <w:rsid w:val="00513BB3"/>
    <w:rsid w:val="00517C32"/>
    <w:rsid w:val="00521D7C"/>
    <w:rsid w:val="00521F9A"/>
    <w:rsid w:val="00524D6A"/>
    <w:rsid w:val="00532262"/>
    <w:rsid w:val="00533696"/>
    <w:rsid w:val="005340E1"/>
    <w:rsid w:val="0053434E"/>
    <w:rsid w:val="00534976"/>
    <w:rsid w:val="00536CC6"/>
    <w:rsid w:val="0053730E"/>
    <w:rsid w:val="005379BE"/>
    <w:rsid w:val="00541D9B"/>
    <w:rsid w:val="00541DF6"/>
    <w:rsid w:val="00542D9F"/>
    <w:rsid w:val="00542E32"/>
    <w:rsid w:val="00545126"/>
    <w:rsid w:val="0054695E"/>
    <w:rsid w:val="00546A7A"/>
    <w:rsid w:val="00546AD4"/>
    <w:rsid w:val="005473E1"/>
    <w:rsid w:val="00547773"/>
    <w:rsid w:val="0054790B"/>
    <w:rsid w:val="005500FF"/>
    <w:rsid w:val="00553998"/>
    <w:rsid w:val="0055587E"/>
    <w:rsid w:val="00556AD8"/>
    <w:rsid w:val="00557334"/>
    <w:rsid w:val="00557394"/>
    <w:rsid w:val="00557501"/>
    <w:rsid w:val="0056018C"/>
    <w:rsid w:val="00560FE7"/>
    <w:rsid w:val="00562945"/>
    <w:rsid w:val="00570168"/>
    <w:rsid w:val="00570D1E"/>
    <w:rsid w:val="00570FBE"/>
    <w:rsid w:val="00571FB9"/>
    <w:rsid w:val="00572610"/>
    <w:rsid w:val="00573B38"/>
    <w:rsid w:val="00576332"/>
    <w:rsid w:val="005768C4"/>
    <w:rsid w:val="00581DDC"/>
    <w:rsid w:val="00584416"/>
    <w:rsid w:val="00585F46"/>
    <w:rsid w:val="0058624E"/>
    <w:rsid w:val="005874CF"/>
    <w:rsid w:val="005905D6"/>
    <w:rsid w:val="00590A8B"/>
    <w:rsid w:val="00591B9E"/>
    <w:rsid w:val="005957EA"/>
    <w:rsid w:val="00596E1C"/>
    <w:rsid w:val="00596E80"/>
    <w:rsid w:val="005A3CC2"/>
    <w:rsid w:val="005A3F98"/>
    <w:rsid w:val="005A4EF0"/>
    <w:rsid w:val="005A7466"/>
    <w:rsid w:val="005A762A"/>
    <w:rsid w:val="005AE1BF"/>
    <w:rsid w:val="005B0AC6"/>
    <w:rsid w:val="005B0C96"/>
    <w:rsid w:val="005B16D9"/>
    <w:rsid w:val="005B20EF"/>
    <w:rsid w:val="005B37C7"/>
    <w:rsid w:val="005B450F"/>
    <w:rsid w:val="005B5A8B"/>
    <w:rsid w:val="005B5F2B"/>
    <w:rsid w:val="005C0CDE"/>
    <w:rsid w:val="005C1573"/>
    <w:rsid w:val="005C36D8"/>
    <w:rsid w:val="005C45F3"/>
    <w:rsid w:val="005C46C3"/>
    <w:rsid w:val="005C495E"/>
    <w:rsid w:val="005D0D8B"/>
    <w:rsid w:val="005D3529"/>
    <w:rsid w:val="005D54BE"/>
    <w:rsid w:val="005D7694"/>
    <w:rsid w:val="005D796C"/>
    <w:rsid w:val="005E1187"/>
    <w:rsid w:val="005E1BA0"/>
    <w:rsid w:val="005E225C"/>
    <w:rsid w:val="005E3146"/>
    <w:rsid w:val="005E4CA6"/>
    <w:rsid w:val="005E6183"/>
    <w:rsid w:val="005E6DEB"/>
    <w:rsid w:val="005E6FEB"/>
    <w:rsid w:val="005F02FE"/>
    <w:rsid w:val="005F1DC8"/>
    <w:rsid w:val="005F21E7"/>
    <w:rsid w:val="005F27F3"/>
    <w:rsid w:val="005F31AF"/>
    <w:rsid w:val="005F6168"/>
    <w:rsid w:val="005F654B"/>
    <w:rsid w:val="0060133D"/>
    <w:rsid w:val="006021B7"/>
    <w:rsid w:val="006047C4"/>
    <w:rsid w:val="006069A4"/>
    <w:rsid w:val="006069D1"/>
    <w:rsid w:val="00607A8B"/>
    <w:rsid w:val="00610474"/>
    <w:rsid w:val="006104ED"/>
    <w:rsid w:val="00610EB9"/>
    <w:rsid w:val="006120D6"/>
    <w:rsid w:val="006122DC"/>
    <w:rsid w:val="006144FC"/>
    <w:rsid w:val="006146B2"/>
    <w:rsid w:val="00615964"/>
    <w:rsid w:val="0061604B"/>
    <w:rsid w:val="0061620E"/>
    <w:rsid w:val="0062022F"/>
    <w:rsid w:val="00620B40"/>
    <w:rsid w:val="006219E7"/>
    <w:rsid w:val="006220BE"/>
    <w:rsid w:val="006222B3"/>
    <w:rsid w:val="006239AC"/>
    <w:rsid w:val="00623A91"/>
    <w:rsid w:val="006242E9"/>
    <w:rsid w:val="00624829"/>
    <w:rsid w:val="00624E2D"/>
    <w:rsid w:val="0062542E"/>
    <w:rsid w:val="006263EF"/>
    <w:rsid w:val="00626B60"/>
    <w:rsid w:val="00630937"/>
    <w:rsid w:val="00631E95"/>
    <w:rsid w:val="00633179"/>
    <w:rsid w:val="00634701"/>
    <w:rsid w:val="00637A4F"/>
    <w:rsid w:val="00640E02"/>
    <w:rsid w:val="00641A30"/>
    <w:rsid w:val="00641E52"/>
    <w:rsid w:val="00644044"/>
    <w:rsid w:val="00644473"/>
    <w:rsid w:val="00644532"/>
    <w:rsid w:val="00647145"/>
    <w:rsid w:val="00650A4C"/>
    <w:rsid w:val="00650D0E"/>
    <w:rsid w:val="00653249"/>
    <w:rsid w:val="006540A3"/>
    <w:rsid w:val="006557FF"/>
    <w:rsid w:val="00655EF6"/>
    <w:rsid w:val="00655EFC"/>
    <w:rsid w:val="00656309"/>
    <w:rsid w:val="00656F0F"/>
    <w:rsid w:val="00657259"/>
    <w:rsid w:val="00660299"/>
    <w:rsid w:val="00662528"/>
    <w:rsid w:val="00663AB5"/>
    <w:rsid w:val="00664852"/>
    <w:rsid w:val="00664D10"/>
    <w:rsid w:val="00665C93"/>
    <w:rsid w:val="006661BC"/>
    <w:rsid w:val="00666558"/>
    <w:rsid w:val="00671E73"/>
    <w:rsid w:val="006722C7"/>
    <w:rsid w:val="00673C14"/>
    <w:rsid w:val="006763B3"/>
    <w:rsid w:val="00680005"/>
    <w:rsid w:val="006819FB"/>
    <w:rsid w:val="00681C42"/>
    <w:rsid w:val="00681DEC"/>
    <w:rsid w:val="00682A10"/>
    <w:rsid w:val="006856DE"/>
    <w:rsid w:val="006875C2"/>
    <w:rsid w:val="00687DBF"/>
    <w:rsid w:val="0069095A"/>
    <w:rsid w:val="00690CE2"/>
    <w:rsid w:val="006912A1"/>
    <w:rsid w:val="00691C91"/>
    <w:rsid w:val="00693755"/>
    <w:rsid w:val="00694A5B"/>
    <w:rsid w:val="00695821"/>
    <w:rsid w:val="006A158C"/>
    <w:rsid w:val="006A1C6B"/>
    <w:rsid w:val="006A216E"/>
    <w:rsid w:val="006A3008"/>
    <w:rsid w:val="006A40E1"/>
    <w:rsid w:val="006A4554"/>
    <w:rsid w:val="006A4A77"/>
    <w:rsid w:val="006A5E02"/>
    <w:rsid w:val="006A5E5B"/>
    <w:rsid w:val="006A6C90"/>
    <w:rsid w:val="006B22D1"/>
    <w:rsid w:val="006B3D21"/>
    <w:rsid w:val="006B4F85"/>
    <w:rsid w:val="006B56B8"/>
    <w:rsid w:val="006B6293"/>
    <w:rsid w:val="006C00D1"/>
    <w:rsid w:val="006C0557"/>
    <w:rsid w:val="006C0F1F"/>
    <w:rsid w:val="006C22B1"/>
    <w:rsid w:val="006C3111"/>
    <w:rsid w:val="006C33AD"/>
    <w:rsid w:val="006C3D00"/>
    <w:rsid w:val="006C4C33"/>
    <w:rsid w:val="006C5FBD"/>
    <w:rsid w:val="006C7017"/>
    <w:rsid w:val="006C7126"/>
    <w:rsid w:val="006C7886"/>
    <w:rsid w:val="006D0327"/>
    <w:rsid w:val="006D18F4"/>
    <w:rsid w:val="006D2F4D"/>
    <w:rsid w:val="006D48F4"/>
    <w:rsid w:val="006D4A06"/>
    <w:rsid w:val="006D4FEC"/>
    <w:rsid w:val="006D7DAF"/>
    <w:rsid w:val="006E0DED"/>
    <w:rsid w:val="006E1584"/>
    <w:rsid w:val="006E2845"/>
    <w:rsid w:val="006E402C"/>
    <w:rsid w:val="006E44F2"/>
    <w:rsid w:val="006E4A0B"/>
    <w:rsid w:val="006E4E53"/>
    <w:rsid w:val="006E4F99"/>
    <w:rsid w:val="006E4FF8"/>
    <w:rsid w:val="006E540C"/>
    <w:rsid w:val="006E5A19"/>
    <w:rsid w:val="006E6241"/>
    <w:rsid w:val="006E6D56"/>
    <w:rsid w:val="006F0382"/>
    <w:rsid w:val="006F2E84"/>
    <w:rsid w:val="006F3B62"/>
    <w:rsid w:val="006F3CB1"/>
    <w:rsid w:val="006F4846"/>
    <w:rsid w:val="006F589C"/>
    <w:rsid w:val="006F58D5"/>
    <w:rsid w:val="006F6095"/>
    <w:rsid w:val="006F6212"/>
    <w:rsid w:val="006F6F54"/>
    <w:rsid w:val="006F7640"/>
    <w:rsid w:val="006F7A03"/>
    <w:rsid w:val="00700339"/>
    <w:rsid w:val="00700372"/>
    <w:rsid w:val="0070082C"/>
    <w:rsid w:val="00705803"/>
    <w:rsid w:val="0070782F"/>
    <w:rsid w:val="007115A6"/>
    <w:rsid w:val="007139B2"/>
    <w:rsid w:val="00714D40"/>
    <w:rsid w:val="0071544B"/>
    <w:rsid w:val="0072066C"/>
    <w:rsid w:val="007209BD"/>
    <w:rsid w:val="007215B4"/>
    <w:rsid w:val="00722E18"/>
    <w:rsid w:val="0072355A"/>
    <w:rsid w:val="00723CA8"/>
    <w:rsid w:val="0072493A"/>
    <w:rsid w:val="00724AB3"/>
    <w:rsid w:val="0072500B"/>
    <w:rsid w:val="007256D3"/>
    <w:rsid w:val="00726538"/>
    <w:rsid w:val="00726703"/>
    <w:rsid w:val="0073007B"/>
    <w:rsid w:val="007303F0"/>
    <w:rsid w:val="0073068E"/>
    <w:rsid w:val="007323F7"/>
    <w:rsid w:val="00732582"/>
    <w:rsid w:val="00732771"/>
    <w:rsid w:val="007355F0"/>
    <w:rsid w:val="00735726"/>
    <w:rsid w:val="00735763"/>
    <w:rsid w:val="00736CEB"/>
    <w:rsid w:val="00737E3A"/>
    <w:rsid w:val="00737FF5"/>
    <w:rsid w:val="00740C1E"/>
    <w:rsid w:val="00740D22"/>
    <w:rsid w:val="007419C2"/>
    <w:rsid w:val="007434DD"/>
    <w:rsid w:val="0074367B"/>
    <w:rsid w:val="00743E09"/>
    <w:rsid w:val="00747102"/>
    <w:rsid w:val="007502AD"/>
    <w:rsid w:val="00753659"/>
    <w:rsid w:val="00755AEA"/>
    <w:rsid w:val="00755FFF"/>
    <w:rsid w:val="00756C79"/>
    <w:rsid w:val="00757826"/>
    <w:rsid w:val="00757B26"/>
    <w:rsid w:val="00761AA9"/>
    <w:rsid w:val="00762946"/>
    <w:rsid w:val="0076312A"/>
    <w:rsid w:val="00763315"/>
    <w:rsid w:val="00763A55"/>
    <w:rsid w:val="007641C7"/>
    <w:rsid w:val="0076555B"/>
    <w:rsid w:val="00767C42"/>
    <w:rsid w:val="00770072"/>
    <w:rsid w:val="007701B9"/>
    <w:rsid w:val="0077069B"/>
    <w:rsid w:val="00771DE3"/>
    <w:rsid w:val="00774C38"/>
    <w:rsid w:val="00774C70"/>
    <w:rsid w:val="007771F1"/>
    <w:rsid w:val="00777282"/>
    <w:rsid w:val="007808D7"/>
    <w:rsid w:val="00780F5F"/>
    <w:rsid w:val="0078239F"/>
    <w:rsid w:val="00784AE9"/>
    <w:rsid w:val="0078537E"/>
    <w:rsid w:val="007858F0"/>
    <w:rsid w:val="00785D79"/>
    <w:rsid w:val="00786993"/>
    <w:rsid w:val="00787DC4"/>
    <w:rsid w:val="00793EAE"/>
    <w:rsid w:val="00795F58"/>
    <w:rsid w:val="007A07EE"/>
    <w:rsid w:val="007A0A86"/>
    <w:rsid w:val="007A2FF2"/>
    <w:rsid w:val="007A6466"/>
    <w:rsid w:val="007A67CD"/>
    <w:rsid w:val="007B06E2"/>
    <w:rsid w:val="007B1F58"/>
    <w:rsid w:val="007B2B00"/>
    <w:rsid w:val="007B351E"/>
    <w:rsid w:val="007B3BA5"/>
    <w:rsid w:val="007B3EF0"/>
    <w:rsid w:val="007B4682"/>
    <w:rsid w:val="007B4B1A"/>
    <w:rsid w:val="007B55EE"/>
    <w:rsid w:val="007B63DF"/>
    <w:rsid w:val="007B66B0"/>
    <w:rsid w:val="007B6813"/>
    <w:rsid w:val="007B6A54"/>
    <w:rsid w:val="007C0348"/>
    <w:rsid w:val="007C197A"/>
    <w:rsid w:val="007C2190"/>
    <w:rsid w:val="007C2F53"/>
    <w:rsid w:val="007C4E6E"/>
    <w:rsid w:val="007C4E86"/>
    <w:rsid w:val="007C6432"/>
    <w:rsid w:val="007C6E35"/>
    <w:rsid w:val="007C6F47"/>
    <w:rsid w:val="007C773F"/>
    <w:rsid w:val="007C7B54"/>
    <w:rsid w:val="007D0D25"/>
    <w:rsid w:val="007D1825"/>
    <w:rsid w:val="007D21B0"/>
    <w:rsid w:val="007D469D"/>
    <w:rsid w:val="007D4C53"/>
    <w:rsid w:val="007D5BFF"/>
    <w:rsid w:val="007E0A03"/>
    <w:rsid w:val="007E1179"/>
    <w:rsid w:val="007E1371"/>
    <w:rsid w:val="007E1EBF"/>
    <w:rsid w:val="007E2053"/>
    <w:rsid w:val="007E20A6"/>
    <w:rsid w:val="007E280F"/>
    <w:rsid w:val="007E28DC"/>
    <w:rsid w:val="007E4A33"/>
    <w:rsid w:val="007E668E"/>
    <w:rsid w:val="007E72F2"/>
    <w:rsid w:val="007E77FE"/>
    <w:rsid w:val="007F009C"/>
    <w:rsid w:val="007F0CB5"/>
    <w:rsid w:val="007F25E5"/>
    <w:rsid w:val="007F49CA"/>
    <w:rsid w:val="007F5E20"/>
    <w:rsid w:val="007F6E61"/>
    <w:rsid w:val="007F7462"/>
    <w:rsid w:val="007F7E50"/>
    <w:rsid w:val="008068F6"/>
    <w:rsid w:val="00806ABC"/>
    <w:rsid w:val="00807255"/>
    <w:rsid w:val="00807D50"/>
    <w:rsid w:val="00810E30"/>
    <w:rsid w:val="008110A5"/>
    <w:rsid w:val="00811A88"/>
    <w:rsid w:val="00811EC2"/>
    <w:rsid w:val="00812096"/>
    <w:rsid w:val="008126E2"/>
    <w:rsid w:val="00812CA2"/>
    <w:rsid w:val="00816311"/>
    <w:rsid w:val="00816AA8"/>
    <w:rsid w:val="008176B8"/>
    <w:rsid w:val="00817BCE"/>
    <w:rsid w:val="00822534"/>
    <w:rsid w:val="00824E77"/>
    <w:rsid w:val="008260FB"/>
    <w:rsid w:val="00826D6F"/>
    <w:rsid w:val="008271A0"/>
    <w:rsid w:val="008339D6"/>
    <w:rsid w:val="00834FEF"/>
    <w:rsid w:val="008356E3"/>
    <w:rsid w:val="00835D0E"/>
    <w:rsid w:val="00836F56"/>
    <w:rsid w:val="00837035"/>
    <w:rsid w:val="00841BEC"/>
    <w:rsid w:val="0084521E"/>
    <w:rsid w:val="008467AC"/>
    <w:rsid w:val="00846A87"/>
    <w:rsid w:val="00847BE4"/>
    <w:rsid w:val="008527F6"/>
    <w:rsid w:val="00852B8B"/>
    <w:rsid w:val="00852D93"/>
    <w:rsid w:val="00854B9E"/>
    <w:rsid w:val="00854C74"/>
    <w:rsid w:val="00855221"/>
    <w:rsid w:val="008556D2"/>
    <w:rsid w:val="008563D9"/>
    <w:rsid w:val="00856A1F"/>
    <w:rsid w:val="00856DCA"/>
    <w:rsid w:val="00856E1A"/>
    <w:rsid w:val="00857EB2"/>
    <w:rsid w:val="008628A1"/>
    <w:rsid w:val="00864030"/>
    <w:rsid w:val="0086470F"/>
    <w:rsid w:val="00864BA8"/>
    <w:rsid w:val="00864D30"/>
    <w:rsid w:val="00864EF8"/>
    <w:rsid w:val="00866855"/>
    <w:rsid w:val="008706D5"/>
    <w:rsid w:val="00871E3F"/>
    <w:rsid w:val="008732B0"/>
    <w:rsid w:val="008732F6"/>
    <w:rsid w:val="00873818"/>
    <w:rsid w:val="008739BD"/>
    <w:rsid w:val="00873A8C"/>
    <w:rsid w:val="00873E4D"/>
    <w:rsid w:val="00874432"/>
    <w:rsid w:val="00875B81"/>
    <w:rsid w:val="00876147"/>
    <w:rsid w:val="008767A4"/>
    <w:rsid w:val="008775DE"/>
    <w:rsid w:val="00877ADD"/>
    <w:rsid w:val="00880341"/>
    <w:rsid w:val="0088055E"/>
    <w:rsid w:val="0088185C"/>
    <w:rsid w:val="008818E9"/>
    <w:rsid w:val="008852C7"/>
    <w:rsid w:val="0088547D"/>
    <w:rsid w:val="00886A75"/>
    <w:rsid w:val="00887DDB"/>
    <w:rsid w:val="00890F00"/>
    <w:rsid w:val="00891A83"/>
    <w:rsid w:val="008927D8"/>
    <w:rsid w:val="00893281"/>
    <w:rsid w:val="00893482"/>
    <w:rsid w:val="00894F43"/>
    <w:rsid w:val="00895221"/>
    <w:rsid w:val="00895DA5"/>
    <w:rsid w:val="00895EB6"/>
    <w:rsid w:val="00896B67"/>
    <w:rsid w:val="008A0BE0"/>
    <w:rsid w:val="008A0C20"/>
    <w:rsid w:val="008A16C4"/>
    <w:rsid w:val="008A246A"/>
    <w:rsid w:val="008A26D4"/>
    <w:rsid w:val="008A27B0"/>
    <w:rsid w:val="008A4200"/>
    <w:rsid w:val="008A4355"/>
    <w:rsid w:val="008A4851"/>
    <w:rsid w:val="008A62FC"/>
    <w:rsid w:val="008A683A"/>
    <w:rsid w:val="008A6D50"/>
    <w:rsid w:val="008B129C"/>
    <w:rsid w:val="008B1D03"/>
    <w:rsid w:val="008B2906"/>
    <w:rsid w:val="008B2B0E"/>
    <w:rsid w:val="008B36B8"/>
    <w:rsid w:val="008B4D9C"/>
    <w:rsid w:val="008B4DF9"/>
    <w:rsid w:val="008B5AF5"/>
    <w:rsid w:val="008C04C6"/>
    <w:rsid w:val="008C235D"/>
    <w:rsid w:val="008C2368"/>
    <w:rsid w:val="008C2AAB"/>
    <w:rsid w:val="008C31BD"/>
    <w:rsid w:val="008C4747"/>
    <w:rsid w:val="008C4B64"/>
    <w:rsid w:val="008C5D7E"/>
    <w:rsid w:val="008C5DFB"/>
    <w:rsid w:val="008C6A59"/>
    <w:rsid w:val="008C7DE9"/>
    <w:rsid w:val="008D03A9"/>
    <w:rsid w:val="008D2A2B"/>
    <w:rsid w:val="008D3870"/>
    <w:rsid w:val="008D3F21"/>
    <w:rsid w:val="008D5522"/>
    <w:rsid w:val="008D5C09"/>
    <w:rsid w:val="008D659A"/>
    <w:rsid w:val="008D6DE6"/>
    <w:rsid w:val="008E03AA"/>
    <w:rsid w:val="008E1918"/>
    <w:rsid w:val="008E3453"/>
    <w:rsid w:val="008E3661"/>
    <w:rsid w:val="008E38F0"/>
    <w:rsid w:val="008E3A59"/>
    <w:rsid w:val="008E4303"/>
    <w:rsid w:val="008E616A"/>
    <w:rsid w:val="008E6A00"/>
    <w:rsid w:val="008E6EAB"/>
    <w:rsid w:val="008F094D"/>
    <w:rsid w:val="008F1B75"/>
    <w:rsid w:val="008F2CFB"/>
    <w:rsid w:val="008F3901"/>
    <w:rsid w:val="008F450F"/>
    <w:rsid w:val="008F5103"/>
    <w:rsid w:val="008F5CDB"/>
    <w:rsid w:val="008F683C"/>
    <w:rsid w:val="008F6E68"/>
    <w:rsid w:val="008F73C0"/>
    <w:rsid w:val="009027DB"/>
    <w:rsid w:val="009035FB"/>
    <w:rsid w:val="00904ACC"/>
    <w:rsid w:val="00904CBE"/>
    <w:rsid w:val="00905CC3"/>
    <w:rsid w:val="009104E6"/>
    <w:rsid w:val="00910F49"/>
    <w:rsid w:val="00913494"/>
    <w:rsid w:val="00914CD1"/>
    <w:rsid w:val="00915FDD"/>
    <w:rsid w:val="0091686E"/>
    <w:rsid w:val="009176AC"/>
    <w:rsid w:val="00921263"/>
    <w:rsid w:val="00923306"/>
    <w:rsid w:val="009244E6"/>
    <w:rsid w:val="009246B8"/>
    <w:rsid w:val="00925923"/>
    <w:rsid w:val="009261B8"/>
    <w:rsid w:val="00926445"/>
    <w:rsid w:val="009275B6"/>
    <w:rsid w:val="00927FCE"/>
    <w:rsid w:val="009311DF"/>
    <w:rsid w:val="0093647F"/>
    <w:rsid w:val="00936FA0"/>
    <w:rsid w:val="00940DD7"/>
    <w:rsid w:val="00941D22"/>
    <w:rsid w:val="00942A1F"/>
    <w:rsid w:val="0094367A"/>
    <w:rsid w:val="009462C7"/>
    <w:rsid w:val="00947C31"/>
    <w:rsid w:val="00950356"/>
    <w:rsid w:val="00950D0A"/>
    <w:rsid w:val="009513C9"/>
    <w:rsid w:val="00951428"/>
    <w:rsid w:val="009517AC"/>
    <w:rsid w:val="00952AB6"/>
    <w:rsid w:val="00954363"/>
    <w:rsid w:val="00954404"/>
    <w:rsid w:val="00957CB3"/>
    <w:rsid w:val="0096171F"/>
    <w:rsid w:val="009617A5"/>
    <w:rsid w:val="00962C9B"/>
    <w:rsid w:val="00963CAC"/>
    <w:rsid w:val="00966C43"/>
    <w:rsid w:val="00967404"/>
    <w:rsid w:val="009678F8"/>
    <w:rsid w:val="00967B23"/>
    <w:rsid w:val="00971D37"/>
    <w:rsid w:val="009720DA"/>
    <w:rsid w:val="009723F2"/>
    <w:rsid w:val="00973215"/>
    <w:rsid w:val="0097358D"/>
    <w:rsid w:val="00973B8C"/>
    <w:rsid w:val="0097593D"/>
    <w:rsid w:val="00975C64"/>
    <w:rsid w:val="009760ED"/>
    <w:rsid w:val="0097630D"/>
    <w:rsid w:val="0097749B"/>
    <w:rsid w:val="00980CD3"/>
    <w:rsid w:val="00981E09"/>
    <w:rsid w:val="009828A9"/>
    <w:rsid w:val="00983282"/>
    <w:rsid w:val="0098452D"/>
    <w:rsid w:val="009857FD"/>
    <w:rsid w:val="0098632F"/>
    <w:rsid w:val="009863B2"/>
    <w:rsid w:val="0098660B"/>
    <w:rsid w:val="00986D90"/>
    <w:rsid w:val="0098760B"/>
    <w:rsid w:val="009918A5"/>
    <w:rsid w:val="00992332"/>
    <w:rsid w:val="00993A97"/>
    <w:rsid w:val="00994013"/>
    <w:rsid w:val="00994EEE"/>
    <w:rsid w:val="00996ECB"/>
    <w:rsid w:val="00997FAF"/>
    <w:rsid w:val="00997FF6"/>
    <w:rsid w:val="009A08ED"/>
    <w:rsid w:val="009A0E3B"/>
    <w:rsid w:val="009A162E"/>
    <w:rsid w:val="009A3CCB"/>
    <w:rsid w:val="009A492A"/>
    <w:rsid w:val="009A57F5"/>
    <w:rsid w:val="009A5CB4"/>
    <w:rsid w:val="009A5EBC"/>
    <w:rsid w:val="009A6334"/>
    <w:rsid w:val="009A7463"/>
    <w:rsid w:val="009A7705"/>
    <w:rsid w:val="009A7FC3"/>
    <w:rsid w:val="009B1405"/>
    <w:rsid w:val="009B190B"/>
    <w:rsid w:val="009B1E9A"/>
    <w:rsid w:val="009B283B"/>
    <w:rsid w:val="009B2D6A"/>
    <w:rsid w:val="009B3219"/>
    <w:rsid w:val="009B4535"/>
    <w:rsid w:val="009B580D"/>
    <w:rsid w:val="009B6E7E"/>
    <w:rsid w:val="009B71A8"/>
    <w:rsid w:val="009C0EE2"/>
    <w:rsid w:val="009C1423"/>
    <w:rsid w:val="009C2794"/>
    <w:rsid w:val="009C3019"/>
    <w:rsid w:val="009C413B"/>
    <w:rsid w:val="009C4B3B"/>
    <w:rsid w:val="009C56D4"/>
    <w:rsid w:val="009C6817"/>
    <w:rsid w:val="009C7700"/>
    <w:rsid w:val="009C7D7A"/>
    <w:rsid w:val="009D0ACC"/>
    <w:rsid w:val="009D1C86"/>
    <w:rsid w:val="009D2967"/>
    <w:rsid w:val="009D3FE8"/>
    <w:rsid w:val="009D46AE"/>
    <w:rsid w:val="009D4F2E"/>
    <w:rsid w:val="009D71FA"/>
    <w:rsid w:val="009D7C1E"/>
    <w:rsid w:val="009E210E"/>
    <w:rsid w:val="009E2772"/>
    <w:rsid w:val="009F0EB3"/>
    <w:rsid w:val="009F209C"/>
    <w:rsid w:val="009F2268"/>
    <w:rsid w:val="009F3027"/>
    <w:rsid w:val="009F473B"/>
    <w:rsid w:val="009F4E6C"/>
    <w:rsid w:val="009F518E"/>
    <w:rsid w:val="009F79CF"/>
    <w:rsid w:val="00A00211"/>
    <w:rsid w:val="00A019D4"/>
    <w:rsid w:val="00A05A9E"/>
    <w:rsid w:val="00A070F1"/>
    <w:rsid w:val="00A1081D"/>
    <w:rsid w:val="00A10B20"/>
    <w:rsid w:val="00A10F82"/>
    <w:rsid w:val="00A13740"/>
    <w:rsid w:val="00A15025"/>
    <w:rsid w:val="00A15B34"/>
    <w:rsid w:val="00A15DA0"/>
    <w:rsid w:val="00A17F6E"/>
    <w:rsid w:val="00A205CA"/>
    <w:rsid w:val="00A21112"/>
    <w:rsid w:val="00A2169F"/>
    <w:rsid w:val="00A221CF"/>
    <w:rsid w:val="00A2375E"/>
    <w:rsid w:val="00A2478A"/>
    <w:rsid w:val="00A272D5"/>
    <w:rsid w:val="00A274F1"/>
    <w:rsid w:val="00A27C95"/>
    <w:rsid w:val="00A33715"/>
    <w:rsid w:val="00A364E8"/>
    <w:rsid w:val="00A4096C"/>
    <w:rsid w:val="00A40A6E"/>
    <w:rsid w:val="00A41A9F"/>
    <w:rsid w:val="00A4246E"/>
    <w:rsid w:val="00A44CF3"/>
    <w:rsid w:val="00A44F1A"/>
    <w:rsid w:val="00A44F56"/>
    <w:rsid w:val="00A451BC"/>
    <w:rsid w:val="00A46358"/>
    <w:rsid w:val="00A47C51"/>
    <w:rsid w:val="00A5142F"/>
    <w:rsid w:val="00A51EE8"/>
    <w:rsid w:val="00A52EF3"/>
    <w:rsid w:val="00A541CD"/>
    <w:rsid w:val="00A565FF"/>
    <w:rsid w:val="00A56A6A"/>
    <w:rsid w:val="00A56CEF"/>
    <w:rsid w:val="00A574F3"/>
    <w:rsid w:val="00A60847"/>
    <w:rsid w:val="00A61BE0"/>
    <w:rsid w:val="00A61D7F"/>
    <w:rsid w:val="00A63A38"/>
    <w:rsid w:val="00A64D18"/>
    <w:rsid w:val="00A66F47"/>
    <w:rsid w:val="00A67399"/>
    <w:rsid w:val="00A68718"/>
    <w:rsid w:val="00A71715"/>
    <w:rsid w:val="00A75D52"/>
    <w:rsid w:val="00A7668F"/>
    <w:rsid w:val="00A77434"/>
    <w:rsid w:val="00A7748B"/>
    <w:rsid w:val="00A80597"/>
    <w:rsid w:val="00A82125"/>
    <w:rsid w:val="00A86259"/>
    <w:rsid w:val="00A90C2E"/>
    <w:rsid w:val="00A92279"/>
    <w:rsid w:val="00A93461"/>
    <w:rsid w:val="00A948F7"/>
    <w:rsid w:val="00A95046"/>
    <w:rsid w:val="00A95278"/>
    <w:rsid w:val="00A95743"/>
    <w:rsid w:val="00AA05D1"/>
    <w:rsid w:val="00AA333D"/>
    <w:rsid w:val="00AA3A84"/>
    <w:rsid w:val="00AA4D2C"/>
    <w:rsid w:val="00AA4E09"/>
    <w:rsid w:val="00AA5A55"/>
    <w:rsid w:val="00AB00C6"/>
    <w:rsid w:val="00AB07D7"/>
    <w:rsid w:val="00AB1ABC"/>
    <w:rsid w:val="00AB2C20"/>
    <w:rsid w:val="00AB50C4"/>
    <w:rsid w:val="00AB6ADE"/>
    <w:rsid w:val="00AB6AEC"/>
    <w:rsid w:val="00AB7523"/>
    <w:rsid w:val="00AC0A43"/>
    <w:rsid w:val="00AC1676"/>
    <w:rsid w:val="00AC1E59"/>
    <w:rsid w:val="00AC344B"/>
    <w:rsid w:val="00AC3F4A"/>
    <w:rsid w:val="00AC6255"/>
    <w:rsid w:val="00AC6786"/>
    <w:rsid w:val="00AC7A19"/>
    <w:rsid w:val="00AC7B8D"/>
    <w:rsid w:val="00AD05F7"/>
    <w:rsid w:val="00AD0638"/>
    <w:rsid w:val="00AD0841"/>
    <w:rsid w:val="00AD131F"/>
    <w:rsid w:val="00AD145B"/>
    <w:rsid w:val="00AD1B9E"/>
    <w:rsid w:val="00AD23E2"/>
    <w:rsid w:val="00AD25AE"/>
    <w:rsid w:val="00AD3759"/>
    <w:rsid w:val="00AD4197"/>
    <w:rsid w:val="00AD4841"/>
    <w:rsid w:val="00AD65A6"/>
    <w:rsid w:val="00AD6D3E"/>
    <w:rsid w:val="00AE06E6"/>
    <w:rsid w:val="00AE25DE"/>
    <w:rsid w:val="00AE40C8"/>
    <w:rsid w:val="00AE4D59"/>
    <w:rsid w:val="00AE4E73"/>
    <w:rsid w:val="00AE5D0C"/>
    <w:rsid w:val="00AE5EBD"/>
    <w:rsid w:val="00AF0134"/>
    <w:rsid w:val="00AF2510"/>
    <w:rsid w:val="00AF3505"/>
    <w:rsid w:val="00AF47BF"/>
    <w:rsid w:val="00AF4ECC"/>
    <w:rsid w:val="00AF4FBB"/>
    <w:rsid w:val="00AF5885"/>
    <w:rsid w:val="00AF61B8"/>
    <w:rsid w:val="00AF632D"/>
    <w:rsid w:val="00AF64C2"/>
    <w:rsid w:val="00AF6A2A"/>
    <w:rsid w:val="00AF7DEB"/>
    <w:rsid w:val="00B00917"/>
    <w:rsid w:val="00B00C54"/>
    <w:rsid w:val="00B018CD"/>
    <w:rsid w:val="00B019F8"/>
    <w:rsid w:val="00B01FFF"/>
    <w:rsid w:val="00B048B5"/>
    <w:rsid w:val="00B0648E"/>
    <w:rsid w:val="00B07370"/>
    <w:rsid w:val="00B106DF"/>
    <w:rsid w:val="00B115D1"/>
    <w:rsid w:val="00B12634"/>
    <w:rsid w:val="00B1359E"/>
    <w:rsid w:val="00B13A38"/>
    <w:rsid w:val="00B13D09"/>
    <w:rsid w:val="00B1419F"/>
    <w:rsid w:val="00B14E3A"/>
    <w:rsid w:val="00B15D07"/>
    <w:rsid w:val="00B166B3"/>
    <w:rsid w:val="00B2023A"/>
    <w:rsid w:val="00B222A3"/>
    <w:rsid w:val="00B22A4E"/>
    <w:rsid w:val="00B24C2B"/>
    <w:rsid w:val="00B25019"/>
    <w:rsid w:val="00B2502C"/>
    <w:rsid w:val="00B2519D"/>
    <w:rsid w:val="00B25363"/>
    <w:rsid w:val="00B27F0F"/>
    <w:rsid w:val="00B27F18"/>
    <w:rsid w:val="00B3199A"/>
    <w:rsid w:val="00B334D6"/>
    <w:rsid w:val="00B34003"/>
    <w:rsid w:val="00B3597C"/>
    <w:rsid w:val="00B36148"/>
    <w:rsid w:val="00B379AE"/>
    <w:rsid w:val="00B37E5D"/>
    <w:rsid w:val="00B37FEB"/>
    <w:rsid w:val="00B406DC"/>
    <w:rsid w:val="00B416A9"/>
    <w:rsid w:val="00B41D87"/>
    <w:rsid w:val="00B426D7"/>
    <w:rsid w:val="00B43095"/>
    <w:rsid w:val="00B43322"/>
    <w:rsid w:val="00B43B63"/>
    <w:rsid w:val="00B443B2"/>
    <w:rsid w:val="00B44FC1"/>
    <w:rsid w:val="00B45FA8"/>
    <w:rsid w:val="00B477BC"/>
    <w:rsid w:val="00B5134B"/>
    <w:rsid w:val="00B51444"/>
    <w:rsid w:val="00B55FCF"/>
    <w:rsid w:val="00B56070"/>
    <w:rsid w:val="00B56E50"/>
    <w:rsid w:val="00B57924"/>
    <w:rsid w:val="00B57EAD"/>
    <w:rsid w:val="00B601FD"/>
    <w:rsid w:val="00B60CFC"/>
    <w:rsid w:val="00B64BC1"/>
    <w:rsid w:val="00B65160"/>
    <w:rsid w:val="00B6580B"/>
    <w:rsid w:val="00B66554"/>
    <w:rsid w:val="00B70846"/>
    <w:rsid w:val="00B71C0B"/>
    <w:rsid w:val="00B74681"/>
    <w:rsid w:val="00B76044"/>
    <w:rsid w:val="00B76E05"/>
    <w:rsid w:val="00B76EB2"/>
    <w:rsid w:val="00B77611"/>
    <w:rsid w:val="00B80400"/>
    <w:rsid w:val="00B8086E"/>
    <w:rsid w:val="00B81A2D"/>
    <w:rsid w:val="00B82C9B"/>
    <w:rsid w:val="00B8518E"/>
    <w:rsid w:val="00B855D2"/>
    <w:rsid w:val="00B87A70"/>
    <w:rsid w:val="00B87FCD"/>
    <w:rsid w:val="00B91269"/>
    <w:rsid w:val="00B91CDD"/>
    <w:rsid w:val="00B91E92"/>
    <w:rsid w:val="00B91EFF"/>
    <w:rsid w:val="00B93DA3"/>
    <w:rsid w:val="00B9647C"/>
    <w:rsid w:val="00B97914"/>
    <w:rsid w:val="00BA0BAB"/>
    <w:rsid w:val="00BA1AF2"/>
    <w:rsid w:val="00BA1D0C"/>
    <w:rsid w:val="00BA1D80"/>
    <w:rsid w:val="00BA20FB"/>
    <w:rsid w:val="00BA4507"/>
    <w:rsid w:val="00BA4F2A"/>
    <w:rsid w:val="00BA6819"/>
    <w:rsid w:val="00BB09E5"/>
    <w:rsid w:val="00BB0EC8"/>
    <w:rsid w:val="00BB12E8"/>
    <w:rsid w:val="00BB430B"/>
    <w:rsid w:val="00BB4B10"/>
    <w:rsid w:val="00BB4B5F"/>
    <w:rsid w:val="00BB5C48"/>
    <w:rsid w:val="00BB634C"/>
    <w:rsid w:val="00BB7BE9"/>
    <w:rsid w:val="00BC168F"/>
    <w:rsid w:val="00BC2693"/>
    <w:rsid w:val="00BC2942"/>
    <w:rsid w:val="00BC2D58"/>
    <w:rsid w:val="00BC4D57"/>
    <w:rsid w:val="00BC5427"/>
    <w:rsid w:val="00BC6CE5"/>
    <w:rsid w:val="00BD0699"/>
    <w:rsid w:val="00BD1D1A"/>
    <w:rsid w:val="00BD31BD"/>
    <w:rsid w:val="00BD6359"/>
    <w:rsid w:val="00BD7D6C"/>
    <w:rsid w:val="00BE0C3F"/>
    <w:rsid w:val="00BE30B6"/>
    <w:rsid w:val="00BE330A"/>
    <w:rsid w:val="00BE4034"/>
    <w:rsid w:val="00BE597D"/>
    <w:rsid w:val="00BE5A7A"/>
    <w:rsid w:val="00BF2B6E"/>
    <w:rsid w:val="00BF336C"/>
    <w:rsid w:val="00BF416E"/>
    <w:rsid w:val="00BF4573"/>
    <w:rsid w:val="00C039C7"/>
    <w:rsid w:val="00C04857"/>
    <w:rsid w:val="00C10468"/>
    <w:rsid w:val="00C10C08"/>
    <w:rsid w:val="00C115DF"/>
    <w:rsid w:val="00C11895"/>
    <w:rsid w:val="00C11C87"/>
    <w:rsid w:val="00C13BEE"/>
    <w:rsid w:val="00C13E52"/>
    <w:rsid w:val="00C1459E"/>
    <w:rsid w:val="00C15EA6"/>
    <w:rsid w:val="00C177FE"/>
    <w:rsid w:val="00C20240"/>
    <w:rsid w:val="00C2187C"/>
    <w:rsid w:val="00C21D87"/>
    <w:rsid w:val="00C21DF5"/>
    <w:rsid w:val="00C228E6"/>
    <w:rsid w:val="00C23216"/>
    <w:rsid w:val="00C23481"/>
    <w:rsid w:val="00C23950"/>
    <w:rsid w:val="00C27892"/>
    <w:rsid w:val="00C279EA"/>
    <w:rsid w:val="00C30647"/>
    <w:rsid w:val="00C32C34"/>
    <w:rsid w:val="00C35146"/>
    <w:rsid w:val="00C35572"/>
    <w:rsid w:val="00C3573B"/>
    <w:rsid w:val="00C37DDE"/>
    <w:rsid w:val="00C4129F"/>
    <w:rsid w:val="00C41462"/>
    <w:rsid w:val="00C42344"/>
    <w:rsid w:val="00C46FDE"/>
    <w:rsid w:val="00C475CC"/>
    <w:rsid w:val="00C50583"/>
    <w:rsid w:val="00C519D5"/>
    <w:rsid w:val="00C54C6D"/>
    <w:rsid w:val="00C5538B"/>
    <w:rsid w:val="00C57221"/>
    <w:rsid w:val="00C60138"/>
    <w:rsid w:val="00C63043"/>
    <w:rsid w:val="00C63F0F"/>
    <w:rsid w:val="00C66EE6"/>
    <w:rsid w:val="00C67044"/>
    <w:rsid w:val="00C7062A"/>
    <w:rsid w:val="00C70E46"/>
    <w:rsid w:val="00C7137E"/>
    <w:rsid w:val="00C72326"/>
    <w:rsid w:val="00C72DE8"/>
    <w:rsid w:val="00C73095"/>
    <w:rsid w:val="00C730AC"/>
    <w:rsid w:val="00C74C2A"/>
    <w:rsid w:val="00C74F4E"/>
    <w:rsid w:val="00C836CD"/>
    <w:rsid w:val="00C842DC"/>
    <w:rsid w:val="00C854E9"/>
    <w:rsid w:val="00C859A1"/>
    <w:rsid w:val="00C86C6B"/>
    <w:rsid w:val="00C90980"/>
    <w:rsid w:val="00C911A7"/>
    <w:rsid w:val="00C9247D"/>
    <w:rsid w:val="00C9318D"/>
    <w:rsid w:val="00C94EDD"/>
    <w:rsid w:val="00C96FA1"/>
    <w:rsid w:val="00CA0B43"/>
    <w:rsid w:val="00CA4ED2"/>
    <w:rsid w:val="00CA509B"/>
    <w:rsid w:val="00CA52C1"/>
    <w:rsid w:val="00CA70A7"/>
    <w:rsid w:val="00CA7516"/>
    <w:rsid w:val="00CB02B7"/>
    <w:rsid w:val="00CB2796"/>
    <w:rsid w:val="00CB32F4"/>
    <w:rsid w:val="00CB53CA"/>
    <w:rsid w:val="00CB5A7F"/>
    <w:rsid w:val="00CC144C"/>
    <w:rsid w:val="00CC1B43"/>
    <w:rsid w:val="00CC2AD3"/>
    <w:rsid w:val="00CC2F20"/>
    <w:rsid w:val="00CC5E76"/>
    <w:rsid w:val="00CC7B22"/>
    <w:rsid w:val="00CD01FA"/>
    <w:rsid w:val="00CD0AFB"/>
    <w:rsid w:val="00CD16A9"/>
    <w:rsid w:val="00CD2A95"/>
    <w:rsid w:val="00CD4045"/>
    <w:rsid w:val="00CD5196"/>
    <w:rsid w:val="00CD5D4A"/>
    <w:rsid w:val="00CD629D"/>
    <w:rsid w:val="00CE142F"/>
    <w:rsid w:val="00CE25EE"/>
    <w:rsid w:val="00CE2EDB"/>
    <w:rsid w:val="00CE4550"/>
    <w:rsid w:val="00CE4ED0"/>
    <w:rsid w:val="00CE4F5F"/>
    <w:rsid w:val="00CE5CE4"/>
    <w:rsid w:val="00CE5E6C"/>
    <w:rsid w:val="00CE7FD2"/>
    <w:rsid w:val="00CF0A6C"/>
    <w:rsid w:val="00CF14A0"/>
    <w:rsid w:val="00CF2331"/>
    <w:rsid w:val="00CF2607"/>
    <w:rsid w:val="00CF2C75"/>
    <w:rsid w:val="00CF306E"/>
    <w:rsid w:val="00CF5E4E"/>
    <w:rsid w:val="00CF75E6"/>
    <w:rsid w:val="00D002FD"/>
    <w:rsid w:val="00D013D5"/>
    <w:rsid w:val="00D0147E"/>
    <w:rsid w:val="00D017BD"/>
    <w:rsid w:val="00D01E43"/>
    <w:rsid w:val="00D0275D"/>
    <w:rsid w:val="00D039E9"/>
    <w:rsid w:val="00D04430"/>
    <w:rsid w:val="00D05026"/>
    <w:rsid w:val="00D05521"/>
    <w:rsid w:val="00D05EAF"/>
    <w:rsid w:val="00D05F20"/>
    <w:rsid w:val="00D07963"/>
    <w:rsid w:val="00D1028C"/>
    <w:rsid w:val="00D12F4D"/>
    <w:rsid w:val="00D13A31"/>
    <w:rsid w:val="00D15457"/>
    <w:rsid w:val="00D159E7"/>
    <w:rsid w:val="00D16EE6"/>
    <w:rsid w:val="00D17FB4"/>
    <w:rsid w:val="00D214C1"/>
    <w:rsid w:val="00D22CD1"/>
    <w:rsid w:val="00D23C0F"/>
    <w:rsid w:val="00D2547F"/>
    <w:rsid w:val="00D2579C"/>
    <w:rsid w:val="00D2748F"/>
    <w:rsid w:val="00D31FBE"/>
    <w:rsid w:val="00D323A9"/>
    <w:rsid w:val="00D34256"/>
    <w:rsid w:val="00D342CD"/>
    <w:rsid w:val="00D3436D"/>
    <w:rsid w:val="00D34E41"/>
    <w:rsid w:val="00D350D5"/>
    <w:rsid w:val="00D3568F"/>
    <w:rsid w:val="00D37F10"/>
    <w:rsid w:val="00D37FCC"/>
    <w:rsid w:val="00D4025D"/>
    <w:rsid w:val="00D4088F"/>
    <w:rsid w:val="00D41617"/>
    <w:rsid w:val="00D4238C"/>
    <w:rsid w:val="00D435DC"/>
    <w:rsid w:val="00D4736C"/>
    <w:rsid w:val="00D47503"/>
    <w:rsid w:val="00D50550"/>
    <w:rsid w:val="00D54226"/>
    <w:rsid w:val="00D54A1E"/>
    <w:rsid w:val="00D5666D"/>
    <w:rsid w:val="00D5680E"/>
    <w:rsid w:val="00D56E44"/>
    <w:rsid w:val="00D57775"/>
    <w:rsid w:val="00D60496"/>
    <w:rsid w:val="00D62A0F"/>
    <w:rsid w:val="00D646C1"/>
    <w:rsid w:val="00D65BC1"/>
    <w:rsid w:val="00D66A26"/>
    <w:rsid w:val="00D67457"/>
    <w:rsid w:val="00D707F3"/>
    <w:rsid w:val="00D71931"/>
    <w:rsid w:val="00D71C9D"/>
    <w:rsid w:val="00D71F0B"/>
    <w:rsid w:val="00D720A1"/>
    <w:rsid w:val="00D73035"/>
    <w:rsid w:val="00D7341C"/>
    <w:rsid w:val="00D74CB1"/>
    <w:rsid w:val="00D74DD6"/>
    <w:rsid w:val="00D7539F"/>
    <w:rsid w:val="00D7577E"/>
    <w:rsid w:val="00D76246"/>
    <w:rsid w:val="00D76461"/>
    <w:rsid w:val="00D801F2"/>
    <w:rsid w:val="00D8236E"/>
    <w:rsid w:val="00D84B56"/>
    <w:rsid w:val="00D86E4A"/>
    <w:rsid w:val="00D87F3F"/>
    <w:rsid w:val="00D902C3"/>
    <w:rsid w:val="00D91088"/>
    <w:rsid w:val="00D92B43"/>
    <w:rsid w:val="00D93CCC"/>
    <w:rsid w:val="00D93DC8"/>
    <w:rsid w:val="00D969AA"/>
    <w:rsid w:val="00D972D2"/>
    <w:rsid w:val="00DA0FEE"/>
    <w:rsid w:val="00DA1055"/>
    <w:rsid w:val="00DA2487"/>
    <w:rsid w:val="00DA264A"/>
    <w:rsid w:val="00DA27B3"/>
    <w:rsid w:val="00DA353C"/>
    <w:rsid w:val="00DA410E"/>
    <w:rsid w:val="00DA412C"/>
    <w:rsid w:val="00DA685C"/>
    <w:rsid w:val="00DB0045"/>
    <w:rsid w:val="00DB1F4A"/>
    <w:rsid w:val="00DB2537"/>
    <w:rsid w:val="00DB2B1F"/>
    <w:rsid w:val="00DB2BC5"/>
    <w:rsid w:val="00DB3B41"/>
    <w:rsid w:val="00DC255E"/>
    <w:rsid w:val="00DC3435"/>
    <w:rsid w:val="00DC4D24"/>
    <w:rsid w:val="00DC50B0"/>
    <w:rsid w:val="00DC58C2"/>
    <w:rsid w:val="00DC7D7C"/>
    <w:rsid w:val="00DD1554"/>
    <w:rsid w:val="00DD24AF"/>
    <w:rsid w:val="00DD3EDF"/>
    <w:rsid w:val="00DD4E84"/>
    <w:rsid w:val="00DD6595"/>
    <w:rsid w:val="00DD7FD7"/>
    <w:rsid w:val="00DE07DE"/>
    <w:rsid w:val="00DE1F53"/>
    <w:rsid w:val="00DE2888"/>
    <w:rsid w:val="00DE4422"/>
    <w:rsid w:val="00DE4533"/>
    <w:rsid w:val="00DE699D"/>
    <w:rsid w:val="00DE7AA0"/>
    <w:rsid w:val="00DF131A"/>
    <w:rsid w:val="00DF1BD1"/>
    <w:rsid w:val="00DF2986"/>
    <w:rsid w:val="00DF4218"/>
    <w:rsid w:val="00DF4A79"/>
    <w:rsid w:val="00DF5C23"/>
    <w:rsid w:val="00DF7308"/>
    <w:rsid w:val="00E0263A"/>
    <w:rsid w:val="00E02759"/>
    <w:rsid w:val="00E02EE6"/>
    <w:rsid w:val="00E047CD"/>
    <w:rsid w:val="00E12652"/>
    <w:rsid w:val="00E13971"/>
    <w:rsid w:val="00E14613"/>
    <w:rsid w:val="00E1501A"/>
    <w:rsid w:val="00E15F68"/>
    <w:rsid w:val="00E160EA"/>
    <w:rsid w:val="00E17751"/>
    <w:rsid w:val="00E21CF1"/>
    <w:rsid w:val="00E21FF8"/>
    <w:rsid w:val="00E24797"/>
    <w:rsid w:val="00E248DD"/>
    <w:rsid w:val="00E2535E"/>
    <w:rsid w:val="00E26080"/>
    <w:rsid w:val="00E27229"/>
    <w:rsid w:val="00E27670"/>
    <w:rsid w:val="00E2785E"/>
    <w:rsid w:val="00E27ABF"/>
    <w:rsid w:val="00E3025B"/>
    <w:rsid w:val="00E31511"/>
    <w:rsid w:val="00E32941"/>
    <w:rsid w:val="00E3303A"/>
    <w:rsid w:val="00E33F1E"/>
    <w:rsid w:val="00E34006"/>
    <w:rsid w:val="00E359FD"/>
    <w:rsid w:val="00E35ACD"/>
    <w:rsid w:val="00E35BDD"/>
    <w:rsid w:val="00E35CB0"/>
    <w:rsid w:val="00E361E7"/>
    <w:rsid w:val="00E36C27"/>
    <w:rsid w:val="00E40D1D"/>
    <w:rsid w:val="00E42FF6"/>
    <w:rsid w:val="00E4315D"/>
    <w:rsid w:val="00E43BF7"/>
    <w:rsid w:val="00E442C2"/>
    <w:rsid w:val="00E4483F"/>
    <w:rsid w:val="00E44A3D"/>
    <w:rsid w:val="00E46F08"/>
    <w:rsid w:val="00E47125"/>
    <w:rsid w:val="00E503F7"/>
    <w:rsid w:val="00E51032"/>
    <w:rsid w:val="00E519E9"/>
    <w:rsid w:val="00E51BCC"/>
    <w:rsid w:val="00E531CE"/>
    <w:rsid w:val="00E55139"/>
    <w:rsid w:val="00E56EFA"/>
    <w:rsid w:val="00E57A42"/>
    <w:rsid w:val="00E57F4F"/>
    <w:rsid w:val="00E61A90"/>
    <w:rsid w:val="00E632F4"/>
    <w:rsid w:val="00E63A73"/>
    <w:rsid w:val="00E65059"/>
    <w:rsid w:val="00E65179"/>
    <w:rsid w:val="00E65441"/>
    <w:rsid w:val="00E65F37"/>
    <w:rsid w:val="00E66362"/>
    <w:rsid w:val="00E67950"/>
    <w:rsid w:val="00E702DE"/>
    <w:rsid w:val="00E70A74"/>
    <w:rsid w:val="00E71EA7"/>
    <w:rsid w:val="00E733BE"/>
    <w:rsid w:val="00E75160"/>
    <w:rsid w:val="00E7531A"/>
    <w:rsid w:val="00E80E43"/>
    <w:rsid w:val="00E81655"/>
    <w:rsid w:val="00E82503"/>
    <w:rsid w:val="00E82910"/>
    <w:rsid w:val="00E82C32"/>
    <w:rsid w:val="00E84841"/>
    <w:rsid w:val="00E8496B"/>
    <w:rsid w:val="00E877AC"/>
    <w:rsid w:val="00E877EA"/>
    <w:rsid w:val="00E87B8A"/>
    <w:rsid w:val="00E90E9F"/>
    <w:rsid w:val="00E91CD5"/>
    <w:rsid w:val="00E92BBA"/>
    <w:rsid w:val="00E93347"/>
    <w:rsid w:val="00E94B4A"/>
    <w:rsid w:val="00E950AE"/>
    <w:rsid w:val="00E955A4"/>
    <w:rsid w:val="00E9726F"/>
    <w:rsid w:val="00EA12C2"/>
    <w:rsid w:val="00EA16D2"/>
    <w:rsid w:val="00EA3FFF"/>
    <w:rsid w:val="00EA775B"/>
    <w:rsid w:val="00EB01AE"/>
    <w:rsid w:val="00EB0429"/>
    <w:rsid w:val="00EB07C7"/>
    <w:rsid w:val="00EB2279"/>
    <w:rsid w:val="00EB2805"/>
    <w:rsid w:val="00EB298B"/>
    <w:rsid w:val="00EB364B"/>
    <w:rsid w:val="00EB36C8"/>
    <w:rsid w:val="00EB3726"/>
    <w:rsid w:val="00EB60B4"/>
    <w:rsid w:val="00EB61BD"/>
    <w:rsid w:val="00EB75FC"/>
    <w:rsid w:val="00EB7BD5"/>
    <w:rsid w:val="00EC0E9E"/>
    <w:rsid w:val="00EC2CEE"/>
    <w:rsid w:val="00EC342A"/>
    <w:rsid w:val="00EC3454"/>
    <w:rsid w:val="00EC57F4"/>
    <w:rsid w:val="00EC5812"/>
    <w:rsid w:val="00EC624A"/>
    <w:rsid w:val="00EC650A"/>
    <w:rsid w:val="00EC769C"/>
    <w:rsid w:val="00ED0887"/>
    <w:rsid w:val="00ED6197"/>
    <w:rsid w:val="00ED79F3"/>
    <w:rsid w:val="00EE17FF"/>
    <w:rsid w:val="00EE2679"/>
    <w:rsid w:val="00EE483D"/>
    <w:rsid w:val="00EE499B"/>
    <w:rsid w:val="00EE4B60"/>
    <w:rsid w:val="00EE53C4"/>
    <w:rsid w:val="00EE7E82"/>
    <w:rsid w:val="00EF1323"/>
    <w:rsid w:val="00EF193A"/>
    <w:rsid w:val="00EF2613"/>
    <w:rsid w:val="00EF328A"/>
    <w:rsid w:val="00EF339F"/>
    <w:rsid w:val="00EF39A5"/>
    <w:rsid w:val="00EF5EDB"/>
    <w:rsid w:val="00EF648C"/>
    <w:rsid w:val="00EF669A"/>
    <w:rsid w:val="00F00339"/>
    <w:rsid w:val="00F05DB1"/>
    <w:rsid w:val="00F06443"/>
    <w:rsid w:val="00F076B4"/>
    <w:rsid w:val="00F0789F"/>
    <w:rsid w:val="00F078A9"/>
    <w:rsid w:val="00F07B23"/>
    <w:rsid w:val="00F07CB0"/>
    <w:rsid w:val="00F121B5"/>
    <w:rsid w:val="00F133A4"/>
    <w:rsid w:val="00F13C93"/>
    <w:rsid w:val="00F13E7C"/>
    <w:rsid w:val="00F154C1"/>
    <w:rsid w:val="00F15ACE"/>
    <w:rsid w:val="00F1647E"/>
    <w:rsid w:val="00F20A3B"/>
    <w:rsid w:val="00F21B3E"/>
    <w:rsid w:val="00F2399D"/>
    <w:rsid w:val="00F23BA4"/>
    <w:rsid w:val="00F24D4F"/>
    <w:rsid w:val="00F25668"/>
    <w:rsid w:val="00F26680"/>
    <w:rsid w:val="00F27519"/>
    <w:rsid w:val="00F3170B"/>
    <w:rsid w:val="00F31CD9"/>
    <w:rsid w:val="00F32C99"/>
    <w:rsid w:val="00F32F9A"/>
    <w:rsid w:val="00F336B2"/>
    <w:rsid w:val="00F33F9B"/>
    <w:rsid w:val="00F34732"/>
    <w:rsid w:val="00F34CCE"/>
    <w:rsid w:val="00F36F3F"/>
    <w:rsid w:val="00F37FA0"/>
    <w:rsid w:val="00F40922"/>
    <w:rsid w:val="00F42B1D"/>
    <w:rsid w:val="00F44440"/>
    <w:rsid w:val="00F45494"/>
    <w:rsid w:val="00F45C8B"/>
    <w:rsid w:val="00F463E6"/>
    <w:rsid w:val="00F46C88"/>
    <w:rsid w:val="00F46F24"/>
    <w:rsid w:val="00F5111A"/>
    <w:rsid w:val="00F5241F"/>
    <w:rsid w:val="00F52B16"/>
    <w:rsid w:val="00F52CC1"/>
    <w:rsid w:val="00F53768"/>
    <w:rsid w:val="00F53EB7"/>
    <w:rsid w:val="00F553D2"/>
    <w:rsid w:val="00F55EBF"/>
    <w:rsid w:val="00F5709B"/>
    <w:rsid w:val="00F60D5C"/>
    <w:rsid w:val="00F61652"/>
    <w:rsid w:val="00F61882"/>
    <w:rsid w:val="00F62D95"/>
    <w:rsid w:val="00F636A9"/>
    <w:rsid w:val="00F63A09"/>
    <w:rsid w:val="00F63B4A"/>
    <w:rsid w:val="00F65EB7"/>
    <w:rsid w:val="00F66076"/>
    <w:rsid w:val="00F66D36"/>
    <w:rsid w:val="00F6723E"/>
    <w:rsid w:val="00F703B4"/>
    <w:rsid w:val="00F70D3C"/>
    <w:rsid w:val="00F71021"/>
    <w:rsid w:val="00F7340E"/>
    <w:rsid w:val="00F7374A"/>
    <w:rsid w:val="00F739B7"/>
    <w:rsid w:val="00F73A36"/>
    <w:rsid w:val="00F74347"/>
    <w:rsid w:val="00F77D34"/>
    <w:rsid w:val="00F801C3"/>
    <w:rsid w:val="00F80905"/>
    <w:rsid w:val="00F809DE"/>
    <w:rsid w:val="00F815B2"/>
    <w:rsid w:val="00F8203E"/>
    <w:rsid w:val="00F82793"/>
    <w:rsid w:val="00F831D9"/>
    <w:rsid w:val="00F83730"/>
    <w:rsid w:val="00F84DF1"/>
    <w:rsid w:val="00F87C9F"/>
    <w:rsid w:val="00F87FB4"/>
    <w:rsid w:val="00F902C3"/>
    <w:rsid w:val="00F9030A"/>
    <w:rsid w:val="00F90702"/>
    <w:rsid w:val="00F93839"/>
    <w:rsid w:val="00F939C5"/>
    <w:rsid w:val="00F94070"/>
    <w:rsid w:val="00F95844"/>
    <w:rsid w:val="00F965DC"/>
    <w:rsid w:val="00FA13D8"/>
    <w:rsid w:val="00FA2A63"/>
    <w:rsid w:val="00FA2E46"/>
    <w:rsid w:val="00FA32A4"/>
    <w:rsid w:val="00FA5282"/>
    <w:rsid w:val="00FA77F3"/>
    <w:rsid w:val="00FA7C02"/>
    <w:rsid w:val="00FA7EC0"/>
    <w:rsid w:val="00FB00B2"/>
    <w:rsid w:val="00FB2523"/>
    <w:rsid w:val="00FB5C67"/>
    <w:rsid w:val="00FB6CB9"/>
    <w:rsid w:val="00FB7039"/>
    <w:rsid w:val="00FB753F"/>
    <w:rsid w:val="00FC0D9D"/>
    <w:rsid w:val="00FC2196"/>
    <w:rsid w:val="00FC34A6"/>
    <w:rsid w:val="00FC3E46"/>
    <w:rsid w:val="00FC4534"/>
    <w:rsid w:val="00FC469F"/>
    <w:rsid w:val="00FC5EC1"/>
    <w:rsid w:val="00FC62E9"/>
    <w:rsid w:val="00FC6414"/>
    <w:rsid w:val="00FD0335"/>
    <w:rsid w:val="00FD162B"/>
    <w:rsid w:val="00FD163D"/>
    <w:rsid w:val="00FD16BF"/>
    <w:rsid w:val="00FD2DCE"/>
    <w:rsid w:val="00FD3448"/>
    <w:rsid w:val="00FD3847"/>
    <w:rsid w:val="00FD4474"/>
    <w:rsid w:val="00FD55E7"/>
    <w:rsid w:val="00FD6AF3"/>
    <w:rsid w:val="00FE03C7"/>
    <w:rsid w:val="00FE15D8"/>
    <w:rsid w:val="00FE23F6"/>
    <w:rsid w:val="00FE34C6"/>
    <w:rsid w:val="00FE4E46"/>
    <w:rsid w:val="00FE768C"/>
    <w:rsid w:val="00FF41C5"/>
    <w:rsid w:val="00FF4D2F"/>
    <w:rsid w:val="013108A0"/>
    <w:rsid w:val="01516739"/>
    <w:rsid w:val="019C3CCD"/>
    <w:rsid w:val="01DA2EB9"/>
    <w:rsid w:val="01DC19C5"/>
    <w:rsid w:val="0200F098"/>
    <w:rsid w:val="026C230F"/>
    <w:rsid w:val="026EAD6F"/>
    <w:rsid w:val="027A582E"/>
    <w:rsid w:val="028EC555"/>
    <w:rsid w:val="0292654B"/>
    <w:rsid w:val="029AF650"/>
    <w:rsid w:val="02A2F27D"/>
    <w:rsid w:val="02B32FAB"/>
    <w:rsid w:val="02BF8294"/>
    <w:rsid w:val="02C25BDE"/>
    <w:rsid w:val="02ED5186"/>
    <w:rsid w:val="0363DBC0"/>
    <w:rsid w:val="0364B668"/>
    <w:rsid w:val="037556EF"/>
    <w:rsid w:val="038EB943"/>
    <w:rsid w:val="03A6F4FC"/>
    <w:rsid w:val="03B4CC33"/>
    <w:rsid w:val="03BBEB6A"/>
    <w:rsid w:val="03EACBF5"/>
    <w:rsid w:val="0487C363"/>
    <w:rsid w:val="048B3445"/>
    <w:rsid w:val="04DDCCFD"/>
    <w:rsid w:val="053F1666"/>
    <w:rsid w:val="055CB577"/>
    <w:rsid w:val="05A64E31"/>
    <w:rsid w:val="05BC39B0"/>
    <w:rsid w:val="05D4B80C"/>
    <w:rsid w:val="05F8A5CB"/>
    <w:rsid w:val="063DE68F"/>
    <w:rsid w:val="063E43EF"/>
    <w:rsid w:val="0668BA47"/>
    <w:rsid w:val="06EEB755"/>
    <w:rsid w:val="073CD66A"/>
    <w:rsid w:val="0759F9AC"/>
    <w:rsid w:val="0761058F"/>
    <w:rsid w:val="07644F59"/>
    <w:rsid w:val="076BCDA8"/>
    <w:rsid w:val="07A1DA4A"/>
    <w:rsid w:val="07A3B04C"/>
    <w:rsid w:val="07C3E6DC"/>
    <w:rsid w:val="07EC668C"/>
    <w:rsid w:val="0825AAB6"/>
    <w:rsid w:val="088689D0"/>
    <w:rsid w:val="08F72364"/>
    <w:rsid w:val="090D0CF8"/>
    <w:rsid w:val="0918F6C1"/>
    <w:rsid w:val="091D8EC0"/>
    <w:rsid w:val="091DC47B"/>
    <w:rsid w:val="0922A050"/>
    <w:rsid w:val="0927E5B1"/>
    <w:rsid w:val="095C791E"/>
    <w:rsid w:val="0971345E"/>
    <w:rsid w:val="099328EB"/>
    <w:rsid w:val="09C05347"/>
    <w:rsid w:val="09E38CC5"/>
    <w:rsid w:val="09E7C2A8"/>
    <w:rsid w:val="09ECFD19"/>
    <w:rsid w:val="0AA8292F"/>
    <w:rsid w:val="0AB786AF"/>
    <w:rsid w:val="0AB83F2B"/>
    <w:rsid w:val="0B29BA48"/>
    <w:rsid w:val="0B40F706"/>
    <w:rsid w:val="0B9D00F0"/>
    <w:rsid w:val="0BB1417C"/>
    <w:rsid w:val="0C0D8BEB"/>
    <w:rsid w:val="0C0DD341"/>
    <w:rsid w:val="0C189121"/>
    <w:rsid w:val="0C26A180"/>
    <w:rsid w:val="0C4F36C4"/>
    <w:rsid w:val="0CA457D2"/>
    <w:rsid w:val="0D07FB9F"/>
    <w:rsid w:val="0E31AFAE"/>
    <w:rsid w:val="0E651B5E"/>
    <w:rsid w:val="0E9196D7"/>
    <w:rsid w:val="0EB4BB8E"/>
    <w:rsid w:val="0EDCEAE0"/>
    <w:rsid w:val="0F549BB5"/>
    <w:rsid w:val="0F884D35"/>
    <w:rsid w:val="0F8DF62D"/>
    <w:rsid w:val="0FF7F701"/>
    <w:rsid w:val="1018F276"/>
    <w:rsid w:val="103251DE"/>
    <w:rsid w:val="1033E731"/>
    <w:rsid w:val="107A70FE"/>
    <w:rsid w:val="10A65538"/>
    <w:rsid w:val="10BC9138"/>
    <w:rsid w:val="10DF7983"/>
    <w:rsid w:val="112E025F"/>
    <w:rsid w:val="1133F9F8"/>
    <w:rsid w:val="1142C7F6"/>
    <w:rsid w:val="115CB811"/>
    <w:rsid w:val="1171C587"/>
    <w:rsid w:val="117BA788"/>
    <w:rsid w:val="11AB5732"/>
    <w:rsid w:val="11B0DB88"/>
    <w:rsid w:val="120134BB"/>
    <w:rsid w:val="12103620"/>
    <w:rsid w:val="125512B1"/>
    <w:rsid w:val="12B5A309"/>
    <w:rsid w:val="12C4DD89"/>
    <w:rsid w:val="134552E6"/>
    <w:rsid w:val="135737A8"/>
    <w:rsid w:val="135DBD9E"/>
    <w:rsid w:val="1371AB1B"/>
    <w:rsid w:val="138C7461"/>
    <w:rsid w:val="13B093D1"/>
    <w:rsid w:val="13B51BC5"/>
    <w:rsid w:val="1441F3EB"/>
    <w:rsid w:val="1460013F"/>
    <w:rsid w:val="14894187"/>
    <w:rsid w:val="14BB486D"/>
    <w:rsid w:val="14DC28D6"/>
    <w:rsid w:val="14DC67FF"/>
    <w:rsid w:val="14E5D76E"/>
    <w:rsid w:val="1528590A"/>
    <w:rsid w:val="15314175"/>
    <w:rsid w:val="158DEB7A"/>
    <w:rsid w:val="15C49BEF"/>
    <w:rsid w:val="1617E36D"/>
    <w:rsid w:val="1622EF3A"/>
    <w:rsid w:val="164A585C"/>
    <w:rsid w:val="1679AACD"/>
    <w:rsid w:val="169AC0A8"/>
    <w:rsid w:val="16AAECC6"/>
    <w:rsid w:val="16D0F038"/>
    <w:rsid w:val="16DD23E6"/>
    <w:rsid w:val="16E812C2"/>
    <w:rsid w:val="1711C501"/>
    <w:rsid w:val="1729BBDB"/>
    <w:rsid w:val="174411A6"/>
    <w:rsid w:val="17941DD0"/>
    <w:rsid w:val="1797CFA1"/>
    <w:rsid w:val="17B27491"/>
    <w:rsid w:val="17CF03E0"/>
    <w:rsid w:val="17E046B4"/>
    <w:rsid w:val="180A071D"/>
    <w:rsid w:val="183680AD"/>
    <w:rsid w:val="183F5F7B"/>
    <w:rsid w:val="188E200C"/>
    <w:rsid w:val="18AAA55C"/>
    <w:rsid w:val="19616211"/>
    <w:rsid w:val="1963A367"/>
    <w:rsid w:val="19A1B220"/>
    <w:rsid w:val="19B2F302"/>
    <w:rsid w:val="19BE6C59"/>
    <w:rsid w:val="1A3E9563"/>
    <w:rsid w:val="1A43F111"/>
    <w:rsid w:val="1A8DF819"/>
    <w:rsid w:val="1A9DACAF"/>
    <w:rsid w:val="1AB8EA92"/>
    <w:rsid w:val="1B2DDD52"/>
    <w:rsid w:val="1BA7054D"/>
    <w:rsid w:val="1BD77C38"/>
    <w:rsid w:val="1BDF1783"/>
    <w:rsid w:val="1C7E10D3"/>
    <w:rsid w:val="1C84D53C"/>
    <w:rsid w:val="1C8724F1"/>
    <w:rsid w:val="1C992A94"/>
    <w:rsid w:val="1CB0E698"/>
    <w:rsid w:val="1CFFB3D2"/>
    <w:rsid w:val="1D064F2D"/>
    <w:rsid w:val="1D0A559B"/>
    <w:rsid w:val="1D510BDB"/>
    <w:rsid w:val="1DA646EF"/>
    <w:rsid w:val="1DC7D2D0"/>
    <w:rsid w:val="1DE46ECD"/>
    <w:rsid w:val="1E121501"/>
    <w:rsid w:val="1E4C5569"/>
    <w:rsid w:val="1EE4F5E9"/>
    <w:rsid w:val="1EFEC7CE"/>
    <w:rsid w:val="1F03AADD"/>
    <w:rsid w:val="1F11C309"/>
    <w:rsid w:val="1F3C0CA5"/>
    <w:rsid w:val="1FAE6AC0"/>
    <w:rsid w:val="1FAED0BD"/>
    <w:rsid w:val="1FF479E3"/>
    <w:rsid w:val="20036779"/>
    <w:rsid w:val="20786985"/>
    <w:rsid w:val="207F73A5"/>
    <w:rsid w:val="20A9B827"/>
    <w:rsid w:val="20DFCF95"/>
    <w:rsid w:val="211696C1"/>
    <w:rsid w:val="214AA11E"/>
    <w:rsid w:val="2165EB88"/>
    <w:rsid w:val="218EB57F"/>
    <w:rsid w:val="22153258"/>
    <w:rsid w:val="221C4B32"/>
    <w:rsid w:val="22238545"/>
    <w:rsid w:val="2224C8F5"/>
    <w:rsid w:val="22A0ACEC"/>
    <w:rsid w:val="22B40BA4"/>
    <w:rsid w:val="22EB7348"/>
    <w:rsid w:val="232DC256"/>
    <w:rsid w:val="23869CFA"/>
    <w:rsid w:val="238D4858"/>
    <w:rsid w:val="23B059E1"/>
    <w:rsid w:val="23D90B0B"/>
    <w:rsid w:val="242EA034"/>
    <w:rsid w:val="24A43C79"/>
    <w:rsid w:val="24E60F1F"/>
    <w:rsid w:val="24E685E8"/>
    <w:rsid w:val="2548A478"/>
    <w:rsid w:val="255F568E"/>
    <w:rsid w:val="25651558"/>
    <w:rsid w:val="259AB028"/>
    <w:rsid w:val="25DD21F9"/>
    <w:rsid w:val="264A942B"/>
    <w:rsid w:val="2674C8E1"/>
    <w:rsid w:val="2685E2FB"/>
    <w:rsid w:val="26DBE6DB"/>
    <w:rsid w:val="26DF9E99"/>
    <w:rsid w:val="26EDD7B3"/>
    <w:rsid w:val="271C64BC"/>
    <w:rsid w:val="275CA05D"/>
    <w:rsid w:val="27B5DEC7"/>
    <w:rsid w:val="27D14C5E"/>
    <w:rsid w:val="27DAF2D1"/>
    <w:rsid w:val="27E56860"/>
    <w:rsid w:val="27E58608"/>
    <w:rsid w:val="281AB999"/>
    <w:rsid w:val="283D950B"/>
    <w:rsid w:val="286191A1"/>
    <w:rsid w:val="28755A44"/>
    <w:rsid w:val="2879D28C"/>
    <w:rsid w:val="28B29E6A"/>
    <w:rsid w:val="28B61BD0"/>
    <w:rsid w:val="28E1C276"/>
    <w:rsid w:val="290C68EE"/>
    <w:rsid w:val="292DA3DC"/>
    <w:rsid w:val="2952324A"/>
    <w:rsid w:val="29575415"/>
    <w:rsid w:val="29A93751"/>
    <w:rsid w:val="29BB759B"/>
    <w:rsid w:val="29CDB486"/>
    <w:rsid w:val="2A12D5FA"/>
    <w:rsid w:val="2A15A2ED"/>
    <w:rsid w:val="2A4AB64A"/>
    <w:rsid w:val="2A6DE0AE"/>
    <w:rsid w:val="2B5A5C5A"/>
    <w:rsid w:val="2B7A7CC7"/>
    <w:rsid w:val="2B7C552D"/>
    <w:rsid w:val="2B89BEF9"/>
    <w:rsid w:val="2BA06AD0"/>
    <w:rsid w:val="2C06C0BD"/>
    <w:rsid w:val="2C575630"/>
    <w:rsid w:val="2CEDEB5E"/>
    <w:rsid w:val="2CF52926"/>
    <w:rsid w:val="2D265CC7"/>
    <w:rsid w:val="2D4E8610"/>
    <w:rsid w:val="2D77E351"/>
    <w:rsid w:val="2D8BAF27"/>
    <w:rsid w:val="2DAF6FD3"/>
    <w:rsid w:val="2DC4B05F"/>
    <w:rsid w:val="2ECECDFE"/>
    <w:rsid w:val="2EEECD30"/>
    <w:rsid w:val="2F20E22D"/>
    <w:rsid w:val="2F25AD38"/>
    <w:rsid w:val="2F829BDC"/>
    <w:rsid w:val="2FB018C8"/>
    <w:rsid w:val="303D73E9"/>
    <w:rsid w:val="30462170"/>
    <w:rsid w:val="30ADA1BC"/>
    <w:rsid w:val="30B9746F"/>
    <w:rsid w:val="30CC1107"/>
    <w:rsid w:val="30FD5A91"/>
    <w:rsid w:val="31392A73"/>
    <w:rsid w:val="315F7F07"/>
    <w:rsid w:val="318C5510"/>
    <w:rsid w:val="31BD581C"/>
    <w:rsid w:val="321E7B8C"/>
    <w:rsid w:val="322CE0EF"/>
    <w:rsid w:val="3234CE31"/>
    <w:rsid w:val="32DF1AC4"/>
    <w:rsid w:val="334325E5"/>
    <w:rsid w:val="33511D0A"/>
    <w:rsid w:val="338CF32B"/>
    <w:rsid w:val="33B46E56"/>
    <w:rsid w:val="33DE36A6"/>
    <w:rsid w:val="33EF7462"/>
    <w:rsid w:val="34B10BBF"/>
    <w:rsid w:val="34D067E8"/>
    <w:rsid w:val="352F01EB"/>
    <w:rsid w:val="3557ACF1"/>
    <w:rsid w:val="35D61135"/>
    <w:rsid w:val="35ED2B0C"/>
    <w:rsid w:val="35F4922E"/>
    <w:rsid w:val="3650FF6D"/>
    <w:rsid w:val="37222A2E"/>
    <w:rsid w:val="374156ED"/>
    <w:rsid w:val="375107F3"/>
    <w:rsid w:val="3755B7DB"/>
    <w:rsid w:val="3778E4A3"/>
    <w:rsid w:val="378E7985"/>
    <w:rsid w:val="37AEFC1C"/>
    <w:rsid w:val="37BC795D"/>
    <w:rsid w:val="37BE4717"/>
    <w:rsid w:val="37D22522"/>
    <w:rsid w:val="37E563EF"/>
    <w:rsid w:val="381C78E6"/>
    <w:rsid w:val="38315F1F"/>
    <w:rsid w:val="383DA8B5"/>
    <w:rsid w:val="385C5869"/>
    <w:rsid w:val="3863B61C"/>
    <w:rsid w:val="38900A93"/>
    <w:rsid w:val="38CC73DA"/>
    <w:rsid w:val="3939A4D1"/>
    <w:rsid w:val="393E51DB"/>
    <w:rsid w:val="3948410A"/>
    <w:rsid w:val="395F5BE5"/>
    <w:rsid w:val="398DC1D6"/>
    <w:rsid w:val="39ACB9BF"/>
    <w:rsid w:val="39B92EE0"/>
    <w:rsid w:val="39EE1884"/>
    <w:rsid w:val="3A45D528"/>
    <w:rsid w:val="3A72F34D"/>
    <w:rsid w:val="3A7AABE3"/>
    <w:rsid w:val="3AC520C7"/>
    <w:rsid w:val="3ACB134A"/>
    <w:rsid w:val="3ADE59A5"/>
    <w:rsid w:val="3AE0B2AE"/>
    <w:rsid w:val="3AFF3E93"/>
    <w:rsid w:val="3B0D8F22"/>
    <w:rsid w:val="3B22EE41"/>
    <w:rsid w:val="3B2D37B1"/>
    <w:rsid w:val="3B35ECC2"/>
    <w:rsid w:val="3B85D6D4"/>
    <w:rsid w:val="3BE87400"/>
    <w:rsid w:val="3C0B65F2"/>
    <w:rsid w:val="3C35BE59"/>
    <w:rsid w:val="3D1119D8"/>
    <w:rsid w:val="3D4FC4AD"/>
    <w:rsid w:val="3D756DA8"/>
    <w:rsid w:val="3D91D4A2"/>
    <w:rsid w:val="3D9D9E0E"/>
    <w:rsid w:val="3E23E950"/>
    <w:rsid w:val="3E3E020F"/>
    <w:rsid w:val="3E943BDD"/>
    <w:rsid w:val="3EC67256"/>
    <w:rsid w:val="3EF1C466"/>
    <w:rsid w:val="3F8EE7B7"/>
    <w:rsid w:val="3FCA437B"/>
    <w:rsid w:val="3FCA52F1"/>
    <w:rsid w:val="40069E1C"/>
    <w:rsid w:val="4034B070"/>
    <w:rsid w:val="4062384E"/>
    <w:rsid w:val="409D2A54"/>
    <w:rsid w:val="40D4206C"/>
    <w:rsid w:val="40D94B2C"/>
    <w:rsid w:val="4176DE9A"/>
    <w:rsid w:val="419F6478"/>
    <w:rsid w:val="41F4794D"/>
    <w:rsid w:val="41F61625"/>
    <w:rsid w:val="41FE24D9"/>
    <w:rsid w:val="4223F63C"/>
    <w:rsid w:val="4231538E"/>
    <w:rsid w:val="424406EC"/>
    <w:rsid w:val="42CDA0D7"/>
    <w:rsid w:val="430AEEF2"/>
    <w:rsid w:val="431BBE20"/>
    <w:rsid w:val="43210A25"/>
    <w:rsid w:val="433A3FC0"/>
    <w:rsid w:val="439C1D17"/>
    <w:rsid w:val="43A9D0C7"/>
    <w:rsid w:val="4400AD36"/>
    <w:rsid w:val="44083CEB"/>
    <w:rsid w:val="44089ABC"/>
    <w:rsid w:val="444D10B5"/>
    <w:rsid w:val="44503852"/>
    <w:rsid w:val="4453086C"/>
    <w:rsid w:val="447E9BBB"/>
    <w:rsid w:val="448B73DF"/>
    <w:rsid w:val="45031135"/>
    <w:rsid w:val="453B504F"/>
    <w:rsid w:val="454DBF08"/>
    <w:rsid w:val="45733070"/>
    <w:rsid w:val="45976B9B"/>
    <w:rsid w:val="45B4C78E"/>
    <w:rsid w:val="45D59684"/>
    <w:rsid w:val="460B8AAA"/>
    <w:rsid w:val="46374AD3"/>
    <w:rsid w:val="464D4E18"/>
    <w:rsid w:val="467A6401"/>
    <w:rsid w:val="46CF11C9"/>
    <w:rsid w:val="46DEC2CB"/>
    <w:rsid w:val="4732DCBA"/>
    <w:rsid w:val="4746C743"/>
    <w:rsid w:val="4747E2EA"/>
    <w:rsid w:val="474EDC8A"/>
    <w:rsid w:val="476D997B"/>
    <w:rsid w:val="478D2C00"/>
    <w:rsid w:val="47932A36"/>
    <w:rsid w:val="479434BC"/>
    <w:rsid w:val="479F580C"/>
    <w:rsid w:val="47A009E7"/>
    <w:rsid w:val="48329CB0"/>
    <w:rsid w:val="48BF7EEB"/>
    <w:rsid w:val="48DC0BDF"/>
    <w:rsid w:val="48EBCC63"/>
    <w:rsid w:val="490E5EF4"/>
    <w:rsid w:val="4930A9E1"/>
    <w:rsid w:val="494452A6"/>
    <w:rsid w:val="49D87FA1"/>
    <w:rsid w:val="49F1C5E6"/>
    <w:rsid w:val="4A00515D"/>
    <w:rsid w:val="4A642044"/>
    <w:rsid w:val="4A7E6805"/>
    <w:rsid w:val="4AB7006B"/>
    <w:rsid w:val="4AE3D129"/>
    <w:rsid w:val="4B2D73FE"/>
    <w:rsid w:val="4BA6C79D"/>
    <w:rsid w:val="4BCF13C9"/>
    <w:rsid w:val="4BE484BA"/>
    <w:rsid w:val="4BFDA15D"/>
    <w:rsid w:val="4C128839"/>
    <w:rsid w:val="4C23C961"/>
    <w:rsid w:val="4C7A130A"/>
    <w:rsid w:val="4C90AAB6"/>
    <w:rsid w:val="4CB004C9"/>
    <w:rsid w:val="4D087726"/>
    <w:rsid w:val="4D167127"/>
    <w:rsid w:val="4D18054B"/>
    <w:rsid w:val="4D240DBE"/>
    <w:rsid w:val="4D5C8180"/>
    <w:rsid w:val="4D732B9F"/>
    <w:rsid w:val="4DA4F5B1"/>
    <w:rsid w:val="4E0D1ECE"/>
    <w:rsid w:val="4E613E07"/>
    <w:rsid w:val="4E90A35D"/>
    <w:rsid w:val="4EAD0BCB"/>
    <w:rsid w:val="4F0F2A71"/>
    <w:rsid w:val="4F18F38F"/>
    <w:rsid w:val="4F2D91ED"/>
    <w:rsid w:val="4F300C80"/>
    <w:rsid w:val="4F51F397"/>
    <w:rsid w:val="4FAE3FB1"/>
    <w:rsid w:val="4FF4E104"/>
    <w:rsid w:val="500EA5AA"/>
    <w:rsid w:val="501B2DAA"/>
    <w:rsid w:val="5025C5DF"/>
    <w:rsid w:val="507BF0BF"/>
    <w:rsid w:val="508B2F38"/>
    <w:rsid w:val="50AF6F2D"/>
    <w:rsid w:val="50B776D8"/>
    <w:rsid w:val="50BAF438"/>
    <w:rsid w:val="50F8B4B1"/>
    <w:rsid w:val="512037FB"/>
    <w:rsid w:val="515F9568"/>
    <w:rsid w:val="51772F64"/>
    <w:rsid w:val="51BBC7DB"/>
    <w:rsid w:val="51C86BE0"/>
    <w:rsid w:val="52481964"/>
    <w:rsid w:val="52BC2ED3"/>
    <w:rsid w:val="52F838E6"/>
    <w:rsid w:val="52F96A8A"/>
    <w:rsid w:val="5313DBCC"/>
    <w:rsid w:val="53A94A35"/>
    <w:rsid w:val="53C442FB"/>
    <w:rsid w:val="53F96CCC"/>
    <w:rsid w:val="53FCCC24"/>
    <w:rsid w:val="54223A35"/>
    <w:rsid w:val="5433BC7F"/>
    <w:rsid w:val="5485B92A"/>
    <w:rsid w:val="54870496"/>
    <w:rsid w:val="54B8AE36"/>
    <w:rsid w:val="54BABDC3"/>
    <w:rsid w:val="5513A22F"/>
    <w:rsid w:val="55186C0F"/>
    <w:rsid w:val="55467840"/>
    <w:rsid w:val="55664512"/>
    <w:rsid w:val="55672AE5"/>
    <w:rsid w:val="5629E725"/>
    <w:rsid w:val="563EFB59"/>
    <w:rsid w:val="56991A5F"/>
    <w:rsid w:val="56DE97B0"/>
    <w:rsid w:val="57095E07"/>
    <w:rsid w:val="571EE0FE"/>
    <w:rsid w:val="5760F7FF"/>
    <w:rsid w:val="57DBE4BC"/>
    <w:rsid w:val="57E55C53"/>
    <w:rsid w:val="584E09EE"/>
    <w:rsid w:val="584F5B83"/>
    <w:rsid w:val="5864C9CE"/>
    <w:rsid w:val="587CD6A1"/>
    <w:rsid w:val="58A02F9A"/>
    <w:rsid w:val="58E1CD86"/>
    <w:rsid w:val="59EC7E61"/>
    <w:rsid w:val="59F30E9E"/>
    <w:rsid w:val="5A16C3E3"/>
    <w:rsid w:val="5A74D7AD"/>
    <w:rsid w:val="5A9D8B6A"/>
    <w:rsid w:val="5AE3F666"/>
    <w:rsid w:val="5B01A99B"/>
    <w:rsid w:val="5B220A1B"/>
    <w:rsid w:val="5B2412FD"/>
    <w:rsid w:val="5B317D77"/>
    <w:rsid w:val="5BEFC70E"/>
    <w:rsid w:val="5BF69E79"/>
    <w:rsid w:val="5BFEC112"/>
    <w:rsid w:val="5C1BC4F4"/>
    <w:rsid w:val="5CBDAC89"/>
    <w:rsid w:val="5CBDCA20"/>
    <w:rsid w:val="5D6CD297"/>
    <w:rsid w:val="5D751E6C"/>
    <w:rsid w:val="5DAA5639"/>
    <w:rsid w:val="5DAC786F"/>
    <w:rsid w:val="5DC5A0CC"/>
    <w:rsid w:val="5DCF7AAF"/>
    <w:rsid w:val="5E12F1A0"/>
    <w:rsid w:val="5E318E7C"/>
    <w:rsid w:val="5E40A86A"/>
    <w:rsid w:val="5E472E10"/>
    <w:rsid w:val="5E6C9814"/>
    <w:rsid w:val="5E81854B"/>
    <w:rsid w:val="5E919BDD"/>
    <w:rsid w:val="5EE1AE74"/>
    <w:rsid w:val="5F301972"/>
    <w:rsid w:val="5F44E439"/>
    <w:rsid w:val="5F56E9DC"/>
    <w:rsid w:val="5F5A66C1"/>
    <w:rsid w:val="5FD9A616"/>
    <w:rsid w:val="60B2E047"/>
    <w:rsid w:val="60C24D8C"/>
    <w:rsid w:val="610BD70C"/>
    <w:rsid w:val="6237E54D"/>
    <w:rsid w:val="6289CFB7"/>
    <w:rsid w:val="62CF74AE"/>
    <w:rsid w:val="62FD32D1"/>
    <w:rsid w:val="633FAB18"/>
    <w:rsid w:val="63BB8876"/>
    <w:rsid w:val="64007E73"/>
    <w:rsid w:val="64035147"/>
    <w:rsid w:val="640F2672"/>
    <w:rsid w:val="641A02D0"/>
    <w:rsid w:val="643ED61C"/>
    <w:rsid w:val="646C6737"/>
    <w:rsid w:val="649FE5A0"/>
    <w:rsid w:val="64F57351"/>
    <w:rsid w:val="650994E0"/>
    <w:rsid w:val="65389CE7"/>
    <w:rsid w:val="6548B2FC"/>
    <w:rsid w:val="658785F5"/>
    <w:rsid w:val="663FEAB7"/>
    <w:rsid w:val="664AF854"/>
    <w:rsid w:val="664CF669"/>
    <w:rsid w:val="66D1AA57"/>
    <w:rsid w:val="6711B3B0"/>
    <w:rsid w:val="67141BA5"/>
    <w:rsid w:val="671C29B9"/>
    <w:rsid w:val="672DF634"/>
    <w:rsid w:val="67339A1F"/>
    <w:rsid w:val="6757E3A4"/>
    <w:rsid w:val="67728141"/>
    <w:rsid w:val="67D73ABB"/>
    <w:rsid w:val="684BD07A"/>
    <w:rsid w:val="69087A51"/>
    <w:rsid w:val="690F5455"/>
    <w:rsid w:val="69F022BC"/>
    <w:rsid w:val="6A0020B4"/>
    <w:rsid w:val="6A3C3CE8"/>
    <w:rsid w:val="6ACC29AB"/>
    <w:rsid w:val="6ADADD07"/>
    <w:rsid w:val="6AEB3AC2"/>
    <w:rsid w:val="6AFFC943"/>
    <w:rsid w:val="6B6C754C"/>
    <w:rsid w:val="6C0D3B49"/>
    <w:rsid w:val="6C122C6A"/>
    <w:rsid w:val="6CE55B06"/>
    <w:rsid w:val="6D3770AA"/>
    <w:rsid w:val="6D4447C2"/>
    <w:rsid w:val="6D5AD2CF"/>
    <w:rsid w:val="6D64E28F"/>
    <w:rsid w:val="6D755592"/>
    <w:rsid w:val="6DBF3BBC"/>
    <w:rsid w:val="6DCA89BF"/>
    <w:rsid w:val="6DF6A288"/>
    <w:rsid w:val="6E6935B0"/>
    <w:rsid w:val="6E74B827"/>
    <w:rsid w:val="6E7B56A4"/>
    <w:rsid w:val="6F2A6745"/>
    <w:rsid w:val="6F2AAD5B"/>
    <w:rsid w:val="6F30F9DC"/>
    <w:rsid w:val="6F364B66"/>
    <w:rsid w:val="6F69C024"/>
    <w:rsid w:val="6F7B9D72"/>
    <w:rsid w:val="6F7EF683"/>
    <w:rsid w:val="6F949189"/>
    <w:rsid w:val="6F978587"/>
    <w:rsid w:val="6FB0ADE4"/>
    <w:rsid w:val="6FCBE457"/>
    <w:rsid w:val="6FD9475E"/>
    <w:rsid w:val="6FE35835"/>
    <w:rsid w:val="6FF44676"/>
    <w:rsid w:val="700ACEFE"/>
    <w:rsid w:val="70188A68"/>
    <w:rsid w:val="704991D4"/>
    <w:rsid w:val="70707667"/>
    <w:rsid w:val="7080C806"/>
    <w:rsid w:val="708E0A30"/>
    <w:rsid w:val="70AB82BF"/>
    <w:rsid w:val="7100084B"/>
    <w:rsid w:val="7159176C"/>
    <w:rsid w:val="71660C88"/>
    <w:rsid w:val="71BACDFC"/>
    <w:rsid w:val="71D8E8D2"/>
    <w:rsid w:val="71EABFC2"/>
    <w:rsid w:val="72709AE0"/>
    <w:rsid w:val="729A92B1"/>
    <w:rsid w:val="72F566EA"/>
    <w:rsid w:val="72F8ED3D"/>
    <w:rsid w:val="73001D9B"/>
    <w:rsid w:val="731871A3"/>
    <w:rsid w:val="736B3116"/>
    <w:rsid w:val="7396BDE1"/>
    <w:rsid w:val="73C99838"/>
    <w:rsid w:val="73CB7035"/>
    <w:rsid w:val="746C5E36"/>
    <w:rsid w:val="7487094F"/>
    <w:rsid w:val="7492CFE2"/>
    <w:rsid w:val="74AAEDD6"/>
    <w:rsid w:val="74B9B77D"/>
    <w:rsid w:val="74DFD17B"/>
    <w:rsid w:val="74E0AD01"/>
    <w:rsid w:val="74E4FF9C"/>
    <w:rsid w:val="74FF28FE"/>
    <w:rsid w:val="750F15F3"/>
    <w:rsid w:val="751AF19E"/>
    <w:rsid w:val="7525A0B0"/>
    <w:rsid w:val="75D3796E"/>
    <w:rsid w:val="760EDC52"/>
    <w:rsid w:val="762804AF"/>
    <w:rsid w:val="762C4C40"/>
    <w:rsid w:val="76B43C0C"/>
    <w:rsid w:val="76CFDC6D"/>
    <w:rsid w:val="76D28AAA"/>
    <w:rsid w:val="76D403D7"/>
    <w:rsid w:val="76DA4653"/>
    <w:rsid w:val="76FA89FE"/>
    <w:rsid w:val="7711C1FB"/>
    <w:rsid w:val="774BB349"/>
    <w:rsid w:val="778A8C7C"/>
    <w:rsid w:val="77CC10F7"/>
    <w:rsid w:val="7808F424"/>
    <w:rsid w:val="78143C9E"/>
    <w:rsid w:val="781B0D8D"/>
    <w:rsid w:val="7833B6C6"/>
    <w:rsid w:val="785AA7A7"/>
    <w:rsid w:val="78AF82BC"/>
    <w:rsid w:val="78D64E8C"/>
    <w:rsid w:val="78E783AA"/>
    <w:rsid w:val="79489D0A"/>
    <w:rsid w:val="797F094E"/>
    <w:rsid w:val="79822FCC"/>
    <w:rsid w:val="79D29498"/>
    <w:rsid w:val="79EE3BB3"/>
    <w:rsid w:val="79F67F63"/>
    <w:rsid w:val="7A20CF39"/>
    <w:rsid w:val="7A777BBE"/>
    <w:rsid w:val="7A84ABE6"/>
    <w:rsid w:val="7AAC1F9A"/>
    <w:rsid w:val="7AAC30B1"/>
    <w:rsid w:val="7ADAC450"/>
    <w:rsid w:val="7B498CFA"/>
    <w:rsid w:val="7BF26AC6"/>
    <w:rsid w:val="7C15E0E0"/>
    <w:rsid w:val="7C88A527"/>
    <w:rsid w:val="7C8FF201"/>
    <w:rsid w:val="7C9697BE"/>
    <w:rsid w:val="7CB5EDD0"/>
    <w:rsid w:val="7D1A95DF"/>
    <w:rsid w:val="7D1C4DEC"/>
    <w:rsid w:val="7D8ED2C5"/>
    <w:rsid w:val="7DFE1A74"/>
    <w:rsid w:val="7E167916"/>
    <w:rsid w:val="7E2388E4"/>
    <w:rsid w:val="7E460135"/>
    <w:rsid w:val="7E4B3557"/>
    <w:rsid w:val="7E7C299D"/>
    <w:rsid w:val="7E7FB3EC"/>
    <w:rsid w:val="7EB7E388"/>
    <w:rsid w:val="7EDF76E3"/>
    <w:rsid w:val="7FB226C3"/>
    <w:rsid w:val="7FD1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24D1D"/>
  <w15:docId w15:val="{7790376D-0D55-45FF-B1F3-A9F6E492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C4"/>
  </w:style>
  <w:style w:type="paragraph" w:styleId="Heading1">
    <w:name w:val="heading 1"/>
    <w:basedOn w:val="Normal"/>
    <w:next w:val="Normal"/>
    <w:link w:val="Heading1Char"/>
    <w:uiPriority w:val="9"/>
    <w:qFormat/>
    <w:rsid w:val="006572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본문(내용)"/>
    <w:basedOn w:val="Normal"/>
    <w:link w:val="ListParagraphChar"/>
    <w:uiPriority w:val="34"/>
    <w:qFormat/>
    <w:rsid w:val="00A2478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133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33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133A4"/>
    <w:rPr>
      <w:vertAlign w:val="superscript"/>
    </w:rPr>
  </w:style>
  <w:style w:type="paragraph" w:styleId="FootnoteText">
    <w:name w:val="footnote text"/>
    <w:aliases w:val="Boston 10,FOOTNOTES,Font: Geneva 9,Footnote,Footnote Text Char Char,Footnote Text Char1 Char Char,Footnote Text Char2 Char,Footnote text,Geneva 9,Texto nota pie Car,f,fn,footnote text,ft,single space,text,Car,Footnote Text Char1"/>
    <w:basedOn w:val="Normal"/>
    <w:link w:val="FootnoteTextChar"/>
    <w:uiPriority w:val="99"/>
    <w:unhideWhenUsed/>
    <w:qFormat/>
    <w:rsid w:val="00F133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Boston 10 Char,FOOTNOTES Char,Font: Geneva 9 Char,Footnote Char,Footnote Text Char Char Char,Footnote Text Char1 Char Char Char,Footnote Text Char2 Char Char,Footnote text Char,Geneva 9 Char,Texto nota pie Car Char,f Char,fn Char"/>
    <w:basedOn w:val="DefaultParagraphFont"/>
    <w:link w:val="FootnoteText"/>
    <w:uiPriority w:val="99"/>
    <w:qFormat/>
    <w:rsid w:val="00F133A4"/>
    <w:rPr>
      <w:sz w:val="20"/>
      <w:szCs w:val="20"/>
    </w:rPr>
  </w:style>
  <w:style w:type="character" w:styleId="FootnoteReference">
    <w:name w:val="footnote reference"/>
    <w:aliases w:val="ftref,fr,16 Point,Superscript 6 Point,BVI fnr,Carattere Char Carattere Carattere Char Carattere Char Carattere Char Char Char Char Char Char,ftref Char,EN Footnote Reference,Error-Fußnotenzeichen5,Error-Fußnotenzeichen6,Ref,SUPERS"/>
    <w:basedOn w:val="DefaultParagraphFont"/>
    <w:link w:val="CarattereCharCarattereCarattereCharCarattereCharCarattereCharCharCharCharChar"/>
    <w:uiPriority w:val="99"/>
    <w:unhideWhenUsed/>
    <w:qFormat/>
    <w:rsid w:val="00F133A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340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3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389D"/>
    <w:rPr>
      <w:rFonts w:ascii="Courier New" w:eastAsia="Times New Roman" w:hAnsi="Courier New" w:cs="Courier New"/>
      <w:sz w:val="20"/>
      <w:szCs w:val="20"/>
      <w:lang w:eastAsia="hr-BA"/>
    </w:rPr>
  </w:style>
  <w:style w:type="table" w:styleId="TableGrid">
    <w:name w:val="Table Grid"/>
    <w:basedOn w:val="TableNormal"/>
    <w:uiPriority w:val="39"/>
    <w:rsid w:val="00FD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B3"/>
  </w:style>
  <w:style w:type="paragraph" w:styleId="Footer">
    <w:name w:val="footer"/>
    <w:basedOn w:val="Normal"/>
    <w:link w:val="FooterChar"/>
    <w:uiPriority w:val="99"/>
    <w:unhideWhenUsed/>
    <w:rsid w:val="0062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B3"/>
  </w:style>
  <w:style w:type="character" w:customStyle="1" w:styleId="Heading2Char">
    <w:name w:val="Heading 2 Char"/>
    <w:basedOn w:val="DefaultParagraphFont"/>
    <w:link w:val="Heading2"/>
    <w:uiPriority w:val="9"/>
    <w:rsid w:val="006222B3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22B3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7259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7259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A7705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5725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57259"/>
    <w:rPr>
      <w:color w:val="F49100" w:themeColor="hyperlink"/>
      <w:u w:val="single"/>
    </w:rPr>
  </w:style>
  <w:style w:type="table" w:customStyle="1" w:styleId="TableGridLight1">
    <w:name w:val="Table Grid Light1"/>
    <w:basedOn w:val="TableNormal"/>
    <w:uiPriority w:val="40"/>
    <w:rsid w:val="006572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3-Accent51">
    <w:name w:val="List Table 3 - Accent 51"/>
    <w:basedOn w:val="TableNormal"/>
    <w:uiPriority w:val="48"/>
    <w:rsid w:val="00B91CDD"/>
    <w:pPr>
      <w:spacing w:after="0" w:line="240" w:lineRule="auto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B91CDD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110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9A7705"/>
    <w:rPr>
      <w:b/>
      <w:bCs/>
    </w:rPr>
  </w:style>
  <w:style w:type="paragraph" w:customStyle="1" w:styleId="CarattereCharCarattereCarattereCharCarattereCharCarattereCharCharCharCharChar">
    <w:name w:val="Carattere Char Carattere Carattere Char Carattere Char Carattere Char Char Char Char Char"/>
    <w:aliases w:val="Footnote Reference Char Char Char Char Char Char Char Char Char Char Char Char Char Char Char Char Char,footnote number Char Char"/>
    <w:basedOn w:val="Normal"/>
    <w:link w:val="FootnoteReference"/>
    <w:uiPriority w:val="99"/>
    <w:rsid w:val="00663AB5"/>
    <w:pPr>
      <w:spacing w:before="120" w:line="240" w:lineRule="exact"/>
    </w:pPr>
    <w:rPr>
      <w:vertAlign w:val="superscript"/>
    </w:rPr>
  </w:style>
  <w:style w:type="character" w:customStyle="1" w:styleId="ListParagraphChar">
    <w:name w:val="List Paragraph Char"/>
    <w:aliases w:val="Akapit z listą BS Char,Bullet1 Char,Bullets Char,Citation List Char,Ha Char,List Paragraph (numbered (a)) Char,List Paragraph1 Char,List_Paragraph Char,Liste 1 Char,Main numbered paragraph Char,Multilevel para_II Char,References Char"/>
    <w:link w:val="ListParagraph"/>
    <w:uiPriority w:val="34"/>
    <w:qFormat/>
    <w:rsid w:val="00663AB5"/>
  </w:style>
  <w:style w:type="character" w:styleId="CommentReference">
    <w:name w:val="annotation reference"/>
    <w:uiPriority w:val="99"/>
    <w:unhideWhenUsed/>
    <w:rsid w:val="00940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DD7"/>
    <w:pPr>
      <w:spacing w:after="156" w:line="240" w:lineRule="auto"/>
      <w:ind w:left="10" w:hanging="10"/>
      <w:jc w:val="both"/>
    </w:pPr>
    <w:rPr>
      <w:rFonts w:ascii="Calibri" w:eastAsia="Calibri" w:hAnsi="Calibri" w:cs="Calibri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DD7"/>
    <w:rPr>
      <w:rFonts w:ascii="Calibri" w:eastAsia="Calibri" w:hAnsi="Calibri" w:cs="Calibri"/>
      <w:color w:val="000000"/>
      <w:sz w:val="20"/>
      <w:szCs w:val="20"/>
      <w:lang w:val="en-US"/>
    </w:rPr>
  </w:style>
  <w:style w:type="paragraph" w:customStyle="1" w:styleId="Default">
    <w:name w:val="Default"/>
    <w:rsid w:val="006E6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D1D1A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3B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204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EB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val="hr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EBD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C0DA9"/>
    <w:pPr>
      <w:spacing w:after="0" w:line="240" w:lineRule="auto"/>
    </w:pPr>
  </w:style>
  <w:style w:type="character" w:customStyle="1" w:styleId="fontstyle01">
    <w:name w:val="fontstyle01"/>
    <w:basedOn w:val="DefaultParagraphFont"/>
    <w:rsid w:val="00104378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://www.inspectionpanel.org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www.worldbank.org/en/projects-operations/products-and-services/grievance-redress-servi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docs.worldbank.org/en/837721522762050108/Environmental-and-Social-Framework.pdf" TargetMode="Externa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912BA99EDDA47AF8902B198814071" ma:contentTypeVersion="1" ma:contentTypeDescription="Create a new document." ma:contentTypeScope="" ma:versionID="66eab98b65060fc1c639642ac4d7e9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5E3F2-53C5-4946-AEB9-F891A52FC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0347C-EDB2-43B7-8400-34B1B15C3B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ADEF30-4347-4760-A78E-BD5AFD009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763F26-6402-4F3E-85C8-B11C02CD7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35</Pages>
  <Words>10949</Words>
  <Characters>62411</Characters>
  <Application>Microsoft Office Word</Application>
  <DocSecurity>0</DocSecurity>
  <Lines>520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Granilo</dc:creator>
  <cp:keywords/>
  <dc:description/>
  <cp:lastModifiedBy>Duško Đukić</cp:lastModifiedBy>
  <cp:revision>17</cp:revision>
  <cp:lastPrinted>2025-09-09T11:44:00Z</cp:lastPrinted>
  <dcterms:created xsi:type="dcterms:W3CDTF">2026-02-12T12:28:00Z</dcterms:created>
  <dcterms:modified xsi:type="dcterms:W3CDTF">2026-03-02T18:38:00Z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0x0101000B5912BA99EDDA47AF8902B198814071</vt:lpwstr>
  </property>
</Properties>
</file>